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F6" w:rsidRPr="00CC5220" w:rsidRDefault="00E802F6" w:rsidP="00F11F5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СОВЕТ</w:t>
      </w:r>
      <w:r w:rsidR="00A65A35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НАРОДНЫХ</w:t>
      </w:r>
      <w:r w:rsidR="00A65A35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ДЕПУТАТОВ</w:t>
      </w:r>
    </w:p>
    <w:p w:rsidR="00593552" w:rsidRPr="00CC5220" w:rsidRDefault="00F11F50" w:rsidP="00F11F50">
      <w:pPr>
        <w:ind w:firstLine="0"/>
        <w:jc w:val="center"/>
        <w:rPr>
          <w:rFonts w:ascii="Times New Roman" w:hAnsi="Times New Roman"/>
          <w:b/>
          <w:szCs w:val="26"/>
          <w:lang w:eastAsia="ar-SA"/>
        </w:rPr>
      </w:pPr>
      <w:r w:rsidRPr="00CC5220">
        <w:rPr>
          <w:rFonts w:ascii="Times New Roman" w:hAnsi="Times New Roman"/>
          <w:b/>
          <w:szCs w:val="26"/>
          <w:lang w:eastAsia="ar-SA"/>
        </w:rPr>
        <w:t>НИЖНЕМАМОНСКОГО</w:t>
      </w:r>
      <w:r w:rsidR="00A65A35">
        <w:rPr>
          <w:rFonts w:ascii="Times New Roman" w:hAnsi="Times New Roman"/>
          <w:b/>
          <w:szCs w:val="26"/>
          <w:lang w:eastAsia="ar-SA"/>
        </w:rPr>
        <w:t xml:space="preserve"> </w:t>
      </w:r>
      <w:r w:rsidRPr="00CC5220">
        <w:rPr>
          <w:rFonts w:ascii="Times New Roman" w:hAnsi="Times New Roman"/>
          <w:b/>
          <w:szCs w:val="26"/>
          <w:lang w:eastAsia="ar-SA"/>
        </w:rPr>
        <w:t>1-ГО</w:t>
      </w:r>
      <w:r w:rsidR="00A65A35">
        <w:rPr>
          <w:rFonts w:ascii="Times New Roman" w:hAnsi="Times New Roman"/>
          <w:b/>
          <w:szCs w:val="26"/>
          <w:lang w:eastAsia="ar-SA"/>
        </w:rPr>
        <w:t xml:space="preserve"> </w:t>
      </w:r>
      <w:r w:rsidR="00593552" w:rsidRPr="00CC5220">
        <w:rPr>
          <w:rFonts w:ascii="Times New Roman" w:hAnsi="Times New Roman"/>
          <w:b/>
          <w:szCs w:val="26"/>
          <w:lang w:eastAsia="ar-SA"/>
        </w:rPr>
        <w:t>СЕЛЬСКОГО</w:t>
      </w:r>
      <w:r w:rsidR="00A65A35">
        <w:rPr>
          <w:rFonts w:ascii="Times New Roman" w:hAnsi="Times New Roman"/>
          <w:b/>
          <w:szCs w:val="26"/>
          <w:lang w:eastAsia="ar-SA"/>
        </w:rPr>
        <w:t xml:space="preserve"> </w:t>
      </w:r>
      <w:r w:rsidR="00593552" w:rsidRPr="00CC5220">
        <w:rPr>
          <w:rFonts w:ascii="Times New Roman" w:hAnsi="Times New Roman"/>
          <w:b/>
          <w:szCs w:val="26"/>
          <w:lang w:eastAsia="ar-SA"/>
        </w:rPr>
        <w:t>ПОСЕЛЕНИЯ</w:t>
      </w:r>
    </w:p>
    <w:p w:rsidR="00E802F6" w:rsidRPr="00CC5220" w:rsidRDefault="008D4043" w:rsidP="00F11F5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ВЕРХНЕМАМОНСКОГО</w:t>
      </w:r>
      <w:r w:rsidR="00A65A35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="00E802F6"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МУНИЦИПАЛЬНОГО</w:t>
      </w:r>
      <w:r w:rsidR="00A65A35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="00E802F6"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РАЙОНА</w:t>
      </w:r>
    </w:p>
    <w:p w:rsidR="00E802F6" w:rsidRPr="00CC5220" w:rsidRDefault="00E802F6" w:rsidP="00F11F5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ВОРОНЕЖСКОЙ</w:t>
      </w:r>
      <w:r w:rsidR="00A65A35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ОБЛАСТИ</w:t>
      </w:r>
    </w:p>
    <w:p w:rsidR="00E802F6" w:rsidRPr="00CC5220" w:rsidRDefault="00E802F6" w:rsidP="00F11F5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E802F6" w:rsidRPr="00CC5220" w:rsidRDefault="00E802F6" w:rsidP="00F11F5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РЕШЕНИЕ</w:t>
      </w:r>
    </w:p>
    <w:p w:rsidR="00F11F50" w:rsidRPr="00CC5220" w:rsidRDefault="00F11F50" w:rsidP="00F11F50">
      <w:pPr>
        <w:jc w:val="center"/>
        <w:rPr>
          <w:rFonts w:ascii="Times New Roman" w:hAnsi="Times New Roman"/>
          <w:szCs w:val="26"/>
          <w:lang w:eastAsia="ar-SA"/>
        </w:rPr>
      </w:pPr>
    </w:p>
    <w:p w:rsidR="00E802F6" w:rsidRPr="00CC5220" w:rsidRDefault="00F11F50" w:rsidP="00F11F5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о</w:t>
      </w:r>
      <w:r w:rsidR="00E802F6"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т</w:t>
      </w:r>
      <w:r w:rsidR="00A65A35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27</w:t>
      </w:r>
      <w:r w:rsidR="00A65A35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ноября</w:t>
      </w:r>
      <w:r w:rsidR="00A65A35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2024</w:t>
      </w:r>
      <w:r w:rsidR="00A65A35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г.</w:t>
      </w:r>
      <w:r w:rsidR="00A65A35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="00E802F6"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№</w:t>
      </w:r>
      <w:r w:rsidR="00A65A35"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Pr="00CC5220">
        <w:rPr>
          <w:rFonts w:ascii="Times New Roman" w:hAnsi="Times New Roman" w:cs="Times New Roman"/>
          <w:i w:val="0"/>
          <w:sz w:val="26"/>
          <w:szCs w:val="26"/>
          <w:lang w:val="ru-RU"/>
        </w:rPr>
        <w:t>22</w:t>
      </w:r>
    </w:p>
    <w:p w:rsidR="00F11F50" w:rsidRPr="00CC5220" w:rsidRDefault="00F11F50" w:rsidP="00F11F50">
      <w:pPr>
        <w:ind w:firstLine="0"/>
        <w:jc w:val="center"/>
        <w:rPr>
          <w:rFonts w:ascii="Times New Roman" w:hAnsi="Times New Roman"/>
          <w:szCs w:val="26"/>
          <w:lang w:eastAsia="ar-SA"/>
        </w:rPr>
      </w:pPr>
      <w:r w:rsidRPr="00CC5220">
        <w:rPr>
          <w:rFonts w:ascii="Times New Roman" w:hAnsi="Times New Roman"/>
          <w:szCs w:val="26"/>
          <w:lang w:eastAsia="ar-SA"/>
        </w:rPr>
        <w:t>-------------------------------------------</w:t>
      </w:r>
    </w:p>
    <w:p w:rsidR="008D4043" w:rsidRPr="00CC5220" w:rsidRDefault="008D4043" w:rsidP="00F11F50">
      <w:pPr>
        <w:ind w:firstLine="0"/>
        <w:jc w:val="center"/>
        <w:rPr>
          <w:rFonts w:ascii="Times New Roman" w:hAnsi="Times New Roman"/>
          <w:b/>
          <w:szCs w:val="26"/>
          <w:lang w:eastAsia="ar-SA"/>
        </w:rPr>
      </w:pPr>
      <w:r w:rsidRPr="00CC5220">
        <w:rPr>
          <w:rFonts w:ascii="Times New Roman" w:hAnsi="Times New Roman"/>
          <w:b/>
          <w:szCs w:val="26"/>
          <w:lang w:eastAsia="ar-SA"/>
        </w:rPr>
        <w:t>с.</w:t>
      </w:r>
      <w:r w:rsidR="00A65A35">
        <w:rPr>
          <w:rFonts w:ascii="Times New Roman" w:hAnsi="Times New Roman"/>
          <w:b/>
          <w:szCs w:val="26"/>
          <w:lang w:eastAsia="ar-SA"/>
        </w:rPr>
        <w:t xml:space="preserve"> </w:t>
      </w:r>
      <w:r w:rsidR="00F11F50" w:rsidRPr="00CC5220">
        <w:rPr>
          <w:rFonts w:ascii="Times New Roman" w:hAnsi="Times New Roman"/>
          <w:b/>
          <w:szCs w:val="26"/>
          <w:lang w:eastAsia="ar-SA"/>
        </w:rPr>
        <w:t>Нижний</w:t>
      </w:r>
      <w:r w:rsidR="00A65A35">
        <w:rPr>
          <w:rFonts w:ascii="Times New Roman" w:hAnsi="Times New Roman"/>
          <w:b/>
          <w:szCs w:val="26"/>
          <w:lang w:eastAsia="ar-SA"/>
        </w:rPr>
        <w:t xml:space="preserve"> </w:t>
      </w:r>
      <w:r w:rsidRPr="00CC5220">
        <w:rPr>
          <w:rFonts w:ascii="Times New Roman" w:hAnsi="Times New Roman"/>
          <w:b/>
          <w:szCs w:val="26"/>
          <w:lang w:eastAsia="ar-SA"/>
        </w:rPr>
        <w:t>Мамон</w:t>
      </w:r>
    </w:p>
    <w:p w:rsidR="003B57E4" w:rsidRPr="00CC5220" w:rsidRDefault="003B57E4" w:rsidP="00F11F5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Cs w:val="26"/>
        </w:rPr>
      </w:pPr>
    </w:p>
    <w:p w:rsidR="00E802F6" w:rsidRPr="00CC5220" w:rsidRDefault="00E802F6" w:rsidP="00F11F5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Cs w:val="26"/>
        </w:rPr>
      </w:pPr>
      <w:r w:rsidRPr="00CC5220">
        <w:rPr>
          <w:rFonts w:ascii="Times New Roman" w:hAnsi="Times New Roman"/>
          <w:b/>
          <w:bCs/>
          <w:szCs w:val="26"/>
        </w:rPr>
        <w:t>Об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Pr="00CC5220">
        <w:rPr>
          <w:rFonts w:ascii="Times New Roman" w:hAnsi="Times New Roman"/>
          <w:b/>
          <w:bCs/>
          <w:szCs w:val="26"/>
        </w:rPr>
        <w:t>утверждении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Pr="00CC5220">
        <w:rPr>
          <w:rFonts w:ascii="Times New Roman" w:hAnsi="Times New Roman"/>
          <w:b/>
          <w:bCs/>
          <w:szCs w:val="26"/>
        </w:rPr>
        <w:t>местных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="00A029E9" w:rsidRPr="00CC5220">
        <w:rPr>
          <w:rFonts w:ascii="Times New Roman" w:hAnsi="Times New Roman"/>
          <w:b/>
          <w:bCs/>
          <w:szCs w:val="26"/>
        </w:rPr>
        <w:t>нормативов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Pr="00CC5220">
        <w:rPr>
          <w:rFonts w:ascii="Times New Roman" w:hAnsi="Times New Roman"/>
          <w:b/>
          <w:bCs/>
          <w:szCs w:val="26"/>
        </w:rPr>
        <w:t>градостроительного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Pr="00CC5220">
        <w:rPr>
          <w:rFonts w:ascii="Times New Roman" w:hAnsi="Times New Roman"/>
          <w:b/>
          <w:bCs/>
          <w:szCs w:val="26"/>
        </w:rPr>
        <w:t>проектирования</w:t>
      </w:r>
    </w:p>
    <w:p w:rsidR="00E802F6" w:rsidRPr="00CC5220" w:rsidRDefault="00F11F50" w:rsidP="00F11F5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Cs w:val="26"/>
        </w:rPr>
      </w:pPr>
      <w:r w:rsidRPr="00CC5220">
        <w:rPr>
          <w:rFonts w:ascii="Times New Roman" w:hAnsi="Times New Roman"/>
          <w:b/>
          <w:bCs/>
          <w:szCs w:val="26"/>
        </w:rPr>
        <w:t>Нижнемамонского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Pr="00CC5220">
        <w:rPr>
          <w:rFonts w:ascii="Times New Roman" w:hAnsi="Times New Roman"/>
          <w:b/>
          <w:bCs/>
          <w:szCs w:val="26"/>
        </w:rPr>
        <w:t>1-го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="00593552" w:rsidRPr="00CC5220">
        <w:rPr>
          <w:rFonts w:ascii="Times New Roman" w:hAnsi="Times New Roman"/>
          <w:b/>
          <w:bCs/>
          <w:szCs w:val="26"/>
        </w:rPr>
        <w:t>сельского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="00593552" w:rsidRPr="00CC5220">
        <w:rPr>
          <w:rFonts w:ascii="Times New Roman" w:hAnsi="Times New Roman"/>
          <w:b/>
          <w:bCs/>
          <w:szCs w:val="26"/>
        </w:rPr>
        <w:t>поселения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="003B57E4" w:rsidRPr="00CC5220">
        <w:rPr>
          <w:rFonts w:ascii="Times New Roman" w:hAnsi="Times New Roman"/>
          <w:b/>
          <w:bCs/>
          <w:szCs w:val="26"/>
        </w:rPr>
        <w:t>Верхнемамонского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="00E802F6" w:rsidRPr="00CC5220">
        <w:rPr>
          <w:rFonts w:ascii="Times New Roman" w:hAnsi="Times New Roman"/>
          <w:b/>
          <w:bCs/>
          <w:szCs w:val="26"/>
        </w:rPr>
        <w:t>муниципального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="00E802F6" w:rsidRPr="00CC5220">
        <w:rPr>
          <w:rFonts w:ascii="Times New Roman" w:hAnsi="Times New Roman"/>
          <w:b/>
          <w:bCs/>
          <w:szCs w:val="26"/>
        </w:rPr>
        <w:t>района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="003B57E4" w:rsidRPr="00CC5220">
        <w:rPr>
          <w:rFonts w:ascii="Times New Roman" w:hAnsi="Times New Roman"/>
          <w:b/>
          <w:bCs/>
          <w:szCs w:val="26"/>
        </w:rPr>
        <w:t>Воронежской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="003B57E4" w:rsidRPr="00CC5220">
        <w:rPr>
          <w:rFonts w:ascii="Times New Roman" w:hAnsi="Times New Roman"/>
          <w:b/>
          <w:bCs/>
          <w:szCs w:val="26"/>
        </w:rPr>
        <w:t>области</w:t>
      </w:r>
    </w:p>
    <w:p w:rsidR="003B57E4" w:rsidRPr="00CC5220" w:rsidRDefault="003B57E4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A776F8" w:rsidRPr="0016742C" w:rsidRDefault="00E802F6" w:rsidP="005257C6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Cs w:val="26"/>
        </w:rPr>
      </w:pPr>
      <w:r w:rsidRPr="0016742C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Градостроительным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кодексом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Федеральным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Законом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06.10.2003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131-ФЗ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«Об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общих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принципах</w:t>
      </w:r>
      <w:r w:rsidR="00A65A35">
        <w:rPr>
          <w:rFonts w:ascii="Times New Roman" w:hAnsi="Times New Roman"/>
          <w:szCs w:val="26"/>
        </w:rPr>
        <w:t xml:space="preserve">  </w:t>
      </w:r>
      <w:r w:rsidRPr="0016742C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самоуправления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Федерации»,</w:t>
      </w:r>
      <w:r w:rsidR="00A65A35">
        <w:rPr>
          <w:rFonts w:ascii="Times New Roman" w:hAnsi="Times New Roman"/>
          <w:szCs w:val="26"/>
        </w:rPr>
        <w:t xml:space="preserve"> </w:t>
      </w:r>
      <w:hyperlink r:id="rId9" w:history="1">
        <w:r w:rsidRPr="0016742C">
          <w:rPr>
            <w:rStyle w:val="ab"/>
            <w:rFonts w:ascii="Times New Roman" w:hAnsi="Times New Roman"/>
            <w:color w:val="auto"/>
            <w:szCs w:val="26"/>
            <w:u w:val="none"/>
          </w:rPr>
          <w:t>Законом</w:t>
        </w:r>
      </w:hyperlink>
      <w:r w:rsidR="00A65A35">
        <w:rPr>
          <w:rStyle w:val="ab"/>
          <w:rFonts w:ascii="Times New Roman" w:hAnsi="Times New Roman"/>
          <w:color w:val="auto"/>
          <w:szCs w:val="26"/>
          <w:u w:val="none"/>
        </w:rPr>
        <w:t xml:space="preserve"> </w:t>
      </w:r>
      <w:r w:rsidRPr="0016742C">
        <w:rPr>
          <w:rFonts w:ascii="Times New Roman" w:hAnsi="Times New Roman"/>
          <w:szCs w:val="26"/>
        </w:rPr>
        <w:t>Воро</w:t>
      </w:r>
      <w:r w:rsidR="00F11F50" w:rsidRPr="0016742C">
        <w:rPr>
          <w:rFonts w:ascii="Times New Roman" w:hAnsi="Times New Roman"/>
          <w:szCs w:val="26"/>
        </w:rPr>
        <w:t>нежской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07.07.2006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61-ОЗ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«О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регулировании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="003B57E4" w:rsidRPr="0016742C">
        <w:rPr>
          <w:rFonts w:ascii="Times New Roman" w:hAnsi="Times New Roman"/>
          <w:szCs w:val="26"/>
        </w:rPr>
        <w:t>области»,</w:t>
      </w:r>
      <w:r w:rsidR="00A65A35">
        <w:rPr>
          <w:rFonts w:ascii="Times New Roman" w:hAnsi="Times New Roman"/>
          <w:szCs w:val="26"/>
        </w:rPr>
        <w:t xml:space="preserve"> </w:t>
      </w:r>
      <w:r w:rsidR="003B57E4" w:rsidRPr="0016742C">
        <w:rPr>
          <w:rFonts w:ascii="Times New Roman" w:hAnsi="Times New Roman"/>
          <w:szCs w:val="26"/>
        </w:rPr>
        <w:t>Уставом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16742C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16742C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3B57E4" w:rsidRPr="0016742C">
        <w:rPr>
          <w:rFonts w:ascii="Times New Roman" w:hAnsi="Times New Roman"/>
          <w:szCs w:val="26"/>
        </w:rPr>
        <w:t>Верхнемамонского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Во</w:t>
      </w:r>
      <w:r w:rsidR="003B57E4" w:rsidRPr="0016742C">
        <w:rPr>
          <w:rFonts w:ascii="Times New Roman" w:hAnsi="Times New Roman"/>
          <w:szCs w:val="26"/>
        </w:rPr>
        <w:t>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="003B57E4" w:rsidRPr="0016742C">
        <w:rPr>
          <w:rFonts w:ascii="Times New Roman" w:hAnsi="Times New Roman"/>
          <w:szCs w:val="26"/>
        </w:rPr>
        <w:t>области,</w:t>
      </w:r>
      <w:r w:rsidR="00A65A35">
        <w:rPr>
          <w:rFonts w:ascii="Times New Roman" w:hAnsi="Times New Roman"/>
          <w:szCs w:val="26"/>
        </w:rPr>
        <w:t xml:space="preserve"> </w:t>
      </w:r>
      <w:r w:rsidR="003B57E4" w:rsidRPr="0016742C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3B57E4" w:rsidRPr="0016742C">
        <w:rPr>
          <w:rFonts w:ascii="Times New Roman" w:hAnsi="Times New Roman"/>
          <w:szCs w:val="26"/>
        </w:rPr>
        <w:t>целях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благоприятных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условий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жизнедеятельности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человека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объектами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социального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коммунально-бытового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назначения,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доступности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(включая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инвалидов),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объектами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инженерной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инфраструктуры,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благоустройства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территории,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Совет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народных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депутат</w:t>
      </w:r>
      <w:r w:rsidR="003B57E4" w:rsidRPr="0016742C">
        <w:rPr>
          <w:rFonts w:ascii="Times New Roman" w:hAnsi="Times New Roman"/>
          <w:szCs w:val="26"/>
        </w:rPr>
        <w:t>ов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F11F50" w:rsidRPr="0016742C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16742C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16742C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3B57E4" w:rsidRPr="0016742C">
        <w:rPr>
          <w:rFonts w:ascii="Times New Roman" w:hAnsi="Times New Roman"/>
          <w:szCs w:val="26"/>
        </w:rPr>
        <w:t>Верхнемамонского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Pr="0016742C">
        <w:rPr>
          <w:rFonts w:ascii="Times New Roman" w:hAnsi="Times New Roman"/>
          <w:szCs w:val="26"/>
        </w:rPr>
        <w:t>мун</w:t>
      </w:r>
      <w:r w:rsidR="00CC5220" w:rsidRPr="0016742C">
        <w:rPr>
          <w:rFonts w:ascii="Times New Roman" w:hAnsi="Times New Roman"/>
          <w:szCs w:val="26"/>
        </w:rPr>
        <w:t>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CC5220" w:rsidRPr="0016742C">
        <w:rPr>
          <w:rFonts w:ascii="Times New Roman" w:hAnsi="Times New Roman"/>
          <w:szCs w:val="26"/>
        </w:rPr>
        <w:t>района</w:t>
      </w:r>
    </w:p>
    <w:p w:rsidR="00A776F8" w:rsidRPr="0016742C" w:rsidRDefault="00E802F6" w:rsidP="005257C6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szCs w:val="26"/>
        </w:rPr>
      </w:pPr>
      <w:r w:rsidRPr="0016742C">
        <w:rPr>
          <w:rFonts w:ascii="Times New Roman" w:hAnsi="Times New Roman"/>
          <w:szCs w:val="26"/>
        </w:rPr>
        <w:t>РЕШИЛ:</w:t>
      </w:r>
    </w:p>
    <w:p w:rsidR="00E802F6" w:rsidRPr="0016742C" w:rsidRDefault="003B57E4" w:rsidP="008F0F8E">
      <w:pPr>
        <w:pStyle w:val="af0"/>
        <w:numPr>
          <w:ilvl w:val="0"/>
          <w:numId w:val="6"/>
        </w:numPr>
        <w:tabs>
          <w:tab w:val="left" w:pos="1134"/>
        </w:tabs>
        <w:snapToGrid w:val="0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6742C">
        <w:rPr>
          <w:rFonts w:ascii="Times New Roman" w:hAnsi="Times New Roman" w:cs="Times New Roman"/>
          <w:sz w:val="26"/>
          <w:szCs w:val="26"/>
        </w:rPr>
        <w:t>Утвердить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bCs/>
          <w:sz w:val="26"/>
          <w:szCs w:val="26"/>
        </w:rPr>
        <w:t>местные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bCs/>
          <w:sz w:val="26"/>
          <w:szCs w:val="26"/>
        </w:rPr>
        <w:t>нормативы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02F6" w:rsidRPr="0016742C">
        <w:rPr>
          <w:rFonts w:ascii="Times New Roman" w:hAnsi="Times New Roman" w:cs="Times New Roman"/>
          <w:bCs/>
          <w:sz w:val="26"/>
          <w:szCs w:val="26"/>
        </w:rPr>
        <w:t>градостроитель</w:t>
      </w:r>
      <w:r w:rsidR="00CC5220" w:rsidRPr="0016742C">
        <w:rPr>
          <w:rFonts w:ascii="Times New Roman" w:hAnsi="Times New Roman" w:cs="Times New Roman"/>
          <w:bCs/>
          <w:sz w:val="26"/>
          <w:szCs w:val="26"/>
        </w:rPr>
        <w:t>ного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5220" w:rsidRPr="0016742C">
        <w:rPr>
          <w:rFonts w:ascii="Times New Roman" w:hAnsi="Times New Roman" w:cs="Times New Roman"/>
          <w:bCs/>
          <w:sz w:val="26"/>
          <w:szCs w:val="26"/>
        </w:rPr>
        <w:t>проектирования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5220" w:rsidRPr="0016742C">
        <w:rPr>
          <w:rFonts w:ascii="Times New Roman" w:hAnsi="Times New Roman" w:cs="Times New Roman"/>
          <w:sz w:val="26"/>
          <w:szCs w:val="26"/>
        </w:rPr>
        <w:t>Нижнемамонского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CC5220" w:rsidRPr="0016742C">
        <w:rPr>
          <w:rFonts w:ascii="Times New Roman" w:hAnsi="Times New Roman" w:cs="Times New Roman"/>
          <w:sz w:val="26"/>
          <w:szCs w:val="26"/>
        </w:rPr>
        <w:t>1-го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593552" w:rsidRPr="0016742C">
        <w:rPr>
          <w:rFonts w:ascii="Times New Roman" w:hAnsi="Times New Roman" w:cs="Times New Roman"/>
          <w:bCs/>
          <w:sz w:val="26"/>
          <w:szCs w:val="26"/>
        </w:rPr>
        <w:t>сельского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3552" w:rsidRPr="0016742C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3552" w:rsidRPr="0016742C">
        <w:rPr>
          <w:rFonts w:ascii="Times New Roman" w:hAnsi="Times New Roman" w:cs="Times New Roman"/>
          <w:bCs/>
          <w:sz w:val="26"/>
          <w:szCs w:val="26"/>
        </w:rPr>
        <w:t>Верхнемамонского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02F6" w:rsidRPr="0016742C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02F6" w:rsidRPr="0016742C">
        <w:rPr>
          <w:rFonts w:ascii="Times New Roman" w:hAnsi="Times New Roman" w:cs="Times New Roman"/>
          <w:bCs/>
          <w:sz w:val="26"/>
          <w:szCs w:val="26"/>
        </w:rPr>
        <w:t>района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02F6" w:rsidRPr="0016742C">
        <w:rPr>
          <w:rFonts w:ascii="Times New Roman" w:hAnsi="Times New Roman" w:cs="Times New Roman"/>
          <w:bCs/>
          <w:sz w:val="26"/>
          <w:szCs w:val="26"/>
        </w:rPr>
        <w:t>Воронежской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02F6" w:rsidRPr="0016742C">
        <w:rPr>
          <w:rFonts w:ascii="Times New Roman" w:hAnsi="Times New Roman" w:cs="Times New Roman"/>
          <w:bCs/>
          <w:sz w:val="26"/>
          <w:szCs w:val="26"/>
        </w:rPr>
        <w:t>области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bCs/>
          <w:sz w:val="26"/>
          <w:szCs w:val="26"/>
        </w:rPr>
        <w:t>согласно</w:t>
      </w:r>
      <w:r w:rsidR="00A65A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bCs/>
          <w:sz w:val="26"/>
          <w:szCs w:val="26"/>
        </w:rPr>
        <w:t>приложению</w:t>
      </w:r>
      <w:r w:rsidR="00E802F6" w:rsidRPr="0016742C">
        <w:rPr>
          <w:rFonts w:ascii="Times New Roman" w:hAnsi="Times New Roman" w:cs="Times New Roman"/>
          <w:sz w:val="26"/>
          <w:szCs w:val="26"/>
        </w:rPr>
        <w:t>.</w:t>
      </w:r>
    </w:p>
    <w:p w:rsidR="007408D6" w:rsidRPr="0016742C" w:rsidRDefault="007408D6" w:rsidP="008F0F8E">
      <w:pPr>
        <w:pStyle w:val="af0"/>
        <w:numPr>
          <w:ilvl w:val="0"/>
          <w:numId w:val="6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6742C">
        <w:rPr>
          <w:rFonts w:ascii="Times New Roman" w:hAnsi="Times New Roman"/>
          <w:sz w:val="26"/>
          <w:szCs w:val="26"/>
        </w:rPr>
        <w:t>Признать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утратившими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силу:</w:t>
      </w:r>
    </w:p>
    <w:p w:rsidR="007408D6" w:rsidRPr="0016742C" w:rsidRDefault="007408D6" w:rsidP="008F0F8E">
      <w:pPr>
        <w:pStyle w:val="af0"/>
        <w:numPr>
          <w:ilvl w:val="1"/>
          <w:numId w:val="6"/>
        </w:numPr>
        <w:tabs>
          <w:tab w:val="left" w:pos="1134"/>
        </w:tabs>
        <w:spacing w:after="120"/>
        <w:ind w:left="1134" w:hanging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6742C">
        <w:rPr>
          <w:rFonts w:ascii="Times New Roman" w:hAnsi="Times New Roman"/>
          <w:sz w:val="26"/>
          <w:szCs w:val="26"/>
        </w:rPr>
        <w:t>решение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Совета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народных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депутатов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Нижнемамонского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1-го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сельского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поселения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от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26.12.2014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г.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№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27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«</w:t>
      </w:r>
      <w:r w:rsidR="0016742C" w:rsidRPr="0016742C">
        <w:rPr>
          <w:rFonts w:ascii="Times New Roman" w:hAnsi="Times New Roman"/>
          <w:sz w:val="26"/>
          <w:szCs w:val="26"/>
        </w:rPr>
        <w:t>Об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утверждении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местных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нормативов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градостроительного</w:t>
      </w:r>
      <w:r w:rsidR="00A65A35">
        <w:rPr>
          <w:rFonts w:ascii="Times New Roman" w:hAnsi="Times New Roman"/>
          <w:sz w:val="26"/>
          <w:szCs w:val="26"/>
        </w:rPr>
        <w:t xml:space="preserve">  </w:t>
      </w:r>
      <w:r w:rsidR="0016742C" w:rsidRPr="0016742C">
        <w:rPr>
          <w:rFonts w:ascii="Times New Roman" w:hAnsi="Times New Roman"/>
          <w:sz w:val="26"/>
          <w:szCs w:val="26"/>
        </w:rPr>
        <w:t>проектирования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«Планиров</w:t>
      </w:r>
      <w:r w:rsidR="0016742C">
        <w:rPr>
          <w:rFonts w:ascii="Times New Roman" w:hAnsi="Times New Roman"/>
          <w:sz w:val="26"/>
          <w:szCs w:val="26"/>
        </w:rPr>
        <w:t>ка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>
        <w:rPr>
          <w:rFonts w:ascii="Times New Roman" w:hAnsi="Times New Roman"/>
          <w:sz w:val="26"/>
          <w:szCs w:val="26"/>
        </w:rPr>
        <w:t>жилых,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>
        <w:rPr>
          <w:rFonts w:ascii="Times New Roman" w:hAnsi="Times New Roman"/>
          <w:sz w:val="26"/>
          <w:szCs w:val="26"/>
        </w:rPr>
        <w:t>общественно-</w:t>
      </w:r>
      <w:r w:rsidR="0016742C" w:rsidRPr="0016742C">
        <w:rPr>
          <w:rFonts w:ascii="Times New Roman" w:hAnsi="Times New Roman"/>
          <w:sz w:val="26"/>
          <w:szCs w:val="26"/>
        </w:rPr>
        <w:t>деловых,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рекреационных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зон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и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зон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инженерной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инфрас</w:t>
      </w:r>
      <w:r w:rsidR="0016742C">
        <w:rPr>
          <w:rFonts w:ascii="Times New Roman" w:hAnsi="Times New Roman"/>
          <w:sz w:val="26"/>
          <w:szCs w:val="26"/>
        </w:rPr>
        <w:t>труктуры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Нижнемамонского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1-го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сельского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16742C" w:rsidRPr="0016742C">
        <w:rPr>
          <w:rFonts w:ascii="Times New Roman" w:hAnsi="Times New Roman"/>
          <w:sz w:val="26"/>
          <w:szCs w:val="26"/>
        </w:rPr>
        <w:t>поселения»</w:t>
      </w:r>
      <w:r w:rsidRPr="0016742C">
        <w:rPr>
          <w:rFonts w:ascii="Times New Roman" w:hAnsi="Times New Roman"/>
          <w:sz w:val="26"/>
          <w:szCs w:val="26"/>
        </w:rPr>
        <w:t>»,</w:t>
      </w:r>
    </w:p>
    <w:p w:rsidR="0016742C" w:rsidRPr="0016742C" w:rsidRDefault="007408D6" w:rsidP="008F0F8E">
      <w:pPr>
        <w:pStyle w:val="af0"/>
        <w:numPr>
          <w:ilvl w:val="1"/>
          <w:numId w:val="6"/>
        </w:numPr>
        <w:tabs>
          <w:tab w:val="left" w:pos="1134"/>
        </w:tabs>
        <w:spacing w:after="120"/>
        <w:ind w:left="1134" w:hanging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6742C">
        <w:rPr>
          <w:rFonts w:ascii="Times New Roman" w:hAnsi="Times New Roman"/>
          <w:sz w:val="26"/>
          <w:szCs w:val="26"/>
        </w:rPr>
        <w:t>решение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Совета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народных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депутатов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Нижнемамонского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1-го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сельского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поселения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от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08.12.2023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г.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№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11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«Об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утверждении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местных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нормативов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градостроительного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проектирования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«Планировка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жилых,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общественно-деловых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и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рекреационных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зон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Нижнемамонского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1-го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сельского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поселения»»</w:t>
      </w:r>
    </w:p>
    <w:p w:rsidR="007408D6" w:rsidRPr="0016742C" w:rsidRDefault="0016742C" w:rsidP="008F0F8E">
      <w:pPr>
        <w:pStyle w:val="af0"/>
        <w:numPr>
          <w:ilvl w:val="1"/>
          <w:numId w:val="6"/>
        </w:numPr>
        <w:tabs>
          <w:tab w:val="left" w:pos="1134"/>
        </w:tabs>
        <w:spacing w:after="120"/>
        <w:ind w:left="1134" w:hanging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6742C">
        <w:rPr>
          <w:rFonts w:ascii="Times New Roman" w:hAnsi="Times New Roman"/>
          <w:sz w:val="26"/>
          <w:szCs w:val="26"/>
        </w:rPr>
        <w:t>решение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Совета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народных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депутатов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Нижнемамонского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1-го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сельского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поселения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от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26.04.2024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г.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№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6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7408D6" w:rsidRPr="0016742C">
        <w:rPr>
          <w:rFonts w:ascii="Times New Roman" w:hAnsi="Times New Roman"/>
          <w:sz w:val="26"/>
          <w:szCs w:val="26"/>
        </w:rPr>
        <w:t>«</w:t>
      </w:r>
      <w:r w:rsidRPr="0016742C">
        <w:rPr>
          <w:rFonts w:ascii="Times New Roman" w:hAnsi="Times New Roman"/>
          <w:sz w:val="26"/>
          <w:szCs w:val="26"/>
        </w:rPr>
        <w:t>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внесении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изменений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в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решение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Совета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народных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депутатов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Нижнемамонского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1-го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сельского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поселения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lastRenderedPageBreak/>
        <w:t>Верхнемамонского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муниципального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района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Воронежской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области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от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08.12.2023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№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11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«Об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утверждении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местных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нормативов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градостроительного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проектирования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«Планировка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жилых,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общественно-деловых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и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рекреационных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зон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Нижнемамонского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1-го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сельского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Pr="0016742C">
        <w:rPr>
          <w:rFonts w:ascii="Times New Roman" w:hAnsi="Times New Roman"/>
          <w:sz w:val="26"/>
          <w:szCs w:val="26"/>
        </w:rPr>
        <w:t>поселения»</w:t>
      </w:r>
      <w:r w:rsidR="007408D6" w:rsidRPr="0016742C">
        <w:rPr>
          <w:rFonts w:ascii="Times New Roman" w:hAnsi="Times New Roman"/>
          <w:sz w:val="26"/>
          <w:szCs w:val="26"/>
        </w:rPr>
        <w:t>».</w:t>
      </w:r>
    </w:p>
    <w:p w:rsidR="00F11F50" w:rsidRPr="0016742C" w:rsidRDefault="00F11F50" w:rsidP="008F0F8E">
      <w:pPr>
        <w:pStyle w:val="af0"/>
        <w:numPr>
          <w:ilvl w:val="0"/>
          <w:numId w:val="7"/>
        </w:numPr>
        <w:tabs>
          <w:tab w:val="left" w:pos="1134"/>
        </w:tabs>
        <w:snapToGrid w:val="0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6742C">
        <w:rPr>
          <w:rFonts w:ascii="Times New Roman" w:hAnsi="Times New Roman" w:cs="Times New Roman"/>
          <w:sz w:val="26"/>
          <w:szCs w:val="26"/>
        </w:rPr>
        <w:t>Опубликовать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настоящее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решение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официальном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периодическом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печатном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издании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«Информационный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бюллетень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Нижнемамонского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1-го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сельского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поселения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муниципального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района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Воронежской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16742C">
        <w:rPr>
          <w:rFonts w:ascii="Times New Roman" w:hAnsi="Times New Roman" w:cs="Times New Roman"/>
          <w:sz w:val="26"/>
          <w:szCs w:val="26"/>
        </w:rPr>
        <w:t>области»</w:t>
      </w:r>
    </w:p>
    <w:p w:rsidR="00A776F8" w:rsidRPr="0016742C" w:rsidRDefault="00376941" w:rsidP="008F0F8E">
      <w:pPr>
        <w:pStyle w:val="af0"/>
        <w:numPr>
          <w:ilvl w:val="0"/>
          <w:numId w:val="7"/>
        </w:numPr>
        <w:tabs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42C">
        <w:rPr>
          <w:rFonts w:ascii="Times New Roman" w:hAnsi="Times New Roman" w:cs="Times New Roman"/>
          <w:sz w:val="26"/>
          <w:szCs w:val="26"/>
        </w:rPr>
        <w:t>Н</w:t>
      </w:r>
      <w:r w:rsidR="00E802F6" w:rsidRPr="0016742C">
        <w:rPr>
          <w:rFonts w:ascii="Times New Roman" w:hAnsi="Times New Roman" w:cs="Times New Roman"/>
          <w:sz w:val="26"/>
          <w:szCs w:val="26"/>
        </w:rPr>
        <w:t>астоящее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802F6" w:rsidRPr="0016742C">
        <w:rPr>
          <w:rFonts w:ascii="Times New Roman" w:hAnsi="Times New Roman" w:cs="Times New Roman"/>
          <w:sz w:val="26"/>
          <w:szCs w:val="26"/>
        </w:rPr>
        <w:t>ре</w:t>
      </w:r>
      <w:r w:rsidR="001D5B03" w:rsidRPr="0016742C">
        <w:rPr>
          <w:rFonts w:ascii="Times New Roman" w:hAnsi="Times New Roman" w:cs="Times New Roman"/>
          <w:sz w:val="26"/>
          <w:szCs w:val="26"/>
        </w:rPr>
        <w:t>шение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1D5B03" w:rsidRPr="0016742C">
        <w:rPr>
          <w:rFonts w:ascii="Times New Roman" w:hAnsi="Times New Roman" w:cs="Times New Roman"/>
          <w:sz w:val="26"/>
          <w:szCs w:val="26"/>
        </w:rPr>
        <w:t>вступает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1D5B03" w:rsidRPr="0016742C">
        <w:rPr>
          <w:rFonts w:ascii="Times New Roman" w:hAnsi="Times New Roman" w:cs="Times New Roman"/>
          <w:sz w:val="26"/>
          <w:szCs w:val="26"/>
        </w:rPr>
        <w:t>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1D5B03" w:rsidRPr="0016742C">
        <w:rPr>
          <w:rFonts w:ascii="Times New Roman" w:hAnsi="Times New Roman" w:cs="Times New Roman"/>
          <w:sz w:val="26"/>
          <w:szCs w:val="26"/>
        </w:rPr>
        <w:t>силу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1D5B03" w:rsidRPr="0016742C">
        <w:rPr>
          <w:rFonts w:ascii="Times New Roman" w:hAnsi="Times New Roman" w:cs="Times New Roman"/>
          <w:sz w:val="26"/>
          <w:szCs w:val="26"/>
        </w:rPr>
        <w:t>с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1D5B03" w:rsidRPr="0016742C">
        <w:rPr>
          <w:rFonts w:ascii="Times New Roman" w:hAnsi="Times New Roman" w:cs="Times New Roman"/>
          <w:sz w:val="26"/>
          <w:szCs w:val="26"/>
        </w:rPr>
        <w:t>момента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1D5B03" w:rsidRPr="0016742C">
        <w:rPr>
          <w:rFonts w:ascii="Times New Roman" w:hAnsi="Times New Roman" w:cs="Times New Roman"/>
          <w:sz w:val="26"/>
          <w:szCs w:val="26"/>
        </w:rPr>
        <w:t>его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802F6" w:rsidRPr="0016742C">
        <w:rPr>
          <w:rFonts w:ascii="Times New Roman" w:hAnsi="Times New Roman" w:cs="Times New Roman"/>
          <w:sz w:val="26"/>
          <w:szCs w:val="26"/>
        </w:rPr>
        <w:t>официального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802F6" w:rsidRPr="0016742C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A029E9" w:rsidRPr="00CC5220" w:rsidRDefault="00A029E9" w:rsidP="00F11F5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A029E9" w:rsidRPr="00CC5220" w:rsidRDefault="00A029E9" w:rsidP="00F11F5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CC5220" w:rsidRPr="00CC5220" w:rsidRDefault="00CC5220" w:rsidP="00CC5220">
      <w:pPr>
        <w:ind w:firstLine="0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Глава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Нижнемамонского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1-го</w:t>
      </w:r>
    </w:p>
    <w:p w:rsidR="00CC5220" w:rsidRDefault="00CC5220" w:rsidP="00CC5220">
      <w:pPr>
        <w:ind w:firstLine="0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сельского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поселения</w:t>
      </w:r>
      <w:r w:rsidR="00A65A35">
        <w:rPr>
          <w:rFonts w:ascii="Times New Roman" w:hAnsi="Times New Roman"/>
          <w:b/>
          <w:szCs w:val="26"/>
        </w:rPr>
        <w:t xml:space="preserve">                                                                                   </w:t>
      </w:r>
      <w:r w:rsidRPr="00CC5220">
        <w:rPr>
          <w:rFonts w:ascii="Times New Roman" w:hAnsi="Times New Roman"/>
          <w:b/>
          <w:szCs w:val="26"/>
        </w:rPr>
        <w:t>А.Д.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Жердев</w:t>
      </w:r>
    </w:p>
    <w:p w:rsidR="00CC5220" w:rsidRDefault="00CC5220" w:rsidP="00CC5220">
      <w:r>
        <w:br w:type="page"/>
      </w:r>
    </w:p>
    <w:p w:rsidR="00337238" w:rsidRPr="00337238" w:rsidRDefault="00337238" w:rsidP="00337238">
      <w:pPr>
        <w:widowControl w:val="0"/>
        <w:ind w:left="5103" w:firstLine="0"/>
        <w:jc w:val="center"/>
        <w:rPr>
          <w:rFonts w:ascii="Times New Roman" w:eastAsia="Tahoma" w:hAnsi="Times New Roman"/>
          <w:color w:val="000000"/>
          <w:szCs w:val="26"/>
          <w:lang w:bidi="ru-RU"/>
        </w:rPr>
      </w:pPr>
      <w:r w:rsidRPr="00337238">
        <w:rPr>
          <w:rFonts w:ascii="Times New Roman" w:eastAsia="Tahoma" w:hAnsi="Times New Roman"/>
          <w:color w:val="000000"/>
          <w:szCs w:val="26"/>
          <w:lang w:bidi="ru-RU"/>
        </w:rPr>
        <w:t>Приложение</w:t>
      </w:r>
    </w:p>
    <w:p w:rsidR="00337238" w:rsidRDefault="00337238" w:rsidP="00337238">
      <w:pPr>
        <w:widowControl w:val="0"/>
        <w:ind w:left="5103" w:firstLine="0"/>
        <w:rPr>
          <w:rFonts w:ascii="Times New Roman" w:eastAsia="Tahoma" w:hAnsi="Times New Roman"/>
          <w:color w:val="000000"/>
          <w:szCs w:val="26"/>
          <w:lang w:bidi="ru-RU"/>
        </w:rPr>
      </w:pPr>
      <w:r w:rsidRPr="00337238">
        <w:rPr>
          <w:rFonts w:ascii="Times New Roman" w:eastAsia="Tahoma" w:hAnsi="Times New Roman"/>
          <w:color w:val="000000"/>
          <w:szCs w:val="26"/>
          <w:lang w:bidi="ru-RU"/>
        </w:rPr>
        <w:t>к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решению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Совета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народных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депутатов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Нижнемамонского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1-го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сельского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поселения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</w:p>
    <w:p w:rsidR="00A776F8" w:rsidRPr="00CC5220" w:rsidRDefault="00337238" w:rsidP="00337238">
      <w:pPr>
        <w:widowControl w:val="0"/>
        <w:ind w:left="5103" w:firstLine="0"/>
        <w:rPr>
          <w:rFonts w:ascii="Times New Roman" w:hAnsi="Times New Roman"/>
          <w:szCs w:val="26"/>
          <w:u w:val="single"/>
        </w:rPr>
      </w:pPr>
      <w:r>
        <w:rPr>
          <w:rFonts w:ascii="Times New Roman" w:eastAsia="Tahoma" w:hAnsi="Times New Roman"/>
          <w:color w:val="000000"/>
          <w:szCs w:val="26"/>
          <w:lang w:bidi="ru-RU"/>
        </w:rPr>
        <w:t>от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2</w:t>
      </w:r>
      <w:r>
        <w:rPr>
          <w:rFonts w:ascii="Times New Roman" w:eastAsia="Tahoma" w:hAnsi="Times New Roman"/>
          <w:color w:val="000000"/>
          <w:szCs w:val="26"/>
          <w:lang w:bidi="ru-RU"/>
        </w:rPr>
        <w:t>7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.</w:t>
      </w:r>
      <w:r>
        <w:rPr>
          <w:rFonts w:ascii="Times New Roman" w:eastAsia="Tahoma" w:hAnsi="Times New Roman"/>
          <w:color w:val="000000"/>
          <w:szCs w:val="26"/>
          <w:lang w:bidi="ru-RU"/>
        </w:rPr>
        <w:t>11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.2024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года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 w:rsidRPr="00337238">
        <w:rPr>
          <w:rFonts w:ascii="Times New Roman" w:eastAsia="Tahoma" w:hAnsi="Times New Roman"/>
          <w:color w:val="000000"/>
          <w:szCs w:val="26"/>
          <w:lang w:bidi="ru-RU"/>
        </w:rPr>
        <w:t>№</w:t>
      </w:r>
      <w:r w:rsidR="00A65A35">
        <w:rPr>
          <w:rFonts w:ascii="Times New Roman" w:eastAsia="Tahoma" w:hAnsi="Times New Roman"/>
          <w:color w:val="000000"/>
          <w:szCs w:val="26"/>
          <w:lang w:bidi="ru-RU"/>
        </w:rPr>
        <w:t xml:space="preserve"> </w:t>
      </w:r>
      <w:r>
        <w:rPr>
          <w:rFonts w:ascii="Times New Roman" w:eastAsia="Tahoma" w:hAnsi="Times New Roman"/>
          <w:color w:val="000000"/>
          <w:szCs w:val="26"/>
          <w:lang w:bidi="ru-RU"/>
        </w:rPr>
        <w:t>22</w:t>
      </w:r>
    </w:p>
    <w:p w:rsidR="009F2A85" w:rsidRPr="00CC5220" w:rsidRDefault="009F2A85" w:rsidP="00F11F50">
      <w:pPr>
        <w:widowControl w:val="0"/>
        <w:jc w:val="right"/>
        <w:rPr>
          <w:rFonts w:ascii="Times New Roman" w:hAnsi="Times New Roman"/>
          <w:szCs w:val="26"/>
          <w:u w:val="single"/>
        </w:rPr>
      </w:pPr>
    </w:p>
    <w:p w:rsidR="00337238" w:rsidRDefault="00337238" w:rsidP="00F11F5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МЕСТНЫЕ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НОРМАТИВЫ</w:t>
      </w:r>
    </w:p>
    <w:p w:rsidR="00C2020A" w:rsidRPr="00CC5220" w:rsidRDefault="00C2020A" w:rsidP="00F11F5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20">
        <w:rPr>
          <w:rFonts w:ascii="Times New Roman" w:hAnsi="Times New Roman" w:cs="Times New Roman"/>
          <w:b/>
          <w:sz w:val="26"/>
          <w:szCs w:val="26"/>
        </w:rPr>
        <w:t>градостроитель</w:t>
      </w:r>
      <w:r w:rsidR="00A029E9" w:rsidRPr="00CC5220">
        <w:rPr>
          <w:rFonts w:ascii="Times New Roman" w:hAnsi="Times New Roman" w:cs="Times New Roman"/>
          <w:b/>
          <w:sz w:val="26"/>
          <w:szCs w:val="26"/>
        </w:rPr>
        <w:t>ного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b/>
          <w:sz w:val="26"/>
          <w:szCs w:val="26"/>
        </w:rPr>
        <w:t>проектирования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7238">
        <w:rPr>
          <w:rFonts w:ascii="Times New Roman" w:hAnsi="Times New Roman" w:cs="Times New Roman"/>
          <w:b/>
          <w:sz w:val="26"/>
          <w:szCs w:val="26"/>
        </w:rPr>
        <w:t>Нижнемамонского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7238">
        <w:rPr>
          <w:rFonts w:ascii="Times New Roman" w:hAnsi="Times New Roman" w:cs="Times New Roman"/>
          <w:b/>
          <w:sz w:val="26"/>
          <w:szCs w:val="26"/>
        </w:rPr>
        <w:t>1-го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3552" w:rsidRPr="00CC5220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3552" w:rsidRPr="00CC5220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b/>
          <w:sz w:val="26"/>
          <w:szCs w:val="26"/>
        </w:rPr>
        <w:t>Верхнемамонского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sz w:val="26"/>
          <w:szCs w:val="26"/>
        </w:rPr>
        <w:t>района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sz w:val="26"/>
          <w:szCs w:val="26"/>
        </w:rPr>
        <w:t>Воронежской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C2020A" w:rsidRPr="00CC5220" w:rsidRDefault="00C2020A" w:rsidP="00F11F5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020A" w:rsidRPr="00CC5220" w:rsidRDefault="00C2020A" w:rsidP="00F11F5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Утверждаемая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часть</w:t>
      </w:r>
    </w:p>
    <w:p w:rsidR="00C2020A" w:rsidRPr="00CC5220" w:rsidRDefault="00C2020A" w:rsidP="00F11F5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020A" w:rsidRPr="00CC5220" w:rsidRDefault="00C2020A" w:rsidP="00F11F5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Содержание</w:t>
      </w:r>
    </w:p>
    <w:p w:rsidR="00C2020A" w:rsidRPr="00CC5220" w:rsidRDefault="00C2020A" w:rsidP="00F11F50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8514"/>
        <w:gridCol w:w="476"/>
      </w:tblGrid>
      <w:tr w:rsidR="006E5364" w:rsidTr="000A642B">
        <w:tc>
          <w:tcPr>
            <w:tcW w:w="9039" w:type="dxa"/>
            <w:gridSpan w:val="2"/>
          </w:tcPr>
          <w:p w:rsidR="006E5364" w:rsidRDefault="006E5364" w:rsidP="000A642B">
            <w:pPr>
              <w:pStyle w:val="a6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8">
              <w:rPr>
                <w:rFonts w:ascii="Times New Roman" w:hAnsi="Times New Roman" w:cs="Times New Roman"/>
              </w:rPr>
              <w:t>ВВЕДЕНИЕ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  <w:tc>
          <w:tcPr>
            <w:tcW w:w="476" w:type="dxa"/>
          </w:tcPr>
          <w:p w:rsidR="006E5364" w:rsidRDefault="00A65A35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8">
              <w:rPr>
                <w:rFonts w:ascii="Times New Roman" w:hAnsi="Times New Roman" w:cs="Times New Roman"/>
              </w:rPr>
              <w:t>ОБЛАСТЬ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ПРИМЕНЕНИЯ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</w:p>
        </w:tc>
        <w:tc>
          <w:tcPr>
            <w:tcW w:w="476" w:type="dxa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8">
              <w:rPr>
                <w:rFonts w:ascii="Times New Roman" w:hAnsi="Times New Roman" w:cs="Times New Roman"/>
              </w:rPr>
              <w:t>КОНЦЕПЦИЯ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РАЗВИТИЯ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И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ПЛАНИРОВОЧНАЯ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ОРГАНИЗАЦИЯ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ТЕРРИТОРИИ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ВЕРХНЕМАМОНСКОГО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МУНИЦИПАЛЬНОГО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РАЙОНА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ВОРОНЕЖСКОЙ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ОБЛАСТИ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</w:p>
        </w:tc>
        <w:tc>
          <w:tcPr>
            <w:tcW w:w="476" w:type="dxa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5A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8">
              <w:rPr>
                <w:rFonts w:ascii="Times New Roman" w:hAnsi="Times New Roman" w:cs="Times New Roman"/>
              </w:rPr>
              <w:t>ТРЕБОВАНИЯ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К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ПЛАНИРОВКЕ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И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ЗАСТРОЙКЕ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ТЕРРИТОРИИ</w:t>
            </w:r>
            <w:r w:rsidR="00A65A35">
              <w:rPr>
                <w:rFonts w:ascii="Times New Roman" w:hAnsi="Times New Roman" w:cs="Times New Roman"/>
              </w:rPr>
              <w:t xml:space="preserve">  </w:t>
            </w:r>
            <w:r w:rsidRPr="00337238">
              <w:rPr>
                <w:rFonts w:ascii="Times New Roman" w:hAnsi="Times New Roman" w:cs="Times New Roman"/>
              </w:rPr>
              <w:t>ПОСЕЛЕНИЯ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В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СВЯЗИ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С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РЕШЕНИЕМ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ВОПРОСОВ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МЕСТНОГО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ЗНАЧЕНИЯ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476" w:type="dxa"/>
            <w:vAlign w:val="bottom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65A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8">
              <w:rPr>
                <w:rFonts w:ascii="Times New Roman" w:hAnsi="Times New Roman" w:cs="Times New Roman"/>
              </w:rPr>
              <w:t>ЖИЛЫЕ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ЗОНЫ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………………………………………………………………………...</w:t>
            </w:r>
          </w:p>
        </w:tc>
        <w:tc>
          <w:tcPr>
            <w:tcW w:w="476" w:type="dxa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65A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8">
              <w:rPr>
                <w:rFonts w:ascii="Times New Roman" w:hAnsi="Times New Roman" w:cs="Times New Roman"/>
              </w:rPr>
              <w:t>ОБЩЕСТВЕННО-ДЕЛОВЫЕ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ЗОНЫ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………………………………</w:t>
            </w:r>
            <w:r w:rsidR="000A642B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476" w:type="dxa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8">
              <w:rPr>
                <w:rFonts w:ascii="Times New Roman" w:hAnsi="Times New Roman" w:cs="Times New Roman"/>
              </w:rPr>
              <w:t>ПРОИЗВОДСТВЕННЫЕ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ЗОНЫ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……………………………………………………...</w:t>
            </w:r>
          </w:p>
        </w:tc>
        <w:tc>
          <w:tcPr>
            <w:tcW w:w="476" w:type="dxa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876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37238">
              <w:rPr>
                <w:rFonts w:ascii="Times New Roman" w:hAnsi="Times New Roman" w:cs="Times New Roman"/>
              </w:rPr>
              <w:t>ЗОНЫ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СПЕЦИАЛЬНОГО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НАЗНАЧЕНИЯ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="000A642B"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  <w:tc>
          <w:tcPr>
            <w:tcW w:w="476" w:type="dxa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Pr="00337238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</w:rPr>
            </w:pPr>
            <w:r w:rsidRPr="00337238">
              <w:rPr>
                <w:rFonts w:ascii="Times New Roman" w:hAnsi="Times New Roman" w:cs="Times New Roman"/>
              </w:rPr>
              <w:t>ЗОНЫ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СЕЛЬСКОХОЗЯЙСТВЕННОГО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ИСПОЛЬЗОВАНИЯ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="000A642B">
              <w:rPr>
                <w:rFonts w:ascii="Times New Roman" w:hAnsi="Times New Roman" w:cs="Times New Roman"/>
              </w:rPr>
              <w:t>……………………..</w:t>
            </w:r>
          </w:p>
        </w:tc>
        <w:tc>
          <w:tcPr>
            <w:tcW w:w="476" w:type="dxa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Pr="00337238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</w:rPr>
            </w:pPr>
            <w:r w:rsidRPr="00337238">
              <w:rPr>
                <w:rFonts w:ascii="Times New Roman" w:hAnsi="Times New Roman" w:cs="Times New Roman"/>
              </w:rPr>
              <w:t>РЕКРЕАЦИОННЫЕ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ЗОНЫ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="000A642B">
              <w:rPr>
                <w:rFonts w:ascii="Times New Roman" w:hAnsi="Times New Roman" w:cs="Times New Roman"/>
              </w:rPr>
              <w:t>…………………………………………………………...</w:t>
            </w:r>
          </w:p>
        </w:tc>
        <w:tc>
          <w:tcPr>
            <w:tcW w:w="476" w:type="dxa"/>
          </w:tcPr>
          <w:p w:rsidR="006E5364" w:rsidRDefault="00A65A35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Pr="00337238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</w:rPr>
            </w:pPr>
            <w:r w:rsidRPr="00337238">
              <w:rPr>
                <w:rFonts w:ascii="Times New Roman" w:hAnsi="Times New Roman" w:cs="Times New Roman"/>
              </w:rPr>
              <w:t>ЗОНЫ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ОСОБО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ОХРАНЯЕМЫХ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ТЕРРИТОРИЙ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="000A642B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476" w:type="dxa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Pr="00337238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</w:rPr>
            </w:pPr>
            <w:r w:rsidRPr="00337238">
              <w:rPr>
                <w:rFonts w:ascii="Times New Roman" w:hAnsi="Times New Roman" w:cs="Times New Roman"/>
              </w:rPr>
              <w:t>ИНЖЕНЕРНО-ТЕХНИЧЕСКИЕ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МЕРОПРИЯТИЯ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ГРАЖДАНСКОЙ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ОБОРОНЫ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И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МЕРОПРИЯТИЯ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ПО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ПРЕДУПРЕЖДЕНИЮ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ЧРЕЗВЫЧАЙНЫХ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СИТУАЦИЙ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ПРИ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ГРАДОСТРИОТЕЛЬНОМ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ПРОЕКТИРОВАНИИ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="000A642B">
              <w:rPr>
                <w:rFonts w:ascii="Times New Roman" w:hAnsi="Times New Roman" w:cs="Times New Roman"/>
              </w:rPr>
              <w:t>…………………………….</w:t>
            </w:r>
          </w:p>
        </w:tc>
        <w:tc>
          <w:tcPr>
            <w:tcW w:w="476" w:type="dxa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65A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Pr="00337238" w:rsidRDefault="006E5364" w:rsidP="000A642B">
            <w:pPr>
              <w:pStyle w:val="a6"/>
              <w:spacing w:after="120"/>
              <w:ind w:left="-99"/>
              <w:rPr>
                <w:rFonts w:ascii="Times New Roman" w:hAnsi="Times New Roman" w:cs="Times New Roman"/>
              </w:rPr>
            </w:pPr>
            <w:r w:rsidRPr="00337238">
              <w:rPr>
                <w:rFonts w:ascii="Times New Roman" w:hAnsi="Times New Roman" w:cs="Times New Roman"/>
              </w:rPr>
              <w:t>РАСЧЕТНЫЕ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ПОКАЗАТЕЛИ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ИНТЕНСИВНОСТИ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ИСПОЛЬЗОВАНИЯ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ЖИЛЫХ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ТЕРРИТОРИЙ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НАСЕЛЕННЫХ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Pr="00337238">
              <w:rPr>
                <w:rFonts w:ascii="Times New Roman" w:hAnsi="Times New Roman" w:cs="Times New Roman"/>
              </w:rPr>
              <w:t>ПУНКТОВ</w:t>
            </w:r>
            <w:r w:rsidR="00A65A35">
              <w:rPr>
                <w:rFonts w:ascii="Times New Roman" w:hAnsi="Times New Roman" w:cs="Times New Roman"/>
              </w:rPr>
              <w:t xml:space="preserve"> </w:t>
            </w:r>
            <w:r w:rsidR="000A642B">
              <w:rPr>
                <w:rFonts w:ascii="Times New Roman" w:hAnsi="Times New Roman" w:cs="Times New Roman"/>
              </w:rPr>
              <w:t>…………………………...…</w:t>
            </w:r>
          </w:p>
        </w:tc>
        <w:tc>
          <w:tcPr>
            <w:tcW w:w="476" w:type="dxa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65A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E5364" w:rsidTr="000A642B">
        <w:tc>
          <w:tcPr>
            <w:tcW w:w="525" w:type="dxa"/>
          </w:tcPr>
          <w:p w:rsidR="006E5364" w:rsidRDefault="006E5364" w:rsidP="008F0F8E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6E5364" w:rsidRPr="00337238" w:rsidRDefault="006E5364" w:rsidP="006E5364">
            <w:pPr>
              <w:pStyle w:val="a6"/>
              <w:ind w:left="-99"/>
              <w:rPr>
                <w:rFonts w:ascii="Times New Roman" w:hAnsi="Times New Roman" w:cs="Times New Roman"/>
              </w:rPr>
            </w:pPr>
            <w:r w:rsidRPr="00CC5220">
              <w:rPr>
                <w:rFonts w:ascii="Times New Roman" w:hAnsi="Times New Roman" w:cs="Times New Roman"/>
                <w:sz w:val="26"/>
                <w:szCs w:val="26"/>
              </w:rPr>
              <w:t>НОРМАТИВНЫЕ</w:t>
            </w:r>
            <w:r w:rsidR="00A65A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5220">
              <w:rPr>
                <w:rFonts w:ascii="Times New Roman" w:hAnsi="Times New Roman" w:cs="Times New Roman"/>
                <w:sz w:val="26"/>
                <w:szCs w:val="26"/>
              </w:rPr>
              <w:t>ССЫЛКИ</w:t>
            </w:r>
            <w:r w:rsidR="00A65A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642B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…………………………………………………..</w:t>
            </w:r>
          </w:p>
        </w:tc>
        <w:tc>
          <w:tcPr>
            <w:tcW w:w="476" w:type="dxa"/>
          </w:tcPr>
          <w:p w:rsidR="006E5364" w:rsidRDefault="006E5364" w:rsidP="001876E2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65A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6E5364" w:rsidRDefault="006E5364" w:rsidP="006E5364">
      <w:pPr>
        <w:rPr>
          <w:rFonts w:eastAsia="Tahoma"/>
          <w:color w:val="000000"/>
          <w:lang w:bidi="ru-RU"/>
        </w:rPr>
      </w:pPr>
      <w:r>
        <w:br w:type="page"/>
      </w:r>
    </w:p>
    <w:p w:rsidR="00D643F0" w:rsidRPr="00CC5220" w:rsidRDefault="00D643F0" w:rsidP="000A642B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CC5220">
        <w:rPr>
          <w:rFonts w:ascii="Times New Roman" w:hAnsi="Times New Roman"/>
          <w:b/>
          <w:bCs/>
          <w:szCs w:val="26"/>
        </w:rPr>
        <w:t>МЕСТНЫЕ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Pr="00CC5220">
        <w:rPr>
          <w:rFonts w:ascii="Times New Roman" w:hAnsi="Times New Roman"/>
          <w:b/>
          <w:bCs/>
          <w:szCs w:val="26"/>
        </w:rPr>
        <w:t>НОРМАТИВЫ</w:t>
      </w:r>
    </w:p>
    <w:p w:rsidR="00D643F0" w:rsidRPr="00CC5220" w:rsidRDefault="00D643F0" w:rsidP="000A642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Cs w:val="26"/>
        </w:rPr>
      </w:pPr>
      <w:r w:rsidRPr="00CC5220">
        <w:rPr>
          <w:rFonts w:ascii="Times New Roman" w:hAnsi="Times New Roman"/>
          <w:b/>
          <w:bCs/>
          <w:szCs w:val="26"/>
        </w:rPr>
        <w:t>ГРАДОСТРОИТЕЛЬНОГО</w:t>
      </w:r>
      <w:r w:rsidR="00A65A35">
        <w:rPr>
          <w:rFonts w:ascii="Times New Roman" w:hAnsi="Times New Roman"/>
          <w:b/>
          <w:bCs/>
          <w:szCs w:val="26"/>
        </w:rPr>
        <w:t xml:space="preserve"> </w:t>
      </w:r>
      <w:r w:rsidRPr="00CC5220">
        <w:rPr>
          <w:rFonts w:ascii="Times New Roman" w:hAnsi="Times New Roman"/>
          <w:b/>
          <w:bCs/>
          <w:szCs w:val="26"/>
        </w:rPr>
        <w:t>ПРОЕКТИРОВАНИЯ</w:t>
      </w:r>
    </w:p>
    <w:p w:rsidR="00D643F0" w:rsidRPr="00CC5220" w:rsidRDefault="000A642B" w:rsidP="000A642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НИЖНЕМАМОНСКОГО</w:t>
      </w:r>
      <w:r w:rsidR="00A65A35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1-ГО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593552" w:rsidRPr="00CC5220">
        <w:rPr>
          <w:rFonts w:ascii="Times New Roman" w:hAnsi="Times New Roman"/>
          <w:b/>
          <w:szCs w:val="26"/>
        </w:rPr>
        <w:t>СЕЛЬСКОГО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593552" w:rsidRPr="00CC5220">
        <w:rPr>
          <w:rFonts w:ascii="Times New Roman" w:hAnsi="Times New Roman"/>
          <w:b/>
          <w:szCs w:val="26"/>
        </w:rPr>
        <w:t>ПОСЕЛЕНИЯ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78135A" w:rsidRPr="00CC5220">
        <w:rPr>
          <w:rFonts w:ascii="Times New Roman" w:hAnsi="Times New Roman"/>
          <w:b/>
          <w:szCs w:val="26"/>
        </w:rPr>
        <w:t>ВЕРХНЕМАМОНСКОГО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D324C" w:rsidRPr="00CC5220">
        <w:rPr>
          <w:rFonts w:ascii="Times New Roman" w:hAnsi="Times New Roman"/>
          <w:b/>
          <w:szCs w:val="26"/>
        </w:rPr>
        <w:t>МУНИЦИПАЛЬНОГО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D324C" w:rsidRPr="00CC5220">
        <w:rPr>
          <w:rFonts w:ascii="Times New Roman" w:hAnsi="Times New Roman"/>
          <w:b/>
          <w:szCs w:val="26"/>
        </w:rPr>
        <w:t>РАЙОНА</w:t>
      </w:r>
    </w:p>
    <w:p w:rsidR="00BD324C" w:rsidRPr="00CC5220" w:rsidRDefault="00BD324C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bookmarkStart w:id="0" w:name="Par28"/>
      <w:bookmarkStart w:id="1" w:name="Par30"/>
      <w:bookmarkEnd w:id="0"/>
      <w:bookmarkEnd w:id="1"/>
    </w:p>
    <w:p w:rsidR="00D643F0" w:rsidRPr="00CC5220" w:rsidRDefault="00D643F0" w:rsidP="000A642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Утверждаемая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часть</w:t>
      </w:r>
    </w:p>
    <w:p w:rsidR="00D643F0" w:rsidRPr="00CC5220" w:rsidRDefault="00D643F0" w:rsidP="000A642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D643F0" w:rsidRPr="00CC5220" w:rsidRDefault="00D643F0" w:rsidP="000A642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Cs w:val="26"/>
        </w:rPr>
      </w:pPr>
      <w:bookmarkStart w:id="2" w:name="Par32"/>
      <w:bookmarkEnd w:id="2"/>
      <w:r w:rsidRPr="00CC5220">
        <w:rPr>
          <w:rFonts w:ascii="Times New Roman" w:hAnsi="Times New Roman"/>
          <w:b/>
          <w:szCs w:val="26"/>
        </w:rPr>
        <w:t>ВВЕДЕНИЕ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Настоящие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</w:t>
      </w:r>
      <w:r w:rsidR="00A029E9" w:rsidRPr="00CC5220">
        <w:rPr>
          <w:rFonts w:ascii="Times New Roman" w:hAnsi="Times New Roman"/>
          <w:szCs w:val="26"/>
        </w:rPr>
        <w:t>ния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(далее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–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МНГП)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Верхнемамонского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разработаны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целях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реализации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полномочий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самоуправления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сфере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детальности.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МНГП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разработаны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законодательством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нормативно-правовыми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нормативно-техническими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документами.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МНГП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направлены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конкретизацию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развитие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действующего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законодательства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сфере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деятельности,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повышение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благоприятных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</w:t>
      </w:r>
      <w:r w:rsidR="00A029E9" w:rsidRPr="00CC5220">
        <w:rPr>
          <w:rFonts w:ascii="Times New Roman" w:hAnsi="Times New Roman"/>
          <w:szCs w:val="26"/>
        </w:rPr>
        <w:t>й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жизни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0A642B" w:rsidRP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 w:rsidRP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Верхнемамонского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</w:t>
      </w:r>
      <w:r w:rsidR="00593552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устойчивое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развитие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социально-экономических,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территориаль</w:t>
      </w:r>
      <w:r w:rsidR="00593552" w:rsidRPr="00CC5220">
        <w:rPr>
          <w:rFonts w:ascii="Times New Roman" w:hAnsi="Times New Roman"/>
          <w:szCs w:val="26"/>
        </w:rPr>
        <w:t>ных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особенностей.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МНГП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разработаны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социально-демографического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</w:t>
      </w:r>
      <w:r w:rsidR="00A029E9" w:rsidRPr="00CC5220">
        <w:rPr>
          <w:rFonts w:ascii="Times New Roman" w:hAnsi="Times New Roman"/>
          <w:szCs w:val="26"/>
        </w:rPr>
        <w:t>ава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пло</w:t>
      </w:r>
      <w:r w:rsidR="00593552" w:rsidRPr="00CC5220">
        <w:rPr>
          <w:rFonts w:ascii="Times New Roman" w:hAnsi="Times New Roman"/>
          <w:szCs w:val="26"/>
        </w:rPr>
        <w:t>тности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населения</w:t>
      </w:r>
      <w:r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природно-климатич</w:t>
      </w:r>
      <w:r w:rsidR="00593552" w:rsidRPr="00CC5220">
        <w:rPr>
          <w:rFonts w:ascii="Times New Roman" w:hAnsi="Times New Roman"/>
          <w:szCs w:val="26"/>
        </w:rPr>
        <w:t>еских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особенностей</w:t>
      </w:r>
      <w:r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программ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социально-экон</w:t>
      </w:r>
      <w:r w:rsidR="00A029E9" w:rsidRPr="00CC5220">
        <w:rPr>
          <w:rFonts w:ascii="Times New Roman" w:hAnsi="Times New Roman"/>
          <w:szCs w:val="26"/>
        </w:rPr>
        <w:t>омич</w:t>
      </w:r>
      <w:r w:rsidR="00593552" w:rsidRPr="00CC5220">
        <w:rPr>
          <w:rFonts w:ascii="Times New Roman" w:hAnsi="Times New Roman"/>
          <w:szCs w:val="26"/>
        </w:rPr>
        <w:t>еского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развития</w:t>
      </w:r>
      <w:r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утвержденных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поселения.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МНГП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распространяю</w:t>
      </w:r>
      <w:r w:rsidR="00A029E9" w:rsidRPr="00CC5220">
        <w:rPr>
          <w:rFonts w:ascii="Times New Roman" w:hAnsi="Times New Roman"/>
          <w:szCs w:val="26"/>
        </w:rPr>
        <w:t>тся</w:t>
      </w:r>
      <w:r w:rsidR="00A65A35">
        <w:rPr>
          <w:rFonts w:ascii="Times New Roman" w:hAnsi="Times New Roman"/>
          <w:szCs w:val="26"/>
        </w:rPr>
        <w:t xml:space="preserve">  </w:t>
      </w:r>
      <w:r w:rsidR="00A029E9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территорию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Верхнемамонского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района,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кроме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историко-культурного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</w:t>
      </w:r>
      <w:r w:rsidR="000A642B">
        <w:rPr>
          <w:rFonts w:ascii="Times New Roman" w:hAnsi="Times New Roman"/>
          <w:szCs w:val="26"/>
        </w:rPr>
        <w:t>ния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(археологические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отдельные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памятники),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лесн</w:t>
      </w:r>
      <w:r w:rsidR="000A642B">
        <w:rPr>
          <w:rFonts w:ascii="Times New Roman" w:hAnsi="Times New Roman"/>
          <w:szCs w:val="26"/>
        </w:rPr>
        <w:t>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фонда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(резервные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защитные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леса),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фонда.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МНГП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включают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себя:</w:t>
      </w:r>
      <w:r w:rsidR="00A65A35">
        <w:rPr>
          <w:rFonts w:ascii="Times New Roman" w:hAnsi="Times New Roman"/>
          <w:szCs w:val="26"/>
        </w:rPr>
        <w:t xml:space="preserve"> </w:t>
      </w:r>
    </w:p>
    <w:p w:rsidR="00D643F0" w:rsidRPr="00CC5220" w:rsidRDefault="000A642B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основную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часть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(расчетные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минимально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допустимого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обеспеченности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объектами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образования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расчетные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максимально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допустимого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территориальной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доступности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объе</w:t>
      </w:r>
      <w:r w:rsidR="00A029E9" w:rsidRPr="00CC5220">
        <w:rPr>
          <w:rFonts w:ascii="Times New Roman" w:hAnsi="Times New Roman"/>
          <w:szCs w:val="26"/>
        </w:rPr>
        <w:t>ктов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593552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Верхнемамонского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района);</w:t>
      </w:r>
    </w:p>
    <w:p w:rsidR="00D643F0" w:rsidRPr="00CC5220" w:rsidRDefault="000A642B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правила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область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применения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расчетных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показа</w:t>
      </w:r>
      <w:r>
        <w:rPr>
          <w:rFonts w:ascii="Times New Roman" w:hAnsi="Times New Roman"/>
          <w:szCs w:val="26"/>
        </w:rPr>
        <w:t>телей,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содержащихся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основной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нормативов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проектирования;</w:t>
      </w:r>
    </w:p>
    <w:p w:rsidR="00D643F0" w:rsidRPr="00CC5220" w:rsidRDefault="000A642B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материалы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обоснованию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расчетных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по</w:t>
      </w:r>
      <w:r>
        <w:rPr>
          <w:rFonts w:ascii="Times New Roman" w:hAnsi="Times New Roman"/>
          <w:szCs w:val="26"/>
        </w:rPr>
        <w:t>казателей,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содержащихся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основной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нормативов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проектирования.</w:t>
      </w:r>
    </w:p>
    <w:p w:rsidR="00D643F0" w:rsidRPr="00CC5220" w:rsidRDefault="00D643F0" w:rsidP="00F11F50">
      <w:pPr>
        <w:pStyle w:val="af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Примечание.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Показатели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безопасности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функционирования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среды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(пожарной,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биологической,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экологической,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радиационной)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устойчивости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территории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чрезвычайных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ситуациях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принимаются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федеральном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уровне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форме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технических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регламентов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безопасности.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принятия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технических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регламентов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следует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применять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действующие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нормативные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документы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части,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противоречащей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Градостроительному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кодексу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Российской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Федерации.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3AE3" w:rsidRPr="00CC5220" w:rsidRDefault="00AF3AE3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bookmarkStart w:id="3" w:name="Par40"/>
      <w:bookmarkEnd w:id="3"/>
    </w:p>
    <w:p w:rsidR="00D643F0" w:rsidRPr="00CC5220" w:rsidRDefault="00D643F0" w:rsidP="000A642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1.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ОБЛАСТЬ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ПРИМЕНЕНИЯ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</w:p>
    <w:p w:rsidR="00D643F0" w:rsidRPr="00CC5220" w:rsidRDefault="00D643F0" w:rsidP="008F0F8E">
      <w:pPr>
        <w:pStyle w:val="af0"/>
        <w:widowControl/>
        <w:numPr>
          <w:ilvl w:val="1"/>
          <w:numId w:val="1"/>
        </w:numPr>
        <w:ind w:left="0" w:firstLine="567"/>
        <w:contextualSpacing w:val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" w:name="_Toc406701116"/>
      <w:r w:rsidRPr="00CC5220">
        <w:rPr>
          <w:rFonts w:ascii="Times New Roman" w:hAnsi="Times New Roman" w:cs="Times New Roman"/>
          <w:b/>
          <w:sz w:val="26"/>
          <w:szCs w:val="26"/>
        </w:rPr>
        <w:t>Понятие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sz w:val="26"/>
          <w:szCs w:val="26"/>
        </w:rPr>
        <w:t>местных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sz w:val="26"/>
          <w:szCs w:val="26"/>
        </w:rPr>
        <w:t>нормативов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sz w:val="26"/>
          <w:szCs w:val="26"/>
        </w:rPr>
        <w:t>градостроительного</w:t>
      </w:r>
      <w:r w:rsidR="00A6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sz w:val="26"/>
          <w:szCs w:val="26"/>
        </w:rPr>
        <w:t>проектирования</w:t>
      </w:r>
      <w:bookmarkEnd w:id="4"/>
    </w:p>
    <w:p w:rsidR="00D643F0" w:rsidRPr="00CC5220" w:rsidRDefault="00D643F0" w:rsidP="008F0F8E">
      <w:pPr>
        <w:pStyle w:val="af0"/>
        <w:widowControl/>
        <w:numPr>
          <w:ilvl w:val="2"/>
          <w:numId w:val="1"/>
        </w:numPr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Под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местными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нормативами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проектирования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понимается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совокупность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расчетных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показателей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минимально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допустимого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уровня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обеспеченности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объектами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местного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значения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населения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сельского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поселения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муниципального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района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расчетных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показателей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максимально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допустимого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уровня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территориальной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доступности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таки</w:t>
      </w:r>
      <w:r w:rsidR="00A029E9" w:rsidRPr="00CC5220">
        <w:rPr>
          <w:rFonts w:ascii="Times New Roman" w:hAnsi="Times New Roman" w:cs="Times New Roman"/>
          <w:sz w:val="26"/>
          <w:szCs w:val="26"/>
        </w:rPr>
        <w:t>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объектов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для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населения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сельского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поселения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муниципального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района.</w:t>
      </w:r>
    </w:p>
    <w:p w:rsidR="00D643F0" w:rsidRPr="00CC5220" w:rsidRDefault="00A029E9" w:rsidP="008F0F8E">
      <w:pPr>
        <w:pStyle w:val="af0"/>
        <w:widowControl/>
        <w:numPr>
          <w:ilvl w:val="2"/>
          <w:numId w:val="1"/>
        </w:numPr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МНГП,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учетом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положений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Ф</w:t>
      </w:r>
      <w:r w:rsidR="00D643F0" w:rsidRPr="00CC5220">
        <w:rPr>
          <w:rFonts w:ascii="Times New Roman" w:hAnsi="Times New Roman" w:cs="Times New Roman"/>
          <w:sz w:val="26"/>
          <w:szCs w:val="26"/>
        </w:rPr>
        <w:t>едерального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закона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от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05.05.2014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№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131-ФЗ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«О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внесении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изменений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Градостроительный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кодекс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РФ»,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направлены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на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D643F0" w:rsidRPr="00CC5220">
        <w:rPr>
          <w:rFonts w:ascii="Times New Roman" w:hAnsi="Times New Roman" w:cs="Times New Roman"/>
          <w:sz w:val="26"/>
          <w:szCs w:val="26"/>
        </w:rPr>
        <w:t>обеспечение:</w:t>
      </w:r>
    </w:p>
    <w:p w:rsidR="00D643F0" w:rsidRPr="00CC5220" w:rsidRDefault="00D643F0" w:rsidP="008F0F8E">
      <w:pPr>
        <w:pStyle w:val="af0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повышения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качес</w:t>
      </w:r>
      <w:r w:rsidR="00A029E9" w:rsidRPr="00CC5220">
        <w:rPr>
          <w:rFonts w:ascii="Times New Roman" w:hAnsi="Times New Roman" w:cs="Times New Roman"/>
          <w:sz w:val="26"/>
          <w:szCs w:val="26"/>
        </w:rPr>
        <w:t>тва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жизни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населения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сельского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поселения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0A642B">
        <w:rPr>
          <w:rFonts w:ascii="Times New Roman" w:hAnsi="Times New Roman" w:cs="Times New Roman"/>
          <w:sz w:val="26"/>
          <w:szCs w:val="26"/>
        </w:rPr>
        <w:t>муниципального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0A642B">
        <w:rPr>
          <w:rFonts w:ascii="Times New Roman" w:hAnsi="Times New Roman" w:cs="Times New Roman"/>
          <w:sz w:val="26"/>
          <w:szCs w:val="26"/>
        </w:rPr>
        <w:t>района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создание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градостроительными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средствами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условий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для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обеспечения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социальных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гарантий,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установленных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Российской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Федерации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Воронежской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области,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гражданам,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включая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инвалидов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другие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маломобильные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группы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населения;</w:t>
      </w:r>
    </w:p>
    <w:p w:rsidR="00D643F0" w:rsidRPr="00CC5220" w:rsidRDefault="00D643F0" w:rsidP="008F0F8E">
      <w:pPr>
        <w:pStyle w:val="af0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повышения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эффектив</w:t>
      </w:r>
      <w:r w:rsidR="00E440DD" w:rsidRPr="00CC5220">
        <w:rPr>
          <w:rFonts w:ascii="Times New Roman" w:hAnsi="Times New Roman" w:cs="Times New Roman"/>
          <w:sz w:val="26"/>
          <w:szCs w:val="26"/>
        </w:rPr>
        <w:t>ности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использования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территории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сельского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поселения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основе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рационального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зонирования;</w:t>
      </w:r>
    </w:p>
    <w:p w:rsidR="00D643F0" w:rsidRPr="00CC5220" w:rsidRDefault="00D643F0" w:rsidP="008F0F8E">
      <w:pPr>
        <w:pStyle w:val="af0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ограничения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негативного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воздействия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хозяйственной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иной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деятельности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окружающую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среду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интересах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настоящего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будущего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поколений.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</w:p>
    <w:p w:rsidR="00D643F0" w:rsidRPr="00CC5220" w:rsidRDefault="00D643F0" w:rsidP="000A642B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szCs w:val="26"/>
        </w:rPr>
      </w:pPr>
      <w:bookmarkStart w:id="5" w:name="Par42"/>
      <w:bookmarkStart w:id="6" w:name="Par55"/>
      <w:bookmarkEnd w:id="5"/>
      <w:bookmarkEnd w:id="6"/>
      <w:r w:rsidRPr="00CC5220">
        <w:rPr>
          <w:rFonts w:ascii="Times New Roman" w:hAnsi="Times New Roman"/>
          <w:b/>
          <w:szCs w:val="26"/>
        </w:rPr>
        <w:t>1.2.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Содержание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местных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нормативов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градостроительного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проектирования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1.2.1.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включают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себя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минимально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допустимого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</w:t>
      </w:r>
      <w:r w:rsidR="00A029E9" w:rsidRPr="00CC5220">
        <w:rPr>
          <w:rFonts w:ascii="Times New Roman" w:hAnsi="Times New Roman"/>
          <w:szCs w:val="26"/>
        </w:rPr>
        <w:t>еченности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E440DD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E440DD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CC5220">
        <w:rPr>
          <w:rFonts w:ascii="Times New Roman" w:hAnsi="Times New Roman"/>
          <w:szCs w:val="26"/>
        </w:rPr>
        <w:t>Верхнемамонского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</w:t>
      </w:r>
      <w:r w:rsidR="000A642B">
        <w:rPr>
          <w:rFonts w:ascii="Times New Roman" w:hAnsi="Times New Roman"/>
          <w:szCs w:val="26"/>
        </w:rPr>
        <w:t>она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следующими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объектами:</w:t>
      </w:r>
    </w:p>
    <w:p w:rsidR="00D643F0" w:rsidRPr="00CC5220" w:rsidRDefault="00D643F0" w:rsidP="008F0F8E">
      <w:pPr>
        <w:pStyle w:val="af0"/>
        <w:widowControl/>
        <w:numPr>
          <w:ilvl w:val="1"/>
          <w:numId w:val="3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объекты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капитального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строительства,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том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числе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линейные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объекты,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электро-,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тепло-,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газо-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водоснабжения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населения,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водоотведения;</w:t>
      </w:r>
    </w:p>
    <w:p w:rsidR="00D643F0" w:rsidRPr="00CC5220" w:rsidRDefault="00D643F0" w:rsidP="008F0F8E">
      <w:pPr>
        <w:pStyle w:val="af0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автомобильные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дороги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местного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значения;</w:t>
      </w:r>
    </w:p>
    <w:p w:rsidR="00D643F0" w:rsidRPr="00CC5220" w:rsidRDefault="00D643F0" w:rsidP="008F0F8E">
      <w:pPr>
        <w:pStyle w:val="af0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объекты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здравоохранения;</w:t>
      </w:r>
    </w:p>
    <w:p w:rsidR="00D643F0" w:rsidRPr="00CC5220" w:rsidRDefault="00D643F0" w:rsidP="008F0F8E">
      <w:pPr>
        <w:pStyle w:val="af0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объекты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физической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культуры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массового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спорта;</w:t>
      </w:r>
    </w:p>
    <w:p w:rsidR="00D643F0" w:rsidRPr="00CC5220" w:rsidRDefault="00D643F0" w:rsidP="008F0F8E">
      <w:pPr>
        <w:pStyle w:val="af0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объекты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образования,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том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числе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объекты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капитального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строительства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муниципальных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образовательных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учреждений;</w:t>
      </w:r>
    </w:p>
    <w:p w:rsidR="00D643F0" w:rsidRPr="00CC5220" w:rsidRDefault="00D643F0" w:rsidP="008F0F8E">
      <w:pPr>
        <w:pStyle w:val="af0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объекты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культуры;</w:t>
      </w:r>
    </w:p>
    <w:p w:rsidR="00D643F0" w:rsidRPr="00CC5220" w:rsidRDefault="00D643F0" w:rsidP="008F0F8E">
      <w:pPr>
        <w:pStyle w:val="af0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объекты,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включая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земельные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участки,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предназначенные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для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организации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ритуальных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услуг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содержания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мест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захоронения;</w:t>
      </w:r>
    </w:p>
    <w:p w:rsidR="00D643F0" w:rsidRPr="00CC5220" w:rsidRDefault="00D643F0" w:rsidP="008F0F8E">
      <w:pPr>
        <w:pStyle w:val="af0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муниципальный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жилищный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фонд;</w:t>
      </w:r>
    </w:p>
    <w:p w:rsidR="00D643F0" w:rsidRPr="00CC5220" w:rsidRDefault="00D643F0" w:rsidP="008F0F8E">
      <w:pPr>
        <w:pStyle w:val="af0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места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массового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отдыха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населения;</w:t>
      </w:r>
    </w:p>
    <w:p w:rsidR="00D643F0" w:rsidRPr="00CC5220" w:rsidRDefault="00D643F0" w:rsidP="008F0F8E">
      <w:pPr>
        <w:pStyle w:val="af0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обработка,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утилизация,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обезвреживание,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размещение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твердых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коммунальных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отходов;</w:t>
      </w:r>
    </w:p>
    <w:p w:rsidR="00D643F0" w:rsidRPr="00CC5220" w:rsidRDefault="00D643F0" w:rsidP="008F0F8E">
      <w:pPr>
        <w:pStyle w:val="af0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иные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объекты,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которые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необходимы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для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осуществления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полномочий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органов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мест</w:t>
      </w:r>
      <w:r w:rsidR="00A029E9" w:rsidRPr="00CC5220">
        <w:rPr>
          <w:rFonts w:ascii="Times New Roman" w:hAnsi="Times New Roman" w:cs="Times New Roman"/>
          <w:sz w:val="26"/>
          <w:szCs w:val="26"/>
        </w:rPr>
        <w:t>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самоуправления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сельского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E440DD" w:rsidRPr="00CC5220">
        <w:rPr>
          <w:rFonts w:ascii="Times New Roman" w:hAnsi="Times New Roman" w:cs="Times New Roman"/>
          <w:sz w:val="26"/>
          <w:szCs w:val="26"/>
        </w:rPr>
        <w:t>поселения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A029E9" w:rsidRPr="00CC5220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муниципального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района.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1.2.2.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являются: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рекреационные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1.2.3.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0A642B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0A642B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0A642B">
        <w:rPr>
          <w:rFonts w:ascii="Times New Roman" w:hAnsi="Times New Roman"/>
          <w:szCs w:val="26"/>
        </w:rPr>
        <w:t>территор</w:t>
      </w:r>
      <w:r w:rsidR="00A029E9" w:rsidRPr="000A642B">
        <w:rPr>
          <w:rFonts w:ascii="Times New Roman" w:hAnsi="Times New Roman"/>
          <w:szCs w:val="26"/>
        </w:rPr>
        <w:t>ии</w:t>
      </w:r>
      <w:r w:rsidR="00A65A35">
        <w:rPr>
          <w:rFonts w:ascii="Times New Roman" w:hAnsi="Times New Roman"/>
          <w:szCs w:val="26"/>
        </w:rPr>
        <w:t xml:space="preserve"> </w:t>
      </w:r>
      <w:r w:rsidR="000A642B" w:rsidRP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 w:rsidRP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E440DD" w:rsidRPr="000A642B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E440DD" w:rsidRPr="000A642B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A029E9" w:rsidRPr="000A642B">
        <w:rPr>
          <w:rFonts w:ascii="Times New Roman" w:hAnsi="Times New Roman"/>
          <w:szCs w:val="26"/>
        </w:rPr>
        <w:t>Верхнемамонского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Pr="000A642B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правилами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землепользования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планировки.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643F0" w:rsidRPr="00CC5220" w:rsidRDefault="00D643F0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7" w:name="Par98"/>
      <w:bookmarkEnd w:id="7"/>
      <w:r w:rsidRPr="00CC5220">
        <w:rPr>
          <w:rFonts w:ascii="Times New Roman" w:hAnsi="Times New Roman"/>
          <w:b/>
          <w:szCs w:val="26"/>
        </w:rPr>
        <w:t>1.3.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Назначение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область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применения</w:t>
      </w:r>
    </w:p>
    <w:p w:rsidR="00D643F0" w:rsidRPr="00CC5220" w:rsidRDefault="00D643F0" w:rsidP="00F11F50">
      <w:pPr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1.3.1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МНГП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средством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регулирования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</w:t>
      </w:r>
      <w:r w:rsidR="005A3D9C" w:rsidRPr="00CC5220">
        <w:rPr>
          <w:rFonts w:ascii="Times New Roman" w:hAnsi="Times New Roman"/>
          <w:szCs w:val="26"/>
        </w:rPr>
        <w:t>ного</w:t>
      </w:r>
      <w:r w:rsidR="00A65A35">
        <w:rPr>
          <w:rFonts w:ascii="Times New Roman" w:hAnsi="Times New Roman"/>
          <w:szCs w:val="26"/>
        </w:rPr>
        <w:t xml:space="preserve"> </w:t>
      </w:r>
      <w:r w:rsidR="005A3D9C" w:rsidRPr="00CC5220">
        <w:rPr>
          <w:rFonts w:ascii="Times New Roman" w:hAnsi="Times New Roman"/>
          <w:szCs w:val="26"/>
        </w:rPr>
        <w:t>самоуправления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E440DD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E440DD" w:rsidRPr="00CC5220">
        <w:rPr>
          <w:rFonts w:ascii="Times New Roman" w:hAnsi="Times New Roman"/>
          <w:szCs w:val="26"/>
        </w:rPr>
        <w:t>поселе</w:t>
      </w:r>
      <w:r w:rsidR="0073609B" w:rsidRPr="00CC5220">
        <w:rPr>
          <w:rFonts w:ascii="Times New Roman" w:hAnsi="Times New Roman"/>
          <w:szCs w:val="26"/>
        </w:rPr>
        <w:t>ния</w:t>
      </w:r>
      <w:r w:rsidR="00A65A35">
        <w:rPr>
          <w:rFonts w:ascii="Times New Roman" w:hAnsi="Times New Roman"/>
          <w:szCs w:val="26"/>
        </w:rPr>
        <w:t xml:space="preserve"> </w:t>
      </w:r>
      <w:r w:rsidR="005A3D9C" w:rsidRPr="00CC5220">
        <w:rPr>
          <w:rFonts w:ascii="Times New Roman" w:hAnsi="Times New Roman"/>
          <w:szCs w:val="26"/>
        </w:rPr>
        <w:t>Верхнемамонского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законодательства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целью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благоприятных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жизнедеятельности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населения.</w:t>
      </w:r>
    </w:p>
    <w:p w:rsidR="00D643F0" w:rsidRPr="00CC5220" w:rsidRDefault="00D643F0" w:rsidP="00F11F50">
      <w:pPr>
        <w:ind w:left="851" w:hanging="284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1.3.2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МНГП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применяются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подготовке,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согласовании,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экспертизе,</w:t>
      </w:r>
      <w:r w:rsidR="00A65A35">
        <w:rPr>
          <w:rFonts w:ascii="Times New Roman" w:hAnsi="Times New Roman"/>
          <w:szCs w:val="26"/>
        </w:rPr>
        <w:t xml:space="preserve"> </w:t>
      </w:r>
    </w:p>
    <w:p w:rsidR="00D643F0" w:rsidRPr="00CC5220" w:rsidRDefault="00D643F0" w:rsidP="00F11F50">
      <w:pPr>
        <w:ind w:firstLine="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утверждении,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предусмотренных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кодексом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07.07.2006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61-ОЗ: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</w:t>
      </w:r>
      <w:r w:rsidR="0073609B" w:rsidRPr="00CC5220">
        <w:rPr>
          <w:rFonts w:ascii="Times New Roman" w:hAnsi="Times New Roman"/>
          <w:szCs w:val="26"/>
        </w:rPr>
        <w:t>вания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(генерального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плана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</w:t>
      </w:r>
      <w:r w:rsidR="0073609B" w:rsidRPr="00CC5220">
        <w:rPr>
          <w:rFonts w:ascii="Times New Roman" w:hAnsi="Times New Roman"/>
          <w:szCs w:val="26"/>
        </w:rPr>
        <w:t>ого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поселения</w:t>
      </w:r>
      <w:r w:rsidRPr="00CC5220">
        <w:rPr>
          <w:rFonts w:ascii="Times New Roman" w:hAnsi="Times New Roman"/>
          <w:szCs w:val="26"/>
        </w:rPr>
        <w:t>);</w:t>
      </w:r>
    </w:p>
    <w:p w:rsidR="00D643F0" w:rsidRPr="00CC5220" w:rsidRDefault="00D643F0" w:rsidP="008F0F8E">
      <w:pPr>
        <w:pStyle w:val="af0"/>
        <w:widowControl/>
        <w:numPr>
          <w:ilvl w:val="2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документов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зонирования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(правила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землепользования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застройки);</w:t>
      </w:r>
    </w:p>
    <w:p w:rsidR="00D643F0" w:rsidRPr="00CC5220" w:rsidRDefault="00D643F0" w:rsidP="008F0F8E">
      <w:pPr>
        <w:pStyle w:val="af0"/>
        <w:widowControl/>
        <w:numPr>
          <w:ilvl w:val="2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документации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планировке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территории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(проектов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планировки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территории,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проектов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межевания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территории);</w:t>
      </w:r>
    </w:p>
    <w:p w:rsidR="00D643F0" w:rsidRPr="00CC5220" w:rsidRDefault="00D643F0" w:rsidP="008F0F8E">
      <w:pPr>
        <w:pStyle w:val="af0"/>
        <w:widowControl/>
        <w:numPr>
          <w:ilvl w:val="2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градостроительных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планов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земельных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участков;</w:t>
      </w:r>
    </w:p>
    <w:p w:rsidR="00D643F0" w:rsidRPr="00CC5220" w:rsidRDefault="00D643F0" w:rsidP="008F0F8E">
      <w:pPr>
        <w:pStyle w:val="af0"/>
        <w:widowControl/>
        <w:numPr>
          <w:ilvl w:val="2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документации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развитию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застроенных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территорий;</w:t>
      </w:r>
    </w:p>
    <w:p w:rsidR="00D643F0" w:rsidRPr="00CC5220" w:rsidRDefault="00D643F0" w:rsidP="008F0F8E">
      <w:pPr>
        <w:pStyle w:val="af0"/>
        <w:widowControl/>
        <w:numPr>
          <w:ilvl w:val="2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документации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архитектурно-строительного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проектирования.</w:t>
      </w:r>
    </w:p>
    <w:p w:rsidR="00D643F0" w:rsidRPr="00CC5220" w:rsidRDefault="00D643F0" w:rsidP="00F11F50">
      <w:pPr>
        <w:tabs>
          <w:tab w:val="left" w:pos="1134"/>
        </w:tabs>
        <w:ind w:left="851" w:hanging="284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1.3.3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применяться:</w:t>
      </w:r>
    </w:p>
    <w:p w:rsidR="000A642B" w:rsidRDefault="00D643F0" w:rsidP="008F0F8E">
      <w:pPr>
        <w:pStyle w:val="af0"/>
        <w:widowControl/>
        <w:numPr>
          <w:ilvl w:val="2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220">
        <w:rPr>
          <w:rFonts w:ascii="Times New Roman" w:hAnsi="Times New Roman" w:cs="Times New Roman"/>
          <w:sz w:val="26"/>
          <w:szCs w:val="26"/>
        </w:rPr>
        <w:t>при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подготовке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комплексных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программ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развития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sz w:val="26"/>
          <w:szCs w:val="26"/>
        </w:rPr>
        <w:t>м</w:t>
      </w:r>
      <w:r w:rsidR="0073609B" w:rsidRPr="00CC5220">
        <w:rPr>
          <w:rFonts w:ascii="Times New Roman" w:hAnsi="Times New Roman" w:cs="Times New Roman"/>
          <w:sz w:val="26"/>
          <w:szCs w:val="26"/>
        </w:rPr>
        <w:t>униципального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73609B" w:rsidRPr="00CC5220">
        <w:rPr>
          <w:rFonts w:ascii="Times New Roman" w:hAnsi="Times New Roman" w:cs="Times New Roman"/>
          <w:sz w:val="26"/>
          <w:szCs w:val="26"/>
        </w:rPr>
        <w:t>образования</w:t>
      </w:r>
      <w:r w:rsidRPr="00CC5220">
        <w:rPr>
          <w:rFonts w:ascii="Times New Roman" w:hAnsi="Times New Roman" w:cs="Times New Roman"/>
          <w:sz w:val="26"/>
          <w:szCs w:val="26"/>
        </w:rPr>
        <w:t>;</w:t>
      </w:r>
    </w:p>
    <w:p w:rsidR="00D643F0" w:rsidRPr="000A642B" w:rsidRDefault="00D643F0" w:rsidP="008F0F8E">
      <w:pPr>
        <w:pStyle w:val="af0"/>
        <w:widowControl/>
        <w:numPr>
          <w:ilvl w:val="2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A642B">
        <w:rPr>
          <w:rFonts w:ascii="Times New Roman" w:hAnsi="Times New Roman" w:cs="Times New Roman"/>
          <w:sz w:val="26"/>
          <w:szCs w:val="26"/>
        </w:rPr>
        <w:t>физическими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юридическими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лицами,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судебными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органами,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как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основание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для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разрешения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споров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по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вопросам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градостроительной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D643F0" w:rsidRPr="00CC5220" w:rsidRDefault="00D643F0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szCs w:val="26"/>
        </w:rPr>
      </w:pPr>
      <w:bookmarkStart w:id="8" w:name="Par114"/>
      <w:bookmarkEnd w:id="8"/>
      <w:r w:rsidRPr="00CC5220">
        <w:rPr>
          <w:rFonts w:ascii="Times New Roman" w:hAnsi="Times New Roman"/>
          <w:b/>
          <w:szCs w:val="26"/>
        </w:rPr>
        <w:t>1.4.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Правила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применения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1.4.1.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Настоящие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МНГП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обязательны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всех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деятельности,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свою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деятель</w:t>
      </w:r>
      <w:r w:rsidR="005A3D9C" w:rsidRPr="00CC5220">
        <w:rPr>
          <w:rFonts w:ascii="Times New Roman" w:hAnsi="Times New Roman"/>
          <w:szCs w:val="26"/>
        </w:rPr>
        <w:t>ность</w:t>
      </w:r>
      <w:r w:rsidR="00A65A35">
        <w:rPr>
          <w:rFonts w:ascii="Times New Roman" w:hAnsi="Times New Roman"/>
          <w:szCs w:val="26"/>
        </w:rPr>
        <w:t xml:space="preserve"> </w:t>
      </w:r>
      <w:r w:rsidR="005A3D9C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5A3D9C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5A3D9C" w:rsidRPr="00CC5220">
        <w:rPr>
          <w:rFonts w:ascii="Times New Roman" w:hAnsi="Times New Roman"/>
          <w:szCs w:val="26"/>
        </w:rPr>
        <w:t>Верхнемамонского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независимо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организационно-правовой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формы.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1.4.2.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МНГП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регламентируют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положения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безопасности,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определяемые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законодательством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техническом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регулировании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содержащиеся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действующих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документах,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регламентах,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разрабатываются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документов.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1.4.3.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hyperlink r:id="rId10" w:history="1">
        <w:r w:rsidRPr="00CC5220">
          <w:rPr>
            <w:rFonts w:ascii="Times New Roman" w:hAnsi="Times New Roman"/>
            <w:szCs w:val="26"/>
          </w:rPr>
          <w:t>кодекса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подлежат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приведению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региональным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нормативам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проектирования.</w:t>
      </w:r>
    </w:p>
    <w:p w:rsidR="00D643F0" w:rsidRPr="00CC5220" w:rsidRDefault="00D643F0" w:rsidP="00F11F50">
      <w:pPr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утверждение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содержащих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минимальные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расчётные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благоприятных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жизнедеятельности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человека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ниже,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расчётные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благоприятных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жизнедеятельности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человека,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содержащиеся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Региональных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1.4.4.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вопросам,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рассматриваемым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руководствоваться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правовыми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актами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отмены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изменении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ссылка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МНГП,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руководствоваться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вводимыми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взамен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отмененных.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CE2204" w:rsidRPr="00CC5220" w:rsidRDefault="00CE2204" w:rsidP="00F11F50">
      <w:pPr>
        <w:keepNext/>
        <w:keepLines/>
        <w:tabs>
          <w:tab w:val="left" w:pos="1434"/>
        </w:tabs>
        <w:jc w:val="left"/>
        <w:outlineLvl w:val="1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1.5.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Термины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определения.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Автомобильная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дорога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комплекс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конструктивных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элементов,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движения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скоростями,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нагрузками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габаритами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наземных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средств,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перевозки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пассажиров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(или)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грузов,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предоставленные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Автостоянки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открытые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парковки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автомобилей;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автостоянки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оборудованы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навесами,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легкими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ограждениями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боксов,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смотровыми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эстакадами.</w:t>
      </w:r>
    </w:p>
    <w:p w:rsidR="00D62418" w:rsidRPr="00CC5220" w:rsidRDefault="00D62418" w:rsidP="00F11F50">
      <w:pPr>
        <w:rPr>
          <w:rStyle w:val="412pt"/>
          <w:rFonts w:eastAsia="Tahoma"/>
          <w:sz w:val="26"/>
          <w:szCs w:val="26"/>
        </w:rPr>
      </w:pP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Вертикальная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планировка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–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преобразование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рельефа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местности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для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инженерных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целей.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Гаражи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хранения,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парковки,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технического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автомобилей.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Гаражи-стоянки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парковки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имеющие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оборудования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технического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простейших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моек,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смотровых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эстакад;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гаражи-стоянки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иметь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неполное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наружное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ограждение.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Гостевые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стоянки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открытые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парковки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легковых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посетителей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зон.</w:t>
      </w: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Градостроительная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деятельность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деятельность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развитию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территорий,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том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числе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городов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поселений,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осуществляемая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виде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территориального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планирования,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градостроительного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зонирования,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планировки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территории,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архитектурно-строительного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проектирования,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строительства,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капитального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ремонта,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реконструкции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объектов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капитального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строительства,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эксплуатации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зданий,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сооружений.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Деятельность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по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комплексному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устойчивому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развитию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т</w:t>
      </w:r>
      <w:r w:rsidRPr="00CC5220">
        <w:rPr>
          <w:rFonts w:ascii="Times New Roman" w:hAnsi="Times New Roman"/>
          <w:b/>
          <w:szCs w:val="26"/>
        </w:rPr>
        <w:t>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осуществляемая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целях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наиболее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эффективного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деятельность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подготовке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утверждению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жилого,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производственного,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функционирования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жизнедеятельности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граждан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коммунальной,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инфраструктур,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архитектурно-строительному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проектированию,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строительству,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настоящем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Застройщик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физическое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юридическое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лицо,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обеспечивающее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принадлежащем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ему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правообладателя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(которому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бюджетных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инвестиций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(муниципальной)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собственности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(государственные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органы),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корпорация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атомной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энергии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«Росатом»,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управления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внебюджетными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самоуправления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передали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случаях,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бюджетным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законодательством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соглашений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свои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полномочия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(муниципального)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заказчика)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реконструкцию,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ремонт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выполнение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изысканий,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подготовку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реконструкции,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ремонта.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Земельный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участок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собственности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предусмотренных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кодексом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недвижимой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вещью,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представляет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поверхности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имеет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характеристики,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позволяющие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определить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качестве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индивидуально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вещи.</w:t>
      </w:r>
    </w:p>
    <w:p w:rsidR="00D62418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Fonts w:ascii="Times New Roman" w:hAnsi="Times New Roman"/>
          <w:b/>
          <w:szCs w:val="26"/>
        </w:rPr>
        <w:t>Зоны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с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особыми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условиями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использования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территорий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(ЗОУИТ)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охранные,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(памятников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народов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(далее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водоохранные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затопления,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подтопления,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источников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питьевого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хозяйственно-бытового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водоснабжения,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приаэродромная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устанавливаемые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законодательством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Инженерная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защита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комплекс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сооружений,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направленных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защиту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людей,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здания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или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сооружения,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территории,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которой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будут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осуществляться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строительство,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реконструкция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эксплуатация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здания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или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сооружения,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воздействия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опасных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природных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процессов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явлений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(или)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техногенного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воздействия,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угроз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террористического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характера,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также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предупреждение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(или)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уменьшение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последствий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воздействия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опасных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природных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процессов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явлений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(или)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техногенного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воздействия,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угроз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террористического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характера.</w:t>
      </w: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Инженерная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подготовка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территории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Pr="00CC5220">
        <w:rPr>
          <w:rStyle w:val="412pt"/>
          <w:rFonts w:eastAsia="Tahoma"/>
          <w:b w:val="0"/>
          <w:sz w:val="26"/>
          <w:szCs w:val="26"/>
        </w:rPr>
        <w:t>комплекс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инженерно-подготовительных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работ,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основу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которых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составляют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приемы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методы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изменения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улучшения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физических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свойств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или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ее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защиты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неблагоприятных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физико-геологических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воздействий.</w:t>
      </w: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Инженерное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благоустройство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территории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комплекс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работ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благоустройству,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связанных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улучшением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функциональных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эстетических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качеств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уже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подготовленных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инженерном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отношении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территорий.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Инженерные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изыскания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изучение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факторов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техногенного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воздействия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целях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рационального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безопасного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подготовки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обоснованию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архитектурно-строительного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(инженерно-геодезические,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-геологические,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-гидрометеорологические,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-экологические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изыскания).</w:t>
      </w:r>
    </w:p>
    <w:p w:rsidR="00CE2204" w:rsidRPr="00CC5220" w:rsidRDefault="00CE2204" w:rsidP="00F11F50">
      <w:pPr>
        <w:rPr>
          <w:rFonts w:ascii="Times New Roman" w:hAnsi="Times New Roman"/>
          <w:i/>
          <w:szCs w:val="26"/>
        </w:rPr>
      </w:pPr>
      <w:r w:rsidRPr="00CC5220">
        <w:rPr>
          <w:rFonts w:ascii="Times New Roman" w:hAnsi="Times New Roman"/>
          <w:b/>
          <w:szCs w:val="26"/>
        </w:rPr>
        <w:t>Инженерно-геодезические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изыскания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выполняются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получения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ситуации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рельефе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водотоков,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водоемов),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существующих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строящихся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(наземных,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подземных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надземных),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элементах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проявлениях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опасных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процессов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факторов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техногенного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воздействия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цифровой,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графической,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фотографической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формах</w:t>
      </w:r>
      <w:r w:rsidRPr="00CC5220">
        <w:rPr>
          <w:rFonts w:ascii="Times New Roman" w:hAnsi="Times New Roman"/>
          <w:i/>
          <w:szCs w:val="26"/>
        </w:rPr>
        <w:t>).</w:t>
      </w:r>
      <w:r w:rsidR="00A65A35">
        <w:rPr>
          <w:rFonts w:ascii="Times New Roman" w:hAnsi="Times New Roman"/>
          <w:i/>
          <w:szCs w:val="26"/>
        </w:rPr>
        <w:t xml:space="preserve"> </w:t>
      </w: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Fonts w:ascii="Times New Roman" w:hAnsi="Times New Roman"/>
          <w:b/>
          <w:szCs w:val="26"/>
        </w:rPr>
        <w:t>План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инженерно-топографический</w:t>
      </w:r>
      <w:r w:rsidRPr="00CC5220">
        <w:rPr>
          <w:rFonts w:ascii="Times New Roman" w:hAnsi="Times New Roman"/>
          <w:i/>
          <w:szCs w:val="26"/>
        </w:rPr>
        <w:t>:</w:t>
      </w:r>
      <w:r w:rsidR="00A65A35">
        <w:rPr>
          <w:rFonts w:ascii="Times New Roman" w:hAnsi="Times New Roman"/>
          <w:i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к</w:t>
      </w:r>
      <w:r w:rsidRPr="00CC5220">
        <w:rPr>
          <w:rStyle w:val="412pt"/>
          <w:rFonts w:eastAsia="Tahoma"/>
          <w:b w:val="0"/>
          <w:sz w:val="26"/>
          <w:szCs w:val="26"/>
        </w:rPr>
        <w:t>артографическое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изображение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специализированном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плане,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созданном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или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обновленном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цифровой,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графической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формах,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элементов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ситуации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рельефа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местности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(в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том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числе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дна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водотоков,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водоемов),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ее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планировки,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пунктов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(точек)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геодезической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основы,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существующих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зданий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сооружений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(подземных,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наземных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надземных)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техническими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характеристиками.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зависимости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целей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задач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инженерных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изысканий,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степени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застройки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участка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работ,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преобладающих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углов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наклона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других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характеристик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местности,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инженерно-топографические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планы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создаются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масштабах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1:5000,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1:2000,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1:1000,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1:500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1:200.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b/>
          <w:szCs w:val="26"/>
        </w:rPr>
        <w:t>Инженерно-геологические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изыскания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выполняются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получения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геоморфологических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геологическом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строении,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гидрогеологических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составе,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состоянии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свойствах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геологических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инженерно-геологических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процессах,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сейсмических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сейсмотектонических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техногенных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воздействиях.</w:t>
      </w:r>
    </w:p>
    <w:p w:rsidR="00BD324C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b/>
          <w:szCs w:val="26"/>
        </w:rPr>
        <w:t>Инженерно-гидрометеорологические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изыскания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выполняются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получения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гидрологическом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режиме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(рек,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озер,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водохранилищ,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морей,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болот,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устьевых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ручьев,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водотоков),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климатических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метеорологических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характеристиках,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опасных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гидрометеорологических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процессах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явлениях,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изменениях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гидрологических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климатических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характеристик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влиянием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техногенных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факторов.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b/>
          <w:szCs w:val="26"/>
        </w:rPr>
        <w:t>Инженерно-экологические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изыскания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выполняются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получения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состоянии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компонентов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окружающей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среды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возможных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источниках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загрязнения.</w:t>
      </w:r>
      <w:r w:rsidR="00A65A35">
        <w:rPr>
          <w:rFonts w:ascii="Times New Roman" w:hAnsi="Times New Roman"/>
          <w:szCs w:val="26"/>
        </w:rPr>
        <w:t xml:space="preserve"> </w:t>
      </w: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Коэффициент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застройки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отношение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площади,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занятой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под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зданиями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сооружениями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площади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участка.</w:t>
      </w: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Коэффициент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плотности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застройки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отношение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площади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всех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этажей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зданий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сооружений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площади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участка.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Красные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линии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обозначают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существующие,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планируемые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(изменяемые,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вновь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образуемые)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(или)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занятых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линейными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(или)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линейных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отделяющие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кварталов,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микрорайонов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элементов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планировочной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структуры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улиц,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проездов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городских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поселениях.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Линейный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объект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инженерно-технического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связи,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электро-,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газо-,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водоснабжения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водоотведения,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характеризующееся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линейно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протяженной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конфигурацией,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длина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несоизмеримо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превышает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геометрические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параметры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своего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поперечного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(ширину,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высоту,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диаметр).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b/>
          <w:i/>
          <w:szCs w:val="26"/>
        </w:rPr>
        <w:t>Трасса: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условная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линейного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соответствующая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проектному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положению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местности;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положение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двумя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проекциями: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горизонтальной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(планом)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вертикальной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(продольным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профилем).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Линия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регулирования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застройки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устанавливаемая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отступом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красной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Маломобильные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группы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населения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(МГН)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люди,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испытывающие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затруднения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самостоятельном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передвижении,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получении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услуги,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информации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ориентировании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пространстве;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маломобильным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группам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здесь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отнесены: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инвалиды,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люди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временным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нарушением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здоровья,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беременные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женщины,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люди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преклонного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возраста,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люди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детскими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колясками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т.п.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Доступные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для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МГН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здания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сооружения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реализован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комплекс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архитектурно-планировочных,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инженерно-технических,</w:t>
      </w:r>
      <w:r w:rsidR="00A65A35">
        <w:rPr>
          <w:rFonts w:ascii="Times New Roman" w:hAnsi="Times New Roman"/>
          <w:szCs w:val="26"/>
        </w:rPr>
        <w:t xml:space="preserve"> </w:t>
      </w:r>
      <w:bookmarkStart w:id="9" w:name="bookmark38"/>
      <w:r w:rsidRPr="00CC5220">
        <w:rPr>
          <w:rFonts w:ascii="Times New Roman" w:hAnsi="Times New Roman"/>
          <w:szCs w:val="26"/>
        </w:rPr>
        <w:t>эргономических,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конструкционных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организационных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мероприятий,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отвечающих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доступности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безопасности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МГН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сооружений.</w:t>
      </w:r>
      <w:bookmarkEnd w:id="9"/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Машино-место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исключительно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средства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индивидуально-определенная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ограничена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либо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частично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ограничена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ограждающей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конструкцией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описаны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законодательством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кадастровом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порядке.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Нормативы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градостроительного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проектирования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совокупность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целях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благоприятных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жизнедеятельности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человека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показателей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минимально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допустимого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предусмотренными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4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статьи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29.2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РФ,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образований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показателей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максимально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допустимого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доступности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образований.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Общая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площадь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квартиры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сумма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всех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вспомогательного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удовлетворения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гражданами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бытовых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нужд,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проживанием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балконов,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лоджий,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веранд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террас.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Объект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капитального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строительства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(ОКС)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строение,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завершено,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построек,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киосков,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навесов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подобных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построек.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Объекты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федерального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значения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полномочий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вопросам,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отнесенным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ведению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Конституцией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конституционными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Президента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оказывают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существенное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влияние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социально-экономическое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развитие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Виды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подлежащих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отображению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схемах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статьи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РФ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областях,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Правительством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безопасности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государства.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Виды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безопасности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подлежащих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отображению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схемах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Президентом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Объекты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регионального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значения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полномочий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вопросам,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отнесенным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ведению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Конституцией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конституционными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конституцией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(уставом)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высшего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исполнительного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оказывают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существенное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влияние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социально-экономическое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развитие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Виды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статьи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14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РФ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областях,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подлежащих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отображению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схеме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Объекты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местного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значения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самоуправления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полномочий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вопросам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переданных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полномочий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уставами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образований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оказывают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существенное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влияние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социально-экономическое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развитие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поселений,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городских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округов.Виды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поселения,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городского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статьи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19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статьи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23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РФ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областях,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подлежащих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отображению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схеме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генеральном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поселения,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генеральном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городского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Озелененные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территории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природного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комплекса,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располагаются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природные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искусственно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созданные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садово-парковые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комплексы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сад,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сквер,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бульвар;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70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%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поверхности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занято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зелеными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насаждениями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растительным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покровом.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Парковочное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место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специально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обозначенное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обустроенное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оборудованное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являющееся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дороги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(или)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примыкающее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проезжей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(или)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тротуару,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обочине,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эстакаде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мосту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либо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являющееся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подэстакадных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подмостовых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пространств,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улично-дорожной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организованной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стоянки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средств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платной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взимания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собственника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владельца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дороги,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собственника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Плотность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застройки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суммарная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поэтажная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наземной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габаритах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наружных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стен,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приходящаяся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единицу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квартала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(микрорайона)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(тыс.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м/га).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Процент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застройки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отношение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суммарной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может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застроена,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Площадь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застройки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здания,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сооружения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горизонтального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внешнему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обводу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цоколя,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выступающие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крыльца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террасы.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зданием,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сооружением,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расположенным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опорах,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проезды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ним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застройки.</w:t>
      </w: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Суммарная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поэтажная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площадь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суммарная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площадь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всех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надземных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этажей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здания,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включая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площади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всех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помещений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этажа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(в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том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числе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лоджий,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лестничных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клеток,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лифтовых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шахт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др.).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Реконструкция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линейных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объектов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изменение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параметров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линейных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(частей),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влечет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изменение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класса,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категории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(или)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первоначально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показателей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функционирования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(мощности,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грузоподъемности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требуется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изменение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полос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отвода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(или)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Реконструкция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объектов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капитального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строительства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линейных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изменение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параметров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(высоты,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количества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объема),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надстройка,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перестройка,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расширение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замена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(или)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восстановление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несущих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конструкций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замены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элементов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конструкций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аналогичные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улучшающие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конструкций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элементы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(или)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восстановления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элементов.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Строительство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создание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строений,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сносимых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строительства).</w:t>
      </w:r>
    </w:p>
    <w:p w:rsidR="00CE2204" w:rsidRPr="00CC5220" w:rsidRDefault="00CE2204" w:rsidP="00F11F50">
      <w:pPr>
        <w:rPr>
          <w:rFonts w:ascii="Times New Roman" w:hAnsi="Times New Roman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Территории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общего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пользования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беспрепятственно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пользуется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неограниченный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круг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лиц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улицы,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проезды,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набережные,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береговые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полосы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скверы,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бульвары).</w:t>
      </w: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Улично-дорожная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сеть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(УДС)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система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объектов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капитального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строительства,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включая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улицы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дороги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различных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категорий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входящие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состав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объекты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дорожно-мостового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строительства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(путепроводы,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мосты,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туннели,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эстакады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другие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подобные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сооружения),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предназначенные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для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движения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транспортных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средств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пешеходов,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проектируемые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учетом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перспективного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роста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интенсивности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движения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обеспечения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возможности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прокладки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инженерных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коммуникаций.</w:t>
      </w: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Устойчивое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развитие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территорий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обеспечение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осуществлении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градостроительной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деятельности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безопасности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благоприятных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условий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жизнедеятельности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человека,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ограничение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негативного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воздействия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хозяйственной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иной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деятельности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окружающую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среду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обеспечение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охраны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рационального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использования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природных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ресурсов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интересах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настоящего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будущего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поколений.</w:t>
      </w: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Элемент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планировочной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структуры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часть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поселения,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городского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округа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или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межселенной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муниципального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района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(район;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микрорайон;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квартал;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улично-дорожная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сеть;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общего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пользования;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садоводческого,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огороднического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или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дачного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некоммерческого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объединения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граждан;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транспортно-пересадочного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узла;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территория,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занятая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линейным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объектом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(или)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предназначенная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для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размещения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линейного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объекта).</w:t>
      </w:r>
    </w:p>
    <w:p w:rsidR="00CE2204" w:rsidRPr="00CC5220" w:rsidRDefault="00CE2204" w:rsidP="00F11F50">
      <w:pPr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Этаж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часть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здания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между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отметками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верха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перекрытия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или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пола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грунту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отметкой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верха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расположенного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над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ним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перекрытия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(покрытия).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Отнесение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этажа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к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надземному,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цокольному,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подвальному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подземному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осуществляется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исходя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из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взаимного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расположения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отметки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пола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планировочной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отметки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земли.</w:t>
      </w:r>
    </w:p>
    <w:p w:rsidR="00CE2204" w:rsidRPr="00CC5220" w:rsidRDefault="00CE2204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567"/>
        <w:jc w:val="both"/>
        <w:rPr>
          <w:rStyle w:val="412pt"/>
          <w:rFonts w:eastAsia="Tahoma"/>
          <w:b w:val="0"/>
          <w:sz w:val="26"/>
          <w:szCs w:val="26"/>
        </w:rPr>
      </w:pPr>
      <w:r w:rsidRPr="00CC5220">
        <w:rPr>
          <w:rStyle w:val="412pt"/>
          <w:rFonts w:eastAsia="Tahoma"/>
          <w:sz w:val="26"/>
          <w:szCs w:val="26"/>
        </w:rPr>
        <w:t>Этажность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здания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sz w:val="26"/>
          <w:szCs w:val="26"/>
        </w:rPr>
        <w:t>-</w:t>
      </w:r>
      <w:r w:rsidR="00A65A35">
        <w:rPr>
          <w:rStyle w:val="412pt"/>
          <w:rFonts w:eastAsia="Tahoma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число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этажей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здания,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включая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все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надземные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этажи,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также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технический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цокольный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этажи,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если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верх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их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перекрытия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находится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выше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средней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планировочной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отметки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земли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менее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чем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на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2</w:t>
      </w:r>
      <w:r w:rsidR="00A65A35">
        <w:rPr>
          <w:rStyle w:val="412pt"/>
          <w:rFonts w:eastAsia="Tahoma"/>
          <w:b w:val="0"/>
          <w:sz w:val="26"/>
          <w:szCs w:val="26"/>
        </w:rPr>
        <w:t xml:space="preserve"> </w:t>
      </w:r>
      <w:r w:rsidRPr="00CC5220">
        <w:rPr>
          <w:rStyle w:val="412pt"/>
          <w:rFonts w:eastAsia="Tahoma"/>
          <w:b w:val="0"/>
          <w:sz w:val="26"/>
          <w:szCs w:val="26"/>
        </w:rPr>
        <w:t>м.</w:t>
      </w:r>
    </w:p>
    <w:p w:rsidR="00CE2204" w:rsidRPr="00CC5220" w:rsidRDefault="00CE2204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643F0" w:rsidRPr="00CC5220" w:rsidRDefault="00D643F0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643F0" w:rsidRPr="000A642B" w:rsidRDefault="00D643F0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bookmarkStart w:id="10" w:name="Par122"/>
      <w:bookmarkEnd w:id="10"/>
      <w:r w:rsidRPr="000A642B">
        <w:rPr>
          <w:rFonts w:ascii="Times New Roman" w:hAnsi="Times New Roman"/>
          <w:b/>
          <w:szCs w:val="26"/>
        </w:rPr>
        <w:t>2.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0A642B">
        <w:rPr>
          <w:rFonts w:ascii="Times New Roman" w:hAnsi="Times New Roman"/>
          <w:b/>
          <w:szCs w:val="26"/>
        </w:rPr>
        <w:t>КОНЦЕПЦИЯ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0A642B">
        <w:rPr>
          <w:rFonts w:ascii="Times New Roman" w:hAnsi="Times New Roman"/>
          <w:b/>
          <w:szCs w:val="26"/>
        </w:rPr>
        <w:t>РАЗВИТИЯ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0A642B">
        <w:rPr>
          <w:rFonts w:ascii="Times New Roman" w:hAnsi="Times New Roman"/>
          <w:b/>
          <w:szCs w:val="26"/>
        </w:rPr>
        <w:t>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0A642B">
        <w:rPr>
          <w:rFonts w:ascii="Times New Roman" w:hAnsi="Times New Roman"/>
          <w:b/>
          <w:szCs w:val="26"/>
        </w:rPr>
        <w:t>ПЛАНИРОВОЧНАЯ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0A642B">
        <w:rPr>
          <w:rFonts w:ascii="Times New Roman" w:hAnsi="Times New Roman"/>
          <w:b/>
          <w:szCs w:val="26"/>
        </w:rPr>
        <w:t>ОР</w:t>
      </w:r>
      <w:r w:rsidR="005A3D9C" w:rsidRPr="000A642B">
        <w:rPr>
          <w:rFonts w:ascii="Times New Roman" w:hAnsi="Times New Roman"/>
          <w:b/>
          <w:szCs w:val="26"/>
        </w:rPr>
        <w:t>ГАНИЗАЦИЯ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5A3D9C" w:rsidRPr="000A642B">
        <w:rPr>
          <w:rFonts w:ascii="Times New Roman" w:hAnsi="Times New Roman"/>
          <w:b/>
          <w:szCs w:val="26"/>
        </w:rPr>
        <w:t>ТЕРРИТОРИИ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0A642B" w:rsidRPr="000A642B">
        <w:rPr>
          <w:rFonts w:ascii="Times New Roman" w:hAnsi="Times New Roman"/>
          <w:b/>
          <w:szCs w:val="26"/>
        </w:rPr>
        <w:t>НИЖНЕМАМОНСКОГО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0A642B" w:rsidRPr="000A642B">
        <w:rPr>
          <w:rFonts w:ascii="Times New Roman" w:hAnsi="Times New Roman"/>
          <w:b/>
          <w:szCs w:val="26"/>
        </w:rPr>
        <w:t>1-ГО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73609B" w:rsidRPr="000A642B">
        <w:rPr>
          <w:rFonts w:ascii="Times New Roman" w:hAnsi="Times New Roman"/>
          <w:b/>
          <w:szCs w:val="26"/>
        </w:rPr>
        <w:t>СЕЛЬСКОГО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73609B" w:rsidRPr="000A642B">
        <w:rPr>
          <w:rFonts w:ascii="Times New Roman" w:hAnsi="Times New Roman"/>
          <w:b/>
          <w:szCs w:val="26"/>
        </w:rPr>
        <w:t>ПОСЕЛЕНИЯ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5A3D9C" w:rsidRPr="000A642B">
        <w:rPr>
          <w:rFonts w:ascii="Times New Roman" w:hAnsi="Times New Roman"/>
          <w:b/>
          <w:szCs w:val="26"/>
        </w:rPr>
        <w:t>ВЕРХНЕМАМОНСКОГО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0A642B">
        <w:rPr>
          <w:rFonts w:ascii="Times New Roman" w:hAnsi="Times New Roman"/>
          <w:b/>
          <w:szCs w:val="26"/>
        </w:rPr>
        <w:t>МУНИЦИПАЛЬНОГО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0A642B">
        <w:rPr>
          <w:rFonts w:ascii="Times New Roman" w:hAnsi="Times New Roman"/>
          <w:b/>
          <w:szCs w:val="26"/>
        </w:rPr>
        <w:t>РАЙОНА</w:t>
      </w:r>
    </w:p>
    <w:p w:rsidR="00D643F0" w:rsidRPr="000A642B" w:rsidRDefault="00D643F0" w:rsidP="00F11F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0A642B">
        <w:rPr>
          <w:rFonts w:ascii="Times New Roman" w:hAnsi="Times New Roman"/>
          <w:b/>
          <w:szCs w:val="26"/>
        </w:rPr>
        <w:t>ВОРОНЕЖСКОЙ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0A642B">
        <w:rPr>
          <w:rFonts w:ascii="Times New Roman" w:hAnsi="Times New Roman"/>
          <w:b/>
          <w:szCs w:val="26"/>
        </w:rPr>
        <w:t>ОБЛАСТИ</w:t>
      </w:r>
    </w:p>
    <w:p w:rsidR="00D643F0" w:rsidRPr="000A642B" w:rsidRDefault="00D643F0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</w:p>
    <w:p w:rsidR="00D643F0" w:rsidRPr="000A642B" w:rsidRDefault="00D643F0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szCs w:val="26"/>
        </w:rPr>
      </w:pPr>
      <w:bookmarkStart w:id="11" w:name="Par126"/>
      <w:bookmarkEnd w:id="11"/>
      <w:r w:rsidRPr="000A642B">
        <w:rPr>
          <w:rFonts w:ascii="Times New Roman" w:hAnsi="Times New Roman"/>
          <w:b/>
          <w:szCs w:val="26"/>
        </w:rPr>
        <w:t>2.1.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0A642B">
        <w:rPr>
          <w:rFonts w:ascii="Times New Roman" w:hAnsi="Times New Roman"/>
          <w:b/>
          <w:szCs w:val="26"/>
        </w:rPr>
        <w:t>Общие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0A642B">
        <w:rPr>
          <w:rFonts w:ascii="Times New Roman" w:hAnsi="Times New Roman"/>
          <w:b/>
          <w:szCs w:val="26"/>
        </w:rPr>
        <w:t>положения</w:t>
      </w:r>
    </w:p>
    <w:p w:rsidR="00D5580D" w:rsidRPr="000A642B" w:rsidRDefault="00D643F0" w:rsidP="000A64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42B">
        <w:rPr>
          <w:rFonts w:ascii="Times New Roman" w:hAnsi="Times New Roman" w:cs="Times New Roman"/>
          <w:sz w:val="26"/>
          <w:szCs w:val="26"/>
        </w:rPr>
        <w:t>2.1.1.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административно-территориальном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отношении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в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состав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0A642B" w:rsidRPr="000A642B">
        <w:rPr>
          <w:rFonts w:ascii="Times New Roman" w:hAnsi="Times New Roman"/>
          <w:sz w:val="26"/>
          <w:szCs w:val="26"/>
        </w:rPr>
        <w:t>Нижнемамонского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0A642B" w:rsidRPr="000A642B">
        <w:rPr>
          <w:rFonts w:ascii="Times New Roman" w:hAnsi="Times New Roman"/>
          <w:sz w:val="26"/>
          <w:szCs w:val="26"/>
        </w:rPr>
        <w:t>1-го</w:t>
      </w:r>
      <w:r w:rsidR="00A65A35">
        <w:rPr>
          <w:rFonts w:ascii="Times New Roman" w:hAnsi="Times New Roman"/>
          <w:sz w:val="26"/>
          <w:szCs w:val="26"/>
        </w:rPr>
        <w:t xml:space="preserve"> </w:t>
      </w:r>
      <w:r w:rsidR="0073609B" w:rsidRPr="000A642B">
        <w:rPr>
          <w:rFonts w:ascii="Times New Roman" w:hAnsi="Times New Roman" w:cs="Times New Roman"/>
          <w:sz w:val="26"/>
          <w:szCs w:val="26"/>
        </w:rPr>
        <w:t>сельского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73609B" w:rsidRPr="000A642B">
        <w:rPr>
          <w:rFonts w:ascii="Times New Roman" w:hAnsi="Times New Roman" w:cs="Times New Roman"/>
          <w:sz w:val="26"/>
          <w:szCs w:val="26"/>
        </w:rPr>
        <w:t>поселения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5A3D9C" w:rsidRPr="000A642B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Pr="000A642B">
        <w:rPr>
          <w:rFonts w:ascii="Times New Roman" w:hAnsi="Times New Roman" w:cs="Times New Roman"/>
          <w:sz w:val="26"/>
          <w:szCs w:val="26"/>
        </w:rPr>
        <w:t>района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73609B" w:rsidRPr="000A642B">
        <w:rPr>
          <w:rFonts w:ascii="Times New Roman" w:hAnsi="Times New Roman" w:cs="Times New Roman"/>
          <w:sz w:val="26"/>
          <w:szCs w:val="26"/>
        </w:rPr>
        <w:t>входит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0A642B" w:rsidRPr="000A642B">
        <w:rPr>
          <w:rFonts w:ascii="Times New Roman" w:hAnsi="Times New Roman" w:cs="Times New Roman"/>
          <w:sz w:val="26"/>
          <w:szCs w:val="26"/>
        </w:rPr>
        <w:t>2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5A3D9C" w:rsidRPr="000A642B">
        <w:rPr>
          <w:rFonts w:ascii="Times New Roman" w:hAnsi="Times New Roman" w:cs="Times New Roman"/>
          <w:sz w:val="26"/>
          <w:szCs w:val="26"/>
        </w:rPr>
        <w:t>насел</w:t>
      </w:r>
      <w:r w:rsidR="000A642B" w:rsidRPr="000A642B">
        <w:rPr>
          <w:rFonts w:ascii="Times New Roman" w:hAnsi="Times New Roman" w:cs="Times New Roman"/>
          <w:sz w:val="26"/>
          <w:szCs w:val="26"/>
        </w:rPr>
        <w:t>енных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0A642B" w:rsidRPr="000A642B">
        <w:rPr>
          <w:rFonts w:ascii="Times New Roman" w:hAnsi="Times New Roman" w:cs="Times New Roman"/>
          <w:sz w:val="26"/>
          <w:szCs w:val="26"/>
        </w:rPr>
        <w:t>пункта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2.1.2.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перспектив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</w:t>
      </w:r>
      <w:r w:rsidR="005A3D9C" w:rsidRPr="00CC5220">
        <w:rPr>
          <w:rFonts w:ascii="Times New Roman" w:hAnsi="Times New Roman"/>
          <w:szCs w:val="26"/>
        </w:rPr>
        <w:t>звития</w:t>
      </w:r>
      <w:r w:rsidR="00A65A35">
        <w:rPr>
          <w:rFonts w:ascii="Times New Roman" w:hAnsi="Times New Roman"/>
          <w:szCs w:val="26"/>
        </w:rPr>
        <w:t xml:space="preserve"> </w:t>
      </w:r>
      <w:r w:rsidR="005A3D9C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5A3D9C" w:rsidRPr="00CC5220">
        <w:rPr>
          <w:rFonts w:ascii="Times New Roman" w:hAnsi="Times New Roman"/>
          <w:szCs w:val="26"/>
        </w:rPr>
        <w:t>планировки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учитывать: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численность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срок;</w:t>
      </w:r>
    </w:p>
    <w:p w:rsidR="00D643F0" w:rsidRPr="00CC5220" w:rsidRDefault="0073609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местоположение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системе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расселения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района;</w:t>
      </w:r>
    </w:p>
    <w:p w:rsidR="00D643F0" w:rsidRPr="00CC5220" w:rsidRDefault="005A3D9C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роль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системе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формируемых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центров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населе</w:t>
      </w:r>
      <w:r w:rsidR="0073609B" w:rsidRPr="00CC5220">
        <w:rPr>
          <w:rFonts w:ascii="Times New Roman" w:hAnsi="Times New Roman"/>
          <w:szCs w:val="26"/>
        </w:rPr>
        <w:t>ния</w:t>
      </w:r>
      <w:r w:rsidR="00D643F0" w:rsidRPr="00CC5220">
        <w:rPr>
          <w:rFonts w:ascii="Times New Roman" w:hAnsi="Times New Roman"/>
          <w:szCs w:val="26"/>
        </w:rPr>
        <w:t>;</w:t>
      </w:r>
    </w:p>
    <w:p w:rsidR="00D643F0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историко-</w:t>
      </w:r>
      <w:r w:rsidR="005A3D9C" w:rsidRPr="00CC5220">
        <w:rPr>
          <w:rFonts w:ascii="Times New Roman" w:hAnsi="Times New Roman"/>
          <w:szCs w:val="26"/>
        </w:rPr>
        <w:t>культурное</w:t>
      </w:r>
      <w:r w:rsidR="00A65A35">
        <w:rPr>
          <w:rFonts w:ascii="Times New Roman" w:hAnsi="Times New Roman"/>
          <w:szCs w:val="26"/>
        </w:rPr>
        <w:t xml:space="preserve"> </w:t>
      </w:r>
      <w:r w:rsidR="005A3D9C" w:rsidRPr="00CC5220">
        <w:rPr>
          <w:rFonts w:ascii="Times New Roman" w:hAnsi="Times New Roman"/>
          <w:szCs w:val="26"/>
        </w:rPr>
        <w:t>значение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поселения</w:t>
      </w:r>
      <w:r w:rsidRPr="00CC5220">
        <w:rPr>
          <w:rFonts w:ascii="Times New Roman" w:hAnsi="Times New Roman"/>
          <w:szCs w:val="26"/>
        </w:rPr>
        <w:t>;</w:t>
      </w:r>
    </w:p>
    <w:p w:rsidR="0073609B" w:rsidRPr="00CC5220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прогноз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социально-экономического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5A3D9C" w:rsidRPr="00CC5220">
        <w:rPr>
          <w:rFonts w:ascii="Times New Roman" w:hAnsi="Times New Roman"/>
          <w:szCs w:val="26"/>
        </w:rPr>
        <w:t>развития</w:t>
      </w:r>
      <w:r w:rsidR="00A65A35">
        <w:rPr>
          <w:rFonts w:ascii="Times New Roman" w:hAnsi="Times New Roman"/>
          <w:szCs w:val="26"/>
        </w:rPr>
        <w:t xml:space="preserve"> </w:t>
      </w:r>
      <w:r w:rsidR="005A3D9C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 </w:t>
      </w:r>
      <w:r w:rsidRPr="00CC5220">
        <w:rPr>
          <w:rFonts w:ascii="Times New Roman" w:hAnsi="Times New Roman"/>
          <w:szCs w:val="26"/>
        </w:rPr>
        <w:t>поселени</w:t>
      </w:r>
      <w:r w:rsidR="0073609B" w:rsidRPr="00CC5220">
        <w:rPr>
          <w:rFonts w:ascii="Times New Roman" w:hAnsi="Times New Roman"/>
          <w:szCs w:val="26"/>
        </w:rPr>
        <w:t>я</w:t>
      </w:r>
      <w:r w:rsidR="000A642B">
        <w:rPr>
          <w:rFonts w:ascii="Times New Roman" w:hAnsi="Times New Roman"/>
          <w:szCs w:val="26"/>
        </w:rPr>
        <w:t>;</w:t>
      </w:r>
    </w:p>
    <w:p w:rsidR="00D643F0" w:rsidRPr="00CC5220" w:rsidRDefault="0073609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санитарно-эпидемиологическую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экологическую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обстановку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планируемых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развитию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CC5220">
        <w:rPr>
          <w:rFonts w:ascii="Times New Roman" w:hAnsi="Times New Roman"/>
          <w:szCs w:val="26"/>
        </w:rPr>
        <w:t>территориях.</w:t>
      </w:r>
    </w:p>
    <w:p w:rsidR="00D643F0" w:rsidRPr="009322DC" w:rsidRDefault="00D643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2.1.3.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численности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населенны</w:t>
      </w:r>
      <w:r w:rsidR="000A642B">
        <w:rPr>
          <w:rFonts w:ascii="Times New Roman" w:hAnsi="Times New Roman"/>
          <w:szCs w:val="26"/>
        </w:rPr>
        <w:t>е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пункт</w:t>
      </w:r>
      <w:r w:rsidR="000A642B">
        <w:rPr>
          <w:rFonts w:ascii="Times New Roman" w:hAnsi="Times New Roman"/>
          <w:szCs w:val="26"/>
        </w:rPr>
        <w:t>ы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Нижнемамонского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="000A642B">
        <w:rPr>
          <w:rFonts w:ascii="Times New Roman" w:hAnsi="Times New Roman"/>
          <w:szCs w:val="26"/>
        </w:rPr>
        <w:t>1-го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9322DC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9322DC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E702EE" w:rsidRPr="009322DC">
        <w:rPr>
          <w:rFonts w:ascii="Times New Roman" w:hAnsi="Times New Roman"/>
          <w:szCs w:val="26"/>
        </w:rPr>
        <w:t>Верхнемамонского</w:t>
      </w:r>
      <w:r w:rsidR="00A65A35">
        <w:rPr>
          <w:rFonts w:ascii="Times New Roman" w:hAnsi="Times New Roman"/>
          <w:szCs w:val="26"/>
        </w:rPr>
        <w:t xml:space="preserve"> </w:t>
      </w:r>
      <w:r w:rsidRPr="009322DC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9322DC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Pr="009322DC">
        <w:rPr>
          <w:rFonts w:ascii="Times New Roman" w:hAnsi="Times New Roman"/>
          <w:szCs w:val="26"/>
        </w:rPr>
        <w:t>Вороне</w:t>
      </w:r>
      <w:r w:rsidR="0073609B" w:rsidRPr="009322DC">
        <w:rPr>
          <w:rFonts w:ascii="Times New Roman" w:hAnsi="Times New Roman"/>
          <w:szCs w:val="26"/>
        </w:rPr>
        <w:t>жской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9322DC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9322DC">
        <w:rPr>
          <w:rFonts w:ascii="Times New Roman" w:hAnsi="Times New Roman"/>
          <w:szCs w:val="26"/>
        </w:rPr>
        <w:t>относятся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9322DC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</w:p>
    <w:p w:rsidR="00D643F0" w:rsidRPr="009322DC" w:rsidRDefault="00E702E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9322DC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9322DC">
        <w:rPr>
          <w:rFonts w:ascii="Times New Roman" w:hAnsi="Times New Roman"/>
          <w:szCs w:val="26"/>
        </w:rPr>
        <w:t>крупные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9322DC">
        <w:rPr>
          <w:rFonts w:ascii="Times New Roman" w:hAnsi="Times New Roman"/>
          <w:szCs w:val="26"/>
        </w:rPr>
        <w:t>сельские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9322DC">
        <w:rPr>
          <w:rFonts w:ascii="Times New Roman" w:hAnsi="Times New Roman"/>
          <w:szCs w:val="26"/>
        </w:rPr>
        <w:t>населенные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9322DC">
        <w:rPr>
          <w:rFonts w:ascii="Times New Roman" w:hAnsi="Times New Roman"/>
          <w:szCs w:val="26"/>
        </w:rPr>
        <w:t>пункты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9322DC">
        <w:rPr>
          <w:rFonts w:ascii="Times New Roman" w:hAnsi="Times New Roman"/>
          <w:szCs w:val="26"/>
        </w:rPr>
        <w:t>(от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9322DC">
        <w:rPr>
          <w:rFonts w:ascii="Times New Roman" w:hAnsi="Times New Roman"/>
          <w:szCs w:val="26"/>
        </w:rPr>
        <w:t>3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9322DC">
        <w:rPr>
          <w:rFonts w:ascii="Times New Roman" w:hAnsi="Times New Roman"/>
          <w:szCs w:val="26"/>
        </w:rPr>
        <w:t>тыс.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9322DC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9322DC">
        <w:rPr>
          <w:rFonts w:ascii="Times New Roman" w:hAnsi="Times New Roman"/>
          <w:szCs w:val="26"/>
        </w:rPr>
        <w:t>15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9322DC">
        <w:rPr>
          <w:rFonts w:ascii="Times New Roman" w:hAnsi="Times New Roman"/>
          <w:szCs w:val="26"/>
        </w:rPr>
        <w:t>тыс.</w:t>
      </w:r>
      <w:r w:rsidR="00A65A35">
        <w:rPr>
          <w:rFonts w:ascii="Times New Roman" w:hAnsi="Times New Roman"/>
          <w:szCs w:val="26"/>
        </w:rPr>
        <w:t xml:space="preserve"> </w:t>
      </w:r>
      <w:r w:rsidR="00D643F0" w:rsidRPr="009322DC">
        <w:rPr>
          <w:rFonts w:ascii="Times New Roman" w:hAnsi="Times New Roman"/>
          <w:szCs w:val="26"/>
        </w:rPr>
        <w:t>жителей);</w:t>
      </w:r>
    </w:p>
    <w:p w:rsidR="00D643F0" w:rsidRPr="009322DC" w:rsidRDefault="00D643F0" w:rsidP="009322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9322DC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9322DC">
        <w:rPr>
          <w:rFonts w:ascii="Times New Roman" w:hAnsi="Times New Roman"/>
          <w:szCs w:val="26"/>
        </w:rPr>
        <w:t>малые</w:t>
      </w:r>
      <w:r w:rsidR="00A65A35">
        <w:rPr>
          <w:rFonts w:ascii="Times New Roman" w:hAnsi="Times New Roman"/>
          <w:szCs w:val="26"/>
        </w:rPr>
        <w:t xml:space="preserve"> </w:t>
      </w:r>
      <w:r w:rsidRPr="009322DC">
        <w:rPr>
          <w:rFonts w:ascii="Times New Roman" w:hAnsi="Times New Roman"/>
          <w:szCs w:val="26"/>
        </w:rPr>
        <w:t>сельские</w:t>
      </w:r>
      <w:r w:rsidR="00A65A35">
        <w:rPr>
          <w:rFonts w:ascii="Times New Roman" w:hAnsi="Times New Roman"/>
          <w:szCs w:val="26"/>
        </w:rPr>
        <w:t xml:space="preserve"> </w:t>
      </w:r>
      <w:r w:rsidRPr="009322DC">
        <w:rPr>
          <w:rFonts w:ascii="Times New Roman" w:hAnsi="Times New Roman"/>
          <w:szCs w:val="26"/>
        </w:rPr>
        <w:t>населенные</w:t>
      </w:r>
      <w:r w:rsidR="00A65A35">
        <w:rPr>
          <w:rFonts w:ascii="Times New Roman" w:hAnsi="Times New Roman"/>
          <w:szCs w:val="26"/>
        </w:rPr>
        <w:t xml:space="preserve"> </w:t>
      </w:r>
      <w:r w:rsidRPr="009322DC">
        <w:rPr>
          <w:rFonts w:ascii="Times New Roman" w:hAnsi="Times New Roman"/>
          <w:szCs w:val="26"/>
        </w:rPr>
        <w:t>пункты</w:t>
      </w:r>
      <w:r w:rsidR="00A65A35">
        <w:rPr>
          <w:rFonts w:ascii="Times New Roman" w:hAnsi="Times New Roman"/>
          <w:szCs w:val="26"/>
        </w:rPr>
        <w:t xml:space="preserve"> </w:t>
      </w:r>
      <w:r w:rsidRPr="009322DC">
        <w:rPr>
          <w:rFonts w:ascii="Times New Roman" w:hAnsi="Times New Roman"/>
          <w:szCs w:val="26"/>
        </w:rPr>
        <w:t>(менее</w:t>
      </w:r>
      <w:r w:rsidR="00A65A35">
        <w:rPr>
          <w:rFonts w:ascii="Times New Roman" w:hAnsi="Times New Roman"/>
          <w:szCs w:val="26"/>
        </w:rPr>
        <w:t xml:space="preserve"> </w:t>
      </w:r>
      <w:r w:rsidRPr="009322DC">
        <w:rPr>
          <w:rFonts w:ascii="Times New Roman" w:hAnsi="Times New Roman"/>
          <w:szCs w:val="26"/>
        </w:rPr>
        <w:t>1000</w:t>
      </w:r>
      <w:r w:rsidR="00A65A35">
        <w:rPr>
          <w:rFonts w:ascii="Times New Roman" w:hAnsi="Times New Roman"/>
          <w:szCs w:val="26"/>
        </w:rPr>
        <w:t xml:space="preserve"> </w:t>
      </w:r>
      <w:r w:rsidRPr="009322DC">
        <w:rPr>
          <w:rFonts w:ascii="Times New Roman" w:hAnsi="Times New Roman"/>
          <w:szCs w:val="26"/>
        </w:rPr>
        <w:t>человек).</w:t>
      </w:r>
    </w:p>
    <w:p w:rsidR="00D643F0" w:rsidRPr="00CC5220" w:rsidRDefault="00D643F0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9E2FCC" w:rsidRPr="009322DC" w:rsidRDefault="0046693A" w:rsidP="008F0F8E">
      <w:pPr>
        <w:pStyle w:val="24"/>
        <w:numPr>
          <w:ilvl w:val="1"/>
          <w:numId w:val="5"/>
        </w:numPr>
        <w:shd w:val="clear" w:color="auto" w:fill="auto"/>
        <w:tabs>
          <w:tab w:val="left" w:pos="1434"/>
        </w:tabs>
        <w:spacing w:after="0" w:line="240" w:lineRule="auto"/>
        <w:ind w:left="0" w:firstLine="851"/>
        <w:jc w:val="both"/>
        <w:rPr>
          <w:b/>
          <w:sz w:val="26"/>
          <w:szCs w:val="26"/>
        </w:rPr>
      </w:pPr>
      <w:bookmarkStart w:id="12" w:name="_Hlk73684006"/>
      <w:bookmarkStart w:id="13" w:name="_Hlk73685382"/>
      <w:r w:rsidRPr="00CC5220">
        <w:rPr>
          <w:b/>
          <w:sz w:val="26"/>
          <w:szCs w:val="26"/>
        </w:rPr>
        <w:t>Расчетные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показатели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минимально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допустимого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уровня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обеспеченности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объектами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местного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значения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и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расчетныепоказатели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максимально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допустимого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уровня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территориальной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доступности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таких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объектов</w:t>
      </w:r>
      <w:bookmarkEnd w:id="12"/>
      <w:r w:rsidRPr="00CC5220">
        <w:rPr>
          <w:b/>
          <w:sz w:val="26"/>
          <w:szCs w:val="26"/>
        </w:rPr>
        <w:t>.</w:t>
      </w:r>
      <w:bookmarkEnd w:id="13"/>
    </w:p>
    <w:p w:rsidR="0046693A" w:rsidRPr="00CC5220" w:rsidRDefault="009E2FCC" w:rsidP="00F11F50">
      <w:pPr>
        <w:ind w:firstLine="851"/>
        <w:jc w:val="left"/>
        <w:rPr>
          <w:rFonts w:ascii="Times New Roman" w:hAnsi="Times New Roman"/>
          <w:b/>
          <w:szCs w:val="26"/>
        </w:rPr>
      </w:pPr>
      <w:bookmarkStart w:id="14" w:name="_Hlk73684037"/>
      <w:r w:rsidRPr="00CC5220">
        <w:rPr>
          <w:rFonts w:ascii="Times New Roman" w:hAnsi="Times New Roman"/>
          <w:b/>
          <w:szCs w:val="26"/>
        </w:rPr>
        <w:t>2</w:t>
      </w:r>
      <w:r w:rsidR="0046693A" w:rsidRPr="00CC5220">
        <w:rPr>
          <w:rFonts w:ascii="Times New Roman" w:hAnsi="Times New Roman"/>
          <w:b/>
          <w:szCs w:val="26"/>
        </w:rPr>
        <w:t>.</w:t>
      </w:r>
      <w:r w:rsidR="003728ED" w:rsidRPr="00CC5220">
        <w:rPr>
          <w:rFonts w:ascii="Times New Roman" w:hAnsi="Times New Roman"/>
          <w:b/>
          <w:szCs w:val="26"/>
        </w:rPr>
        <w:t>2</w:t>
      </w:r>
      <w:r w:rsidRPr="00CC5220">
        <w:rPr>
          <w:rFonts w:ascii="Times New Roman" w:hAnsi="Times New Roman"/>
          <w:b/>
          <w:szCs w:val="26"/>
        </w:rPr>
        <w:t>.</w:t>
      </w:r>
      <w:r w:rsidR="0046693A" w:rsidRPr="00CC5220">
        <w:rPr>
          <w:rFonts w:ascii="Times New Roman" w:hAnsi="Times New Roman"/>
          <w:b/>
          <w:szCs w:val="26"/>
        </w:rPr>
        <w:t>1.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46693A" w:rsidRPr="00CC5220">
        <w:rPr>
          <w:rFonts w:ascii="Times New Roman" w:hAnsi="Times New Roman"/>
          <w:b/>
          <w:szCs w:val="26"/>
        </w:rPr>
        <w:t>Транспортная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46693A" w:rsidRPr="00CC5220">
        <w:rPr>
          <w:rFonts w:ascii="Times New Roman" w:hAnsi="Times New Roman"/>
          <w:b/>
          <w:szCs w:val="26"/>
        </w:rPr>
        <w:t>инфраструктура.</w:t>
      </w:r>
    </w:p>
    <w:bookmarkEnd w:id="14"/>
    <w:p w:rsidR="0046693A" w:rsidRPr="00CC5220" w:rsidRDefault="009E2FCC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</w:t>
      </w:r>
      <w:r w:rsidR="003728ED" w:rsidRPr="00CC5220">
        <w:rPr>
          <w:rFonts w:ascii="Times New Roman" w:hAnsi="Times New Roman"/>
          <w:szCs w:val="26"/>
        </w:rPr>
        <w:t>2</w:t>
      </w:r>
      <w:r w:rsidR="0046693A" w:rsidRPr="00CC5220">
        <w:rPr>
          <w:rFonts w:ascii="Times New Roman" w:hAnsi="Times New Roman"/>
          <w:szCs w:val="26"/>
        </w:rPr>
        <w:t>.1.</w:t>
      </w:r>
      <w:r w:rsidR="003728ED" w:rsidRPr="00CC5220">
        <w:rPr>
          <w:rFonts w:ascii="Times New Roman" w:hAnsi="Times New Roman"/>
          <w:szCs w:val="26"/>
        </w:rPr>
        <w:t>1.</w:t>
      </w:r>
      <w:r w:rsidR="0046693A" w:rsidRPr="00CC5220">
        <w:rPr>
          <w:rFonts w:ascii="Times New Roman" w:hAnsi="Times New Roman"/>
          <w:szCs w:val="26"/>
        </w:rPr>
        <w:t>Строительство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реконструкцию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</w:t>
      </w:r>
      <w:r w:rsidR="0073609B" w:rsidRPr="00CC5220">
        <w:rPr>
          <w:rFonts w:ascii="Times New Roman" w:hAnsi="Times New Roman"/>
          <w:szCs w:val="26"/>
        </w:rPr>
        <w:t>лиц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дорог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73609B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осуществлять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целью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повышения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единства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связности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сети,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достижения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возможно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большего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разделения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основных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местных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потоков,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дифференциации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видам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транспорта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скорости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движения,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изоляции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транзитного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грузового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автомобильного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движения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застройки,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необходимости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повышения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благоустройства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оздоровления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окружающей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среды.</w:t>
      </w:r>
    </w:p>
    <w:p w:rsidR="0046693A" w:rsidRPr="00CC5220" w:rsidRDefault="009E2FCC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</w:t>
      </w:r>
      <w:r w:rsidR="003728ED" w:rsidRPr="00CC5220">
        <w:rPr>
          <w:rFonts w:ascii="Times New Roman" w:hAnsi="Times New Roman"/>
          <w:szCs w:val="26"/>
        </w:rPr>
        <w:t>2</w:t>
      </w:r>
      <w:r w:rsidR="0046693A" w:rsidRPr="00CC5220">
        <w:rPr>
          <w:rFonts w:ascii="Times New Roman" w:hAnsi="Times New Roman"/>
          <w:szCs w:val="26"/>
        </w:rPr>
        <w:t>.1.2.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Разработка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проектов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строительство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реконструкцию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улиц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дорог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осуществляется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основании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технического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задания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местных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органов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управления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решениями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схемы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планирования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района,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генеральных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планов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поселений,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комплексной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схемой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развития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всех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видов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транспорта,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проектов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кварталов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микрорайонов.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(реконструкции)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внешних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дорог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образования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руководствоваться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</w:t>
      </w:r>
      <w:r w:rsidR="00BD324C" w:rsidRPr="00CC5220">
        <w:rPr>
          <w:rFonts w:ascii="Times New Roman" w:hAnsi="Times New Roman"/>
          <w:szCs w:val="26"/>
          <w:shd w:val="clear" w:color="auto" w:fill="FFFFFF"/>
        </w:rPr>
        <w:t>34.13330.2021</w:t>
      </w:r>
      <w:r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учитывать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РНГП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области.</w:t>
      </w:r>
    </w:p>
    <w:p w:rsidR="0046693A" w:rsidRPr="00CC5220" w:rsidRDefault="009E2FCC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</w:t>
      </w:r>
      <w:r w:rsidR="003728ED" w:rsidRPr="00CC5220">
        <w:rPr>
          <w:rFonts w:ascii="Times New Roman" w:hAnsi="Times New Roman"/>
          <w:szCs w:val="26"/>
        </w:rPr>
        <w:t>2</w:t>
      </w:r>
      <w:r w:rsidR="0046693A" w:rsidRPr="00CC5220">
        <w:rPr>
          <w:rFonts w:ascii="Times New Roman" w:hAnsi="Times New Roman"/>
          <w:szCs w:val="26"/>
        </w:rPr>
        <w:t>.1.3.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Автомобильные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дороги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обеспечивать: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безопасное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удобное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движение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автомобильных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средств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скоростями,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нагрузками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габаритами,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установленными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BD324C" w:rsidRPr="00CC5220">
        <w:rPr>
          <w:rFonts w:ascii="Times New Roman" w:hAnsi="Times New Roman"/>
          <w:szCs w:val="26"/>
          <w:shd w:val="clear" w:color="auto" w:fill="FFFFFF"/>
        </w:rPr>
        <w:t>34.13330.2021</w:t>
      </w:r>
      <w:r w:rsidR="0046693A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сервисное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обслуживание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пользователей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автомобильными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дорогами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безопасное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движение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пешеходов,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соблюдение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принципа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зрительного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ориентирования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водителей;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удобное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безопасное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расположение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примыканий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пересечений;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необходимое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обустройство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автомобильных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дорог,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защитными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дорожными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сооружениями.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Надежность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конструкций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автомобильных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дорог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должна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соответствовать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требованиям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eastAsiaTheme="minorHAnsi" w:hAnsi="Times New Roman"/>
          <w:szCs w:val="26"/>
          <w:lang w:eastAsia="en-US"/>
        </w:rPr>
        <w:t>ГОСТ</w:t>
      </w:r>
      <w:r w:rsidR="00A65A35">
        <w:rPr>
          <w:rFonts w:ascii="Times New Roman" w:eastAsiaTheme="minorHAnsi" w:hAnsi="Times New Roman"/>
          <w:szCs w:val="26"/>
          <w:lang w:eastAsia="en-US"/>
        </w:rPr>
        <w:t xml:space="preserve"> </w:t>
      </w:r>
      <w:r w:rsidR="0046693A" w:rsidRPr="00CC5220">
        <w:rPr>
          <w:rFonts w:ascii="Times New Roman" w:eastAsiaTheme="minorHAnsi" w:hAnsi="Times New Roman"/>
          <w:szCs w:val="26"/>
          <w:lang w:eastAsia="en-US"/>
        </w:rPr>
        <w:t>27751-2014</w:t>
      </w:r>
      <w:r w:rsidR="0046693A" w:rsidRPr="00CC5220">
        <w:rPr>
          <w:rFonts w:ascii="Times New Roman" w:hAnsi="Times New Roman"/>
          <w:szCs w:val="26"/>
        </w:rPr>
        <w:t>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Технические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реконструируемых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улиц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дорог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технико-экономических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обоснований.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обеспечивать: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нормативную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скорость,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пропускную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способность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безопасность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движения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потоков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средств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пешеходов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категорией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улицы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дороги;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экономичность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эксплуатации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(расходование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топлива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электроэнергии,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снижение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отрицательного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воздействия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окружающую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среду);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комплексность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архитектурно-планировочной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транспортно-пешеходных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сообщения;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надежность,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прочность,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долговечность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эстетические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качества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оборудования;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прилегающей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шума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загазованности;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комплексность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вертикальной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систем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водоотвода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природоохранных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мероприятий;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предотвращение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повышения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застройки;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эффективное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физико-механических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свойств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применяемых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земляного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полотна,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дорожных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одежд,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искусственных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сооружений;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широкое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побочных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экологически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чистых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продуктов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промышленного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производства;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высокий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уровень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индустриализации,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механизации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технологичности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работ;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эффективное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единовременных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затрат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возможность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поэтапного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возведения,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расширения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усиления.</w:t>
      </w:r>
    </w:p>
    <w:p w:rsidR="0046693A" w:rsidRPr="00CC5220" w:rsidRDefault="009E2FCC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</w:t>
      </w:r>
      <w:r w:rsidR="003728ED" w:rsidRPr="00CC5220">
        <w:rPr>
          <w:rFonts w:ascii="Times New Roman" w:hAnsi="Times New Roman"/>
          <w:szCs w:val="26"/>
        </w:rPr>
        <w:t>2</w:t>
      </w:r>
      <w:r w:rsidR="0046693A" w:rsidRPr="00CC5220">
        <w:rPr>
          <w:rFonts w:ascii="Times New Roman" w:hAnsi="Times New Roman"/>
          <w:szCs w:val="26"/>
        </w:rPr>
        <w:t>.1.4.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Улично-дорожная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сеть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поселений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представляет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собой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часть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территории,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ограниченной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красными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линиями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предназначенной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движения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средств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пешеходов,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прокладки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инженерных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коммуникаций,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зеленых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насаждений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шумозащитных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устройств,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установки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технических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средств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информации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движения;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территория,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занимаемая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УДС,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относится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землям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пользования.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Красные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обязательны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соблюдения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всеми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субъектами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деятельности,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участвующими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процессе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последующего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освоения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поселений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района.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(изменение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отмена)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красных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играет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основополагающую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роль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выполнении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мероприятий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(реконструкции)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дорожно-транспортной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инфраструктуры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инженерно-технического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обеспечения.</w:t>
      </w:r>
    </w:p>
    <w:p w:rsidR="0046693A" w:rsidRPr="00CC5220" w:rsidRDefault="009E2FCC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</w:t>
      </w:r>
      <w:r w:rsidR="003728ED" w:rsidRPr="00CC5220">
        <w:rPr>
          <w:rFonts w:ascii="Times New Roman" w:hAnsi="Times New Roman"/>
          <w:szCs w:val="26"/>
        </w:rPr>
        <w:t>2</w:t>
      </w:r>
      <w:r w:rsidR="0046693A" w:rsidRPr="00CC5220">
        <w:rPr>
          <w:rFonts w:ascii="Times New Roman" w:hAnsi="Times New Roman"/>
          <w:szCs w:val="26"/>
        </w:rPr>
        <w:t>.1.5.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Подъезд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пожарных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автомобилей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зданиям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сооружениям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различного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функционального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должен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обеспечен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4.13130.2013.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Ширина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проездов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пожарной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техники,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расстояние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внутреннего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края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проезда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стены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высоты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сооружений.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Планировочное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малоэтажной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включительно)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подъезд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пожарной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новых,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существующих,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подлежащих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капитальному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ремонту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приспособлению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выполнять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59.13330.2016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доступности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МГН,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распространяются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подходы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входные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узлы,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эвакуации,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проживания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предоставления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услуг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(обслуживания)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приложения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труда.</w:t>
      </w:r>
    </w:p>
    <w:p w:rsidR="0046693A" w:rsidRPr="00CC5220" w:rsidRDefault="009E2FCC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2.</w:t>
      </w:r>
      <w:r w:rsidR="003728ED" w:rsidRPr="00CC5220">
        <w:rPr>
          <w:sz w:val="26"/>
          <w:szCs w:val="26"/>
        </w:rPr>
        <w:t>2</w:t>
      </w:r>
      <w:r w:rsidR="0046693A" w:rsidRPr="00CC5220">
        <w:rPr>
          <w:sz w:val="26"/>
          <w:szCs w:val="26"/>
        </w:rPr>
        <w:t>.1.6.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Расчетные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показатели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минимально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допустимого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уровня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обеспеченности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объектами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местного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значения,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относящихся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транспортной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инфраструктуре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(автомобильные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дороги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общего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пользования),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расчетные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показатели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максимально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допустимого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уровня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территориальной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доступности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таких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приведены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табл.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1.</w:t>
      </w:r>
    </w:p>
    <w:p w:rsidR="00D62418" w:rsidRPr="00CC5220" w:rsidRDefault="00D62418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851"/>
        <w:jc w:val="both"/>
        <w:rPr>
          <w:sz w:val="26"/>
          <w:szCs w:val="26"/>
        </w:rPr>
      </w:pPr>
    </w:p>
    <w:p w:rsidR="0046693A" w:rsidRPr="00CC5220" w:rsidRDefault="0046693A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851"/>
        <w:jc w:val="right"/>
        <w:rPr>
          <w:b/>
          <w:sz w:val="26"/>
          <w:szCs w:val="26"/>
        </w:rPr>
      </w:pPr>
      <w:r w:rsidRPr="00CC5220">
        <w:rPr>
          <w:b/>
          <w:sz w:val="26"/>
          <w:szCs w:val="26"/>
        </w:rPr>
        <w:t>Таблица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1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16"/>
        <w:gridCol w:w="1435"/>
        <w:gridCol w:w="103"/>
        <w:gridCol w:w="2390"/>
        <w:gridCol w:w="1260"/>
        <w:gridCol w:w="444"/>
        <w:gridCol w:w="836"/>
        <w:gridCol w:w="868"/>
        <w:gridCol w:w="427"/>
        <w:gridCol w:w="1327"/>
      </w:tblGrid>
      <w:tr w:rsidR="0046693A" w:rsidRPr="009322DC" w:rsidTr="0046693A">
        <w:tc>
          <w:tcPr>
            <w:tcW w:w="516" w:type="dxa"/>
            <w:vAlign w:val="center"/>
          </w:tcPr>
          <w:p w:rsidR="0046693A" w:rsidRPr="009322DC" w:rsidRDefault="0046693A" w:rsidP="009322DC">
            <w:pPr>
              <w:pStyle w:val="24"/>
              <w:shd w:val="clear" w:color="auto" w:fill="auto"/>
              <w:spacing w:after="0" w:line="240" w:lineRule="auto"/>
              <w:jc w:val="center"/>
            </w:pPr>
            <w:bookmarkStart w:id="15" w:name="bookmark23"/>
            <w:r w:rsidRPr="009322DC">
              <w:rPr>
                <w:rStyle w:val="210pt"/>
                <w:sz w:val="22"/>
                <w:szCs w:val="22"/>
              </w:rPr>
              <w:t>№</w:t>
            </w:r>
            <w:r w:rsidR="00A65A35">
              <w:rPr>
                <w:rStyle w:val="210pt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sz w:val="22"/>
                <w:szCs w:val="22"/>
              </w:rPr>
              <w:t>п/п</w:t>
            </w:r>
          </w:p>
        </w:tc>
        <w:tc>
          <w:tcPr>
            <w:tcW w:w="1538" w:type="dxa"/>
            <w:gridSpan w:val="2"/>
            <w:vAlign w:val="center"/>
          </w:tcPr>
          <w:p w:rsidR="0046693A" w:rsidRPr="009322DC" w:rsidRDefault="0046693A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Наименование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объекта</w:t>
            </w:r>
          </w:p>
        </w:tc>
        <w:tc>
          <w:tcPr>
            <w:tcW w:w="2390" w:type="dxa"/>
            <w:vAlign w:val="center"/>
          </w:tcPr>
          <w:p w:rsidR="0046693A" w:rsidRPr="009322DC" w:rsidRDefault="0046693A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Расчетный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показатель,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ед.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изм.</w:t>
            </w:r>
          </w:p>
        </w:tc>
        <w:tc>
          <w:tcPr>
            <w:tcW w:w="5162" w:type="dxa"/>
            <w:gridSpan w:val="6"/>
            <w:vAlign w:val="center"/>
          </w:tcPr>
          <w:p w:rsidR="0046693A" w:rsidRPr="009322DC" w:rsidRDefault="0046693A" w:rsidP="00932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Значение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показателя</w:t>
            </w:r>
          </w:p>
        </w:tc>
      </w:tr>
      <w:tr w:rsidR="0046693A" w:rsidRPr="009322DC" w:rsidTr="0046693A">
        <w:tc>
          <w:tcPr>
            <w:tcW w:w="516" w:type="dxa"/>
            <w:vAlign w:val="center"/>
          </w:tcPr>
          <w:p w:rsidR="0046693A" w:rsidRPr="009322DC" w:rsidRDefault="0046693A" w:rsidP="00F11F50">
            <w:pPr>
              <w:pStyle w:val="24"/>
              <w:shd w:val="clear" w:color="auto" w:fill="auto"/>
              <w:spacing w:after="0" w:line="240" w:lineRule="auto"/>
              <w:jc w:val="center"/>
              <w:rPr>
                <w:rStyle w:val="210pt"/>
                <w:sz w:val="22"/>
                <w:szCs w:val="22"/>
              </w:rPr>
            </w:pPr>
            <w:r w:rsidRPr="009322DC">
              <w:rPr>
                <w:rStyle w:val="210pt"/>
                <w:sz w:val="22"/>
                <w:szCs w:val="22"/>
              </w:rPr>
              <w:t>1</w:t>
            </w:r>
          </w:p>
        </w:tc>
        <w:tc>
          <w:tcPr>
            <w:tcW w:w="9090" w:type="dxa"/>
            <w:gridSpan w:val="9"/>
            <w:vAlign w:val="center"/>
          </w:tcPr>
          <w:p w:rsidR="0046693A" w:rsidRPr="009322DC" w:rsidRDefault="0046693A" w:rsidP="00F11F50">
            <w:pPr>
              <w:rPr>
                <w:rStyle w:val="210pt"/>
                <w:rFonts w:eastAsia="Tahoma"/>
                <w:b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b/>
                <w:sz w:val="22"/>
                <w:szCs w:val="22"/>
              </w:rPr>
              <w:t>Автомобильные</w:t>
            </w:r>
            <w:r w:rsidR="00A65A35">
              <w:rPr>
                <w:rStyle w:val="210pt"/>
                <w:rFonts w:eastAsia="Tahoma"/>
                <w:b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b/>
                <w:sz w:val="22"/>
                <w:szCs w:val="22"/>
              </w:rPr>
              <w:t>дороги</w:t>
            </w:r>
            <w:r w:rsidR="00A65A35">
              <w:rPr>
                <w:rStyle w:val="210pt"/>
                <w:rFonts w:eastAsia="Tahoma"/>
                <w:b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b/>
                <w:sz w:val="22"/>
                <w:szCs w:val="22"/>
              </w:rPr>
              <w:t>общего</w:t>
            </w:r>
            <w:r w:rsidR="00A65A35">
              <w:rPr>
                <w:rStyle w:val="210pt"/>
                <w:rFonts w:eastAsia="Tahoma"/>
                <w:b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b/>
                <w:sz w:val="22"/>
                <w:szCs w:val="22"/>
              </w:rPr>
              <w:t>пользования</w:t>
            </w:r>
          </w:p>
        </w:tc>
      </w:tr>
      <w:tr w:rsidR="0046693A" w:rsidRPr="009322DC" w:rsidTr="0046693A">
        <w:tc>
          <w:tcPr>
            <w:tcW w:w="516" w:type="dxa"/>
            <w:vMerge w:val="restart"/>
          </w:tcPr>
          <w:p w:rsidR="0046693A" w:rsidRPr="009322DC" w:rsidRDefault="000E5D7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38" w:type="dxa"/>
            <w:gridSpan w:val="2"/>
            <w:vMerge w:val="restart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Автомобильные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дороги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пользования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границ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6E97"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6E97" w:rsidRPr="009322DC">
              <w:rPr>
                <w:rFonts w:ascii="Times New Roman" w:hAnsi="Times New Roman"/>
                <w:sz w:val="22"/>
                <w:szCs w:val="22"/>
              </w:rPr>
              <w:t>границах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6E97" w:rsidRPr="009322DC">
              <w:rPr>
                <w:rFonts w:ascii="Times New Roman" w:hAnsi="Times New Roman"/>
                <w:sz w:val="22"/>
                <w:szCs w:val="22"/>
              </w:rPr>
              <w:t>сельского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6E97" w:rsidRPr="009322DC">
              <w:rPr>
                <w:rFonts w:ascii="Times New Roman" w:hAnsi="Times New Roman"/>
                <w:sz w:val="22"/>
                <w:szCs w:val="22"/>
              </w:rPr>
              <w:t>поселения</w:t>
            </w:r>
          </w:p>
        </w:tc>
        <w:tc>
          <w:tcPr>
            <w:tcW w:w="239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322DC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322DC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Расчетная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скорость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движения,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км/ч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Число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полос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движения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Ширина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полосы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движения,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Ширина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обочины,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1,75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Наименьший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радиус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кривых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плане,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Наибольший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продольный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уклон,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‰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70*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&lt;*&gt;На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дорог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категории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V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уклонами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60°/00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неблагоприятными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гидрологическими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условиями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легкоразмываемыми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грунтами,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уменьшенной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шириной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обочин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предусматривают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устройство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разъездов.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между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разъездами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принимают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равными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расстояниям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видимости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встречного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автомобиля,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км.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Ширину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земляного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полотна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проезжей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части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разъездах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принимают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нормам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дорог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категории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IV,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наименьшую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длину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разъезда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Переход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однополосной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проезжей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части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двухполосной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осуществляют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протяжении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Общая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полосы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отвода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поперечном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уклоне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1:20,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га/км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4,6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между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пересечениями,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въездами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выездами,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Расстояние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бровки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земляного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полотна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границы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застройки,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50**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25**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&lt;**&gt;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садоводческих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огороднических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(дачных)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объединений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Расстояния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основной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проезжей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части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магистральных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дорог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культурного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наследия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условиях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сложного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рельефа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длина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остановочной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площадки,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радиусы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кривых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плане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остановок,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между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остановочными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пунктами,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густонаселенной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между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площадками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автомобильных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дорогах,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25-35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45-55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вместимость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автомобильных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дорогах,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автомобиль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нормируется</w:t>
            </w:r>
          </w:p>
        </w:tc>
      </w:tr>
      <w:tr w:rsidR="0046693A" w:rsidRPr="009322DC" w:rsidTr="0046693A">
        <w:tc>
          <w:tcPr>
            <w:tcW w:w="516" w:type="dxa"/>
            <w:vMerge w:val="restart"/>
          </w:tcPr>
          <w:p w:rsidR="0046693A" w:rsidRPr="009322DC" w:rsidRDefault="000E5D7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38" w:type="dxa"/>
            <w:gridSpan w:val="2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Общественный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пассажирский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Норма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наполнения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подвижного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состава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общественного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пассажирского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срок,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чел./кв.м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свободной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пассажирского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салона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скорость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км/ч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46693A" w:rsidRPr="009322DC" w:rsidTr="0046693A">
        <w:trPr>
          <w:trHeight w:val="1610"/>
        </w:trPr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между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остановочными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линиях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общественного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пассажирского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пределах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800</w:t>
            </w:r>
          </w:p>
        </w:tc>
      </w:tr>
      <w:tr w:rsidR="0046693A" w:rsidRPr="009322DC" w:rsidTr="0046693A">
        <w:trPr>
          <w:trHeight w:val="639"/>
        </w:trPr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Размещение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остановочных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площадок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автобусов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За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перекрестками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стоп-линии;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перед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перекрестками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40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стоп-линии;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переходами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Длина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остановочной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площадки,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20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один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автобус,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60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Ширина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остановочной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заездном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кармане,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Равно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ширине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основных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полос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проезжей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части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(дальность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подхода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ближайшей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остановки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общественного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м)</w:t>
            </w:r>
          </w:p>
        </w:tc>
        <w:tc>
          <w:tcPr>
            <w:tcW w:w="5162" w:type="dxa"/>
            <w:gridSpan w:val="6"/>
          </w:tcPr>
          <w:p w:rsidR="009A27BD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районах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(в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районах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индивиду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альной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усадебной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застройки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800);</w:t>
            </w:r>
          </w:p>
          <w:p w:rsidR="009A27BD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общественно-деловой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объекто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массового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посещения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бо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250;</w:t>
            </w:r>
          </w:p>
          <w:p w:rsidR="009A27BD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производс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зонах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проходных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2EE" w:rsidRPr="009322DC">
              <w:rPr>
                <w:rFonts w:ascii="Times New Roman" w:hAnsi="Times New Roman"/>
                <w:sz w:val="22"/>
                <w:szCs w:val="22"/>
              </w:rPr>
              <w:t>пред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массового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спорта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главного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входа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46693A" w:rsidRPr="009322DC" w:rsidTr="0046693A">
        <w:tc>
          <w:tcPr>
            <w:tcW w:w="516" w:type="dxa"/>
            <w:vMerge w:val="restart"/>
          </w:tcPr>
          <w:p w:rsidR="0046693A" w:rsidRPr="009322DC" w:rsidRDefault="000E5D7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BB1A94"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38" w:type="dxa"/>
            <w:gridSpan w:val="2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Улично-дорожная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пунктов</w:t>
            </w:r>
          </w:p>
        </w:tc>
        <w:tc>
          <w:tcPr>
            <w:tcW w:w="239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126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Основные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улицы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280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Местные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улицы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295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Местные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дороги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327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Проезды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</w:p>
        </w:tc>
      </w:tr>
      <w:tr w:rsidR="0046693A" w:rsidRPr="009322DC" w:rsidTr="0046693A">
        <w:trPr>
          <w:trHeight w:val="519"/>
        </w:trPr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  <w:vMerge w:val="restart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Назначение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10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Осуществление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связей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внешними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дорогами,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основных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связей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всей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</w:t>
            </w:r>
          </w:p>
        </w:tc>
      </w:tr>
      <w:tr w:rsidR="0046693A" w:rsidRPr="009322DC" w:rsidTr="0046693A">
        <w:trPr>
          <w:trHeight w:val="517"/>
        </w:trPr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11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Обеспечение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связи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жилой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застройки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основными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улицами</w:t>
            </w:r>
          </w:p>
        </w:tc>
      </w:tr>
      <w:tr w:rsidR="0046693A" w:rsidRPr="009322DC" w:rsidTr="0046693A">
        <w:trPr>
          <w:trHeight w:val="517"/>
        </w:trPr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12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Обеспечение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связи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жилых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производственных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обслуживание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производственных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территорий</w:t>
            </w:r>
          </w:p>
        </w:tc>
      </w:tr>
      <w:tr w:rsidR="0046693A" w:rsidRPr="009322DC" w:rsidTr="0046693A">
        <w:trPr>
          <w:trHeight w:val="517"/>
        </w:trPr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13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Обеспечение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непосредственного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подъезда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жилой,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производственной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общественной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застройки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скорость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км/ч</w:t>
            </w:r>
          </w:p>
        </w:tc>
        <w:tc>
          <w:tcPr>
            <w:tcW w:w="1260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80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95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32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Ширина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полосы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1260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280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95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2,75</w:t>
            </w:r>
          </w:p>
        </w:tc>
        <w:tc>
          <w:tcPr>
            <w:tcW w:w="132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Число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полос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(суммарно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вдвухнаправлениях)</w:t>
            </w:r>
          </w:p>
        </w:tc>
        <w:tc>
          <w:tcPr>
            <w:tcW w:w="1260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2-4</w:t>
            </w:r>
          </w:p>
        </w:tc>
        <w:tc>
          <w:tcPr>
            <w:tcW w:w="1280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95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Наименьший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радиус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кривых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плане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без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виража,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260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1280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95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32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Наибольший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продольный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уклон,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  <w:vertAlign w:val="subscript"/>
              </w:rPr>
              <w:t>‰</w:t>
            </w:r>
          </w:p>
        </w:tc>
        <w:tc>
          <w:tcPr>
            <w:tcW w:w="1260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280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95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32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pStyle w:val="24"/>
              <w:shd w:val="clear" w:color="auto" w:fill="auto"/>
              <w:spacing w:after="0" w:line="240" w:lineRule="auto"/>
            </w:pPr>
            <w:r w:rsidRPr="009322DC">
              <w:rPr>
                <w:rStyle w:val="210pt"/>
                <w:sz w:val="22"/>
                <w:szCs w:val="22"/>
              </w:rPr>
              <w:t>Ширина</w:t>
            </w:r>
          </w:p>
          <w:p w:rsidR="0046693A" w:rsidRPr="009322DC" w:rsidRDefault="0046693A" w:rsidP="00F11F50">
            <w:pPr>
              <w:pStyle w:val="24"/>
              <w:shd w:val="clear" w:color="auto" w:fill="auto"/>
              <w:spacing w:after="0" w:line="240" w:lineRule="auto"/>
            </w:pPr>
            <w:r w:rsidRPr="009322DC">
              <w:rPr>
                <w:rStyle w:val="210pt"/>
                <w:sz w:val="22"/>
                <w:szCs w:val="22"/>
              </w:rPr>
              <w:t>пешеходной</w:t>
            </w:r>
          </w:p>
          <w:p w:rsidR="0046693A" w:rsidRPr="009322DC" w:rsidRDefault="0046693A" w:rsidP="00F11F50">
            <w:pPr>
              <w:pStyle w:val="24"/>
              <w:shd w:val="clear" w:color="auto" w:fill="auto"/>
              <w:spacing w:after="0" w:line="240" w:lineRule="auto"/>
            </w:pPr>
            <w:r w:rsidRPr="009322DC">
              <w:rPr>
                <w:rStyle w:val="210pt"/>
                <w:sz w:val="22"/>
                <w:szCs w:val="22"/>
              </w:rPr>
              <w:t>части</w:t>
            </w:r>
          </w:p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тротуара,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126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1,5-2,25</w:t>
            </w:r>
          </w:p>
        </w:tc>
        <w:tc>
          <w:tcPr>
            <w:tcW w:w="1280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95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1,0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(допускается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устраивать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стороны)</w:t>
            </w:r>
          </w:p>
        </w:tc>
        <w:tc>
          <w:tcPr>
            <w:tcW w:w="132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6693A" w:rsidRPr="009322DC" w:rsidTr="0046693A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нормируется</w:t>
            </w:r>
          </w:p>
        </w:tc>
      </w:tr>
      <w:tr w:rsidR="0046693A" w:rsidRPr="009322DC" w:rsidTr="0046693A">
        <w:trPr>
          <w:trHeight w:val="239"/>
        </w:trPr>
        <w:tc>
          <w:tcPr>
            <w:tcW w:w="51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0" w:type="dxa"/>
            <w:gridSpan w:val="9"/>
          </w:tcPr>
          <w:p w:rsidR="0046693A" w:rsidRPr="009322DC" w:rsidRDefault="00036E97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Примечания:</w:t>
            </w:r>
          </w:p>
          <w:p w:rsidR="0046693A" w:rsidRPr="009322DC" w:rsidRDefault="0046693A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составе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УДС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выделяются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главные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улицы,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являющиеся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основой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архитектурно-планировочной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структуры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пункта.</w:t>
            </w:r>
          </w:p>
          <w:p w:rsidR="0046693A" w:rsidRPr="009322DC" w:rsidRDefault="00036E97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2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Ширина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улиц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дорог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определяется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расчетом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зависимости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интенсивности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транспортного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движения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соответствии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требованиями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СП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34.13330.2012,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состава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размещаемых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пределах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поперечного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профиля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элементов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(проезжих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частей,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технических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полос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прокладки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инженерных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коммуникаций,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тротуаров,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зеленых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насаждений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др.),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учетом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санитарно-гигиенических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требований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требований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особых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обстоятельств.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сельских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поселений,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как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правило,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ширина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улиц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дорог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местного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значения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красных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линиях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принимается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15-30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</w:p>
          <w:p w:rsidR="0046693A" w:rsidRPr="009322DC" w:rsidRDefault="0046693A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Значение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зависимости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выполняемой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функции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улицы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дороги,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вида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дорожной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деятельности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(строительство,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реконструкция)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условий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прохождения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улицы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дороги.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проектировании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нового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строительства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незастроенной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рекомендуется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значения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скорости.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проектировании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реконструкции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условиях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сложного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рельефа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большими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перепадами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высот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сложившейся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застройке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основании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технико-экономического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обоснования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могут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приниматься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меньшие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из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указанных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значений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скоростей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зависимости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ограничений,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налагаемых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соответственно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прилегающей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застройкой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рельефом.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Разрешенную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скорость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устанавливать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км/ч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ниже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расчетной.</w:t>
            </w:r>
          </w:p>
          <w:p w:rsidR="0046693A" w:rsidRPr="009322DC" w:rsidRDefault="00036E97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3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Поперечные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уклоны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элементов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поперечного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профиля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принимать: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проезжей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части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мин.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10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  <w:vertAlign w:val="subscript"/>
              </w:rPr>
              <w:t>‰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макс.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30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  <w:vertAlign w:val="subscript"/>
              </w:rPr>
              <w:t>‰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тротуара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мин.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  <w:vertAlign w:val="subscript"/>
              </w:rPr>
              <w:t>‰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макс.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20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  <w:vertAlign w:val="subscript"/>
              </w:rPr>
              <w:t>‰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.</w:t>
            </w:r>
          </w:p>
          <w:p w:rsidR="0046693A" w:rsidRPr="009322DC" w:rsidRDefault="00036E97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4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Расстояние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края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основной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проезжей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части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улиц,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местных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боковых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проездов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линии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застройки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более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25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случаях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превышения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указанного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расстояния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предусматривать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расстоянии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ближе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линии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застройки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полосу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шириной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6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пригодную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проезда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пожарных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машин.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конце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проезжих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частей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тупиковых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улиц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дорог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устраивать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площадки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разворота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автомобилей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необходимости,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средств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общественного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пассажирского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транспорта.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Тупиковые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проезды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должны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заканчиваться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площадками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разворота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пожарной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техники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размером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чем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15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x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15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Максимальная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протяженность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тупикового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проезда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должна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превышать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150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</w:p>
          <w:p w:rsidR="0046693A" w:rsidRPr="009322DC" w:rsidRDefault="00036E97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5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Радиусы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закругления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бортового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камня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кромки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проезжей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части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улиц,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дорог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расчету,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6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отсутствии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движения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допускается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1,0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общественного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транспорта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(трамвай,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троллейбус,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автобус)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радиусы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закругления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устанавливаются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соответствии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техническими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требованиями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эксплуатации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этих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видов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транспорта.</w:t>
            </w:r>
          </w:p>
          <w:p w:rsidR="0046693A" w:rsidRPr="009322DC" w:rsidRDefault="00036E97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6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нерегулируемых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перекрестках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примыканиях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улиц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дорог,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также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пешеходных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переходах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необходимо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предусматривать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треугольники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видимости.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Размеры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сторон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треугольника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условий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«транспорт-транспорт»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условий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«пешеход-транспорт»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должны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быть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определены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расчету.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пределах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треугольников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видимости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допускается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размещение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зданий,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сооружений,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передвижных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предметов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(киосков,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фургонов,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реклам,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малых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архитектурных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форм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др.),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деревьев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кустарников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высотой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более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0,5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</w:p>
          <w:p w:rsidR="0046693A" w:rsidRPr="009322DC" w:rsidRDefault="00036E97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7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Улицы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дороги,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также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искусственные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сооружения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должны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быть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оборудованы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стационарными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наружными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осветительными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установками.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Наружное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освещение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улиц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дорог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выполнять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соответствии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Правилами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устройства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электроустановок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другими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утвержденными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нормативными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документами.</w:t>
            </w:r>
          </w:p>
          <w:p w:rsidR="0046693A" w:rsidRPr="009322DC" w:rsidRDefault="00036E97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8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магистральных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улицах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регулируемого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движения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допускается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предусматривать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велосипедные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дорожки,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выделенные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разделительными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полосами.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</w:p>
          <w:p w:rsidR="0046693A" w:rsidRPr="009322DC" w:rsidRDefault="00036E97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9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условиях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реконструкции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улицах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местного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значения,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также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расчетном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пешеходном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движении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50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чел./ч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обоих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направлениях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допускается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устройство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тротуаров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дорожек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шириной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</w:p>
          <w:p w:rsidR="0046693A" w:rsidRPr="009322DC" w:rsidRDefault="0046693A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Продольные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уклоны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тротуаров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дорожек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60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горных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условиях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районах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сильно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пересеченной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местностью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-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протяженности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этого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уклона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больших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уклонах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большей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протяженности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предусматривать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устройство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лестниц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трех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ступеней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одном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марше).Высоту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ступеней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см,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ширину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-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38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см;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после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каждого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марша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необходимо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устраивать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длиной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1,5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районах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частыми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гололедами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продольный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уклон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тротуаров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дорожек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должен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превышать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40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‰;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продольных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уклонах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тротуаров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устройстве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лестниц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оборудовать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поручнями.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Поперечный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уклон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тротуаров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10-15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стесненных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условиях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реконструкции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‰.</w:t>
            </w:r>
          </w:p>
          <w:p w:rsidR="0046693A" w:rsidRPr="009322DC" w:rsidRDefault="0046693A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непосредственном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примыкании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тротуаров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стенам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зданий,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подпорным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стенкам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оградам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увеличивать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ширину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ширину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части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тротуаров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дорожек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включаются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необходимые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размещения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киосков,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скамеек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п.</w:t>
            </w:r>
          </w:p>
          <w:p w:rsidR="0046693A" w:rsidRPr="009322DC" w:rsidRDefault="0046693A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11)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путях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предусматривать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условия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безопасного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комфортного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передвижения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МГН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соответствии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59.13330.2016.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Должен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быть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обеспечен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беспрепятственный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МГН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специализированным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парковочным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местам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остановочным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общественного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транспорта.</w:t>
            </w:r>
          </w:p>
          <w:p w:rsidR="0046693A" w:rsidRPr="009322DC" w:rsidRDefault="0046693A" w:rsidP="00F11F50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12)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Нормы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сооружений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устройств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хранения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обслуживания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средств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соответствующих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соответствии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требованиями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42.13330.2016.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наземных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наземно-подземных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гаражей,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открытых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стоянок,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предназначенных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постоянного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временного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хранения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легковых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автомобилей,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станций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технического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обслуживания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жилых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домов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общественных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зданий,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также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общеобразовательных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дошкольных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образовательных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учетом</w:t>
            </w:r>
            <w:hyperlink r:id="rId11" w:anchor="6540IN" w:history="1">
              <w:r w:rsidR="00F50882" w:rsidRPr="009322DC">
                <w:rPr>
                  <w:rStyle w:val="ab"/>
                  <w:rFonts w:ascii="Times New Roman" w:hAnsi="Times New Roman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СанПиН</w:t>
              </w:r>
              <w:r w:rsidR="00A65A35">
                <w:rPr>
                  <w:rStyle w:val="ab"/>
                  <w:rFonts w:ascii="Times New Roman" w:hAnsi="Times New Roman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r w:rsidR="00F50882" w:rsidRPr="009322DC">
                <w:rPr>
                  <w:rStyle w:val="ab"/>
                  <w:rFonts w:ascii="Times New Roman" w:hAnsi="Times New Roman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2.2.1/2.1.1.1200-03</w:t>
              </w:r>
            </w:hyperlink>
            <w:r w:rsidRPr="009322DC">
              <w:rPr>
                <w:rStyle w:val="210pt"/>
                <w:rFonts w:eastAsia="Tahoma"/>
                <w:sz w:val="22"/>
                <w:szCs w:val="22"/>
              </w:rPr>
              <w:t>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нормативных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документов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пожарной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безопасности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113.13330.2016.</w:t>
            </w:r>
          </w:p>
        </w:tc>
      </w:tr>
      <w:tr w:rsidR="0046693A" w:rsidRPr="009322DC" w:rsidTr="00D5580D">
        <w:trPr>
          <w:trHeight w:val="239"/>
        </w:trPr>
        <w:tc>
          <w:tcPr>
            <w:tcW w:w="516" w:type="dxa"/>
            <w:vMerge w:val="restart"/>
          </w:tcPr>
          <w:p w:rsidR="0046693A" w:rsidRPr="009322DC" w:rsidRDefault="000E5D7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BB1A94"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35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Парковые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дороги,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велосипедные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дорожки</w:t>
            </w:r>
          </w:p>
        </w:tc>
        <w:tc>
          <w:tcPr>
            <w:tcW w:w="2493" w:type="dxa"/>
            <w:gridSpan w:val="2"/>
            <w:vMerge w:val="restart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1704" w:type="dxa"/>
            <w:gridSpan w:val="2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Парковые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дороги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14</w:t>
            </w:r>
          </w:p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Велосипедные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дорожки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</w:p>
        </w:tc>
      </w:tr>
      <w:tr w:rsidR="0046693A" w:rsidRPr="009322DC" w:rsidTr="00D5580D">
        <w:trPr>
          <w:trHeight w:val="825"/>
        </w:trPr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3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составе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поперечного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профиля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УДС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рекреационных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территориях,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</w:tr>
      <w:tr w:rsidR="0046693A" w:rsidRPr="009322DC" w:rsidTr="00D5580D">
        <w:trPr>
          <w:trHeight w:val="458"/>
        </w:trPr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3" w:type="dxa"/>
            <w:gridSpan w:val="2"/>
            <w:vMerge w:val="restart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Назначение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14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Обслуживание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посетителей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парка.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Движение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экологически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чистого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транспорта,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велосипедов,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специального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транспорта</w:t>
            </w:r>
          </w:p>
          <w:p w:rsidR="00D62418" w:rsidRPr="009322DC" w:rsidRDefault="00D62418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693A" w:rsidRPr="009322DC" w:rsidTr="00D5580D">
        <w:trPr>
          <w:trHeight w:val="792"/>
        </w:trPr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3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Движение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велосипедного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транспорта</w:t>
            </w:r>
          </w:p>
        </w:tc>
      </w:tr>
      <w:tr w:rsidR="0046693A" w:rsidRPr="009322DC" w:rsidTr="00D5580D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435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2493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скорость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км/ч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46693A" w:rsidRPr="009322DC" w:rsidTr="00D5580D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435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2493" w:type="dxa"/>
            <w:gridSpan w:val="2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Ширина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полосы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1704" w:type="dxa"/>
            <w:gridSpan w:val="2"/>
            <w:vMerge w:val="restart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1,5*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1,0**</w:t>
            </w:r>
          </w:p>
          <w:p w:rsidR="00D62418" w:rsidRPr="009322DC" w:rsidRDefault="00D62418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1,5*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1,0**</w:t>
            </w:r>
          </w:p>
        </w:tc>
      </w:tr>
      <w:tr w:rsidR="0046693A" w:rsidRPr="009322DC" w:rsidTr="00D5580D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435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2493" w:type="dxa"/>
            <w:gridSpan w:val="2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8" w:type="dxa"/>
            <w:gridSpan w:val="4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*При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движении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направлении.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**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движении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двух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направлениях.</w:t>
            </w:r>
          </w:p>
        </w:tc>
      </w:tr>
      <w:tr w:rsidR="0046693A" w:rsidRPr="009322DC" w:rsidTr="00D5580D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435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2493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Число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полос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(суммарно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двух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направлениях)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1-2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1-2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6693A" w:rsidRPr="009322DC" w:rsidTr="00D5580D">
        <w:trPr>
          <w:trHeight w:val="346"/>
        </w:trPr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435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2493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Наименьший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радиус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кривых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плане,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46693A" w:rsidRPr="009322DC" w:rsidTr="00D5580D"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3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Наибольший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продольный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уклон,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  <w:vertAlign w:val="subscript"/>
              </w:rPr>
              <w:t>‰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4" w:type="dxa"/>
            <w:gridSpan w:val="2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54" w:type="dxa"/>
            <w:gridSpan w:val="2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46693A" w:rsidRPr="009322DC" w:rsidTr="00D5580D">
        <w:trPr>
          <w:trHeight w:val="1426"/>
        </w:trPr>
        <w:tc>
          <w:tcPr>
            <w:tcW w:w="516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3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162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нормируется</w:t>
            </w:r>
          </w:p>
        </w:tc>
      </w:tr>
      <w:tr w:rsidR="0046693A" w:rsidRPr="009322DC" w:rsidTr="009322DC">
        <w:trPr>
          <w:trHeight w:val="4410"/>
        </w:trPr>
        <w:tc>
          <w:tcPr>
            <w:tcW w:w="51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0" w:type="dxa"/>
            <w:gridSpan w:val="9"/>
          </w:tcPr>
          <w:p w:rsidR="00BD324C" w:rsidRPr="009322DC" w:rsidRDefault="00BD324C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</w:p>
          <w:p w:rsidR="0046693A" w:rsidRPr="009322DC" w:rsidRDefault="0046693A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Примечание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(объекты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1.5).</w:t>
            </w:r>
          </w:p>
          <w:p w:rsidR="0046693A" w:rsidRPr="009322DC" w:rsidRDefault="0046693A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Велодорожки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как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отдельный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вид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проезда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необходимо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проектировать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виде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системы,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включающей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себя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обособленное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прохождение,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УДС.</w:t>
            </w:r>
          </w:p>
          <w:p w:rsidR="0046693A" w:rsidRPr="009322DC" w:rsidRDefault="0046693A" w:rsidP="009322DC">
            <w:pPr>
              <w:autoSpaceDE w:val="0"/>
              <w:autoSpaceDN w:val="0"/>
              <w:adjustRightInd w:val="0"/>
              <w:ind w:firstLine="0"/>
              <w:rPr>
                <w:rStyle w:val="210pt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зонах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массового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отдыха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других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озелененных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предусматривать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велосипедные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дорожки,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изолированные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улиц,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дорог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Велосипедные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дорожки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могут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устраиваться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одностороннего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двустороннего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наименьшем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безопасности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края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велодорожки,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м: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проезжей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части,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опор,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деревьев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-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0,75;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тротуаров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-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0,5;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стоянок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автомобилей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остановок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общественного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1,5.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Допускается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устраивать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велосипедные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полосы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краю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проезжей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части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улиц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дорог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местного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значения.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Ширина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полосы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должна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быть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1,2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направлении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потока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1,5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встречном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движении.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Ширина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велосипедной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полосы,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устраиваемой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вдоль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тротуара,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должна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быть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Однополосные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велосипедные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дорожки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располагают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наветренной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стороны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дороги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господствующие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ветры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летний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период),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двухполосные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возможности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обеим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сторонам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дороги.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Велосипедные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дорожки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должны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иметь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твердое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покрытие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из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асфальтобетона,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бетона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каменных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материалов,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обработанных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вя</w:t>
            </w:r>
            <w:r w:rsidR="00F30625" w:rsidRPr="009322DC">
              <w:rPr>
                <w:rStyle w:val="210pt"/>
                <w:rFonts w:eastAsia="Tahoma"/>
                <w:sz w:val="22"/>
                <w:szCs w:val="22"/>
              </w:rPr>
              <w:t>ж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ущим.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Поперечный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уклон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велодорожек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макс.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‰.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населенном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пункте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должно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быть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не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менее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велодорожки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центральной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его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части.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Протяженность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850CC2" w:rsidRP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велодорож</w:t>
            </w:r>
            <w:r w:rsid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ек,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как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правило,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более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500</w:t>
            </w:r>
            <w:r w:rsidR="00A65A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="009322D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м.</w:t>
            </w:r>
          </w:p>
        </w:tc>
      </w:tr>
      <w:bookmarkEnd w:id="15"/>
    </w:tbl>
    <w:p w:rsidR="00BD324C" w:rsidRPr="00CC5220" w:rsidRDefault="00BD324C" w:rsidP="00F11F50">
      <w:pPr>
        <w:keepNext/>
        <w:keepLines/>
        <w:tabs>
          <w:tab w:val="left" w:pos="1514"/>
        </w:tabs>
        <w:ind w:firstLine="0"/>
        <w:outlineLvl w:val="1"/>
        <w:rPr>
          <w:rFonts w:ascii="Times New Roman" w:hAnsi="Times New Roman"/>
          <w:b/>
          <w:szCs w:val="26"/>
        </w:rPr>
      </w:pPr>
    </w:p>
    <w:p w:rsidR="0046693A" w:rsidRPr="00CC5220" w:rsidRDefault="00DD4678" w:rsidP="00F11F50">
      <w:pPr>
        <w:keepNext/>
        <w:keepLines/>
        <w:tabs>
          <w:tab w:val="left" w:pos="1514"/>
        </w:tabs>
        <w:ind w:firstLine="0"/>
        <w:outlineLvl w:val="1"/>
        <w:rPr>
          <w:rFonts w:ascii="Times New Roman" w:hAnsi="Times New Roman"/>
          <w:b/>
          <w:szCs w:val="26"/>
        </w:rPr>
      </w:pPr>
      <w:bookmarkStart w:id="16" w:name="_Hlk73685651"/>
      <w:bookmarkStart w:id="17" w:name="_Hlk73684121"/>
      <w:r w:rsidRPr="00CC5220">
        <w:rPr>
          <w:rFonts w:ascii="Times New Roman" w:hAnsi="Times New Roman"/>
          <w:b/>
          <w:szCs w:val="26"/>
        </w:rPr>
        <w:t>2.</w:t>
      </w:r>
      <w:r w:rsidR="005516D9" w:rsidRPr="00CC5220">
        <w:rPr>
          <w:rFonts w:ascii="Times New Roman" w:hAnsi="Times New Roman"/>
          <w:b/>
          <w:szCs w:val="26"/>
        </w:rPr>
        <w:t>2.2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46693A" w:rsidRPr="00CC5220">
        <w:rPr>
          <w:rFonts w:ascii="Times New Roman" w:hAnsi="Times New Roman"/>
          <w:b/>
          <w:szCs w:val="26"/>
        </w:rPr>
        <w:t>Инженерная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46693A" w:rsidRPr="00CC5220">
        <w:rPr>
          <w:rFonts w:ascii="Times New Roman" w:hAnsi="Times New Roman"/>
          <w:b/>
          <w:szCs w:val="26"/>
        </w:rPr>
        <w:t>инфраструктура</w:t>
      </w:r>
      <w:bookmarkEnd w:id="16"/>
      <w:bookmarkEnd w:id="17"/>
      <w:r w:rsidR="0046693A" w:rsidRPr="00CC5220">
        <w:rPr>
          <w:rFonts w:ascii="Times New Roman" w:hAnsi="Times New Roman"/>
          <w:b/>
          <w:szCs w:val="26"/>
        </w:rPr>
        <w:t>.</w:t>
      </w:r>
    </w:p>
    <w:p w:rsidR="0046693A" w:rsidRPr="00CC5220" w:rsidRDefault="008658E5" w:rsidP="00F11F50">
      <w:pPr>
        <w:keepNext/>
        <w:keepLines/>
        <w:tabs>
          <w:tab w:val="left" w:pos="1514"/>
        </w:tabs>
        <w:ind w:firstLine="851"/>
        <w:outlineLvl w:val="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</w:t>
      </w:r>
      <w:r w:rsidR="0046693A" w:rsidRPr="00CC5220">
        <w:rPr>
          <w:rFonts w:ascii="Times New Roman" w:hAnsi="Times New Roman"/>
          <w:szCs w:val="26"/>
        </w:rPr>
        <w:t>.</w:t>
      </w:r>
      <w:r w:rsidR="005516D9" w:rsidRPr="00CC5220">
        <w:rPr>
          <w:rFonts w:ascii="Times New Roman" w:hAnsi="Times New Roman"/>
          <w:szCs w:val="26"/>
        </w:rPr>
        <w:t>2.2</w:t>
      </w:r>
      <w:r w:rsidRPr="00CC5220">
        <w:rPr>
          <w:rFonts w:ascii="Times New Roman" w:hAnsi="Times New Roman"/>
          <w:szCs w:val="26"/>
        </w:rPr>
        <w:t>.1</w:t>
      </w:r>
      <w:r w:rsidR="0046693A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Проектирование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новых,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реконструкцию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расширение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существующих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инженерных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сетей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осуществлять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основе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программ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комплексного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развития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коммунальной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инфраструктуры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Федеральным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законом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30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декабря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2004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г.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210-ФЗ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«Об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основах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регулирования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тарифов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организаций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коммунального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комплекса»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схем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водоснабжения,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канализации,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теплоснабжения,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газоснабжения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энергоснабжения,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разработанных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утвержденных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установленном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порядке.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  <w:lang w:eastAsia="en-US"/>
        </w:rPr>
        <w:t>При</w:t>
      </w:r>
      <w:r w:rsidR="00A65A35">
        <w:rPr>
          <w:rFonts w:ascii="Times New Roman" w:hAnsi="Times New Roman"/>
          <w:szCs w:val="26"/>
          <w:lang w:eastAsia="en-US"/>
        </w:rPr>
        <w:t xml:space="preserve"> </w:t>
      </w:r>
      <w:r w:rsidRPr="00CC5220">
        <w:rPr>
          <w:rFonts w:ascii="Times New Roman" w:hAnsi="Times New Roman"/>
          <w:szCs w:val="26"/>
          <w:lang w:eastAsia="en-US"/>
        </w:rPr>
        <w:t>отсутствии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централизованной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системы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канализации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согласованию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санитарно-эпидемиологического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надзора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сливные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станции.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сливных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станций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</w:t>
      </w:r>
      <w:r w:rsidR="00D818FA" w:rsidRPr="00CC5220">
        <w:rPr>
          <w:rFonts w:ascii="Times New Roman" w:hAnsi="Times New Roman"/>
          <w:szCs w:val="26"/>
          <w:shd w:val="clear" w:color="auto" w:fill="FFFFFF"/>
        </w:rPr>
        <w:t>32.13330.2018</w:t>
      </w:r>
      <w:r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hyperlink r:id="rId12" w:anchor="6540IN" w:history="1">
        <w:r w:rsidR="00D818FA" w:rsidRPr="00CC5220">
          <w:rPr>
            <w:rStyle w:val="ab"/>
            <w:rFonts w:ascii="Times New Roman" w:hAnsi="Times New Roman"/>
            <w:bCs/>
            <w:color w:val="auto"/>
            <w:szCs w:val="26"/>
            <w:u w:val="none"/>
            <w:shd w:val="clear" w:color="auto" w:fill="FFFFFF"/>
          </w:rPr>
          <w:t>СанПиН</w:t>
        </w:r>
        <w:r w:rsidR="00A65A35">
          <w:rPr>
            <w:rStyle w:val="ab"/>
            <w:rFonts w:ascii="Times New Roman" w:hAnsi="Times New Roman"/>
            <w:bCs/>
            <w:color w:val="auto"/>
            <w:szCs w:val="26"/>
            <w:u w:val="none"/>
            <w:shd w:val="clear" w:color="auto" w:fill="FFFFFF"/>
          </w:rPr>
          <w:t xml:space="preserve"> </w:t>
        </w:r>
        <w:r w:rsidR="00D818FA" w:rsidRPr="00CC5220">
          <w:rPr>
            <w:rStyle w:val="ab"/>
            <w:rFonts w:ascii="Times New Roman" w:hAnsi="Times New Roman"/>
            <w:bCs/>
            <w:color w:val="auto"/>
            <w:szCs w:val="26"/>
            <w:u w:val="none"/>
            <w:shd w:val="clear" w:color="auto" w:fill="FFFFFF"/>
          </w:rPr>
          <w:t>2.2.1/2.1.1.1200-03</w:t>
        </w:r>
      </w:hyperlink>
      <w:r w:rsidRPr="00CC5220">
        <w:rPr>
          <w:rFonts w:ascii="Times New Roman" w:hAnsi="Times New Roman"/>
          <w:szCs w:val="26"/>
        </w:rPr>
        <w:t>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Воздушные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электропередачи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(ВЛ)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напряжением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110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выше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только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Транзитные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электропередачи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напряжением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220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выше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поселений,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резервных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Ширина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коридора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высоковольтных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допускаемый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режим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получения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сельскохозяйственной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продукции,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правилами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нормами.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Прокладку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электрических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напряжением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110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выше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понизительным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подстанциям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глубокого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ввода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курортных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кабельными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линиями.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стоящих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распределительных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трансформаторных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подстанций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напряжением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(6)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трансформаторов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двух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мощностью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каждого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допустимых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шума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вибрации,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метров,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лечебно-профилактических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учреждений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м.</w:t>
      </w:r>
    </w:p>
    <w:p w:rsidR="0046693A" w:rsidRPr="00CC5220" w:rsidRDefault="00F50882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</w:t>
      </w:r>
      <w:r w:rsidR="005516D9" w:rsidRPr="00CC5220">
        <w:rPr>
          <w:rFonts w:ascii="Times New Roman" w:hAnsi="Times New Roman"/>
          <w:szCs w:val="26"/>
        </w:rPr>
        <w:t>2.2</w:t>
      </w:r>
      <w:r w:rsidR="0046693A" w:rsidRPr="00CC5220">
        <w:rPr>
          <w:rFonts w:ascii="Times New Roman" w:hAnsi="Times New Roman"/>
          <w:szCs w:val="26"/>
        </w:rPr>
        <w:t>.2.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Подземные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инженерные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сети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поперечных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профилей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улиц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дорог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тротуарами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разделительными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полосами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траншеях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тоннелях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(проходных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коллекторах).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полосе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красной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линией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линией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газовые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сети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низкого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среднего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давления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кабельные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сети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(силовые,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связи,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сигнализации,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диспетчеризации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др.).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ширине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проезжей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22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сетей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водопровода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обеим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сторонам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улиц.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проезжих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улиц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дорог,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расположены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подземные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вынос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разделительные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полосы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тротуары.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сохранение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существующих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прокладка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проезжей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тоннелей.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реконструкции,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исторической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недостаточной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ширине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улиц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тоннелей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(коллекторов)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диаметре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тепловых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мм.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Прокладка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наземных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тепловых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виде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невозможности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подземного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временное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регулирования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деятельности.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Прокладка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трубопроводов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легковоспламеняющимися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горючими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жидкостями,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сжиженными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газами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снабжения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промышленных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Магистральные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трубопроводы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прокладывать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поселений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36.13330.2012.</w:t>
      </w:r>
    </w:p>
    <w:p w:rsidR="0046693A" w:rsidRPr="00CC5220" w:rsidRDefault="005516D9" w:rsidP="00F11F50">
      <w:pPr>
        <w:keepNext/>
        <w:keepLines/>
        <w:tabs>
          <w:tab w:val="left" w:pos="1514"/>
        </w:tabs>
        <w:ind w:firstLine="851"/>
        <w:outlineLvl w:val="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2.2.2</w:t>
      </w:r>
      <w:r w:rsidR="00F50882" w:rsidRPr="00CC5220">
        <w:rPr>
          <w:rFonts w:ascii="Times New Roman" w:hAnsi="Times New Roman"/>
          <w:szCs w:val="26"/>
        </w:rPr>
        <w:t>.</w:t>
      </w:r>
      <w:r w:rsidR="008658E5" w:rsidRPr="00CC5220">
        <w:rPr>
          <w:rFonts w:ascii="Times New Roman" w:hAnsi="Times New Roman"/>
          <w:szCs w:val="26"/>
        </w:rPr>
        <w:t>3.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горизонтали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свету)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ближайших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подземных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инженерных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сетей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согласно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42.13330.2016;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минимальные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подземных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(наземных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обвалованием)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газопроводов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62.13330.2011.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Расстояния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горизонтали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свету)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между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соседними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подземными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сетями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параллельном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размещении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принимать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согласно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42.13330.2016,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вводах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сетей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зданиях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поселений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муниципального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района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-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менее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0,5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разнице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глубине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заложения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смежных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трубопроводов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свыше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0,4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расстояния,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указанные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42.13330.2016,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увеличивать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учетом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крутизны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откосов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траншей,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менее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глубины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траншеи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подошвы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насыпи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бровки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выемки.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Минимальные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расстояния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подземных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(наземных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обвалованием)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газопроводов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сетей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инженерно-технического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принимать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62.13330.2011.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пересечении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сетей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между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собой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расстояния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вертикали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свету)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принимать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18.13330.201</w:t>
      </w:r>
      <w:r w:rsidR="00D818FA" w:rsidRPr="00CC5220">
        <w:rPr>
          <w:sz w:val="26"/>
          <w:szCs w:val="26"/>
        </w:rPr>
        <w:t>9</w:t>
      </w:r>
      <w:r w:rsidRPr="00CC5220">
        <w:rPr>
          <w:sz w:val="26"/>
          <w:szCs w:val="26"/>
        </w:rPr>
        <w:t>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Указанные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42.13330.2016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расстояния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допускается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уменьшать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выполнении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соответствующих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технических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обеспечивающих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безопасности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надежности.</w:t>
      </w:r>
    </w:p>
    <w:p w:rsidR="0046693A" w:rsidRPr="00CC5220" w:rsidRDefault="005516D9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rFonts w:eastAsia="Tahoma"/>
          <w:sz w:val="26"/>
          <w:szCs w:val="26"/>
          <w:lang w:eastAsia="ru-RU" w:bidi="ru-RU"/>
        </w:rPr>
      </w:pPr>
      <w:r w:rsidRPr="00CC5220">
        <w:rPr>
          <w:sz w:val="26"/>
          <w:szCs w:val="26"/>
        </w:rPr>
        <w:t>2.2.2</w:t>
      </w:r>
      <w:r w:rsidR="0046693A" w:rsidRPr="00CC5220">
        <w:rPr>
          <w:sz w:val="26"/>
          <w:szCs w:val="26"/>
        </w:rPr>
        <w:t>.4.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Водоотводная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сеть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улиц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дорог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является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составной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частью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общей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системы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организации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поверхностного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стока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водоотвода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поселений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муниципального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района;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проектирование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этой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сети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проводить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комплексной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увязке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техническими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решениями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инженерной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подготовки,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благоустройства,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инфраструктуры.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Водоотводные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системы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улиц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предназначены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сбора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транспортировки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поверхностного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стока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прилегающих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непосредственно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улично-дорожной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сети,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включая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отвод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дождевых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талых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прием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удаление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полива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улиц,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сбросных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систем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водопропускных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коммуникаций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городских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дренажных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систем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мелкого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заложения,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производственных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допускаемых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спуску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без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специальной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очистки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или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после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пропуска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через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очистные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удаление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мойки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транспортных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средств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очисткой.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Водоотводные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участках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улично-дорожной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сети,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имеющих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характер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автомобильных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дорог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значения,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проектируется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требованиями</w:t>
      </w:r>
      <w:r w:rsidR="00A65A35">
        <w:rPr>
          <w:sz w:val="26"/>
          <w:szCs w:val="26"/>
        </w:rPr>
        <w:t xml:space="preserve"> </w:t>
      </w:r>
      <w:r w:rsidR="00AF3AE3" w:rsidRPr="00CC5220">
        <w:rPr>
          <w:sz w:val="26"/>
          <w:szCs w:val="26"/>
          <w:shd w:val="clear" w:color="auto" w:fill="FFFFFF"/>
        </w:rPr>
        <w:t>СП</w:t>
      </w:r>
      <w:r w:rsidR="00A65A35">
        <w:rPr>
          <w:sz w:val="26"/>
          <w:szCs w:val="26"/>
          <w:shd w:val="clear" w:color="auto" w:fill="FFFFFF"/>
        </w:rPr>
        <w:t xml:space="preserve"> </w:t>
      </w:r>
      <w:r w:rsidR="00AF3AE3" w:rsidRPr="00CC5220">
        <w:rPr>
          <w:sz w:val="26"/>
          <w:szCs w:val="26"/>
          <w:shd w:val="clear" w:color="auto" w:fill="FFFFFF"/>
        </w:rPr>
        <w:t>34.13330.2021</w:t>
      </w:r>
      <w:r w:rsidR="00AF3AE3" w:rsidRPr="00CC5220">
        <w:rPr>
          <w:color w:val="444444"/>
          <w:sz w:val="26"/>
          <w:szCs w:val="26"/>
          <w:shd w:val="clear" w:color="auto" w:fill="FFFFFF"/>
        </w:rPr>
        <w:t>.</w:t>
      </w:r>
      <w:r w:rsidR="00A65A35">
        <w:rPr>
          <w:color w:val="444444"/>
          <w:sz w:val="26"/>
          <w:szCs w:val="26"/>
          <w:shd w:val="clear" w:color="auto" w:fill="FFFFFF"/>
        </w:rPr>
        <w:t xml:space="preserve"> </w:t>
      </w:r>
      <w:r w:rsidRPr="00CC5220">
        <w:rPr>
          <w:rFonts w:eastAsia="Tahoma"/>
          <w:sz w:val="26"/>
          <w:szCs w:val="26"/>
          <w:lang w:eastAsia="ru-RU" w:bidi="ru-RU"/>
        </w:rPr>
        <w:t>Проектирование</w:t>
      </w:r>
      <w:r w:rsidR="00A65A35">
        <w:rPr>
          <w:rFonts w:eastAsia="Tahoma"/>
          <w:sz w:val="26"/>
          <w:szCs w:val="26"/>
          <w:lang w:eastAsia="ru-RU" w:bidi="ru-RU"/>
        </w:rPr>
        <w:t xml:space="preserve"> </w:t>
      </w:r>
      <w:r w:rsidRPr="00CC5220">
        <w:rPr>
          <w:rFonts w:eastAsia="Tahoma"/>
          <w:sz w:val="26"/>
          <w:szCs w:val="26"/>
          <w:lang w:eastAsia="ru-RU" w:bidi="ru-RU"/>
        </w:rPr>
        <w:t>дождевой</w:t>
      </w:r>
      <w:r w:rsidR="00A65A35">
        <w:rPr>
          <w:rFonts w:eastAsia="Tahoma"/>
          <w:sz w:val="26"/>
          <w:szCs w:val="26"/>
          <w:lang w:eastAsia="ru-RU" w:bidi="ru-RU"/>
        </w:rPr>
        <w:t xml:space="preserve"> </w:t>
      </w:r>
      <w:r w:rsidRPr="00CC5220">
        <w:rPr>
          <w:rFonts w:eastAsia="Tahoma"/>
          <w:sz w:val="26"/>
          <w:szCs w:val="26"/>
          <w:lang w:eastAsia="ru-RU" w:bidi="ru-RU"/>
        </w:rPr>
        <w:t>канализации</w:t>
      </w:r>
      <w:r w:rsidR="00A65A35">
        <w:rPr>
          <w:rFonts w:eastAsia="Tahoma"/>
          <w:sz w:val="26"/>
          <w:szCs w:val="26"/>
          <w:lang w:eastAsia="ru-RU" w:bidi="ru-RU"/>
        </w:rPr>
        <w:t xml:space="preserve"> </w:t>
      </w:r>
      <w:r w:rsidRPr="00CC5220">
        <w:rPr>
          <w:rFonts w:eastAsia="Tahoma"/>
          <w:sz w:val="26"/>
          <w:szCs w:val="26"/>
          <w:lang w:eastAsia="ru-RU" w:bidi="ru-RU"/>
        </w:rPr>
        <w:t>следует</w:t>
      </w:r>
      <w:r w:rsidR="00A65A35">
        <w:rPr>
          <w:rFonts w:eastAsia="Tahoma"/>
          <w:sz w:val="26"/>
          <w:szCs w:val="26"/>
          <w:lang w:eastAsia="ru-RU" w:bidi="ru-RU"/>
        </w:rPr>
        <w:t xml:space="preserve"> </w:t>
      </w:r>
      <w:r w:rsidRPr="00CC5220">
        <w:rPr>
          <w:rFonts w:eastAsia="Tahoma"/>
          <w:sz w:val="26"/>
          <w:szCs w:val="26"/>
          <w:lang w:eastAsia="ru-RU" w:bidi="ru-RU"/>
        </w:rPr>
        <w:t>осуществлять</w:t>
      </w:r>
      <w:r w:rsidR="00A65A35">
        <w:rPr>
          <w:rFonts w:eastAsia="Tahoma"/>
          <w:sz w:val="26"/>
          <w:szCs w:val="26"/>
          <w:lang w:eastAsia="ru-RU" w:bidi="ru-RU"/>
        </w:rPr>
        <w:t xml:space="preserve"> </w:t>
      </w:r>
      <w:r w:rsidRPr="00CC5220">
        <w:rPr>
          <w:rFonts w:eastAsia="Tahoma"/>
          <w:sz w:val="26"/>
          <w:szCs w:val="26"/>
          <w:lang w:eastAsia="ru-RU" w:bidi="ru-RU"/>
        </w:rPr>
        <w:t>на</w:t>
      </w:r>
      <w:r w:rsidR="00A65A35">
        <w:rPr>
          <w:rFonts w:eastAsia="Tahoma"/>
          <w:sz w:val="26"/>
          <w:szCs w:val="26"/>
          <w:lang w:eastAsia="ru-RU" w:bidi="ru-RU"/>
        </w:rPr>
        <w:t xml:space="preserve"> </w:t>
      </w:r>
      <w:r w:rsidRPr="00CC5220">
        <w:rPr>
          <w:rFonts w:eastAsia="Tahoma"/>
          <w:sz w:val="26"/>
          <w:szCs w:val="26"/>
          <w:lang w:eastAsia="ru-RU" w:bidi="ru-RU"/>
        </w:rPr>
        <w:t>основании</w:t>
      </w:r>
      <w:r w:rsidR="00A65A35">
        <w:rPr>
          <w:rFonts w:eastAsia="Tahoma"/>
          <w:sz w:val="26"/>
          <w:szCs w:val="26"/>
          <w:lang w:eastAsia="ru-RU" w:bidi="ru-RU"/>
        </w:rPr>
        <w:t xml:space="preserve"> </w:t>
      </w:r>
      <w:r w:rsidRPr="00CC5220">
        <w:rPr>
          <w:rFonts w:eastAsia="Tahoma"/>
          <w:sz w:val="26"/>
          <w:szCs w:val="26"/>
          <w:lang w:eastAsia="ru-RU" w:bidi="ru-RU"/>
        </w:rPr>
        <w:t>Водного</w:t>
      </w:r>
      <w:r w:rsidR="00A65A35">
        <w:rPr>
          <w:rFonts w:eastAsia="Tahoma"/>
          <w:sz w:val="26"/>
          <w:szCs w:val="26"/>
          <w:lang w:eastAsia="ru-RU" w:bidi="ru-RU"/>
        </w:rPr>
        <w:t xml:space="preserve"> </w:t>
      </w:r>
      <w:r w:rsidRPr="00CC5220">
        <w:rPr>
          <w:rFonts w:eastAsia="Tahoma"/>
          <w:sz w:val="26"/>
          <w:szCs w:val="26"/>
          <w:lang w:eastAsia="ru-RU" w:bidi="ru-RU"/>
        </w:rPr>
        <w:t>кодекса</w:t>
      </w:r>
      <w:r w:rsidR="00A65A35">
        <w:rPr>
          <w:rFonts w:eastAsia="Tahoma"/>
          <w:sz w:val="26"/>
          <w:szCs w:val="26"/>
          <w:lang w:eastAsia="ru-RU" w:bidi="ru-RU"/>
        </w:rPr>
        <w:t xml:space="preserve"> </w:t>
      </w:r>
      <w:r w:rsidRPr="00CC5220">
        <w:rPr>
          <w:rFonts w:eastAsia="Tahoma"/>
          <w:sz w:val="26"/>
          <w:szCs w:val="26"/>
          <w:lang w:eastAsia="ru-RU" w:bidi="ru-RU"/>
        </w:rPr>
        <w:t>РФ,</w:t>
      </w:r>
      <w:r w:rsidR="00A65A35">
        <w:rPr>
          <w:rFonts w:eastAsia="Tahoma"/>
          <w:sz w:val="26"/>
          <w:szCs w:val="26"/>
          <w:lang w:eastAsia="ru-RU" w:bidi="ru-RU"/>
        </w:rPr>
        <w:t xml:space="preserve"> </w:t>
      </w:r>
      <w:r w:rsidR="00AF3AE3" w:rsidRPr="00CC5220">
        <w:rPr>
          <w:sz w:val="26"/>
          <w:szCs w:val="26"/>
          <w:shd w:val="clear" w:color="auto" w:fill="FFFFFF"/>
        </w:rPr>
        <w:t>СП</w:t>
      </w:r>
      <w:r w:rsidR="00A65A35">
        <w:rPr>
          <w:sz w:val="26"/>
          <w:szCs w:val="26"/>
          <w:shd w:val="clear" w:color="auto" w:fill="FFFFFF"/>
        </w:rPr>
        <w:t xml:space="preserve"> </w:t>
      </w:r>
      <w:r w:rsidR="00AF3AE3" w:rsidRPr="00CC5220">
        <w:rPr>
          <w:sz w:val="26"/>
          <w:szCs w:val="26"/>
          <w:shd w:val="clear" w:color="auto" w:fill="FFFFFF"/>
        </w:rPr>
        <w:t>32.13330.2018</w:t>
      </w:r>
      <w:r w:rsidRPr="00CC5220">
        <w:rPr>
          <w:rFonts w:eastAsia="Tahoma"/>
          <w:sz w:val="26"/>
          <w:szCs w:val="26"/>
          <w:lang w:eastAsia="ru-RU" w:bidi="ru-RU"/>
        </w:rPr>
        <w:t>и</w:t>
      </w:r>
      <w:hyperlink r:id="rId13" w:anchor="7DI0K8" w:history="1">
        <w:r w:rsidR="00F50882" w:rsidRPr="00CC5220">
          <w:rPr>
            <w:rStyle w:val="ab"/>
            <w:bCs/>
            <w:color w:val="auto"/>
            <w:sz w:val="26"/>
            <w:szCs w:val="26"/>
            <w:u w:val="none"/>
            <w:shd w:val="clear" w:color="auto" w:fill="FFFFFF"/>
          </w:rPr>
          <w:t>СанПиН</w:t>
        </w:r>
        <w:r w:rsidR="00A65A35">
          <w:rPr>
            <w:rStyle w:val="ab"/>
            <w:bCs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="00F50882" w:rsidRPr="00CC5220">
          <w:rPr>
            <w:rStyle w:val="ab"/>
            <w:bCs/>
            <w:color w:val="auto"/>
            <w:sz w:val="26"/>
            <w:szCs w:val="26"/>
            <w:u w:val="none"/>
            <w:shd w:val="clear" w:color="auto" w:fill="FFFFFF"/>
          </w:rPr>
          <w:t>2.1.3684-21</w:t>
        </w:r>
      </w:hyperlink>
      <w:r w:rsidRPr="00CC5220">
        <w:rPr>
          <w:rFonts w:eastAsia="Tahoma"/>
          <w:sz w:val="26"/>
          <w:szCs w:val="26"/>
          <w:lang w:eastAsia="ru-RU" w:bidi="ru-RU"/>
        </w:rPr>
        <w:t>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Применение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открытых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водоотводящих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устройств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-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канав,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кюветов,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лотков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допускается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районах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одно-,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двухэтажной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застройки</w:t>
      </w:r>
      <w:r w:rsidR="00A65A35">
        <w:rPr>
          <w:sz w:val="26"/>
          <w:szCs w:val="26"/>
        </w:rPr>
        <w:t xml:space="preserve"> 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сельских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поселениях,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также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парков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устройством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мостиков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или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труб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пересечении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улицами,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дорогами,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проездами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тротуарами.</w:t>
      </w:r>
    </w:p>
    <w:p w:rsidR="0046693A" w:rsidRPr="00CC5220" w:rsidRDefault="00F50882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2.</w:t>
      </w:r>
      <w:r w:rsidR="005516D9" w:rsidRPr="00CC5220">
        <w:rPr>
          <w:sz w:val="26"/>
          <w:szCs w:val="26"/>
        </w:rPr>
        <w:t>2</w:t>
      </w:r>
      <w:r w:rsidR="008658E5" w:rsidRPr="00CC5220">
        <w:rPr>
          <w:sz w:val="26"/>
          <w:szCs w:val="26"/>
        </w:rPr>
        <w:t>.</w:t>
      </w:r>
      <w:r w:rsidR="005516D9" w:rsidRPr="00CC5220">
        <w:rPr>
          <w:sz w:val="26"/>
          <w:szCs w:val="26"/>
        </w:rPr>
        <w:t>2.</w:t>
      </w:r>
      <w:r w:rsidR="0046693A" w:rsidRPr="00CC5220">
        <w:rPr>
          <w:sz w:val="26"/>
          <w:szCs w:val="26"/>
        </w:rPr>
        <w:t>5.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Санитарная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очистка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поселений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муниципального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района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должна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обеспечивать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во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взаимосвязи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системой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канализации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сбор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утилизацию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(удаление,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обезвреживание)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коммунальных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производственных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отходов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учетом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экологических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ресурсосберегающих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требований.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Нормы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накопления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бытовых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отходов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принимаются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территориальными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нормативами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накопления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твердых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бытовых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отходов,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действующими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населённых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пунктах,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случае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отсутствия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утвержденных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нормативов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–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42.13330.2016.</w:t>
      </w:r>
    </w:p>
    <w:p w:rsidR="0046693A" w:rsidRPr="00CC5220" w:rsidRDefault="00F50882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2.</w:t>
      </w:r>
      <w:r w:rsidR="005516D9" w:rsidRPr="00CC5220">
        <w:rPr>
          <w:sz w:val="26"/>
          <w:szCs w:val="26"/>
        </w:rPr>
        <w:t>2.2</w:t>
      </w:r>
      <w:r w:rsidR="008658E5" w:rsidRPr="00CC5220">
        <w:rPr>
          <w:sz w:val="26"/>
          <w:szCs w:val="26"/>
        </w:rPr>
        <w:t>.</w:t>
      </w:r>
      <w:r w:rsidR="0046693A" w:rsidRPr="00CC5220">
        <w:rPr>
          <w:sz w:val="26"/>
          <w:szCs w:val="26"/>
        </w:rPr>
        <w:t>6.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Расчетные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показатели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минимально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допустимого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уровня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обеспеченности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объектами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местного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значения,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относящихся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инженерной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инфраструктуре,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расчетные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показатели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максимально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допустимого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уровня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территориальной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доступности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таких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приведены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табл.</w:t>
      </w:r>
      <w:r w:rsidR="00A65A35">
        <w:rPr>
          <w:sz w:val="26"/>
          <w:szCs w:val="26"/>
        </w:rPr>
        <w:t xml:space="preserve"> </w:t>
      </w:r>
      <w:r w:rsidR="0046693A" w:rsidRPr="00CC5220">
        <w:rPr>
          <w:sz w:val="26"/>
          <w:szCs w:val="26"/>
        </w:rPr>
        <w:t>2.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right"/>
        <w:rPr>
          <w:b/>
          <w:sz w:val="26"/>
          <w:szCs w:val="26"/>
        </w:rPr>
      </w:pPr>
      <w:r w:rsidRPr="00CC5220">
        <w:rPr>
          <w:b/>
          <w:sz w:val="26"/>
          <w:szCs w:val="26"/>
        </w:rPr>
        <w:t>Таблица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2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1257"/>
        <w:gridCol w:w="18"/>
        <w:gridCol w:w="142"/>
        <w:gridCol w:w="284"/>
        <w:gridCol w:w="838"/>
        <w:gridCol w:w="12"/>
        <w:gridCol w:w="851"/>
        <w:gridCol w:w="419"/>
        <w:gridCol w:w="6"/>
        <w:gridCol w:w="1276"/>
      </w:tblGrid>
      <w:tr w:rsidR="0046693A" w:rsidRPr="009322DC" w:rsidTr="002913A5">
        <w:tc>
          <w:tcPr>
            <w:tcW w:w="534" w:type="dxa"/>
            <w:vAlign w:val="center"/>
          </w:tcPr>
          <w:p w:rsidR="0046693A" w:rsidRPr="009322DC" w:rsidRDefault="0046693A" w:rsidP="00932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№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п/п</w:t>
            </w:r>
          </w:p>
        </w:tc>
        <w:tc>
          <w:tcPr>
            <w:tcW w:w="1559" w:type="dxa"/>
            <w:vAlign w:val="center"/>
          </w:tcPr>
          <w:p w:rsidR="0046693A" w:rsidRPr="009322DC" w:rsidRDefault="0046693A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Наименование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объекта</w:t>
            </w:r>
          </w:p>
        </w:tc>
        <w:tc>
          <w:tcPr>
            <w:tcW w:w="2410" w:type="dxa"/>
            <w:vAlign w:val="center"/>
          </w:tcPr>
          <w:p w:rsidR="0046693A" w:rsidRPr="009322DC" w:rsidRDefault="0046693A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Расчетный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показатель,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ед.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изм.</w:t>
            </w:r>
          </w:p>
        </w:tc>
        <w:tc>
          <w:tcPr>
            <w:tcW w:w="5103" w:type="dxa"/>
            <w:gridSpan w:val="10"/>
            <w:vAlign w:val="center"/>
          </w:tcPr>
          <w:p w:rsidR="0046693A" w:rsidRPr="009322DC" w:rsidRDefault="0046693A" w:rsidP="00932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Значение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показателя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72" w:type="dxa"/>
            <w:gridSpan w:val="12"/>
          </w:tcPr>
          <w:p w:rsidR="0046693A" w:rsidRPr="009322DC" w:rsidRDefault="0046693A" w:rsidP="00F11F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Водоснабжение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водоотведение</w:t>
            </w:r>
          </w:p>
        </w:tc>
      </w:tr>
      <w:tr w:rsidR="0046693A" w:rsidRPr="009322DC" w:rsidTr="002913A5"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Районы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застройки</w:t>
            </w:r>
          </w:p>
        </w:tc>
        <w:tc>
          <w:tcPr>
            <w:tcW w:w="241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(минимальная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удельного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хозяйственно-питьевого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водопотребления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(водоотведения)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жителя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среднесуточная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(за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год)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л/сут.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чел.)</w:t>
            </w:r>
          </w:p>
        </w:tc>
        <w:tc>
          <w:tcPr>
            <w:tcW w:w="3827" w:type="dxa"/>
            <w:gridSpan w:val="9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Застройка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зданиями,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оборудованными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внутренним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водопроводом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канализацией,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без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ванн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9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Застройка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зданиями,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оборудованными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внутренним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водопроводом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канализацией,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ванными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водонагревателями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9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Застройка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зданиями,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оборудованными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внутренним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водопроводом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канализацией,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ванными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централизованным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горячим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водоснабжением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9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районов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застройки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зданиями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водопользованием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водоразборных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колонок*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30-50</w:t>
            </w:r>
          </w:p>
        </w:tc>
      </w:tr>
      <w:tr w:rsidR="0046693A" w:rsidRPr="009322DC" w:rsidTr="0046693A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3" w:type="dxa"/>
            <w:gridSpan w:val="11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Примечания.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Значение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показателя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удельного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водопотребления.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расходы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противопожарные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нужды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соответствии: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color w:val="auto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color w:val="auto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13A5" w:rsidRPr="009322D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СП</w:t>
            </w:r>
            <w:r w:rsidR="00A65A3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913A5" w:rsidRPr="009322D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8.13130.2020</w:t>
            </w:r>
            <w:r w:rsidR="00A65A3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color w:val="auto"/>
                <w:sz w:val="22"/>
                <w:szCs w:val="22"/>
              </w:rPr>
              <w:t>наружных</w:t>
            </w:r>
            <w:r w:rsidR="00A65A35">
              <w:rPr>
                <w:rStyle w:val="210pt"/>
                <w:rFonts w:eastAsia="Tahoma"/>
                <w:color w:val="auto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color w:val="auto"/>
                <w:sz w:val="22"/>
                <w:szCs w:val="22"/>
              </w:rPr>
              <w:t>систем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color w:val="auto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color w:val="auto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color w:val="auto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color w:val="auto"/>
                <w:sz w:val="22"/>
                <w:szCs w:val="22"/>
              </w:rPr>
              <w:t xml:space="preserve"> </w:t>
            </w:r>
            <w:r w:rsidR="002913A5" w:rsidRPr="009322D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СП</w:t>
            </w:r>
            <w:r w:rsidR="00A65A3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913A5" w:rsidRPr="009322D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10.13130.2020</w:t>
            </w:r>
            <w:r w:rsidR="00A65A3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Pr="009322DC">
              <w:rPr>
                <w:rStyle w:val="210pt"/>
                <w:rFonts w:eastAsia="Tahoma"/>
                <w:color w:val="auto"/>
                <w:sz w:val="22"/>
                <w:szCs w:val="22"/>
              </w:rPr>
              <w:t>нутренних</w:t>
            </w:r>
            <w:r w:rsidR="00A65A35">
              <w:rPr>
                <w:rStyle w:val="210pt"/>
                <w:rFonts w:eastAsia="Tahoma"/>
                <w:color w:val="auto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color w:val="auto"/>
                <w:sz w:val="22"/>
                <w:szCs w:val="22"/>
              </w:rPr>
              <w:t>систем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color w:val="auto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color w:val="auto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color w:val="auto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color w:val="auto"/>
                <w:sz w:val="22"/>
                <w:szCs w:val="22"/>
              </w:rPr>
              <w:t xml:space="preserve"> </w:t>
            </w:r>
            <w:hyperlink r:id="rId14" w:tgtFrame="_blank" w:history="1">
              <w:r w:rsidR="002913A5" w:rsidRPr="009322DC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СП</w:t>
              </w:r>
              <w:r w:rsidR="00A65A35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2913A5" w:rsidRPr="009322DC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484.1311500.2020</w:t>
              </w:r>
            </w:hyperlink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</w:t>
            </w:r>
            <w:r w:rsidRPr="009322DC">
              <w:rPr>
                <w:rStyle w:val="210pt"/>
                <w:rFonts w:eastAsia="Tahoma"/>
                <w:color w:val="auto"/>
                <w:sz w:val="22"/>
                <w:szCs w:val="22"/>
              </w:rPr>
              <w:t>втоматических</w:t>
            </w:r>
            <w:r w:rsidR="00A65A35">
              <w:rPr>
                <w:rStyle w:val="210pt"/>
                <w:rFonts w:eastAsia="Tahoma"/>
                <w:color w:val="auto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color w:val="auto"/>
                <w:sz w:val="22"/>
                <w:szCs w:val="22"/>
              </w:rPr>
              <w:t>систем.</w:t>
            </w:r>
          </w:p>
        </w:tc>
      </w:tr>
      <w:tr w:rsidR="0046693A" w:rsidRPr="009322DC" w:rsidTr="002913A5"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Поливка</w:t>
            </w:r>
          </w:p>
        </w:tc>
        <w:tc>
          <w:tcPr>
            <w:tcW w:w="241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Средние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год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суточные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расходы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воды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л/сут.</w:t>
            </w:r>
          </w:p>
        </w:tc>
        <w:tc>
          <w:tcPr>
            <w:tcW w:w="3827" w:type="dxa"/>
            <w:gridSpan w:val="9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Травяное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покрытие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9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Футбольное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поле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9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Спортивные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площадки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9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Тротуары,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площади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9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Газоны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9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Цветники,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клумбы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9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отсутствии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данных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площадям,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требующим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поливки,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расходы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поливку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50-90</w:t>
            </w:r>
          </w:p>
        </w:tc>
      </w:tr>
      <w:tr w:rsidR="0046693A" w:rsidRPr="009322DC" w:rsidTr="002913A5">
        <w:trPr>
          <w:trHeight w:val="206"/>
        </w:trPr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Станции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водоподготовки</w:t>
            </w:r>
          </w:p>
        </w:tc>
        <w:tc>
          <w:tcPr>
            <w:tcW w:w="241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Производительность,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куб.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м/сут.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</w:tr>
      <w:tr w:rsidR="0046693A" w:rsidRPr="009322DC" w:rsidTr="002913A5">
        <w:trPr>
          <w:trHeight w:val="206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0,1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0,2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0,4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0,4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0,8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0,8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32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80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80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125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250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250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400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400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800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46693A" w:rsidRPr="009322DC" w:rsidTr="002913A5"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Канализационные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очистные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сооружения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(КОС)</w:t>
            </w:r>
          </w:p>
        </w:tc>
        <w:tc>
          <w:tcPr>
            <w:tcW w:w="241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</w:p>
        </w:tc>
        <w:tc>
          <w:tcPr>
            <w:tcW w:w="1417" w:type="dxa"/>
            <w:gridSpan w:val="3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Производительность,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куб.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м/сут.</w:t>
            </w:r>
          </w:p>
        </w:tc>
        <w:tc>
          <w:tcPr>
            <w:tcW w:w="3686" w:type="dxa"/>
            <w:gridSpan w:val="7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Очистные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сооружения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Иловые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площадки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Биологические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пруды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глубокой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очистки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3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0,7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gridSpan w:val="3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17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134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130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134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175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134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3686" w:type="dxa"/>
            <w:gridSpan w:val="7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проектам,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разработанным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согласовании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санэпиднадзора</w:t>
            </w:r>
          </w:p>
        </w:tc>
      </w:tr>
      <w:tr w:rsidR="0046693A" w:rsidRPr="009322DC" w:rsidTr="002913A5">
        <w:tc>
          <w:tcPr>
            <w:tcW w:w="534" w:type="dxa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4Exact"/>
                <w:rFonts w:eastAsia="Tahoma"/>
                <w:sz w:val="22"/>
                <w:szCs w:val="22"/>
              </w:rPr>
              <w:t>Очистные</w:t>
            </w:r>
            <w:r w:rsidR="00A65A35">
              <w:rPr>
                <w:rStyle w:val="4Exac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4Exact"/>
                <w:rFonts w:eastAsia="Tahoma"/>
                <w:sz w:val="22"/>
                <w:szCs w:val="22"/>
              </w:rPr>
              <w:t>сооружения</w:t>
            </w:r>
            <w:r w:rsidR="00A65A35">
              <w:rPr>
                <w:rStyle w:val="4Exac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4Exact"/>
                <w:rFonts w:eastAsia="Tahoma"/>
                <w:sz w:val="22"/>
                <w:szCs w:val="22"/>
              </w:rPr>
              <w:t>поверхностных</w:t>
            </w:r>
            <w:r w:rsidR="00A65A35">
              <w:rPr>
                <w:rStyle w:val="4Exac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4Exact"/>
                <w:rFonts w:eastAsia="Tahoma"/>
                <w:sz w:val="22"/>
                <w:szCs w:val="22"/>
              </w:rPr>
              <w:t>сточных</w:t>
            </w:r>
            <w:r w:rsidR="00A65A35">
              <w:rPr>
                <w:rStyle w:val="4Exac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4Exact"/>
                <w:rFonts w:eastAsia="Tahoma"/>
                <w:sz w:val="22"/>
                <w:szCs w:val="22"/>
              </w:rPr>
              <w:t>вод</w:t>
            </w:r>
          </w:p>
        </w:tc>
        <w:tc>
          <w:tcPr>
            <w:tcW w:w="241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(ориентировочный)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зависимости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производительности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типа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сооружения</w:t>
            </w:r>
          </w:p>
        </w:tc>
      </w:tr>
      <w:tr w:rsidR="0046693A" w:rsidRPr="009322DC" w:rsidTr="002913A5">
        <w:tc>
          <w:tcPr>
            <w:tcW w:w="534" w:type="dxa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Внутриквартальная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канализационная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насосная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станция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(КНС)</w:t>
            </w:r>
          </w:p>
        </w:tc>
        <w:tc>
          <w:tcPr>
            <w:tcW w:w="241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(ориентировочный)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10х10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</w:tr>
      <w:tr w:rsidR="0046693A" w:rsidRPr="009322DC" w:rsidTr="002913A5">
        <w:tc>
          <w:tcPr>
            <w:tcW w:w="534" w:type="dxa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Эксплуатационные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вокруг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шахт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тоннельных</w:t>
            </w:r>
          </w:p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коллекторов</w:t>
            </w:r>
          </w:p>
        </w:tc>
        <w:tc>
          <w:tcPr>
            <w:tcW w:w="241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(ориентировочный)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20х20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</w:tr>
      <w:tr w:rsidR="0046693A" w:rsidRPr="009322DC" w:rsidTr="002913A5">
        <w:tc>
          <w:tcPr>
            <w:tcW w:w="534" w:type="dxa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Очистные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сооружения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локальных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систем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канализации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(ЛОС)</w:t>
            </w:r>
          </w:p>
        </w:tc>
        <w:tc>
          <w:tcPr>
            <w:tcW w:w="241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(ориентировочный)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зависимости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грунтовых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условий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количества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сточных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0,25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</w:tr>
      <w:tr w:rsidR="0046693A" w:rsidRPr="009322DC" w:rsidTr="002913A5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(объекты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1.3-1.8)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нормируется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72" w:type="dxa"/>
            <w:gridSpan w:val="12"/>
          </w:tcPr>
          <w:p w:rsidR="0046693A" w:rsidRPr="009322DC" w:rsidRDefault="0046693A" w:rsidP="00F11F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Газоснабжение</w:t>
            </w:r>
          </w:p>
        </w:tc>
      </w:tr>
      <w:tr w:rsidR="0046693A" w:rsidRPr="009322DC" w:rsidTr="002913A5">
        <w:trPr>
          <w:trHeight w:val="183"/>
        </w:trPr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оммунальные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услуги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/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виду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потребления)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Норматив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потребления</w:t>
            </w:r>
          </w:p>
        </w:tc>
      </w:tr>
      <w:tr w:rsidR="0046693A" w:rsidRPr="009322DC" w:rsidTr="002913A5">
        <w:trPr>
          <w:trHeight w:val="608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Природный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газ,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куб.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месяц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(куб.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год)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чел.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Сжиженный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газ,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кг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месяц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(куб.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год)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чел.</w:t>
            </w:r>
          </w:p>
        </w:tc>
      </w:tr>
      <w:tr w:rsidR="0046693A" w:rsidRPr="009322DC" w:rsidTr="002913A5">
        <w:trPr>
          <w:trHeight w:val="920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Приготовление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пищи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использованием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газовой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плиты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наличии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централизованного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отопления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централизованного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горячего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водоснабжения</w:t>
            </w: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(144)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6,96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(123)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Приготовление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пищи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горячей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условиях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отсутствия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централизованного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горячего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водоснабжения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использованием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газового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водонагревателя</w:t>
            </w: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24,7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(296)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16,99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(300)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Приготовление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пищи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горячей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условиях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отсутствия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централизованного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горячего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водоснабжения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отсутствии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газового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водонагревателя</w:t>
            </w: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15,4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(210)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10,48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(185)</w:t>
            </w:r>
          </w:p>
        </w:tc>
      </w:tr>
      <w:tr w:rsidR="0046693A" w:rsidRPr="009322DC" w:rsidTr="002913A5">
        <w:trPr>
          <w:trHeight w:val="325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Индивидуальное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(поквартирное)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отопление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помещений</w:t>
            </w:r>
          </w:p>
        </w:tc>
        <w:tc>
          <w:tcPr>
            <w:tcW w:w="2551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7,9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(95)</w:t>
            </w:r>
          </w:p>
        </w:tc>
        <w:tc>
          <w:tcPr>
            <w:tcW w:w="255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6693A" w:rsidRPr="009322DC" w:rsidTr="002913A5">
        <w:trPr>
          <w:trHeight w:val="172"/>
        </w:trPr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ПРГ,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ГНС,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ГНП,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ПСБ</w:t>
            </w:r>
          </w:p>
        </w:tc>
        <w:tc>
          <w:tcPr>
            <w:tcW w:w="241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Пункты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редуцирования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газа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4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Газонаполнительные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станции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Производительность,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тыс.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т/год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6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7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40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8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Газонаполнительных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промежуточные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склады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баллонов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0,6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нормируется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72" w:type="dxa"/>
            <w:gridSpan w:val="12"/>
          </w:tcPr>
          <w:p w:rsidR="0046693A" w:rsidRPr="009322DC" w:rsidRDefault="0046693A" w:rsidP="00F11F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Электроснабжение</w:t>
            </w:r>
          </w:p>
        </w:tc>
      </w:tr>
      <w:tr w:rsidR="0046693A" w:rsidRPr="009322DC" w:rsidTr="002913A5"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Укрупненные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показатели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электропотребления</w:t>
            </w:r>
          </w:p>
        </w:tc>
        <w:tc>
          <w:tcPr>
            <w:tcW w:w="241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ч/год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оборудованные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стационарными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электроплитами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1530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/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950;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оборудованные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стационарными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электроплитами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1890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/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1350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(город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/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сельское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поселение)</w:t>
            </w:r>
          </w:p>
        </w:tc>
      </w:tr>
      <w:tr w:rsidR="0046693A" w:rsidRPr="009322DC" w:rsidTr="0046693A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3" w:type="dxa"/>
            <w:gridSpan w:val="11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Примечания.</w:t>
            </w:r>
          </w:p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Приведенные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укрупненные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показатели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предусматривают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электропотребление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жилыми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общественными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зданиями,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предприятиями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коммунально-бытового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обслуживания,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наружным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освещением,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системами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водоснабжения,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водоотведения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теплоснабжения.</w:t>
            </w:r>
          </w:p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2)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использовании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жилом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фонде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бытовых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кондиционеров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воздуха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показателям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таблицы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вводится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коэффициент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1,14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города).</w:t>
            </w:r>
          </w:p>
        </w:tc>
      </w:tr>
      <w:tr w:rsidR="0046693A" w:rsidRPr="009322DC" w:rsidTr="002913A5"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оммунальные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услуги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(жилые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дома)</w:t>
            </w:r>
          </w:p>
        </w:tc>
        <w:tc>
          <w:tcPr>
            <w:tcW w:w="241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количестве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проживающих,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чел.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Норматив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потребления,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кВт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ч/чел./мес.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наличии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плиты: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электрической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/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газовой)</w:t>
            </w:r>
          </w:p>
        </w:tc>
      </w:tr>
      <w:tr w:rsidR="0046693A" w:rsidRPr="009322DC" w:rsidTr="002913A5">
        <w:trPr>
          <w:trHeight w:val="225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комнат</w:t>
            </w:r>
          </w:p>
        </w:tc>
      </w:tr>
      <w:tr w:rsidR="0046693A" w:rsidRPr="009322DC" w:rsidTr="002913A5">
        <w:trPr>
          <w:trHeight w:val="225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125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276" w:type="dxa"/>
            <w:gridSpan w:val="4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148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162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172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78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276" w:type="dxa"/>
            <w:gridSpan w:val="4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92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107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276" w:type="dxa"/>
            <w:gridSpan w:val="4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78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49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76" w:type="dxa"/>
            <w:gridSpan w:val="4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58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67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</w:p>
        </w:tc>
        <w:tc>
          <w:tcPr>
            <w:tcW w:w="1275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76" w:type="dxa"/>
            <w:gridSpan w:val="4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58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 w:rsidR="0046693A" w:rsidRPr="009322DC" w:rsidTr="002913A5"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Электростанции,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подстанция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переключательные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пункты,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ТП,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линии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электропередачи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линии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электропередачи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</w:t>
            </w:r>
          </w:p>
        </w:tc>
        <w:tc>
          <w:tcPr>
            <w:tcW w:w="241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3402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Понизительные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подстанции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переключательные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пункты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Мачтовые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подстанции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мощностью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250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кВА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B23A8" w:rsidRPr="009322DC">
              <w:rPr>
                <w:rFonts w:ascii="Times New Roman" w:hAnsi="Times New Roman"/>
                <w:sz w:val="22"/>
                <w:szCs w:val="22"/>
              </w:rPr>
              <w:t>б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Комплектные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подстанции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одним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трансформатором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мощностью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630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кВА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Комплектные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подстанции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двумя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трансформаторами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мощностью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160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630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кВА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Подстанции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двумя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трансформаторами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закрытого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типа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мощностью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160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630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кВА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Распределительные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наружной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установки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Распределительные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закрытого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типа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Секционирующие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пункты</w:t>
            </w:r>
          </w:p>
        </w:tc>
        <w:tc>
          <w:tcPr>
            <w:tcW w:w="1701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нормируется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72" w:type="dxa"/>
            <w:gridSpan w:val="12"/>
          </w:tcPr>
          <w:p w:rsidR="0046693A" w:rsidRPr="009322DC" w:rsidRDefault="0046693A" w:rsidP="00F11F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Теплоснабжение</w:t>
            </w:r>
          </w:p>
        </w:tc>
      </w:tr>
      <w:tr w:rsidR="0046693A" w:rsidRPr="009322DC" w:rsidTr="002913A5"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оммунальные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услуги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(жилые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одноквартирные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отдельно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стоящие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блокированные)</w:t>
            </w:r>
          </w:p>
        </w:tc>
        <w:tc>
          <w:tcPr>
            <w:tcW w:w="241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отапливаемой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здания,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м)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Удельные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расходы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тепла,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кДж/(кв.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°Ссут)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Этажность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здания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</w:p>
        </w:tc>
        <w:tc>
          <w:tcPr>
            <w:tcW w:w="125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28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5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28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5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28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25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8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25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25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</w:p>
        </w:tc>
        <w:tc>
          <w:tcPr>
            <w:tcW w:w="1257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46693A" w:rsidRPr="009322DC" w:rsidTr="002913A5">
        <w:tc>
          <w:tcPr>
            <w:tcW w:w="534" w:type="dxa"/>
            <w:vMerge w:val="restart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Отдельно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стоящие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котельные,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</w:p>
        </w:tc>
        <w:tc>
          <w:tcPr>
            <w:tcW w:w="241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Теплопроизводительность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котельной,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Гкал/ч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(МВт)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твердом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топливе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газо-мазутном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топливе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6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12)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58)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58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116)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16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233)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3,7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400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(св.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233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466)</w:t>
            </w:r>
          </w:p>
        </w:tc>
        <w:tc>
          <w:tcPr>
            <w:tcW w:w="1288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1276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нормируется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1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Обработка,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утилизация,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обезвреживание,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размещение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твердых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коммунальных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отходов</w:t>
            </w:r>
          </w:p>
        </w:tc>
      </w:tr>
      <w:tr w:rsidR="0046693A" w:rsidRPr="009322DC" w:rsidTr="002913A5">
        <w:trPr>
          <w:trHeight w:val="231"/>
        </w:trPr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Полигоны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бытовых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промышленных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транспортировке,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обезвреживанию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переработке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бытовых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отходов</w:t>
            </w:r>
          </w:p>
        </w:tc>
        <w:tc>
          <w:tcPr>
            <w:tcW w:w="241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га/1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тыс.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тонн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отходов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год</w:t>
            </w: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282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з/у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СЗЗ,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</w:tr>
      <w:tr w:rsidR="0046693A" w:rsidRPr="009322DC" w:rsidTr="002913A5">
        <w:trPr>
          <w:trHeight w:val="231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Склады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компоста</w:t>
            </w:r>
          </w:p>
        </w:tc>
        <w:tc>
          <w:tcPr>
            <w:tcW w:w="1282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46693A" w:rsidRPr="009322DC" w:rsidTr="002913A5">
        <w:trPr>
          <w:trHeight w:val="229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Полигоны</w:t>
            </w:r>
          </w:p>
        </w:tc>
        <w:tc>
          <w:tcPr>
            <w:tcW w:w="1282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0,02-0,05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46693A" w:rsidRPr="009322DC" w:rsidTr="002913A5">
        <w:trPr>
          <w:trHeight w:val="229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компостирования</w:t>
            </w:r>
          </w:p>
        </w:tc>
        <w:tc>
          <w:tcPr>
            <w:tcW w:w="1282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0,5-1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46693A" w:rsidRPr="009322DC" w:rsidTr="002913A5">
        <w:trPr>
          <w:trHeight w:val="229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Мусороперегрузочные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станции</w:t>
            </w:r>
          </w:p>
        </w:tc>
        <w:tc>
          <w:tcPr>
            <w:tcW w:w="1282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6693A" w:rsidRPr="009322DC" w:rsidTr="002913A5">
        <w:trPr>
          <w:trHeight w:val="229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Сливные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станции</w:t>
            </w:r>
          </w:p>
        </w:tc>
        <w:tc>
          <w:tcPr>
            <w:tcW w:w="1282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46693A" w:rsidRPr="009322DC" w:rsidTr="002913A5">
        <w:trPr>
          <w:trHeight w:val="229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складирования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захоронения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обезвреженных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осадков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сухому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веществу)</w:t>
            </w:r>
          </w:p>
        </w:tc>
        <w:tc>
          <w:tcPr>
            <w:tcW w:w="1282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46693A" w:rsidRPr="009322DC" w:rsidTr="002913A5">
        <w:trPr>
          <w:trHeight w:val="229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Мусороперерабатывающие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мусоросжигательные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предприятия</w:t>
            </w:r>
          </w:p>
        </w:tc>
        <w:tc>
          <w:tcPr>
            <w:tcW w:w="1282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1000*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539" w:type="dxa"/>
            <w:gridSpan w:val="5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4" w:type="dxa"/>
            <w:gridSpan w:val="5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Мощность,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год: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1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(объекты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5.1).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ab/>
              <w:t>Наименьшие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полигонов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относятся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сооружениям,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размещаемым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песчаных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грунтах.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2)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ab/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мусороперерабатывающих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мусоросжигательных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предприятий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случае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выбросов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атмосферный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воздух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вредных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веществ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санитарно-защитной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должен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уточнен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рассеивания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загрязнений.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санитарно-защитных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(СЗЗ)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минимальные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застройки,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ландшафтно-рекреационных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санаториев,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садоводческих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товариществ,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дачных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садово-огородных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спортивных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сооружений,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лечебно-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профилактических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оздоровительных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организаций.</w:t>
            </w:r>
          </w:p>
        </w:tc>
      </w:tr>
      <w:tr w:rsidR="0046693A" w:rsidRPr="009322DC" w:rsidTr="002913A5">
        <w:tc>
          <w:tcPr>
            <w:tcW w:w="534" w:type="dxa"/>
            <w:vMerge w:val="restart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Скотомогильники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(биотермические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ямы)</w:t>
            </w:r>
          </w:p>
        </w:tc>
        <w:tc>
          <w:tcPr>
            <w:tcW w:w="2410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кв.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46693A" w:rsidRPr="009322DC" w:rsidTr="002913A5">
        <w:trPr>
          <w:trHeight w:val="458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Минимальные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скотомогильников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/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биотермических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ям,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3821" w:type="dxa"/>
            <w:gridSpan w:val="8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животноводческих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ферм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(комплексов)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46693A" w:rsidRPr="009322DC" w:rsidTr="002913A5">
        <w:trPr>
          <w:trHeight w:val="457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3821" w:type="dxa"/>
            <w:gridSpan w:val="8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автомобильных,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железных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дорог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зависимости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категории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50-300</w:t>
            </w:r>
          </w:p>
        </w:tc>
      </w:tr>
      <w:tr w:rsidR="0046693A" w:rsidRPr="009322DC" w:rsidTr="002913A5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3821" w:type="dxa"/>
            <w:gridSpan w:val="8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скотопрогонов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пастбищ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46693A" w:rsidRPr="009322DC" w:rsidTr="002913A5">
        <w:tc>
          <w:tcPr>
            <w:tcW w:w="534" w:type="dxa"/>
          </w:tcPr>
          <w:p w:rsidR="0046693A" w:rsidRPr="009322DC" w:rsidRDefault="002E1B77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Площадки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снеготаяния</w:t>
            </w:r>
          </w:p>
        </w:tc>
        <w:tc>
          <w:tcPr>
            <w:tcW w:w="2410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Минимальные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3821" w:type="dxa"/>
            <w:gridSpan w:val="8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зданий</w:t>
            </w:r>
          </w:p>
        </w:tc>
        <w:tc>
          <w:tcPr>
            <w:tcW w:w="1282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6693A" w:rsidRPr="009322DC" w:rsidTr="002913A5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(5.1-5.3)</w:t>
            </w:r>
          </w:p>
        </w:tc>
        <w:tc>
          <w:tcPr>
            <w:tcW w:w="5103" w:type="dxa"/>
            <w:gridSpan w:val="10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нормируется</w:t>
            </w:r>
          </w:p>
        </w:tc>
      </w:tr>
      <w:tr w:rsidR="0046693A" w:rsidRPr="009322DC" w:rsidTr="0046693A">
        <w:tc>
          <w:tcPr>
            <w:tcW w:w="534" w:type="dxa"/>
            <w:tcBorders>
              <w:bottom w:val="single" w:sz="4" w:space="0" w:color="auto"/>
            </w:tcBorders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12"/>
            <w:tcBorders>
              <w:bottom w:val="single" w:sz="4" w:space="0" w:color="auto"/>
            </w:tcBorders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(объекты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5.1-5.3).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ab/>
              <w:t>Перечень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относящихся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области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утилизации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переработки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коммунальных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промышленных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местоположение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таких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соответствии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Приказом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департамента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природных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ресурсов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экологии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Воронежской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области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26.08.2016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№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«Об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утверждении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территориальной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схемы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обращения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отходами,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числе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твердыми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коммунальными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отходами,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Воронежской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области».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Оптимизация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накопления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твердых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коммунальных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накопления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твердых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коммунальных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необходимости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должны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проведены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после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утверждения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нормативов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накопления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твердых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коммунальных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соответствии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Правилами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определения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нормативов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накопления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твердых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коммунальных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утвержденными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постановлением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Правительства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РФ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04.04.2016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№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269,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Правилами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обращения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твердыми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коммунальными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отходами,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утверждаемыми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Правительством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Российской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Федерации,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Порядком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сбора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твердых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коммунальныхотходов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числе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раздельного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сбора),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утверждаемым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уполномоченным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сфере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твердых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коммунальных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Воронежской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области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соответствии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требованиями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статьи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Федерального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закона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24.06.1998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№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89-ФЗ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«Об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производства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потребления»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статьи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Закона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Воронежской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области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03.11.2015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№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147-ОЗ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«Об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производства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потребления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Воронежской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области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признании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утратившими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силу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законодательных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актов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(положений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законодательных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актов)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Воронежской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области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сфере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обращения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производства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потребления».</w:t>
            </w:r>
          </w:p>
        </w:tc>
      </w:tr>
      <w:tr w:rsidR="0046693A" w:rsidRPr="009322DC" w:rsidTr="0046693A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46693A" w:rsidRPr="009322DC" w:rsidRDefault="0046693A" w:rsidP="00F11F50">
            <w:pPr>
              <w:keepNext/>
              <w:keepLines/>
              <w:tabs>
                <w:tab w:val="left" w:pos="1514"/>
              </w:tabs>
              <w:ind w:firstLine="851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12"/>
            <w:tcBorders>
              <w:left w:val="nil"/>
              <w:bottom w:val="nil"/>
              <w:right w:val="nil"/>
            </w:tcBorders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6693A" w:rsidRPr="00CC5220" w:rsidRDefault="008658E5" w:rsidP="00F11F50">
      <w:pPr>
        <w:ind w:firstLine="851"/>
        <w:rPr>
          <w:rFonts w:ascii="Times New Roman" w:hAnsi="Times New Roman"/>
          <w:b/>
          <w:szCs w:val="26"/>
        </w:rPr>
      </w:pPr>
      <w:bookmarkStart w:id="18" w:name="_Hlk73684209"/>
      <w:bookmarkStart w:id="19" w:name="_Hlk73685702"/>
      <w:r w:rsidRPr="00CC5220">
        <w:rPr>
          <w:rFonts w:ascii="Times New Roman" w:hAnsi="Times New Roman"/>
          <w:b/>
          <w:szCs w:val="26"/>
        </w:rPr>
        <w:t>2.</w:t>
      </w:r>
      <w:r w:rsidR="005516D9" w:rsidRPr="00CC5220">
        <w:rPr>
          <w:rFonts w:ascii="Times New Roman" w:hAnsi="Times New Roman"/>
          <w:b/>
          <w:szCs w:val="26"/>
        </w:rPr>
        <w:t>2.3</w:t>
      </w:r>
      <w:r w:rsidR="0046693A"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46693A" w:rsidRPr="00CC5220">
        <w:rPr>
          <w:rFonts w:ascii="Times New Roman" w:hAnsi="Times New Roman"/>
          <w:b/>
          <w:szCs w:val="26"/>
        </w:rPr>
        <w:t>Социальная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46693A" w:rsidRPr="00CC5220">
        <w:rPr>
          <w:rFonts w:ascii="Times New Roman" w:hAnsi="Times New Roman"/>
          <w:b/>
          <w:szCs w:val="26"/>
        </w:rPr>
        <w:t>инфраструктура</w:t>
      </w:r>
      <w:bookmarkEnd w:id="18"/>
      <w:r w:rsidR="0046693A" w:rsidRPr="00CC5220">
        <w:rPr>
          <w:rFonts w:ascii="Times New Roman" w:hAnsi="Times New Roman"/>
          <w:b/>
          <w:szCs w:val="26"/>
        </w:rPr>
        <w:t>.</w:t>
      </w:r>
    </w:p>
    <w:p w:rsidR="006D4E12" w:rsidRPr="00CC5220" w:rsidRDefault="003728ED" w:rsidP="00F11F50">
      <w:pPr>
        <w:ind w:firstLine="851"/>
        <w:rPr>
          <w:rFonts w:ascii="Times New Roman" w:hAnsi="Times New Roman"/>
          <w:szCs w:val="26"/>
        </w:rPr>
      </w:pPr>
      <w:bookmarkStart w:id="20" w:name="_Hlk75883898"/>
      <w:bookmarkEnd w:id="19"/>
      <w:r w:rsidRPr="00CC5220">
        <w:rPr>
          <w:rFonts w:ascii="Times New Roman" w:hAnsi="Times New Roman"/>
          <w:szCs w:val="26"/>
        </w:rPr>
        <w:t>2</w:t>
      </w:r>
      <w:r w:rsidR="0046693A" w:rsidRPr="00CC5220">
        <w:rPr>
          <w:rFonts w:ascii="Times New Roman" w:hAnsi="Times New Roman"/>
          <w:szCs w:val="26"/>
        </w:rPr>
        <w:t>.</w:t>
      </w:r>
      <w:r w:rsidR="005516D9" w:rsidRPr="00CC5220">
        <w:rPr>
          <w:rFonts w:ascii="Times New Roman" w:hAnsi="Times New Roman"/>
          <w:szCs w:val="26"/>
        </w:rPr>
        <w:t>2.3</w:t>
      </w:r>
      <w:r w:rsidR="008658E5" w:rsidRPr="00CC5220">
        <w:rPr>
          <w:rFonts w:ascii="Times New Roman" w:hAnsi="Times New Roman"/>
          <w:szCs w:val="26"/>
        </w:rPr>
        <w:t>.1</w:t>
      </w:r>
      <w:r w:rsidR="005516D9" w:rsidRPr="00CC5220">
        <w:rPr>
          <w:rFonts w:ascii="Times New Roman" w:hAnsi="Times New Roman"/>
          <w:szCs w:val="26"/>
        </w:rPr>
        <w:t>.</w:t>
      </w:r>
      <w:bookmarkEnd w:id="20"/>
      <w:r w:rsidR="0046693A" w:rsidRPr="00CC5220">
        <w:rPr>
          <w:rFonts w:ascii="Times New Roman" w:hAnsi="Times New Roman"/>
          <w:szCs w:val="26"/>
        </w:rPr>
        <w:t>Учреждения,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предприятия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(объекты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здравоохранения,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культуры,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торговли,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общественного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питания,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коммунально-бытового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предпринимательской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деятельности,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образования,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административные,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научно-исследовательские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учреждения,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культовые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здания,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стоянки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автомобильного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транспорта,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делового,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финансового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иные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объекты,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обеспечением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жизнедеятельности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граждан)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обществ</w:t>
      </w:r>
      <w:r w:rsidR="00036E97" w:rsidRPr="00CC5220">
        <w:rPr>
          <w:rFonts w:ascii="Times New Roman" w:hAnsi="Times New Roman"/>
          <w:szCs w:val="26"/>
        </w:rPr>
        <w:t>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="00036E97"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42.13330.2016,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приближая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местам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жительства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работы,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предусматривая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формирование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центров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увязке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сетью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общественного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пассажирского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транспорта.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перечень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недвижимости,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разрешенных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включаться: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гостиницы,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подземные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многоэтажные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гаражи;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памятники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–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соблюдении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рациональному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использованию.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Культовые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(храмовые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комплексы)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зонах: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многофункциональных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специализированных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учебных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заведениях,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больницах,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приютах,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воинских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частях,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заключения);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руководствоваться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31-103-99.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допустимых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звука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51.13330.2011.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bookmarkStart w:id="21" w:name="_Hlk75884031"/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формирование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смешанных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переработке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сырья,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допустимо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составе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смешанных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малые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предприятия,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требующие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шириной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м.</w:t>
      </w:r>
    </w:p>
    <w:bookmarkEnd w:id="21"/>
    <w:p w:rsidR="0046693A" w:rsidRPr="00CC5220" w:rsidRDefault="003728ED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</w:t>
      </w:r>
      <w:r w:rsidR="005516D9" w:rsidRPr="00CC5220">
        <w:rPr>
          <w:rFonts w:ascii="Times New Roman" w:hAnsi="Times New Roman"/>
          <w:szCs w:val="26"/>
        </w:rPr>
        <w:t>2</w:t>
      </w:r>
      <w:r w:rsidR="0046693A" w:rsidRPr="00CC5220">
        <w:rPr>
          <w:rFonts w:ascii="Times New Roman" w:hAnsi="Times New Roman"/>
          <w:szCs w:val="26"/>
        </w:rPr>
        <w:t>.</w:t>
      </w:r>
      <w:r w:rsidR="005516D9" w:rsidRPr="00CC5220">
        <w:rPr>
          <w:rFonts w:ascii="Times New Roman" w:hAnsi="Times New Roman"/>
          <w:szCs w:val="26"/>
        </w:rPr>
        <w:t>3.</w:t>
      </w:r>
      <w:r w:rsidR="0046693A" w:rsidRPr="00CC5220">
        <w:rPr>
          <w:rFonts w:ascii="Times New Roman" w:hAnsi="Times New Roman"/>
          <w:szCs w:val="26"/>
        </w:rPr>
        <w:t>2.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относящиеся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обслуживанию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застройки: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коммунального,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бытового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обслуживания;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здравоохранения,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амбулаторно-поликлинического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обслуживания;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дошкольного,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начального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среднего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образования;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развития;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религиозного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использования;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амбулаторного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ветеринарного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обслуживания;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делового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управления;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рынки,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магазины;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общественного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питания;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гостиничного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обслуживания;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развлечения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допустимо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зонах,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если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связано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удовлетворением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повседневных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потребностей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жителей,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причиняет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вреда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окружающей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среде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санитарному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благополучию,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причиняет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существенного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неудобства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жителям,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требует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установления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санитарной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зоны.</w:t>
      </w:r>
    </w:p>
    <w:p w:rsidR="0046693A" w:rsidRPr="00CC5220" w:rsidRDefault="003728ED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</w:t>
      </w:r>
      <w:r w:rsidR="005516D9" w:rsidRPr="00CC5220">
        <w:rPr>
          <w:rFonts w:ascii="Times New Roman" w:hAnsi="Times New Roman"/>
          <w:szCs w:val="26"/>
        </w:rPr>
        <w:t>2.</w:t>
      </w:r>
      <w:r w:rsidR="008220C7" w:rsidRPr="00CC5220">
        <w:rPr>
          <w:rFonts w:ascii="Times New Roman" w:hAnsi="Times New Roman"/>
          <w:szCs w:val="26"/>
        </w:rPr>
        <w:t>3</w:t>
      </w:r>
      <w:r w:rsidR="0046693A" w:rsidRPr="00CC5220">
        <w:rPr>
          <w:rFonts w:ascii="Times New Roman" w:hAnsi="Times New Roman"/>
          <w:szCs w:val="26"/>
        </w:rPr>
        <w:t>.3.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Рыночные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комплексы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рекомендуется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районах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преобладающей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застройкой,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составе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торговых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центров,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вблизи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магистралей,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остановок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общественного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транспорта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соблюдением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42.13330.2016.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Рыночные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комплексы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обеспечены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стоянками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временного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(парковки)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автомобилей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обслуживающего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персонала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посетителей.</w:t>
      </w:r>
    </w:p>
    <w:p w:rsidR="0046693A" w:rsidRPr="00CC5220" w:rsidRDefault="0046693A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</w:t>
      </w:r>
      <w:r w:rsidR="00036E97" w:rsidRPr="00CC5220">
        <w:rPr>
          <w:rFonts w:ascii="Times New Roman" w:hAnsi="Times New Roman"/>
          <w:szCs w:val="26"/>
        </w:rPr>
        <w:t>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036E97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рекомендуется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ярмарочной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торговли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сельскохозяйственной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продукцией,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28.12.2009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381-ФЗ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«Об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регулирования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торговой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Федерации».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обустройство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порядке,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Постановлением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21.06.2016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432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«Об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утверждении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порядка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ярмарок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продажи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товаров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(выполнения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работ,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оказания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услуг)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них».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соблюдать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пожарной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безопасности,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руководствоваться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Постановлением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РФ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25.04.2012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390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«О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противопожарном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режиме»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(вместе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«Правилами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противопожарного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режима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РФ»)»,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НПБ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103-95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«Торговые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павильоны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киоски.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Противопожарные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требования».</w:t>
      </w:r>
    </w:p>
    <w:p w:rsidR="0046693A" w:rsidRPr="00CC5220" w:rsidRDefault="008220C7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2.2.3</w:t>
      </w:r>
      <w:r w:rsidR="0046693A" w:rsidRPr="00CC5220">
        <w:rPr>
          <w:rFonts w:ascii="Times New Roman" w:hAnsi="Times New Roman"/>
          <w:szCs w:val="26"/>
        </w:rPr>
        <w:t>.4.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комплексной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реконструкции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сложившейся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сложных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градостроительных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условиях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соответствующем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обосновании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уточнять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требования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42.13330.2016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заданием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проектирование.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этом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обеспечивать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улучшение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санитарно-гигиенических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экологических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условий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проживания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населения,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снижение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пожарной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опасности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застройки.</w:t>
      </w:r>
    </w:p>
    <w:p w:rsidR="0046693A" w:rsidRPr="00CC5220" w:rsidRDefault="008220C7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2.2.3</w:t>
      </w:r>
      <w:r w:rsidR="008658E5" w:rsidRPr="00CC5220">
        <w:rPr>
          <w:rFonts w:ascii="Times New Roman" w:hAnsi="Times New Roman"/>
          <w:szCs w:val="26"/>
        </w:rPr>
        <w:t>.</w:t>
      </w:r>
      <w:r w:rsidR="0046693A" w:rsidRPr="00CC5220">
        <w:rPr>
          <w:rFonts w:ascii="Times New Roman" w:hAnsi="Times New Roman"/>
          <w:szCs w:val="26"/>
        </w:rPr>
        <w:t>5.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социальной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инфраструктуры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соблюдать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требования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обеспечению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доступности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инвалидов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МГН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согласно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требованиям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закона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24.11.1995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181-ФЗ,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59.13330.2016,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140.13330.2012,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35-101-2001,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35-102-2001,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35-103-2001,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35-105-2002,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РДС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35-201-99.</w:t>
      </w:r>
    </w:p>
    <w:p w:rsidR="0046693A" w:rsidRPr="00CC5220" w:rsidRDefault="008220C7" w:rsidP="00F11F50">
      <w:pPr>
        <w:ind w:firstLine="85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2.2.3</w:t>
      </w:r>
      <w:r w:rsidR="0046693A" w:rsidRPr="00CC5220">
        <w:rPr>
          <w:rFonts w:ascii="Times New Roman" w:hAnsi="Times New Roman"/>
          <w:szCs w:val="26"/>
        </w:rPr>
        <w:t>.6.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Расчетные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минимально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допустимого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обеспеченности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объектами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относящихся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социальной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инфраструктуре,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расчетныепоказатели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максимально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допустимого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территориальной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доступности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приведены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табл.</w:t>
      </w:r>
      <w:r w:rsidR="00A65A35">
        <w:rPr>
          <w:rFonts w:ascii="Times New Roman" w:hAnsi="Times New Roman"/>
          <w:szCs w:val="26"/>
        </w:rPr>
        <w:t xml:space="preserve"> </w:t>
      </w:r>
      <w:r w:rsidR="0046693A" w:rsidRPr="00CC5220">
        <w:rPr>
          <w:rFonts w:ascii="Times New Roman" w:hAnsi="Times New Roman"/>
          <w:szCs w:val="26"/>
        </w:rPr>
        <w:t>3.</w:t>
      </w:r>
    </w:p>
    <w:p w:rsidR="0046693A" w:rsidRPr="00CC5220" w:rsidRDefault="0046693A" w:rsidP="00F11F50">
      <w:pPr>
        <w:keepNext/>
        <w:keepLines/>
        <w:tabs>
          <w:tab w:val="left" w:pos="1514"/>
        </w:tabs>
        <w:ind w:firstLine="851"/>
        <w:jc w:val="right"/>
        <w:outlineLvl w:val="1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3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1607"/>
        <w:gridCol w:w="790"/>
        <w:gridCol w:w="1013"/>
        <w:gridCol w:w="266"/>
        <w:gridCol w:w="139"/>
        <w:gridCol w:w="1572"/>
      </w:tblGrid>
      <w:tr w:rsidR="0046693A" w:rsidRPr="009322DC" w:rsidTr="00E67172">
        <w:tc>
          <w:tcPr>
            <w:tcW w:w="534" w:type="dxa"/>
            <w:vAlign w:val="center"/>
          </w:tcPr>
          <w:p w:rsidR="0046693A" w:rsidRPr="009322DC" w:rsidRDefault="0046693A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№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п/п</w:t>
            </w:r>
          </w:p>
        </w:tc>
        <w:tc>
          <w:tcPr>
            <w:tcW w:w="1701" w:type="dxa"/>
            <w:vAlign w:val="center"/>
          </w:tcPr>
          <w:p w:rsidR="0046693A" w:rsidRPr="009322DC" w:rsidRDefault="0046693A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Наименование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объекта</w:t>
            </w:r>
          </w:p>
        </w:tc>
        <w:tc>
          <w:tcPr>
            <w:tcW w:w="1984" w:type="dxa"/>
            <w:vAlign w:val="center"/>
          </w:tcPr>
          <w:p w:rsidR="0046693A" w:rsidRPr="009322DC" w:rsidRDefault="0046693A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Расчетный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показатель,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ед.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изм.</w:t>
            </w:r>
          </w:p>
        </w:tc>
        <w:tc>
          <w:tcPr>
            <w:tcW w:w="5387" w:type="dxa"/>
            <w:gridSpan w:val="6"/>
            <w:vAlign w:val="center"/>
          </w:tcPr>
          <w:p w:rsidR="0046693A" w:rsidRPr="009322DC" w:rsidRDefault="0046693A" w:rsidP="00932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Значение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показателя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72" w:type="dxa"/>
            <w:gridSpan w:val="8"/>
          </w:tcPr>
          <w:p w:rsidR="0046693A" w:rsidRPr="009322DC" w:rsidRDefault="005A787B" w:rsidP="00F11F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Здравоохранение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Больничные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учреждения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оек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тыс.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заданию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проектирование;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определяется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здравоохранения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койку,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(рекомендуемый)</w:t>
            </w: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Взрослое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население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Детское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население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Инфекционные,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туберкулезные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онкологические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больницы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70;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больницы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восстановительного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лечения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120;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родильные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90;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прочие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типы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больниц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Инфекционные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туберкулезные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125;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больницы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восстановительного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лечения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150;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прочие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типы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больниц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Амбулаторно-поликлинические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учреждения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посещений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смену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Расчет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уровня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производить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соответствии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примечанием*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посещений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смену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(рекомендуемый)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0,1,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</w:tr>
      <w:tr w:rsidR="0046693A" w:rsidRPr="009322DC" w:rsidTr="00E67172">
        <w:trPr>
          <w:trHeight w:val="1094"/>
        </w:trPr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Фельдшерско-акушерские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пункты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числом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жителей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чел.,**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1**</w:t>
            </w:r>
          </w:p>
        </w:tc>
      </w:tr>
      <w:tr w:rsidR="0046693A" w:rsidRPr="009322DC" w:rsidTr="00E67172">
        <w:trPr>
          <w:trHeight w:val="218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заданию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проектирование</w:t>
            </w:r>
          </w:p>
        </w:tc>
      </w:tr>
      <w:tr w:rsidR="0046693A" w:rsidRPr="009322DC" w:rsidTr="00E67172">
        <w:trPr>
          <w:trHeight w:val="218"/>
        </w:trPr>
        <w:tc>
          <w:tcPr>
            <w:tcW w:w="534" w:type="dxa"/>
            <w:vMerge w:val="restart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1.1-1.3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(за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исключением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станций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отделений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поликлиник,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больниц,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больниц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помощи;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минут;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минут)</w:t>
            </w:r>
          </w:p>
        </w:tc>
        <w:tc>
          <w:tcPr>
            <w:tcW w:w="3410" w:type="dxa"/>
            <w:gridSpan w:val="3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</w:t>
            </w:r>
          </w:p>
        </w:tc>
        <w:tc>
          <w:tcPr>
            <w:tcW w:w="1977" w:type="dxa"/>
            <w:gridSpan w:val="3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</w:t>
            </w:r>
          </w:p>
        </w:tc>
      </w:tr>
      <w:tr w:rsidR="0046693A" w:rsidRPr="009322DC" w:rsidTr="00E67172">
        <w:trPr>
          <w:trHeight w:val="1585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7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экстренной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форме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60</w:t>
            </w:r>
          </w:p>
        </w:tc>
        <w:tc>
          <w:tcPr>
            <w:tcW w:w="1803" w:type="dxa"/>
            <w:gridSpan w:val="2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неотложной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форме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120</w:t>
            </w:r>
          </w:p>
        </w:tc>
        <w:tc>
          <w:tcPr>
            <w:tcW w:w="1977" w:type="dxa"/>
            <w:gridSpan w:val="3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Медико-санитарная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численностью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свыше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тыс.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60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8"/>
          </w:tcPr>
          <w:p w:rsidR="0046693A" w:rsidRPr="009322DC" w:rsidRDefault="0046693A" w:rsidP="00F11F50">
            <w:pPr>
              <w:tabs>
                <w:tab w:val="left" w:pos="255"/>
              </w:tabs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Примечания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(объекты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1.1-1.3).</w:t>
            </w:r>
          </w:p>
          <w:p w:rsidR="0046693A" w:rsidRPr="009322DC" w:rsidRDefault="0046693A" w:rsidP="00F11F50">
            <w:pPr>
              <w:tabs>
                <w:tab w:val="left" w:pos="255"/>
              </w:tabs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*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амбулаторно-поликлинических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учреждений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производится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путем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умножения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числа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посещений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человека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год,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установленного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программой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государственных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гарантий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бесплатного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оказания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гражданам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текущий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год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Воронежской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области,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челок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деления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коэффициент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пересчета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годовых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показателей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сменные,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равный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512.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Данным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коэффициентом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учтено,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что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поликлиники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работают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307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дней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году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60%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всех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посещений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приходится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первую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смену.</w:t>
            </w:r>
          </w:p>
          <w:p w:rsidR="0046693A" w:rsidRPr="009322DC" w:rsidRDefault="0046693A" w:rsidP="00F11F50">
            <w:pPr>
              <w:tabs>
                <w:tab w:val="left" w:pos="255"/>
              </w:tabs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Обеспеченность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амбулаторно-поликлиническими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мощно</w:t>
            </w:r>
            <w:r w:rsidR="003957E1" w:rsidRPr="009322DC">
              <w:rPr>
                <w:rStyle w:val="210pt"/>
                <w:rFonts w:eastAsia="Tahoma"/>
                <w:sz w:val="22"/>
                <w:szCs w:val="22"/>
              </w:rPr>
              <w:t>стями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3957E1"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3957E1" w:rsidRPr="009322DC">
              <w:rPr>
                <w:rStyle w:val="210pt"/>
                <w:rFonts w:eastAsia="Tahoma"/>
                <w:sz w:val="22"/>
                <w:szCs w:val="22"/>
              </w:rPr>
              <w:t>смену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3957E1" w:rsidRPr="009322DC">
              <w:rPr>
                <w:rStyle w:val="210pt"/>
                <w:rFonts w:eastAsia="Tahoma"/>
                <w:sz w:val="22"/>
                <w:szCs w:val="22"/>
              </w:rPr>
              <w:t>=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3957E1" w:rsidRPr="009322DC">
              <w:rPr>
                <w:rStyle w:val="210pt"/>
                <w:rFonts w:eastAsia="Tahoma"/>
                <w:sz w:val="22"/>
                <w:szCs w:val="22"/>
              </w:rPr>
              <w:t>(Пос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3957E1" w:rsidRPr="009322DC">
              <w:rPr>
                <w:rStyle w:val="210pt"/>
                <w:rFonts w:eastAsia="Tahoma"/>
                <w:sz w:val="22"/>
                <w:szCs w:val="22"/>
              </w:rPr>
              <w:t>+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3957E1" w:rsidRPr="009322DC">
              <w:rPr>
                <w:rStyle w:val="210pt"/>
                <w:rFonts w:eastAsia="Tahoma"/>
                <w:sz w:val="22"/>
                <w:szCs w:val="22"/>
              </w:rPr>
              <w:t>Обр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3957E1" w:rsidRPr="009322DC">
              <w:rPr>
                <w:rStyle w:val="210pt"/>
                <w:rFonts w:eastAsia="Tahoma"/>
                <w:sz w:val="22"/>
                <w:szCs w:val="22"/>
              </w:rPr>
              <w:t>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3957E1" w:rsidRPr="009322DC">
              <w:rPr>
                <w:rStyle w:val="210pt"/>
                <w:rFonts w:eastAsia="Tahoma"/>
                <w:sz w:val="22"/>
                <w:szCs w:val="22"/>
              </w:rPr>
              <w:t>3)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3957E1" w:rsidRPr="009322DC">
              <w:rPr>
                <w:rStyle w:val="210pt"/>
                <w:rFonts w:eastAsia="Tahoma"/>
                <w:sz w:val="22"/>
                <w:szCs w:val="22"/>
              </w:rPr>
              <w:t>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1000/512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где: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-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посещения;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-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обращения.</w:t>
            </w:r>
          </w:p>
          <w:p w:rsidR="0046693A" w:rsidRPr="009322DC" w:rsidRDefault="0046693A" w:rsidP="00F11F50">
            <w:pPr>
              <w:tabs>
                <w:tab w:val="left" w:pos="255"/>
              </w:tabs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Необходимые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данные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(посещения,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обращения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жителя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год)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запрашиваются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уполномоченном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сфере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здравоохранения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момент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проектирования.</w:t>
            </w:r>
          </w:p>
          <w:p w:rsidR="0046693A" w:rsidRPr="009322DC" w:rsidRDefault="0046693A" w:rsidP="00F11F50">
            <w:pPr>
              <w:tabs>
                <w:tab w:val="left" w:pos="255"/>
              </w:tabs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потребности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оказании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рекомендуется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учитывать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инфраструктуру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здравоохранения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зону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обслуживания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расположенных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граничащих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между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собой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муниципальных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образованиях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Воронежской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области,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возможностью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планирования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объемов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рамках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межтерриториального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взаимодействия.</w:t>
            </w:r>
          </w:p>
          <w:p w:rsidR="0046693A" w:rsidRPr="009322DC" w:rsidRDefault="0046693A" w:rsidP="00F11F50">
            <w:pPr>
              <w:tabs>
                <w:tab w:val="left" w:pos="255"/>
              </w:tabs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**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соответствии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приказом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Минздрава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России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15.05.2012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№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543н,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числом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жителей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100-300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человек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организуются:</w:t>
            </w:r>
          </w:p>
          <w:p w:rsidR="0046693A" w:rsidRPr="009322DC" w:rsidRDefault="0046693A" w:rsidP="00F11F50">
            <w:pPr>
              <w:tabs>
                <w:tab w:val="left" w:pos="255"/>
              </w:tabs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фельдшерско-акушерские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пункты,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если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фельдшерско-акушерского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ближайшей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превышает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6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км.</w:t>
            </w:r>
          </w:p>
          <w:p w:rsidR="0046693A" w:rsidRPr="009322DC" w:rsidRDefault="0046693A" w:rsidP="00F11F50">
            <w:pPr>
              <w:tabs>
                <w:tab w:val="left" w:pos="255"/>
              </w:tabs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числом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жителей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301-1000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человек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организуются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фельдшерско-акушерские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зависимости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ближайшей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случае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отсутствия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других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организаций.</w:t>
            </w:r>
          </w:p>
          <w:p w:rsidR="0046693A" w:rsidRPr="009322DC" w:rsidRDefault="0046693A" w:rsidP="00F11F50">
            <w:pPr>
              <w:tabs>
                <w:tab w:val="left" w:pos="255"/>
              </w:tabs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числом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жителей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1001-2000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человек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организуются:</w:t>
            </w:r>
          </w:p>
          <w:p w:rsidR="0046693A" w:rsidRPr="009322DC" w:rsidRDefault="0046693A" w:rsidP="00F11F50">
            <w:pPr>
              <w:tabs>
                <w:tab w:val="left" w:pos="255"/>
              </w:tabs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фельдшерско-акушерские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пункты,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если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фельдшерско-акушерского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ближайшей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превышает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6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км;</w:t>
            </w:r>
          </w:p>
          <w:p w:rsidR="0046693A" w:rsidRPr="009322DC" w:rsidRDefault="0046693A" w:rsidP="00F11F50">
            <w:pPr>
              <w:tabs>
                <w:tab w:val="left" w:pos="255"/>
              </w:tabs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врачебная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амбулатория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случае,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если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ближайшей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превышает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6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км.</w:t>
            </w:r>
          </w:p>
          <w:p w:rsidR="0046693A" w:rsidRPr="009322DC" w:rsidRDefault="0046693A" w:rsidP="00F11F50">
            <w:pPr>
              <w:tabs>
                <w:tab w:val="left" w:pos="255"/>
              </w:tabs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числом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жителей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2000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человек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оказания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первичной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врачебной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медико-санитарной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организуются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врачебные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амбулатории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зависимости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ближайшей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либо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структурного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подразделения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(отделения)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оказывающей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первичную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врачебную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медико¬санитарную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территориально-участковому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принципу.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Диспансеры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посещений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смену,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коек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заданию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проектирование,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определяемому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здравоохранения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койку,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(рекомендуемый)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Стационары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онкологических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противотуберкулезных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диспансеров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70;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стационары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врачебно-физкультурных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диспансеров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120;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прочите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типы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стационаров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диспансеров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60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нормируется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специализированные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клиники)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Станции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скорой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медицинской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помощи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обеспеченности,вызов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чел./год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га/1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спец.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автомобиль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0,2).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транспорта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предусматривается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отапливаемая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стоянка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36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машино-место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(транспортная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минут)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отделения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поликлиник,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больниц,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больницы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скорой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помощи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).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Устанавливается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учетом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численности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плотности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особенностей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застройки,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состояния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транспортных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магистралей,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интенсивности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автотранспортного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движения,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протяженности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пункта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Аптеки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бъект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тыс.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(город)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/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тыс.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(сельское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поселение)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0,2-0,3.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Возможно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встроенно-пристроенное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размещение,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амбулатории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фельдшерско-акушерском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пункте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(город)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/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пешеходно-транспортная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минут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(сельское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поселение)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многоэтажной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застройке,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малоэтажной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8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Примечания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(объекты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1.1-1.6).</w:t>
            </w:r>
          </w:p>
          <w:p w:rsidR="0046693A" w:rsidRPr="009322DC" w:rsidRDefault="0046693A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Рекомендуемый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санаториев: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санатории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(кроме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туберкулезных)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125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место;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санатории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родителей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детьми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(кроме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туберкулезных)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145-170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место;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санатории-профилактории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70-100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место.</w:t>
            </w:r>
          </w:p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2)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стационара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поликлиники,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объединенных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одно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лечебно-профилактическое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учреждение,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определяются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раздельно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соответствующим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нормам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затем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суммируются.</w:t>
            </w:r>
          </w:p>
          <w:p w:rsidR="0046693A" w:rsidRPr="009322DC" w:rsidRDefault="0046693A" w:rsidP="00F11F50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3)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показатели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уровня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области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здравоохранения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социального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обслуживания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(дома-интернаты,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реабилитационные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центры,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приюты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пр.)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показатели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максимально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уровня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территориальной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доступности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таких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принимаются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соответствии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требованиями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соответствии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требованиями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42.13330.2016,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РНГП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Воронежской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области.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72" w:type="dxa"/>
            <w:gridSpan w:val="8"/>
          </w:tcPr>
          <w:p w:rsidR="0046693A" w:rsidRPr="009322DC" w:rsidRDefault="005A787B" w:rsidP="00F11F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Образование</w:t>
            </w:r>
          </w:p>
        </w:tc>
      </w:tr>
      <w:tr w:rsidR="0046693A" w:rsidRPr="009322DC" w:rsidTr="00E67172">
        <w:trPr>
          <w:trHeight w:val="182"/>
        </w:trPr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Профессиональные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образовательные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общежития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студент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25</w:t>
            </w:r>
          </w:p>
        </w:tc>
      </w:tr>
      <w:tr w:rsidR="0046693A" w:rsidRPr="009322DC" w:rsidTr="00E67172">
        <w:trPr>
          <w:trHeight w:val="182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кв.м/место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вместимости,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</w:p>
        </w:tc>
      </w:tr>
      <w:tr w:rsidR="0046693A" w:rsidRPr="009322DC" w:rsidTr="00E67172">
        <w:trPr>
          <w:trHeight w:val="182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75;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900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50;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900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1600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(учебная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зона;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зоны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студенческих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общежитий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15)</w:t>
            </w:r>
          </w:p>
        </w:tc>
      </w:tr>
      <w:tr w:rsidR="0046693A" w:rsidRPr="009322DC" w:rsidTr="00E67172">
        <w:trPr>
          <w:trHeight w:val="182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нормируется</w:t>
            </w:r>
          </w:p>
        </w:tc>
      </w:tr>
      <w:tr w:rsidR="0046693A" w:rsidRPr="009322DC" w:rsidTr="003957E1">
        <w:trPr>
          <w:trHeight w:val="182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7371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Примечания.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могут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уменьшены: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30%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условиях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реконструкции;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увеличены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50%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профессиональных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учреждений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сельскохозяйственного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профиля,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размещаемых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поселениях.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кооперировании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учебных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заведений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создании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учебных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рекомендуется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уменьшать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зависимости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вместимости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учебных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учащихся: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10%;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свыше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20%;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свыше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30%.</w:t>
            </w:r>
          </w:p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зоны,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учебных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вспомогательных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хозяйств,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полигонов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автотрактодромов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указанные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входят.</w:t>
            </w:r>
          </w:p>
        </w:tc>
      </w:tr>
      <w:tr w:rsidR="0046693A" w:rsidRPr="009322DC" w:rsidTr="00E67172">
        <w:trPr>
          <w:trHeight w:val="611"/>
        </w:trPr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Дошкольные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образовательные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организации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6D071E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К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рупные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сельские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населенные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пункты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50*;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прочие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сельские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населенные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пункты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40*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кв.м/место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вместимости,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35;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свыше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(пешеходная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500**</w:t>
            </w:r>
          </w:p>
        </w:tc>
      </w:tr>
      <w:tr w:rsidR="0046693A" w:rsidRPr="009322DC" w:rsidTr="003957E1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Устанавливается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зависимости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демографической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структуры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дошкольными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образовательными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организациями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пределах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85%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детей,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числе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типа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70%,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специализированного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3%,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оздоровительного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12%;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**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Указанный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радиус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обслуживания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распространяется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специализированные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оздоровительные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дошкольные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также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специальные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дошкольные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общеобразовательные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(языковые,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математические,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спортивные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т.п.).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Примечание.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может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уменьшен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25%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условиях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реконструкции.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Общеобразовательные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организации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90***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кв.м/место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вместимости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учащихся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кв.м/место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33;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21;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17;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свыше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(пешеходная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м;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минут)</w:t>
            </w: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начального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–15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сторону;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основного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среднего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сторону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начального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2000;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основного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среднего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46693A" w:rsidRPr="009322DC" w:rsidTr="003957E1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***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Устанавливается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зависимости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демографической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структуры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общеобразовательными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организациями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учетом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100%-ого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охвата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неполным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средним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образованием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(I-IX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классы)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75%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средним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образованием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(X-XI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классы)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обучении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смену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средних,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городах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пунктах.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Примечания.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может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уменьшен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20%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условиях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реконструкции,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увеличен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30%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если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учебно-опытной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работы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предусмотрены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специальные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участки.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Спортивная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школы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может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объединена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физкультурно-оздоровительным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комплексом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микрорайона.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общеобразовательных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школ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предельная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этажность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четыре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этажа;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исключение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составляют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ранее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построенные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объекты,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которых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допускается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верхних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этажах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(выше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третьего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этажа)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учебных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помещений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кабинетов,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посещаемых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обучающимися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8-11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классов,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административно-хозяйственных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помещений.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Организации</w:t>
            </w:r>
          </w:p>
          <w:p w:rsidR="0046693A" w:rsidRPr="009322DC" w:rsidRDefault="00FB5053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ополнительного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образования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A65A35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9****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заданию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проектирование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отдельно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стоящего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либо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первых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этажах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центров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(транспортная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минут)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сторону</w:t>
            </w:r>
          </w:p>
        </w:tc>
      </w:tr>
      <w:tr w:rsidR="0046693A" w:rsidRPr="009322DC" w:rsidTr="003957E1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****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Устанавливается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зависимости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демографической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структуры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муниципального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образования,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минимальный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расчетный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обеспеченности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внешкольными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учреждениями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10%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числа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школьников,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исходя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из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необходимости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обеспечения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охвата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детей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возрасте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18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дополнительными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образовательными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программами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="00E57296" w:rsidRPr="009322DC">
              <w:rPr>
                <w:rStyle w:val="210pt"/>
                <w:rFonts w:eastAsia="Tahoma"/>
                <w:sz w:val="22"/>
                <w:szCs w:val="22"/>
              </w:rPr>
              <w:t>70</w:t>
            </w:r>
            <w:r w:rsidR="00EC3F28" w:rsidRPr="009322DC">
              <w:rPr>
                <w:rStyle w:val="210pt"/>
                <w:rFonts w:eastAsia="Tahoma"/>
                <w:sz w:val="22"/>
                <w:szCs w:val="22"/>
              </w:rPr>
              <w:t>%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8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Примечания.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такими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объектами,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как: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специализи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softHyphen/>
              <w:t>рованные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учебно-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softHyphen/>
              <w:t>воспитательные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учреждения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детей-сирот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детей,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оставшихся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без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попечения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родителей,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азмеры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таких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принимаются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заданию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проектирование;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нормируется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специализированных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школ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школ-интернатов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нарушениями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физического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умственного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развития)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должны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выше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трех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этажей.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Образовательные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детей-сирот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детей,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оставшихся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без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попечения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родителей,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рекомендуется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составе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домов-интернатов.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72" w:type="dxa"/>
            <w:gridSpan w:val="8"/>
          </w:tcPr>
          <w:p w:rsidR="0046693A" w:rsidRPr="009322DC" w:rsidRDefault="005A787B" w:rsidP="00F11F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Физическая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культура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массовый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спорт</w:t>
            </w:r>
          </w:p>
        </w:tc>
      </w:tr>
      <w:tr w:rsidR="0046693A" w:rsidRPr="009322DC" w:rsidTr="00E67172">
        <w:tc>
          <w:tcPr>
            <w:tcW w:w="534" w:type="dxa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Плоскостные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сооружения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крытые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открытые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19,5</w:t>
            </w:r>
          </w:p>
        </w:tc>
      </w:tr>
      <w:tr w:rsidR="0046693A" w:rsidRPr="009322DC" w:rsidTr="00E67172">
        <w:tc>
          <w:tcPr>
            <w:tcW w:w="534" w:type="dxa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46693A" w:rsidRPr="009322DC" w:rsidRDefault="00EC3F28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Бассейны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кры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тые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открытые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обеспечен-ности,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зеркала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25</w:t>
            </w:r>
          </w:p>
        </w:tc>
      </w:tr>
      <w:tr w:rsidR="0046693A" w:rsidRPr="009322DC" w:rsidTr="00E67172">
        <w:tc>
          <w:tcPr>
            <w:tcW w:w="534" w:type="dxa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Физкультурно-спортивные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залы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46693A" w:rsidRPr="009322DC" w:rsidTr="00E67172">
        <w:tc>
          <w:tcPr>
            <w:tcW w:w="534" w:type="dxa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Помещения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физкультурно-оздоровитель-ных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занятий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микрорайоне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обеспечен-ности,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общ.площади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46693A" w:rsidRPr="009322DC" w:rsidTr="00E67172">
        <w:trPr>
          <w:trHeight w:val="685"/>
        </w:trPr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тыс.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физической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культуры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массового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спорта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0,7;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3.1-3.3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заданию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проектирование</w:t>
            </w:r>
          </w:p>
        </w:tc>
      </w:tr>
      <w:tr w:rsidR="0046693A" w:rsidRPr="009322DC" w:rsidTr="00E67172">
        <w:trPr>
          <w:trHeight w:val="362"/>
        </w:trPr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3.1-3.3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1,5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км;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3.4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</w:tr>
      <w:tr w:rsidR="0046693A" w:rsidRPr="009322DC" w:rsidTr="00E67172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Норматив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единовременной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пропускной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способности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физической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культуры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массового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спорта,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%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численности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возрасте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79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лет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12,2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8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(объекты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3.1-3.4).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открытых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плоскостных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физкультурно-спортивных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сооружений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выбирается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учетом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действующих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требований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санитарного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законодательства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нормативной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документации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планировке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территории.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соответствии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15BC" w:rsidRPr="009322DC">
              <w:rPr>
                <w:rFonts w:ascii="Times New Roman" w:hAnsi="Times New Roman"/>
                <w:sz w:val="22"/>
                <w:szCs w:val="22"/>
                <w:shd w:val="clear" w:color="auto" w:fill="F8F8F8"/>
              </w:rPr>
              <w:t>СанПиН</w:t>
            </w:r>
            <w:r w:rsidR="00A65A35">
              <w:rPr>
                <w:rFonts w:ascii="Times New Roman" w:hAnsi="Times New Roman"/>
                <w:sz w:val="22"/>
                <w:szCs w:val="22"/>
                <w:shd w:val="clear" w:color="auto" w:fill="F8F8F8"/>
              </w:rPr>
              <w:t xml:space="preserve"> </w:t>
            </w:r>
            <w:r w:rsidR="00F315BC" w:rsidRPr="009322DC">
              <w:rPr>
                <w:rFonts w:ascii="Times New Roman" w:hAnsi="Times New Roman"/>
                <w:sz w:val="22"/>
                <w:szCs w:val="22"/>
                <w:shd w:val="clear" w:color="auto" w:fill="F8F8F8"/>
              </w:rPr>
              <w:t>2.1.3684-2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защиты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шума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зрителей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трибунах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границы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застройки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открытых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физкультурно-оздоровительных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сооружений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открытого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типа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должны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составлять:</w:t>
            </w:r>
          </w:p>
          <w:p w:rsidR="0046693A" w:rsidRPr="009322DC" w:rsidRDefault="0046693A" w:rsidP="00F11F50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ab/>
              <w:t>со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стационарными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трибунами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вместимостью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свыше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м;</w:t>
            </w:r>
          </w:p>
          <w:p w:rsidR="0046693A" w:rsidRPr="009322DC" w:rsidRDefault="0046693A" w:rsidP="00F11F50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ab/>
              <w:t>со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стационарными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трибунами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вместимостью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м;</w:t>
            </w:r>
          </w:p>
          <w:p w:rsidR="0046693A" w:rsidRPr="009322DC" w:rsidRDefault="0046693A" w:rsidP="00F11F50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ab/>
              <w:t>со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стационарными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трибунами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вместимостью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м.</w:t>
            </w:r>
          </w:p>
          <w:p w:rsidR="0046693A" w:rsidRPr="009322DC" w:rsidRDefault="0046693A" w:rsidP="00F11F50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2)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ab/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обустройстве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занятий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физкультурой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спортом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руководствоваться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31-115-2006.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72" w:type="dxa"/>
            <w:gridSpan w:val="8"/>
          </w:tcPr>
          <w:p w:rsidR="0046693A" w:rsidRPr="009322DC" w:rsidRDefault="005A787B" w:rsidP="00F11F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Культура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искусство</w:t>
            </w:r>
          </w:p>
        </w:tc>
      </w:tr>
      <w:tr w:rsidR="0046693A" w:rsidRPr="009322DC" w:rsidTr="00E67172">
        <w:trPr>
          <w:trHeight w:val="470"/>
        </w:trPr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Муниципальные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библиотеки</w:t>
            </w: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Общедоступная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библиотека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детским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отделен</w:t>
            </w:r>
            <w:r w:rsidR="00EC3F28" w:rsidRPr="009322DC">
              <w:rPr>
                <w:rFonts w:ascii="Times New Roman" w:hAnsi="Times New Roman"/>
                <w:sz w:val="22"/>
                <w:szCs w:val="22"/>
              </w:rPr>
              <w:t>ием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3F28"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&lt;*&gt;&lt;**&gt;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(сельское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поселение);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точка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доступа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полнотекстовым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информа</w:t>
            </w:r>
            <w:r w:rsidR="00EC3F28" w:rsidRPr="009322DC">
              <w:rPr>
                <w:rFonts w:ascii="Times New Roman" w:hAnsi="Times New Roman"/>
                <w:sz w:val="22"/>
                <w:szCs w:val="22"/>
              </w:rPr>
              <w:t>ционным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3F28" w:rsidRPr="009322DC">
              <w:rPr>
                <w:rFonts w:ascii="Times New Roman" w:hAnsi="Times New Roman"/>
                <w:sz w:val="22"/>
                <w:szCs w:val="22"/>
              </w:rPr>
              <w:t>ресурсам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3F28"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(сельское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поселение);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филиал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общедоступной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библиотеки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&lt;***&gt;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(сельское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поселение)</w:t>
            </w:r>
          </w:p>
        </w:tc>
      </w:tr>
      <w:tr w:rsidR="0046693A" w:rsidRPr="009322DC" w:rsidTr="00E67172">
        <w:trPr>
          <w:trHeight w:val="140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&lt;*&gt;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независимо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количества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населения;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&lt;**&gt;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располагается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административном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имеет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статус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центральной;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&lt;***&gt;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филиал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общедоступной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библиотеки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может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обслуживать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один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так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несколько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которых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совокупности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составляет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вычислении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филиалов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библиотеки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численность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без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административного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центра.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Если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сетевая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единица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</w:tr>
      <w:tr w:rsidR="0046693A" w:rsidRPr="009322DC" w:rsidTr="00E67172">
        <w:tc>
          <w:tcPr>
            <w:tcW w:w="534" w:type="dxa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Муниципальные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музеи</w:t>
            </w:r>
          </w:p>
        </w:tc>
        <w:tc>
          <w:tcPr>
            <w:tcW w:w="1984" w:type="dxa"/>
          </w:tcPr>
          <w:p w:rsidR="0046693A" w:rsidRPr="009322DC" w:rsidRDefault="003957E1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5387" w:type="dxa"/>
            <w:gridSpan w:val="6"/>
          </w:tcPr>
          <w:p w:rsidR="0046693A" w:rsidRPr="009322DC" w:rsidRDefault="005A787B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6693A" w:rsidRPr="009322DC" w:rsidTr="00E67172">
        <w:tc>
          <w:tcPr>
            <w:tcW w:w="534" w:type="dxa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Концертные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залы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(муниципальный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район)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Муниципальные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учреждения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культуры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клубного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типа</w:t>
            </w: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адм.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поселения;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чел.****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(сельское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поселение)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****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культуры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может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обслуживать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один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так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несколько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которых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сумме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составляет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вычислении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филиалов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библиотеки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численность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без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административного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центра.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Если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сетевая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единица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</w:tr>
      <w:tr w:rsidR="0046693A" w:rsidRPr="009322DC" w:rsidTr="00E67172">
        <w:tc>
          <w:tcPr>
            <w:tcW w:w="534" w:type="dxa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Кинозалы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(сельское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поселение)</w:t>
            </w:r>
          </w:p>
        </w:tc>
      </w:tr>
      <w:tr w:rsidR="0046693A" w:rsidRPr="009322DC" w:rsidTr="00E67172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заданию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проектирование</w:t>
            </w:r>
          </w:p>
        </w:tc>
      </w:tr>
      <w:tr w:rsidR="0046693A" w:rsidRPr="009322DC" w:rsidTr="00E67172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(транспортная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минут)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15-30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(30-60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концертного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зала)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8"/>
          </w:tcPr>
          <w:p w:rsidR="0046693A" w:rsidRPr="009322DC" w:rsidRDefault="005A787B" w:rsidP="00F11F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Торговля,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общественное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питание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бытовое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обслуживание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Магазины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ч.: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продовольственных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товаров,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/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непродовольственных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товаров,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объект)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торговой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200)</w:t>
            </w:r>
          </w:p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693A" w:rsidRPr="009322DC" w:rsidTr="00E67172">
        <w:trPr>
          <w:trHeight w:val="93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</w:t>
            </w: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Обслуживаемое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</w:t>
            </w:r>
          </w:p>
        </w:tc>
      </w:tr>
      <w:tr w:rsidR="0046693A" w:rsidRPr="009322DC" w:rsidTr="00E67172">
        <w:trPr>
          <w:trHeight w:val="93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0,03-0,2</w:t>
            </w:r>
          </w:p>
        </w:tc>
      </w:tr>
      <w:tr w:rsidR="0046693A" w:rsidRPr="009322DC" w:rsidTr="00E67172">
        <w:trPr>
          <w:trHeight w:val="93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0,2-0,4</w:t>
            </w:r>
          </w:p>
        </w:tc>
      </w:tr>
      <w:tr w:rsidR="0046693A" w:rsidRPr="009322DC" w:rsidTr="00E67172">
        <w:trPr>
          <w:trHeight w:val="93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0,4-0,6</w:t>
            </w:r>
          </w:p>
        </w:tc>
      </w:tr>
      <w:tr w:rsidR="0046693A" w:rsidRPr="009322DC" w:rsidTr="00E67172">
        <w:trPr>
          <w:trHeight w:val="93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0,6-1,0</w:t>
            </w:r>
          </w:p>
        </w:tc>
      </w:tr>
      <w:tr w:rsidR="0046693A" w:rsidRPr="009322DC" w:rsidTr="00E67172">
        <w:trPr>
          <w:trHeight w:val="93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7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1,0-1,2</w:t>
            </w:r>
          </w:p>
        </w:tc>
      </w:tr>
      <w:tr w:rsidR="0046693A" w:rsidRPr="009322DC" w:rsidTr="003957E1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7371" w:type="dxa"/>
            <w:gridSpan w:val="7"/>
          </w:tcPr>
          <w:p w:rsidR="0046693A" w:rsidRPr="009322DC" w:rsidRDefault="005347AF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Примечание: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ормы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расчета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включают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всю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сеть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предприятий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торгово-бытового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обслуживания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независимо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ведомственной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принадлежности.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случае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автономного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обеспечения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предприятий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инженерными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системами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коммуникациями,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также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размещения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подсобных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зданий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сооружений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площадь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участка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может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быть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увеличена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50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%.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Рыночные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комплексы</w:t>
            </w:r>
          </w:p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торговой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24-40</w:t>
            </w:r>
          </w:p>
        </w:tc>
      </w:tr>
      <w:tr w:rsidR="0046693A" w:rsidRPr="009322DC" w:rsidTr="00E67172">
        <w:trPr>
          <w:trHeight w:val="230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1м</w:t>
            </w: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торговой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площади</w:t>
            </w: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Вместимость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рыночного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комплекса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(торговая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площадь),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46693A" w:rsidRPr="009322DC" w:rsidTr="00E67172">
        <w:trPr>
          <w:trHeight w:val="230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46693A" w:rsidRPr="009322DC" w:rsidTr="00E67172">
        <w:trPr>
          <w:trHeight w:val="230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46693A" w:rsidRPr="009322DC" w:rsidTr="003957E1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7371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Примечание.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рыночного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комплекса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торговое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торговой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площади.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Предприятия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общественного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питания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мест</w:t>
            </w: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Число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0,2-0,25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0,2-0,15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46693A" w:rsidRPr="009322DC" w:rsidTr="003957E1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7371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Примечание.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производственных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других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приложения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труда,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также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полевых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станах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обслуживания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работающих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должны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предусматриваться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предприятия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общественного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питания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220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работающих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максимальную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смену.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Заготовочные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предприятия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общественного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питания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рассчитываются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кг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сутки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Предприятия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бытового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обслуживания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ч.: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непосредственного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обслуживания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населения)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рабочее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место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тыс.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чел.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</w:tr>
      <w:tr w:rsidR="0046693A" w:rsidRPr="009322DC" w:rsidTr="00E67172">
        <w:trPr>
          <w:trHeight w:val="233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рабочих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мест</w:t>
            </w: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Мощность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предприятия,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рабочие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места</w:t>
            </w:r>
          </w:p>
        </w:tc>
      </w:tr>
      <w:tr w:rsidR="0046693A" w:rsidRPr="009322DC" w:rsidTr="00E67172">
        <w:trPr>
          <w:trHeight w:val="233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0,1-0,2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10-50</w:t>
            </w:r>
          </w:p>
        </w:tc>
      </w:tr>
      <w:tr w:rsidR="0046693A" w:rsidRPr="009322DC" w:rsidTr="00E67172">
        <w:trPr>
          <w:trHeight w:val="233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0,05-0,08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50-150</w:t>
            </w:r>
          </w:p>
        </w:tc>
      </w:tr>
      <w:tr w:rsidR="0046693A" w:rsidRPr="009322DC" w:rsidTr="00E67172">
        <w:trPr>
          <w:trHeight w:val="233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0,03-0,04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46693A" w:rsidRPr="009322DC" w:rsidTr="00E67172">
        <w:trPr>
          <w:trHeight w:val="232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0,52-1,2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6693A" w:rsidRPr="009322DC" w:rsidTr="00E67172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72" w:type="dxa"/>
            <w:gridSpan w:val="8"/>
          </w:tcPr>
          <w:p w:rsidR="0046693A" w:rsidRPr="009322DC" w:rsidRDefault="005A787B" w:rsidP="00F11F50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6.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Управление,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кредитно-финансовые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операции,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предприятия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связи,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охраны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порядка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пожарной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безопасности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учреждения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управления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заданию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проектирование</w:t>
            </w:r>
          </w:p>
        </w:tc>
      </w:tr>
      <w:tr w:rsidR="008065BF" w:rsidRPr="009322DC" w:rsidTr="008674DA">
        <w:trPr>
          <w:trHeight w:val="838"/>
        </w:trPr>
        <w:tc>
          <w:tcPr>
            <w:tcW w:w="534" w:type="dxa"/>
            <w:vMerge/>
          </w:tcPr>
          <w:p w:rsidR="008065BF" w:rsidRPr="009322DC" w:rsidRDefault="008065BF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065BF" w:rsidRPr="009322DC" w:rsidRDefault="008065BF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8065BF" w:rsidRPr="009322DC" w:rsidRDefault="008065BF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2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сотрудника</w:t>
            </w:r>
          </w:p>
        </w:tc>
        <w:tc>
          <w:tcPr>
            <w:tcW w:w="5387" w:type="dxa"/>
            <w:gridSpan w:val="6"/>
          </w:tcPr>
          <w:p w:rsidR="008065BF" w:rsidRPr="009322DC" w:rsidRDefault="008065BF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Поселковые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власти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60-40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этажности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2-3</w:t>
            </w:r>
          </w:p>
        </w:tc>
      </w:tr>
      <w:tr w:rsidR="0046693A" w:rsidRPr="009322DC" w:rsidTr="00E67172">
        <w:trPr>
          <w:trHeight w:val="230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</w:t>
            </w:r>
            <w:r w:rsidR="00EE564B" w:rsidRPr="009322DC">
              <w:rPr>
                <w:rFonts w:ascii="Times New Roman" w:hAnsi="Times New Roman"/>
                <w:sz w:val="22"/>
                <w:szCs w:val="22"/>
              </w:rPr>
              <w:t>рочие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564B" w:rsidRPr="009322DC">
              <w:rPr>
                <w:rFonts w:ascii="Times New Roman" w:hAnsi="Times New Roman"/>
                <w:sz w:val="22"/>
                <w:szCs w:val="22"/>
              </w:rPr>
              <w:t>объекты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564B"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564B" w:rsidRPr="009322DC">
              <w:rPr>
                <w:rFonts w:ascii="Times New Roman" w:hAnsi="Times New Roman"/>
                <w:sz w:val="22"/>
                <w:szCs w:val="22"/>
              </w:rPr>
              <w:t>44-18,5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564B"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этажности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564B"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EE564B" w:rsidRPr="009322DC">
              <w:rPr>
                <w:rFonts w:ascii="Times New Roman" w:hAnsi="Times New Roman"/>
                <w:sz w:val="22"/>
                <w:szCs w:val="22"/>
              </w:rPr>
              <w:t>-х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564B" w:rsidRPr="009322DC">
              <w:rPr>
                <w:rFonts w:ascii="Times New Roman" w:hAnsi="Times New Roman"/>
                <w:sz w:val="22"/>
                <w:szCs w:val="22"/>
              </w:rPr>
              <w:t>этажей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(пешеходная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минут)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Отделения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филиалы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банка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операционное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65BF"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1-2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/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операционных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местах;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0,4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Отделения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связи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Размещение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отделений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связи,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укрупненных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доставочных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отделений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связи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(УДОС),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узлов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связи,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почтамтов,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агентств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союзпечати,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телеграфов,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телефонных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станций,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станций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проводного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вещания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радиовещания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телевидения,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группы,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мощность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(вместимость)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необходимых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нормам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правилам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министерств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связи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РФ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субъектов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EE564B" w:rsidRPr="009322DC" w:rsidTr="00683D51">
        <w:trPr>
          <w:trHeight w:val="1656"/>
        </w:trPr>
        <w:tc>
          <w:tcPr>
            <w:tcW w:w="534" w:type="dxa"/>
            <w:vMerge/>
          </w:tcPr>
          <w:p w:rsidR="00EE564B" w:rsidRPr="009322DC" w:rsidRDefault="00EE564B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564B" w:rsidRPr="009322DC" w:rsidRDefault="00EE564B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564B" w:rsidRPr="009322DC" w:rsidRDefault="00EE564B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группу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обслуживаемого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населения</w:t>
            </w:r>
          </w:p>
        </w:tc>
        <w:tc>
          <w:tcPr>
            <w:tcW w:w="5387" w:type="dxa"/>
            <w:gridSpan w:val="6"/>
          </w:tcPr>
          <w:p w:rsidR="00EE564B" w:rsidRPr="009322DC" w:rsidRDefault="00EE564B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E564B" w:rsidRPr="009322DC" w:rsidRDefault="00EE564B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0,5-2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0,3-0,35;</w:t>
            </w:r>
          </w:p>
          <w:p w:rsidR="00EE564B" w:rsidRPr="009322DC" w:rsidRDefault="00EE564B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2-6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0,4-0,45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Пункт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охраны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порядка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</w:t>
            </w:r>
            <w:r w:rsidRPr="009322DC">
              <w:rPr>
                <w:rStyle w:val="210pt"/>
                <w:rFonts w:eastAsia="Tahoma"/>
                <w:sz w:val="22"/>
                <w:szCs w:val="22"/>
                <w:vertAlign w:val="superscript"/>
              </w:rPr>
              <w:t>2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жилую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группу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заданию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проектирование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(пешеходная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минут)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Пожарные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депо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соответствии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требованиями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Федерального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закона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№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123-ФЗ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«Технический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регламент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требованиях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пожарной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безопасности»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заданию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проектирование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Style w:val="210pt"/>
                <w:rFonts w:eastAsia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соответствии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требованиями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11.13130.2009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«Места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дислокации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подразделений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пожарной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охраны.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Порядок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методика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определения»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72" w:type="dxa"/>
            <w:gridSpan w:val="8"/>
          </w:tcPr>
          <w:p w:rsidR="0046693A" w:rsidRPr="009322DC" w:rsidRDefault="005A787B" w:rsidP="00F11F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7.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Рекреация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благоустройство</w:t>
            </w:r>
          </w:p>
        </w:tc>
      </w:tr>
      <w:tr w:rsidR="0046693A" w:rsidRPr="009322DC" w:rsidTr="00E67172">
        <w:trPr>
          <w:trHeight w:val="1282"/>
        </w:trPr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Озелененные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пользования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(суммарная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озелененных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пользования,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чел.)</w:t>
            </w:r>
          </w:p>
        </w:tc>
        <w:tc>
          <w:tcPr>
            <w:tcW w:w="5387" w:type="dxa"/>
            <w:gridSpan w:val="6"/>
          </w:tcPr>
          <w:p w:rsidR="006F3668" w:rsidRPr="009322DC" w:rsidRDefault="006F3668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6F3668" w:rsidRPr="009322DC" w:rsidRDefault="006F3668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Норма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посадки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деревьев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кустарников,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шт.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озеленяемой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площади</w:t>
            </w: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Территория</w:t>
            </w:r>
          </w:p>
        </w:tc>
        <w:tc>
          <w:tcPr>
            <w:tcW w:w="1279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Деревья</w:t>
            </w:r>
          </w:p>
        </w:tc>
        <w:tc>
          <w:tcPr>
            <w:tcW w:w="1711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Кустарники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Парки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200-250</w:t>
            </w:r>
          </w:p>
        </w:tc>
        <w:tc>
          <w:tcPr>
            <w:tcW w:w="1711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2000-2500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Скверы,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бульвары</w:t>
            </w:r>
          </w:p>
        </w:tc>
        <w:tc>
          <w:tcPr>
            <w:tcW w:w="1279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300-330</w:t>
            </w:r>
          </w:p>
        </w:tc>
        <w:tc>
          <w:tcPr>
            <w:tcW w:w="1711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1200-1320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Улицы</w:t>
            </w:r>
          </w:p>
        </w:tc>
        <w:tc>
          <w:tcPr>
            <w:tcW w:w="1279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300-330</w:t>
            </w:r>
          </w:p>
        </w:tc>
        <w:tc>
          <w:tcPr>
            <w:tcW w:w="1711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900-990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Жилые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кварталы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(микрорайоны)</w:t>
            </w:r>
          </w:p>
        </w:tc>
        <w:tc>
          <w:tcPr>
            <w:tcW w:w="1279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150-170</w:t>
            </w:r>
          </w:p>
        </w:tc>
        <w:tc>
          <w:tcPr>
            <w:tcW w:w="1711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750-850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Детские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дошкольные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учреждения</w:t>
            </w:r>
          </w:p>
        </w:tc>
        <w:tc>
          <w:tcPr>
            <w:tcW w:w="1279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180-220</w:t>
            </w:r>
          </w:p>
        </w:tc>
        <w:tc>
          <w:tcPr>
            <w:tcW w:w="1711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1440-1760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Школа</w:t>
            </w:r>
          </w:p>
        </w:tc>
        <w:tc>
          <w:tcPr>
            <w:tcW w:w="1279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100-120</w:t>
            </w:r>
          </w:p>
        </w:tc>
        <w:tc>
          <w:tcPr>
            <w:tcW w:w="1711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1000-1200</w:t>
            </w:r>
          </w:p>
        </w:tc>
      </w:tr>
      <w:tr w:rsidR="0046693A" w:rsidRPr="009322DC" w:rsidTr="00E67172">
        <w:trPr>
          <w:trHeight w:val="892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нормируется</w:t>
            </w:r>
          </w:p>
        </w:tc>
      </w:tr>
      <w:tr w:rsidR="0046693A" w:rsidRPr="009322DC" w:rsidTr="00E67172">
        <w:trPr>
          <w:trHeight w:val="189"/>
        </w:trPr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Муниципальные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парки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культуры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5387" w:type="dxa"/>
            <w:gridSpan w:val="6"/>
          </w:tcPr>
          <w:p w:rsidR="0046693A" w:rsidRPr="009322DC" w:rsidRDefault="008065BF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6693A" w:rsidRPr="009322DC" w:rsidTr="00E67172">
        <w:trPr>
          <w:trHeight w:val="189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Определяется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документами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территориального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планирования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градостроительного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зонирования</w:t>
            </w:r>
          </w:p>
        </w:tc>
      </w:tr>
      <w:tr w:rsidR="0046693A" w:rsidRPr="009322DC" w:rsidTr="00E67172">
        <w:trPr>
          <w:trHeight w:val="189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(транспортная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доступность,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минут)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15-30</w:t>
            </w:r>
          </w:p>
        </w:tc>
      </w:tr>
      <w:tr w:rsidR="0046693A" w:rsidRPr="009322DC" w:rsidTr="0046693A">
        <w:trPr>
          <w:trHeight w:val="189"/>
        </w:trPr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8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(объекты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7.1-7.2).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число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единовременных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посетителей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парков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рекомендуется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70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чел./га.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озелененной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пользования,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правило,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га:</w:t>
            </w:r>
          </w:p>
          <w:p w:rsidR="0046693A" w:rsidRPr="009322DC" w:rsidRDefault="00EE564B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парки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</w:t>
            </w:r>
            <w:r w:rsidR="0046693A" w:rsidRPr="009322DC">
              <w:rPr>
                <w:rStyle w:val="210pt"/>
                <w:rFonts w:eastAsia="Tahoma"/>
                <w:sz w:val="22"/>
                <w:szCs w:val="22"/>
              </w:rPr>
              <w:t>;</w:t>
            </w:r>
          </w:p>
          <w:p w:rsidR="0046693A" w:rsidRPr="009322DC" w:rsidRDefault="0046693A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сады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жилых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районов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3;</w:t>
            </w:r>
          </w:p>
          <w:p w:rsidR="0046693A" w:rsidRPr="009322DC" w:rsidRDefault="0046693A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скверы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0,5;</w:t>
            </w:r>
          </w:p>
          <w:p w:rsidR="0046693A" w:rsidRPr="009322DC" w:rsidRDefault="0046693A" w:rsidP="00F11F50">
            <w:pPr>
              <w:ind w:firstLine="459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скверы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условиях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реконструкции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0,1.</w:t>
            </w:r>
          </w:p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3)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зданий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сооружений,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также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объектов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инженерного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благоустройства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деревьев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кустарников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принимать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соответствии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42.13330.2016.</w:t>
            </w:r>
          </w:p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4)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Озелененные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пользования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должны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быть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благоустроены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оборудованы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малыми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архитектурными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формами: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фонтанами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бассейнами,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лестницами,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пандусами,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подпорными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стенками,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беседками,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светильниками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др.</w:t>
            </w:r>
          </w:p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5)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Дорожно-тропиночную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сеть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ландшафтно-рекреационных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(дороги,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аллеи,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тропы)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следует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трассировать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возможности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минимальными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уклонами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соответствии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направлениями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основных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путей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движения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пешеходов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учетом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определения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кратчайших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остановочным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пунктам,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игровым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спортивным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площадкам.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Зеленые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насаждения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улицах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дорогах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соответствии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транспортно-планировочным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решением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зависимости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ширины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улиц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дорог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красных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линиях,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интенсивности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движения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транспортных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средств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пешеходов,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также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учетом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прилегающей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застройки,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ориентации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сторонам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света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природно-климатических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условий.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Минимальную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ширину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бульваров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озелененных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полос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согласно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42.13330.2016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учетом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деревьев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кустарников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сооружений,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проезжих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частей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инженерных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коммуникаций.</w:t>
            </w:r>
          </w:p>
        </w:tc>
      </w:tr>
      <w:tr w:rsidR="0046693A" w:rsidRPr="009322DC" w:rsidTr="00E67172">
        <w:trPr>
          <w:trHeight w:val="859"/>
        </w:trPr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Объекты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массового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кратковременного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посетителя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500-1000,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интенсивно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используемая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часть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активных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видов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массового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кратковременного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(доступность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общественном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транспорте,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час)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Пляжи</w:t>
            </w: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посетителя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693A" w:rsidRPr="009322DC" w:rsidTr="003957E1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ind w:firstLine="45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Примечания.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речных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озерных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пляжей,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размещаемых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землях,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пригодных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сельскохозяйственного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использования,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посетителя.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специализированных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лечебных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пляжей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лечащихся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ограниченной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подвижностью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8-12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посетителя.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Минимальную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протяженность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береговой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полосы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пляжа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посетителя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0,25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Рассчитывать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число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единовременных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посетителей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пляжах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учетом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коэффициента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одновременной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загрузки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пляжей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0,2.</w:t>
            </w:r>
          </w:p>
        </w:tc>
      </w:tr>
      <w:tr w:rsidR="0046693A" w:rsidRPr="009322DC" w:rsidTr="00E67172">
        <w:trPr>
          <w:trHeight w:val="102"/>
        </w:trPr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7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Площадки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пользования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различного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назначения</w:t>
            </w: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допустимый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Функциональное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назначение</w:t>
            </w:r>
          </w:p>
        </w:tc>
        <w:tc>
          <w:tcPr>
            <w:tcW w:w="1418" w:type="dxa"/>
            <w:gridSpan w:val="3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572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Расстояние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окон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</w:p>
        </w:tc>
      </w:tr>
      <w:tr w:rsidR="0046693A" w:rsidRPr="009322DC" w:rsidTr="00E67172">
        <w:trPr>
          <w:trHeight w:val="98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игр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дошкольного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младшего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школьного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возраста</w:t>
            </w:r>
          </w:p>
        </w:tc>
        <w:tc>
          <w:tcPr>
            <w:tcW w:w="1418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572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46693A" w:rsidRPr="009322DC" w:rsidTr="00E67172">
        <w:trPr>
          <w:trHeight w:val="98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взрослого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населения</w:t>
            </w:r>
          </w:p>
        </w:tc>
        <w:tc>
          <w:tcPr>
            <w:tcW w:w="1418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6693A" w:rsidRPr="009322DC" w:rsidTr="00E67172">
        <w:trPr>
          <w:trHeight w:val="98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занятий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физкультурой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зависимости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шумовых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характеристик*)</w:t>
            </w:r>
          </w:p>
        </w:tc>
        <w:tc>
          <w:tcPr>
            <w:tcW w:w="1418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572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10-40*</w:t>
            </w:r>
          </w:p>
        </w:tc>
      </w:tr>
      <w:tr w:rsidR="0046693A" w:rsidRPr="009322DC" w:rsidTr="00E67172">
        <w:trPr>
          <w:trHeight w:val="98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*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Наибольшие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значения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хоккейных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футбольных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наименьшие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настольного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тенниса.</w:t>
            </w:r>
          </w:p>
        </w:tc>
      </w:tr>
      <w:tr w:rsidR="0046693A" w:rsidRPr="009322DC" w:rsidTr="00E67172">
        <w:trPr>
          <w:trHeight w:val="98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хозяйственных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целей</w:t>
            </w:r>
          </w:p>
        </w:tc>
        <w:tc>
          <w:tcPr>
            <w:tcW w:w="1418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572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46693A" w:rsidRPr="009322DC" w:rsidTr="00E67172">
        <w:trPr>
          <w:trHeight w:val="98"/>
        </w:trPr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выгула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собак</w:t>
            </w:r>
          </w:p>
        </w:tc>
        <w:tc>
          <w:tcPr>
            <w:tcW w:w="1418" w:type="dxa"/>
            <w:gridSpan w:val="3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572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8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(объекты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7.5).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%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дворовых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должны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озеленены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посадкой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деревьев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кустарников;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спортивные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должны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иметь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ограждения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специальные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покрытия.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Допускается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уменьшать,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%,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удельные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дворовых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занятий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физкультурой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формировании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единого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физкультурно-оздоровительного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комплекса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(ФОК)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микрорайона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школьников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взрослых.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сушки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белья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нормируются;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мусоросборников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физкультурных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игр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взрослых,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также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границ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дошкольных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медицинских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предприятий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питания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хозяйственных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целей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наиболее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удаленного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входа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мусоропроводами)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50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без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мусоропроводов).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Расчетные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показатели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площадками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различного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назначения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дошкольных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соответствии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требованиями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5" w:history="1">
              <w:r w:rsidR="00E67172" w:rsidRPr="009322DC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СП</w:t>
              </w:r>
              <w:r w:rsidR="00A65A35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r w:rsidR="00E67172" w:rsidRPr="009322DC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2.4.3648-20</w:t>
              </w:r>
              <w:r w:rsidR="00E67172" w:rsidRPr="009322DC">
                <w:rPr>
                  <w:rFonts w:ascii="Times New Roman" w:hAnsi="Times New Roman"/>
                  <w:sz w:val="22"/>
                  <w:szCs w:val="22"/>
                </w:rPr>
                <w:t>.</w:t>
              </w:r>
              <w:r w:rsidR="00A65A35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</w:hyperlink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072" w:type="dxa"/>
            <w:gridSpan w:val="8"/>
          </w:tcPr>
          <w:p w:rsidR="0046693A" w:rsidRPr="009322DC" w:rsidRDefault="005A787B" w:rsidP="00F11F50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22DC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Места</w:t>
            </w:r>
            <w:r w:rsidR="00A65A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6693A" w:rsidRPr="009322DC">
              <w:rPr>
                <w:rFonts w:ascii="Times New Roman" w:hAnsi="Times New Roman"/>
                <w:b/>
                <w:sz w:val="22"/>
                <w:szCs w:val="22"/>
              </w:rPr>
              <w:t>захоронения</w:t>
            </w:r>
          </w:p>
        </w:tc>
      </w:tr>
      <w:tr w:rsidR="0046693A" w:rsidRPr="009322DC" w:rsidTr="00E67172">
        <w:tc>
          <w:tcPr>
            <w:tcW w:w="534" w:type="dxa"/>
            <w:vMerge w:val="restart"/>
          </w:tcPr>
          <w:p w:rsidR="0046693A" w:rsidRPr="009322DC" w:rsidRDefault="003957E1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</w:t>
            </w:r>
            <w:r w:rsidR="0046693A"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Места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захоронения</w:t>
            </w:r>
          </w:p>
        </w:tc>
        <w:tc>
          <w:tcPr>
            <w:tcW w:w="1984" w:type="dxa"/>
            <w:vMerge w:val="restart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Размер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земельного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участка,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на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тыс.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чел.</w:t>
            </w: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Кладбища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смешанного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традиционного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захоронения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Кладбища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для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погребения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после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кремации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2990" w:type="dxa"/>
            <w:gridSpan w:val="4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</w:tr>
      <w:tr w:rsidR="0046693A" w:rsidRPr="009322DC" w:rsidTr="00E67172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Максимально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допустимый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уровень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территориальной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доступности</w:t>
            </w:r>
          </w:p>
        </w:tc>
        <w:tc>
          <w:tcPr>
            <w:tcW w:w="5387" w:type="dxa"/>
            <w:gridSpan w:val="6"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нормируется</w:t>
            </w:r>
          </w:p>
        </w:tc>
      </w:tr>
      <w:tr w:rsidR="0046693A" w:rsidRPr="009322DC" w:rsidTr="003957E1">
        <w:tc>
          <w:tcPr>
            <w:tcW w:w="534" w:type="dxa"/>
            <w:vMerge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6693A" w:rsidRPr="009322DC" w:rsidRDefault="0046693A" w:rsidP="00F11F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7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Примечание.</w:t>
            </w:r>
          </w:p>
          <w:p w:rsidR="0046693A" w:rsidRPr="009322DC" w:rsidRDefault="0046693A" w:rsidP="00F11F50">
            <w:pPr>
              <w:ind w:firstLine="0"/>
              <w:rPr>
                <w:rStyle w:val="210pt"/>
                <w:rFonts w:eastAsia="Tahoma"/>
                <w:sz w:val="22"/>
                <w:szCs w:val="22"/>
              </w:rPr>
            </w:pPr>
            <w:r w:rsidRPr="009322DC">
              <w:rPr>
                <w:rStyle w:val="210pt"/>
                <w:rFonts w:eastAsia="Tahoma"/>
                <w:sz w:val="22"/>
                <w:szCs w:val="22"/>
              </w:rPr>
              <w:t>1)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Минимальные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расстояния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стен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жилых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домов,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зданий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общеобразовательных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организаций,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дошкольных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образовательных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лечебно-профилактических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медицинских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организаций: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мемориальных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комплексов,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кладбищ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погребением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после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кремации,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колумбариев,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закрытых,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сельских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кладбищ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м;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кладбищ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смешанного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традиционного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захоронения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площади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менее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300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от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20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до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40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га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м;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–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крематориев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без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подготовительных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обрядовых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процессов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с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одной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однокамерной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печью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500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м,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при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количестве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печей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более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одной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–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1000</w:t>
            </w:r>
            <w:r w:rsidR="00A65A35">
              <w:rPr>
                <w:rStyle w:val="210pt"/>
                <w:rFonts w:eastAsia="Tahoma"/>
                <w:sz w:val="22"/>
                <w:szCs w:val="22"/>
              </w:rPr>
              <w:t xml:space="preserve"> </w:t>
            </w:r>
            <w:r w:rsidRPr="009322DC">
              <w:rPr>
                <w:rStyle w:val="210pt"/>
                <w:rFonts w:eastAsia="Tahoma"/>
                <w:sz w:val="22"/>
                <w:szCs w:val="22"/>
              </w:rPr>
              <w:t>м.</w:t>
            </w:r>
          </w:p>
        </w:tc>
      </w:tr>
      <w:tr w:rsidR="0046693A" w:rsidRPr="009322DC" w:rsidTr="0046693A">
        <w:tc>
          <w:tcPr>
            <w:tcW w:w="534" w:type="dxa"/>
          </w:tcPr>
          <w:p w:rsidR="0046693A" w:rsidRPr="009322DC" w:rsidRDefault="0046693A" w:rsidP="00F11F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8"/>
          </w:tcPr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Примечание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(объекты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1.1-8.1).</w:t>
            </w:r>
          </w:p>
          <w:p w:rsidR="0046693A" w:rsidRPr="009322DC" w:rsidRDefault="0046693A" w:rsidP="00F11F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(границ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участков)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учреждений,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предприятий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обслуживания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красных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линий,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стен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общеобразовательных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дошкольных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образовательных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медицинских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организаций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следует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принимать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менее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приведенных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42.13330.2016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согласно</w:t>
            </w:r>
            <w:hyperlink r:id="rId16" w:history="1">
              <w:r w:rsidR="00E67172" w:rsidRPr="009322DC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СП</w:t>
              </w:r>
              <w:r w:rsidR="00A65A35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r w:rsidR="00E67172" w:rsidRPr="009322DC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2.1.3678-20</w:t>
              </w:r>
            </w:hyperlink>
            <w:r w:rsidRPr="009322D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46693A" w:rsidRPr="00CC5220" w:rsidRDefault="0046693A" w:rsidP="00F11F50">
      <w:pPr>
        <w:keepNext/>
        <w:keepLines/>
        <w:tabs>
          <w:tab w:val="left" w:pos="1514"/>
        </w:tabs>
        <w:ind w:firstLine="851"/>
        <w:outlineLvl w:val="1"/>
        <w:rPr>
          <w:rFonts w:ascii="Times New Roman" w:hAnsi="Times New Roman"/>
          <w:b/>
          <w:szCs w:val="26"/>
        </w:rPr>
      </w:pPr>
    </w:p>
    <w:p w:rsidR="0046693A" w:rsidRPr="00CC5220" w:rsidRDefault="008674DA" w:rsidP="008F0F8E">
      <w:pPr>
        <w:pStyle w:val="af0"/>
        <w:numPr>
          <w:ilvl w:val="0"/>
          <w:numId w:val="5"/>
        </w:numPr>
        <w:contextualSpacing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2" w:name="_Hlk73684659"/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ТРЕБОВАНИЯ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К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ПЛАНИРОВКЕ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ЗАСТРОЙКЕ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ТЕРРИТОРИИ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ПОСЕЛЕНИЯ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4331B" w:rsidRPr="00CC5220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4331B" w:rsidRPr="00CC5220">
        <w:rPr>
          <w:rFonts w:ascii="Times New Roman" w:hAnsi="Times New Roman" w:cs="Times New Roman"/>
          <w:b/>
          <w:color w:val="auto"/>
          <w:sz w:val="26"/>
          <w:szCs w:val="26"/>
        </w:rPr>
        <w:t>СВЯЗИ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4331B" w:rsidRPr="00CC5220">
        <w:rPr>
          <w:rFonts w:ascii="Times New Roman" w:hAnsi="Times New Roman" w:cs="Times New Roman"/>
          <w:b/>
          <w:color w:val="auto"/>
          <w:sz w:val="26"/>
          <w:szCs w:val="26"/>
        </w:rPr>
        <w:t>С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4331B" w:rsidRPr="00CC5220">
        <w:rPr>
          <w:rFonts w:ascii="Times New Roman" w:hAnsi="Times New Roman" w:cs="Times New Roman"/>
          <w:b/>
          <w:color w:val="auto"/>
          <w:sz w:val="26"/>
          <w:szCs w:val="26"/>
        </w:rPr>
        <w:t>РЕШЕНИЕМ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4331B" w:rsidRPr="00CC5220">
        <w:rPr>
          <w:rFonts w:ascii="Times New Roman" w:hAnsi="Times New Roman" w:cs="Times New Roman"/>
          <w:b/>
          <w:color w:val="auto"/>
          <w:sz w:val="26"/>
          <w:szCs w:val="26"/>
        </w:rPr>
        <w:t>ВОПРОСОВ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4331B" w:rsidRPr="00CC5220">
        <w:rPr>
          <w:rFonts w:ascii="Times New Roman" w:hAnsi="Times New Roman" w:cs="Times New Roman"/>
          <w:b/>
          <w:color w:val="auto"/>
          <w:sz w:val="26"/>
          <w:szCs w:val="26"/>
        </w:rPr>
        <w:t>МЕСТНОГО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4331B" w:rsidRPr="00CC5220">
        <w:rPr>
          <w:rFonts w:ascii="Times New Roman" w:hAnsi="Times New Roman" w:cs="Times New Roman"/>
          <w:b/>
          <w:color w:val="auto"/>
          <w:sz w:val="26"/>
          <w:szCs w:val="26"/>
        </w:rPr>
        <w:t>ЗНАЧЕНИЯ</w:t>
      </w:r>
    </w:p>
    <w:p w:rsidR="0046693A" w:rsidRPr="00CC5220" w:rsidRDefault="00C4331B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rPr>
          <w:b/>
          <w:sz w:val="26"/>
          <w:szCs w:val="26"/>
        </w:rPr>
      </w:pPr>
      <w:bookmarkStart w:id="23" w:name="_Hlk73685904"/>
      <w:bookmarkEnd w:id="22"/>
      <w:r w:rsidRPr="00CC5220">
        <w:rPr>
          <w:b/>
          <w:sz w:val="26"/>
          <w:szCs w:val="26"/>
        </w:rPr>
        <w:t>3</w:t>
      </w:r>
      <w:r w:rsidR="0046693A" w:rsidRPr="00CC5220">
        <w:rPr>
          <w:b/>
          <w:sz w:val="26"/>
          <w:szCs w:val="26"/>
        </w:rPr>
        <w:t>.1.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Инженерная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подготовка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и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защита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территории.</w:t>
      </w:r>
    </w:p>
    <w:bookmarkEnd w:id="23"/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планировке</w:t>
      </w:r>
      <w:r w:rsidR="00A65A35">
        <w:rPr>
          <w:sz w:val="26"/>
          <w:szCs w:val="26"/>
        </w:rPr>
        <w:t xml:space="preserve"> </w:t>
      </w:r>
      <w:r w:rsidR="00EE564B"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="00EE564B" w:rsidRPr="00CC5220">
        <w:rPr>
          <w:sz w:val="26"/>
          <w:szCs w:val="26"/>
        </w:rPr>
        <w:t>застройке</w:t>
      </w:r>
      <w:r w:rsidR="00A65A35">
        <w:rPr>
          <w:sz w:val="26"/>
          <w:szCs w:val="26"/>
        </w:rPr>
        <w:t xml:space="preserve"> </w:t>
      </w:r>
      <w:r w:rsidR="00EE564B"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="00EE564B" w:rsidRPr="00CC5220">
        <w:rPr>
          <w:sz w:val="26"/>
          <w:szCs w:val="26"/>
        </w:rPr>
        <w:t>поселения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проведение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которые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устанавливаются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учетом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прогноза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изменения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инженерно-геологических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характера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планировочной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организации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территории.</w:t>
      </w:r>
      <w:r w:rsidR="00A65A35">
        <w:rPr>
          <w:sz w:val="26"/>
          <w:szCs w:val="26"/>
        </w:rPr>
        <w:t xml:space="preserve"> 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Инженерная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представляет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собой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комплекс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обеспечивающих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создание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благоприятных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строительства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эксплуатации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населенных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размещения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возведения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прокладки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улиц,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сетей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других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градостроительства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обязательным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учетом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экологических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требований.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комплексу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направленных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пригодности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градостроительства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защиты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неблагоприятных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явлений,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относятся: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-</w:t>
      </w:r>
      <w:r w:rsidR="00A65A35">
        <w:rPr>
          <w:sz w:val="26"/>
          <w:szCs w:val="26"/>
        </w:rPr>
        <w:t xml:space="preserve"> </w:t>
      </w:r>
      <w:r w:rsidRPr="00CC5220">
        <w:rPr>
          <w:b/>
          <w:i/>
          <w:sz w:val="26"/>
          <w:szCs w:val="26"/>
        </w:rPr>
        <w:t>общие</w:t>
      </w:r>
      <w:r w:rsidR="00A65A35">
        <w:rPr>
          <w:b/>
          <w:i/>
          <w:sz w:val="26"/>
          <w:szCs w:val="26"/>
        </w:rPr>
        <w:t xml:space="preserve"> </w:t>
      </w:r>
      <w:r w:rsidRPr="00CC5220">
        <w:rPr>
          <w:b/>
          <w:i/>
          <w:sz w:val="26"/>
          <w:szCs w:val="26"/>
        </w:rPr>
        <w:t>мероприятия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–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связанные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вертикальной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населенных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организацией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поверхностных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(дождевых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талых).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Данные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являются</w:t>
      </w:r>
      <w:r w:rsidR="00A65A35">
        <w:rPr>
          <w:sz w:val="26"/>
          <w:szCs w:val="26"/>
        </w:rPr>
        <w:t xml:space="preserve"> </w:t>
      </w:r>
      <w:r w:rsidRPr="00CC5220">
        <w:rPr>
          <w:b/>
          <w:i/>
          <w:sz w:val="26"/>
          <w:szCs w:val="26"/>
        </w:rPr>
        <w:t>обязательными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территориях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различными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природными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условиями;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b/>
          <w:sz w:val="26"/>
          <w:szCs w:val="26"/>
        </w:rPr>
        <w:t>-</w:t>
      </w:r>
      <w:r w:rsidR="00A65A35">
        <w:rPr>
          <w:b/>
          <w:i/>
          <w:sz w:val="26"/>
          <w:szCs w:val="26"/>
        </w:rPr>
        <w:t xml:space="preserve"> </w:t>
      </w:r>
      <w:r w:rsidRPr="00CC5220">
        <w:rPr>
          <w:b/>
          <w:i/>
          <w:sz w:val="26"/>
          <w:szCs w:val="26"/>
        </w:rPr>
        <w:t>специальные</w:t>
      </w:r>
      <w:r w:rsidR="00A65A35">
        <w:rPr>
          <w:b/>
          <w:i/>
          <w:sz w:val="26"/>
          <w:szCs w:val="26"/>
        </w:rPr>
        <w:t xml:space="preserve"> </w:t>
      </w:r>
      <w:r w:rsidRPr="00CC5220">
        <w:rPr>
          <w:b/>
          <w:i/>
          <w:sz w:val="26"/>
          <w:szCs w:val="26"/>
        </w:rPr>
        <w:t>мероприятия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–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защита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подтопления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подземными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водами,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защита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затопления,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инженерная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заболоченных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овражных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инженерная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вечномерзлым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грунтом,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оползнями,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рекультивация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нарушенных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территорий;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b/>
          <w:sz w:val="26"/>
          <w:szCs w:val="26"/>
        </w:rPr>
        <w:t>-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i/>
          <w:sz w:val="26"/>
          <w:szCs w:val="26"/>
        </w:rPr>
        <w:t>мероприятия</w:t>
      </w:r>
      <w:r w:rsidR="00A65A35">
        <w:rPr>
          <w:b/>
          <w:i/>
          <w:sz w:val="26"/>
          <w:szCs w:val="26"/>
        </w:rPr>
        <w:t xml:space="preserve"> </w:t>
      </w:r>
      <w:r w:rsidRPr="00CC5220">
        <w:rPr>
          <w:b/>
          <w:i/>
          <w:sz w:val="26"/>
          <w:szCs w:val="26"/>
        </w:rPr>
        <w:t>особого</w:t>
      </w:r>
      <w:r w:rsidR="00A65A35">
        <w:rPr>
          <w:b/>
          <w:i/>
          <w:sz w:val="26"/>
          <w:szCs w:val="26"/>
        </w:rPr>
        <w:t xml:space="preserve"> </w:t>
      </w:r>
      <w:r w:rsidRPr="00CC5220">
        <w:rPr>
          <w:b/>
          <w:i/>
          <w:sz w:val="26"/>
          <w:szCs w:val="26"/>
        </w:rPr>
        <w:t>назначения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–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связанные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карстами,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защита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населенных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селей,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районах,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подверженных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сейсмическим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явлениям.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color w:val="00B050"/>
          <w:sz w:val="26"/>
          <w:szCs w:val="26"/>
        </w:rPr>
      </w:pP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склоновых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территориях,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подверженных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оползневым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процессам,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упорядочение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поверхностного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стока,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перехват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потоков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грунтовых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предохранение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естественного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контрфорса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оползневого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массива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разрушения,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повышение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устойчивости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откоса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механическими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физико-химическими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средствами,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террасирование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склонов,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посадку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зеленых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насаждений.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Противооползневые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осуществлять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основе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комплексного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изучения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геологических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гидрогеологических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условий.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Борьбу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ростом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оврагов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ведут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упорядочением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стоков,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полной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или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частичной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засыпкой,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благоустройством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террасированием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склонов.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Укрепление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откосов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оврагов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посадками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зеленых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насаждений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эффективно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только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крутизне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–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30…5%.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Благоустроенные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овраги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используют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размещения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садов,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парков,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зон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отдыха,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некоторых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случаях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прокладки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улиц.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числу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нарушений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возникающих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влиянием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человеческой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деятельности,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относят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отвалы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шахтных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пород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(терриконы),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отвалы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шлака,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золы,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отработанные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карьеры,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выемки,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прогибы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поверхности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земли.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Отвалы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всех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видов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после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выравнивания,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уплотнения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покрытия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слоем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плодородной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земли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используют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устройства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озеленения,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спортивных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площадок,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зон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отдыха,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обеспечении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несущей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способности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–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размещения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некоторых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зданий.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Выемки,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карьеры,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участки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провалов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засыпают,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поверхность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культивируют,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также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используют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размещения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площадок.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46693A" w:rsidRPr="00CC5220" w:rsidRDefault="00C4331B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b/>
          <w:sz w:val="26"/>
          <w:szCs w:val="26"/>
        </w:rPr>
      </w:pPr>
      <w:bookmarkStart w:id="24" w:name="_Hlk73685928"/>
      <w:r w:rsidRPr="00CC5220">
        <w:rPr>
          <w:b/>
          <w:sz w:val="26"/>
          <w:szCs w:val="26"/>
        </w:rPr>
        <w:t>3</w:t>
      </w:r>
      <w:r w:rsidR="0046693A" w:rsidRPr="00CC5220">
        <w:rPr>
          <w:b/>
          <w:sz w:val="26"/>
          <w:szCs w:val="26"/>
        </w:rPr>
        <w:t>.2.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Вертикальная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планировка.</w:t>
      </w:r>
      <w:bookmarkEnd w:id="24"/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Вертикальная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является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одним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основных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элементов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населенных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представляет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собой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процесс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искусственного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изменения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естественного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рельефа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приспособления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его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градостроительства.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Разработке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проектных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решений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вертикальной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предшествует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тщательное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изучение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рельефа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других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вышеперечисленных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природных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факторов.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Работы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вертикальной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осуществлять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строительства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сооружений.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выполнении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проекта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(или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схемы)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вертикальной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использовать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актуальный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инженерно-топографический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план.</w:t>
      </w:r>
      <w:r w:rsidR="00A65A35">
        <w:rPr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Срок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давности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инженерно-топографических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планов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составляет,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правило,</w:t>
      </w:r>
      <w:r w:rsidR="00A65A35">
        <w:rPr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не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более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двух</w:t>
      </w:r>
      <w:r w:rsidR="00A65A35">
        <w:rPr>
          <w:b/>
          <w:sz w:val="26"/>
          <w:szCs w:val="26"/>
        </w:rPr>
        <w:t xml:space="preserve"> </w:t>
      </w:r>
      <w:r w:rsidRPr="00CC5220">
        <w:rPr>
          <w:b/>
          <w:sz w:val="26"/>
          <w:szCs w:val="26"/>
        </w:rPr>
        <w:t>лет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подтверждении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актуальности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отображенной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информации.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случае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выполняется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обновление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инженерно-топографических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целью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приведения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отображаемой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информации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современным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состоянием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застройки.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участках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местности,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где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изменения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ситуации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рельефа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составляют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более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35%,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топографическая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съемка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должна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производиться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заново.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Инженерно-топографические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составленные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материалам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съемки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высоте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снежного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покрова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более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20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см,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подлежат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обновлению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благоприятный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период.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Вертикальная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обеспечивает: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-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организацию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рельефа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наличии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неблагоприятных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физико-геологических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процессов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(затопление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подтопление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ее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грунтовыми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водами,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оврагообразование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т.д.);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-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осваиваемой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застройки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(наиболее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целесообразные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экономичные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вертикальной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посадки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местности);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-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организованный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отвод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дождевых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талых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сброса;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-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создание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продольных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уклонов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улицам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дорогам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транспортно-пешеходного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движения,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также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прокладки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подземных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сетей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ч.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безнапорной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канализации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дренажа);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-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создание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благоустройства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придание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рельефу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наибольшей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архитектурно-композиционной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выразительности.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проведении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вертикальной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проектные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отметки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назначают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исходя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максимального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сохранения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естественного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рельефа,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почвенного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покрова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существующих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древесных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насаждений,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отвода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поверхностных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скоростями,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исключающими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возможность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эрозии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почвы.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Естественно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сложившийся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растительный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земли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сохраняется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дальнейшего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его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благоустройстве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озеленении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Основным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принципом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вертикальной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является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принцип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балансирования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земляных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масс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–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достижение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наименьшего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объема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земляных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работ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возможного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баланса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перемещаемых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масс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грунта,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е.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равенство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объемов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насыпей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выемок,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увеличение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разницы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этих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объемов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ведет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удорожанию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строительства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(дополнительные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транспортные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расходы).</w:t>
      </w:r>
      <w:r w:rsidR="00A65A35">
        <w:rPr>
          <w:sz w:val="26"/>
          <w:szCs w:val="26"/>
        </w:rPr>
        <w:t xml:space="preserve"> 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сложных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условиях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может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возникнуть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необходимость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коренного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изменения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существующего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рельефа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путем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сплошной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подсыпки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участков,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подверженных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затоплению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паводковыми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водами,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засыпки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оврагов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или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срезки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возвышенностей,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препятствующих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размещению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застройки,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улиц,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проездов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т.д.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этом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такое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размещение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земляных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масс,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которое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могло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вызвать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оползневых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просадочных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явлений,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нарушение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поверхностного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стока,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режима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грунтовых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заболачивания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Указанные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обстоятельства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приобретают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особое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значение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засыпке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оврагов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избыточном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увлажнении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</w:p>
    <w:p w:rsidR="0046693A" w:rsidRPr="00CC5220" w:rsidRDefault="00C4331B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b/>
          <w:sz w:val="26"/>
          <w:szCs w:val="26"/>
        </w:rPr>
      </w:pPr>
      <w:bookmarkStart w:id="25" w:name="_Hlk73685979"/>
      <w:r w:rsidRPr="00CC5220">
        <w:rPr>
          <w:b/>
          <w:sz w:val="26"/>
          <w:szCs w:val="26"/>
        </w:rPr>
        <w:t>3</w:t>
      </w:r>
      <w:r w:rsidR="0046693A" w:rsidRPr="00CC5220">
        <w:rPr>
          <w:b/>
          <w:sz w:val="26"/>
          <w:szCs w:val="26"/>
        </w:rPr>
        <w:t>.3.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Пожарная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безопасность.</w:t>
      </w:r>
    </w:p>
    <w:bookmarkEnd w:id="25"/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Требования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пожарной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безопасности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принимать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Федеральный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закон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22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июля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2008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№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123-ФЗ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«Технический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регламент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пожарной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безопасности».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Противопожарные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расстояния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между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жилыми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общественными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зданиями,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между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жилыми,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общественными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зданиями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вспомогательными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зданиями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сооружениями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производственного,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складского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технического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назначения,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между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производственными,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складскими,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административно-бытовыми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зданиями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сооружениями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территориях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производственных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также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проходов,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проездов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подъездов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зданиям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сооружениям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регламентируются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4.13130.2013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"Системы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противопожарной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защиты.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Ограничение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распространения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пожара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защиты.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объемно-планировочным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конструктивным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решениям".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рекам,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водоемам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пожарным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резервуарам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должна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быть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предусмотрена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возможность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подъезда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забора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пожарной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техникой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любое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время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года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нормативных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документов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пожарной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безопасности.</w:t>
      </w:r>
    </w:p>
    <w:p w:rsidR="0046693A" w:rsidRPr="00CC5220" w:rsidRDefault="0046693A" w:rsidP="00F11F50">
      <w:pPr>
        <w:keepNext/>
        <w:keepLines/>
        <w:tabs>
          <w:tab w:val="left" w:pos="1514"/>
        </w:tabs>
        <w:ind w:firstLine="851"/>
        <w:outlineLvl w:val="1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Противопожарные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</w:t>
      </w:r>
      <w:r w:rsidR="00A65A35">
        <w:rPr>
          <w:rFonts w:ascii="Times New Roman" w:hAnsi="Times New Roman"/>
          <w:szCs w:val="26"/>
        </w:rPr>
        <w:t xml:space="preserve"> </w:t>
      </w:r>
      <w:r w:rsidR="00EE564B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лесных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насаждений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лесничествах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(ле</w:t>
      </w:r>
      <w:r w:rsidR="00EE564B" w:rsidRPr="00CC5220">
        <w:rPr>
          <w:rFonts w:ascii="Times New Roman" w:hAnsi="Times New Roman"/>
          <w:szCs w:val="26"/>
        </w:rPr>
        <w:t>сопарках)</w:t>
      </w:r>
      <w:r w:rsidR="00A65A35">
        <w:rPr>
          <w:rFonts w:ascii="Times New Roman" w:hAnsi="Times New Roman"/>
          <w:szCs w:val="26"/>
        </w:rPr>
        <w:t xml:space="preserve"> </w:t>
      </w:r>
      <w:r w:rsidR="00EE564B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EE564B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EE564B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EE564B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EE564B" w:rsidRPr="00CC5220">
        <w:rPr>
          <w:rFonts w:ascii="Times New Roman" w:hAnsi="Times New Roman"/>
          <w:szCs w:val="26"/>
        </w:rPr>
        <w:t>30</w:t>
      </w:r>
      <w:r w:rsidR="00A65A35">
        <w:rPr>
          <w:rFonts w:ascii="Times New Roman" w:hAnsi="Times New Roman"/>
          <w:szCs w:val="26"/>
        </w:rPr>
        <w:t xml:space="preserve"> </w:t>
      </w:r>
      <w:r w:rsidR="00EE564B" w:rsidRPr="00CC5220">
        <w:rPr>
          <w:rFonts w:ascii="Times New Roman" w:hAnsi="Times New Roman"/>
          <w:szCs w:val="26"/>
        </w:rPr>
        <w:t>метров.</w:t>
      </w:r>
    </w:p>
    <w:p w:rsidR="00EE564B" w:rsidRPr="00CC5220" w:rsidRDefault="00EE564B" w:rsidP="00F11F50">
      <w:pPr>
        <w:keepNext/>
        <w:keepLines/>
        <w:tabs>
          <w:tab w:val="left" w:pos="1514"/>
        </w:tabs>
        <w:ind w:firstLine="851"/>
        <w:outlineLvl w:val="1"/>
        <w:rPr>
          <w:rFonts w:ascii="Times New Roman" w:hAnsi="Times New Roman"/>
          <w:b/>
          <w:szCs w:val="26"/>
        </w:rPr>
      </w:pPr>
    </w:p>
    <w:p w:rsidR="0046693A" w:rsidRPr="00CC5220" w:rsidRDefault="00C4331B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851"/>
        <w:jc w:val="both"/>
        <w:rPr>
          <w:b/>
          <w:sz w:val="26"/>
          <w:szCs w:val="26"/>
        </w:rPr>
      </w:pPr>
      <w:bookmarkStart w:id="26" w:name="_Hlk73685991"/>
      <w:r w:rsidRPr="00CC5220">
        <w:rPr>
          <w:b/>
          <w:sz w:val="26"/>
          <w:szCs w:val="26"/>
        </w:rPr>
        <w:t>3</w:t>
      </w:r>
      <w:r w:rsidR="0046693A" w:rsidRPr="00CC5220">
        <w:rPr>
          <w:b/>
          <w:sz w:val="26"/>
          <w:szCs w:val="26"/>
        </w:rPr>
        <w:t>.4.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Гражданская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оборона.</w:t>
      </w:r>
    </w:p>
    <w:bookmarkEnd w:id="26"/>
    <w:p w:rsidR="0046693A" w:rsidRPr="00CC5220" w:rsidRDefault="0046693A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Требования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инженерно-техническим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мероприятиям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гражданской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обороне,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которые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должны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соблюдаться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подготовке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документов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территориального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документации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проектировании,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строительстве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эксплуатации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атомной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энергии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числе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ядерных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установок,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пунктов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хранения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ядерных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материалов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радиоактивных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веществ,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пунктов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хранения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радиоактивных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отходов),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опасных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производственных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особо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опасных,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технически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сложных,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уникальных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гражданской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обороны,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принимать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165.1325800.2014.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851"/>
        <w:jc w:val="both"/>
        <w:rPr>
          <w:sz w:val="26"/>
          <w:szCs w:val="26"/>
        </w:rPr>
      </w:pPr>
    </w:p>
    <w:p w:rsidR="0046693A" w:rsidRPr="00CC5220" w:rsidRDefault="00C4331B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851"/>
        <w:jc w:val="both"/>
        <w:rPr>
          <w:rStyle w:val="412pt"/>
          <w:rFonts w:eastAsia="Tahoma"/>
          <w:sz w:val="26"/>
          <w:szCs w:val="26"/>
        </w:rPr>
      </w:pPr>
      <w:bookmarkStart w:id="27" w:name="_Hlk73685996"/>
      <w:r w:rsidRPr="00CC5220">
        <w:rPr>
          <w:b/>
          <w:sz w:val="26"/>
          <w:szCs w:val="26"/>
        </w:rPr>
        <w:t>3</w:t>
      </w:r>
      <w:r w:rsidR="0046693A" w:rsidRPr="00CC5220">
        <w:rPr>
          <w:b/>
          <w:sz w:val="26"/>
          <w:szCs w:val="26"/>
        </w:rPr>
        <w:t>.5.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Доступность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градостроительных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объектов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для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rStyle w:val="412pt"/>
          <w:rFonts w:eastAsia="Tahoma"/>
          <w:sz w:val="26"/>
          <w:szCs w:val="26"/>
        </w:rPr>
        <w:t>МГН.</w:t>
      </w:r>
    </w:p>
    <w:bookmarkEnd w:id="27"/>
    <w:p w:rsidR="0046693A" w:rsidRPr="00CC5220" w:rsidRDefault="0046693A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Согласно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Градостроительному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Кодексу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РФ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обеспечению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доступа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инвалидов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должны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быть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организованы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здравоохранения,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образования,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отдыха,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спорта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иным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социально-культурного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коммунально-бытового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назначения,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транспорта,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торговли,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общественного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питания,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делового,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административного,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финансового,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религиозного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назначения,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жилищного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фонда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случае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строительства,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реконструкции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указанных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Планировочную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структуру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="00EE564B" w:rsidRPr="00CC5220">
        <w:rPr>
          <w:sz w:val="26"/>
          <w:szCs w:val="26"/>
        </w:rPr>
        <w:t>поселения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формировать,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беспрепятственного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передвижения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доступа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инвалидов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других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МГН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жилищу,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рекреации,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приложения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труда,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социальной,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транспортной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инфраструктуры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нормативных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документов.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проектировании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предприятий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размещение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производств,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которых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возможно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применение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труда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инвалидов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МГН,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доступности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этих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производств.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46693A" w:rsidRPr="00CC5220" w:rsidRDefault="00C4331B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b/>
          <w:sz w:val="26"/>
          <w:szCs w:val="26"/>
        </w:rPr>
      </w:pPr>
      <w:bookmarkStart w:id="28" w:name="_Hlk73686082"/>
      <w:r w:rsidRPr="00CC5220">
        <w:rPr>
          <w:b/>
          <w:sz w:val="26"/>
          <w:szCs w:val="26"/>
        </w:rPr>
        <w:t>3</w:t>
      </w:r>
      <w:r w:rsidR="0046693A" w:rsidRPr="00CC5220">
        <w:rPr>
          <w:b/>
          <w:sz w:val="26"/>
          <w:szCs w:val="26"/>
        </w:rPr>
        <w:t>.6.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Охрана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окружающей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среды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и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санитарно-эпидемиологическая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безопасность.</w:t>
      </w:r>
    </w:p>
    <w:bookmarkEnd w:id="28"/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застройке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поселения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выполнять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обеспечению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экологической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безопасности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охраны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здоровья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населения,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охране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природы,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рациональному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использованию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воспроизводству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природных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ресурсов,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оздоровлению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окружающе</w:t>
      </w:r>
      <w:r w:rsidR="00D61B26" w:rsidRPr="00CC5220">
        <w:rPr>
          <w:sz w:val="26"/>
          <w:szCs w:val="26"/>
        </w:rPr>
        <w:t>й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среды.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поселения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достижение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нормативных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стандартов,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определяющих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качество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атмосферного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воздуха,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почв,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также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допустимых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уровней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шума,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вибрации,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электромагнитных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излучений,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радиации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других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факторов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природного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техногенного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происхождения.</w:t>
      </w:r>
    </w:p>
    <w:p w:rsidR="00D61B26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Выбор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строительств</w:t>
      </w:r>
      <w:r w:rsidR="00D61B26"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новых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развития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существующих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основе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утвержденной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установленном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порядке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документации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территориальном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планировании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градостроительным,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земельным,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горным,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санитарным,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природоохранным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другим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законодательством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Российской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Федерации,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правовыми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актами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субъектов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РФ.</w:t>
      </w:r>
      <w:r w:rsidR="00A65A35">
        <w:rPr>
          <w:sz w:val="26"/>
          <w:szCs w:val="26"/>
        </w:rPr>
        <w:t xml:space="preserve"> 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застройке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поселений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качеству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атмосферного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воздуха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действующими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санитарными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правилами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нормами.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этом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жилых,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общественно-деловых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смешанных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зонах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поселений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допускается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превышение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установленных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санитарными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правилами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нормами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предельно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допустимых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концентраций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(ПДК)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загрязнений,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зонах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особыми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качеству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атмосферного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воздуха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медицинских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организаций,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дошкольных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образовательных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общеобразовательных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организаций,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рекреации)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-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0,8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ПДК.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случае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превышения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допустимых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уровней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концентрации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вредных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веществ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атмосферном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воздухе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застроенных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жилых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общественно-деловых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зонах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технологического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планировочного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характера,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снижения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уровня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загрязнения,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включая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устройство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санитарно-защитных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зон.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Требования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установлению,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размерам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режиму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санитарно-защитных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зонах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санитарно-технических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транспортной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инфраструктуры,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коммунального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назначения,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спорта,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торговли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оказания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услуг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других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регламентируются.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Гигиенические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</w:t>
      </w:r>
      <w:r w:rsidR="00D61B26" w:rsidRPr="00CC5220">
        <w:rPr>
          <w:sz w:val="26"/>
          <w:szCs w:val="26"/>
        </w:rPr>
        <w:t>вания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качеству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почв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населенных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устанавливаются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первую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очередь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наиболее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значимых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(зон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повышенного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риска):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дошкольных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образовательных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общеобразовательных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организаций,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спортивных,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игровых,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детских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площадок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жилой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застройки,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площадок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отдыха,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зон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рекреации,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зон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санитарной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охраны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водоемов,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прибрежных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зон,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санитарно-защитных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зон.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категории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почв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чрезвычайно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опасного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загрязнения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вывоз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утилизацию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специализированных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полигонах,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эпидемиологически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опасные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почвы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подлежат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дезинфекции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(дезинвазии).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Радиационный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контроль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полном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объеме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проводится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любых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строительных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инженерных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сооружениях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норм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радиационной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безопасности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СанПиН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2.6.1.2523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(НРБ-99/2009).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Требования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качеству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почвы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должны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быть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дифференцированы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зависимости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функционального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назначения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(жилые,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общественные,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производственные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территории)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характера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(городские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почвы,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почвы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сельскохозяйственного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назначения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пр.).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Мероприятия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защите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подземных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санитарными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экологическими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охране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подземных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вод.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Допустимые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шума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жилых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общественных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прилегающих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ним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шумовые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характеристики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основных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источников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внешнего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шума,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порядок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определения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ожидаемых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уровней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шума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требуемого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снижения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расчетных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точках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принимать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СП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51.13330.2011.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планировке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застройке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="00D61B26" w:rsidRPr="00CC5220">
        <w:rPr>
          <w:sz w:val="26"/>
          <w:szCs w:val="26"/>
        </w:rPr>
        <w:t>поселения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учитывать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климатические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параметры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hyperlink r:id="rId17" w:history="1">
        <w:r w:rsidR="000D4FDE" w:rsidRPr="00CC5220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СП</w:t>
        </w:r>
        <w:r w:rsidR="00A65A3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="000D4FDE" w:rsidRPr="00CC5220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2.1.3678-20</w:t>
        </w:r>
      </w:hyperlink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улучшению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мезо-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микроклиматических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(защита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ветра,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проветривания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оптимизация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температурно-влажного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режима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путем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озеленения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обводнения,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рациональное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использование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солнечной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радиации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др.).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b/>
          <w:sz w:val="26"/>
          <w:szCs w:val="26"/>
        </w:rPr>
      </w:pPr>
      <w:r w:rsidRPr="00CC5220">
        <w:rPr>
          <w:sz w:val="26"/>
          <w:szCs w:val="26"/>
        </w:rPr>
        <w:t>Размещение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ориентация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жилых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общественных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зданий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должны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продолжительность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инсоляции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помещений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="000D4FDE" w:rsidRPr="00CC5220">
        <w:rPr>
          <w:sz w:val="26"/>
          <w:szCs w:val="26"/>
          <w:shd w:val="clear" w:color="auto" w:fill="F8F8F8"/>
        </w:rPr>
        <w:t>СанПиН</w:t>
      </w:r>
      <w:r w:rsidR="00A65A35">
        <w:rPr>
          <w:sz w:val="26"/>
          <w:szCs w:val="26"/>
          <w:shd w:val="clear" w:color="auto" w:fill="F8F8F8"/>
        </w:rPr>
        <w:t xml:space="preserve"> </w:t>
      </w:r>
      <w:r w:rsidR="000D4FDE" w:rsidRPr="00CC5220">
        <w:rPr>
          <w:sz w:val="26"/>
          <w:szCs w:val="26"/>
          <w:shd w:val="clear" w:color="auto" w:fill="F8F8F8"/>
        </w:rPr>
        <w:t>2.1.3684-21</w:t>
      </w:r>
      <w:r w:rsidR="00A65A35">
        <w:rPr>
          <w:sz w:val="26"/>
          <w:szCs w:val="26"/>
          <w:shd w:val="clear" w:color="auto" w:fill="F8F8F8"/>
        </w:rPr>
        <w:t xml:space="preserve"> </w:t>
      </w:r>
      <w:r w:rsidR="000D4FDE" w:rsidRPr="00CC5220">
        <w:rPr>
          <w:sz w:val="26"/>
          <w:szCs w:val="26"/>
          <w:shd w:val="clear" w:color="auto" w:fill="F8F8F8"/>
        </w:rPr>
        <w:t>и</w:t>
      </w:r>
      <w:r w:rsidR="00A65A35">
        <w:rPr>
          <w:sz w:val="26"/>
          <w:szCs w:val="26"/>
          <w:shd w:val="clear" w:color="auto" w:fill="F8F8F8"/>
        </w:rPr>
        <w:t xml:space="preserve"> </w:t>
      </w:r>
      <w:r w:rsidR="000D4FDE" w:rsidRPr="00CC5220">
        <w:rPr>
          <w:sz w:val="26"/>
          <w:szCs w:val="26"/>
          <w:shd w:val="clear" w:color="auto" w:fill="F8F8F8"/>
        </w:rPr>
        <w:t>СанПиН</w:t>
      </w:r>
      <w:r w:rsidR="00A65A35">
        <w:rPr>
          <w:sz w:val="26"/>
          <w:szCs w:val="26"/>
          <w:shd w:val="clear" w:color="auto" w:fill="F8F8F8"/>
        </w:rPr>
        <w:t xml:space="preserve"> </w:t>
      </w:r>
      <w:r w:rsidR="000D4FDE" w:rsidRPr="00CC5220">
        <w:rPr>
          <w:sz w:val="26"/>
          <w:szCs w:val="26"/>
          <w:shd w:val="clear" w:color="auto" w:fill="F8F8F8"/>
        </w:rPr>
        <w:t>1.2.3685-21.</w:t>
      </w:r>
      <w:r w:rsidR="00A65A35">
        <w:rPr>
          <w:sz w:val="26"/>
          <w:szCs w:val="26"/>
          <w:shd w:val="clear" w:color="auto" w:fill="F8F8F8"/>
        </w:rPr>
        <w:t xml:space="preserve"> </w:t>
      </w:r>
    </w:p>
    <w:p w:rsidR="000D4FDE" w:rsidRPr="00CC5220" w:rsidRDefault="000D4FDE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46693A" w:rsidRPr="00CC5220" w:rsidRDefault="00C4331B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b/>
          <w:sz w:val="26"/>
          <w:szCs w:val="26"/>
        </w:rPr>
      </w:pPr>
      <w:bookmarkStart w:id="29" w:name="_Hlk73686106"/>
      <w:r w:rsidRPr="00CC5220">
        <w:rPr>
          <w:b/>
          <w:sz w:val="26"/>
          <w:szCs w:val="26"/>
        </w:rPr>
        <w:t>3</w:t>
      </w:r>
      <w:r w:rsidR="0046693A" w:rsidRPr="00CC5220">
        <w:rPr>
          <w:b/>
          <w:sz w:val="26"/>
          <w:szCs w:val="26"/>
        </w:rPr>
        <w:t>.7.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Охрана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объектов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культурного</w:t>
      </w:r>
      <w:r w:rsidR="00A65A35">
        <w:rPr>
          <w:b/>
          <w:sz w:val="26"/>
          <w:szCs w:val="26"/>
        </w:rPr>
        <w:t xml:space="preserve"> </w:t>
      </w:r>
      <w:r w:rsidR="0046693A" w:rsidRPr="00CC5220">
        <w:rPr>
          <w:b/>
          <w:sz w:val="26"/>
          <w:szCs w:val="26"/>
        </w:rPr>
        <w:t>наследия.</w:t>
      </w:r>
    </w:p>
    <w:bookmarkEnd w:id="29"/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При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застройке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поселений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муниципального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района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соблюдать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требования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законодательства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охране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(памятников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культуры),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решения,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обеспечивающие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сохранение,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использование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градостроительного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потенциала.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относятся: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памятники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архитектуры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территориями,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археологического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ансамбли,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числе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фрагменты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исторических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планировок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застроек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поселений,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произведения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ландшафтной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садово-парковой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архитектуры,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достопримечательные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места.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Запрещается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снос,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перемещения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другие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изменения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состояния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Предложения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изменению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состояния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памятников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представлять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действующим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законодательством.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комплексных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проектах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реконструкции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предусматривать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мероприятия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сохранению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ценной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исторической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природной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среды.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допускаются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изменения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или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искажения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восприятия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ландшафта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поселений,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ценных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панорам,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также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отдельных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природных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ландшафтов.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сложных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условиях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доступности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памятников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возможности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устраивать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обзорные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точки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для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МГН.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4.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36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Федерального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закона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25.06.2002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№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73-ФЗ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«Об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(памятниках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истории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культуры)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народов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Российской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Федерации»: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«В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случае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обнаружения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ходе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проведения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изыскательских,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проектных,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земляных,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строительных,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мелиоративных,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хозяйственных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работ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работ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обладающего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признаками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числе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археологического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…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лицо,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проводящее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указанные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работы,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обязаны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незамедлительно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приостановить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указанные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работы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течение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дней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дня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обнаружения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такого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направить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региональный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орган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охраны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объектов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письменное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заявление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обнаруженном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наследия».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220">
        <w:rPr>
          <w:sz w:val="26"/>
          <w:szCs w:val="26"/>
        </w:rPr>
        <w:t>Следует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учесть,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что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соответствии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ст.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52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Градостроительного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кодекса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РФ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случае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обнаружения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обладающего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признаками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в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процессе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строительства,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реконструкции,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капитального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ремонта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требуется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приостановление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строительных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работ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также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необходимо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извещение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обнаружении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такого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органы,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предусмотренные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законодательством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Российской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Федерации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объектах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культурного</w:t>
      </w:r>
      <w:r w:rsidR="00A65A35">
        <w:rPr>
          <w:sz w:val="26"/>
          <w:szCs w:val="26"/>
        </w:rPr>
        <w:t xml:space="preserve"> </w:t>
      </w:r>
      <w:r w:rsidRPr="00CC5220">
        <w:rPr>
          <w:sz w:val="26"/>
          <w:szCs w:val="26"/>
        </w:rPr>
        <w:t>наследия.</w:t>
      </w:r>
    </w:p>
    <w:p w:rsidR="0046693A" w:rsidRPr="00CC5220" w:rsidRDefault="0046693A" w:rsidP="00F11F50">
      <w:pPr>
        <w:pStyle w:val="24"/>
        <w:shd w:val="clear" w:color="auto" w:fill="auto"/>
        <w:tabs>
          <w:tab w:val="left" w:pos="1434"/>
        </w:tabs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B224CE" w:rsidRPr="00CC5220" w:rsidRDefault="00B92892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bookmarkStart w:id="30" w:name="_Hlk73686332"/>
      <w:r w:rsidRPr="00CC5220">
        <w:rPr>
          <w:rFonts w:ascii="Times New Roman" w:hAnsi="Times New Roman"/>
          <w:b/>
          <w:szCs w:val="26"/>
        </w:rPr>
        <w:t>4</w:t>
      </w:r>
      <w:r w:rsidR="00B224CE"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ЖИЛЫЕ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</w:p>
    <w:bookmarkEnd w:id="30"/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31" w:name="Par358"/>
      <w:bookmarkStart w:id="32" w:name="_Hlk73686372"/>
      <w:bookmarkEnd w:id="31"/>
      <w:r w:rsidRPr="00CC5220">
        <w:rPr>
          <w:rFonts w:ascii="Times New Roman" w:hAnsi="Times New Roman"/>
          <w:b/>
          <w:szCs w:val="26"/>
        </w:rPr>
        <w:t>4</w:t>
      </w:r>
      <w:r w:rsidR="00B224CE" w:rsidRPr="00CC5220">
        <w:rPr>
          <w:rFonts w:ascii="Times New Roman" w:hAnsi="Times New Roman"/>
          <w:b/>
          <w:szCs w:val="26"/>
        </w:rPr>
        <w:t>.1.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Общие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положения</w:t>
      </w:r>
    </w:p>
    <w:bookmarkEnd w:id="32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создания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удобной,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здоровой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безопасной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среды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проживания,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отвечающей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социальным,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культурным,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бытовым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потребностям.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типов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(многоквартирные,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многоэтажные,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средней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этажности;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блокированные;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усадебные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приквартирными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приусадебными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участками).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выбирать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наиболее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благоприятные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санитарно-гигиеническом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инженерно-геологическом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отношениях,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требующие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минимального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объема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инженерной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подготовки,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планировочных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работ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мероприятий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сохранению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естественного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среды.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</w:t>
      </w:r>
      <w:r w:rsidR="008674DA" w:rsidRPr="00CC5220">
        <w:rPr>
          <w:rFonts w:ascii="Times New Roman" w:hAnsi="Times New Roman"/>
          <w:szCs w:val="26"/>
        </w:rPr>
        <w:t>3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выделяются: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индивидуальными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домами;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малоэтажными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многоквартирными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домами.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8674DA" w:rsidRPr="00CC5220">
        <w:rPr>
          <w:rFonts w:ascii="Times New Roman" w:hAnsi="Times New Roman"/>
          <w:szCs w:val="26"/>
        </w:rPr>
        <w:t>.1.4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стоящих,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встроенных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пристроенных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социального,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коммунально-бытового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зданий;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стоянок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автомобильного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транспорта;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гаражей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индивидуального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транспорта.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(сохранение)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если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0,5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если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они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источниками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негативного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воздействия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среду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обитания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здоровье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человека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(шум,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вибрация,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магнитные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радиационное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воздействие,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загрязнение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почв,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воздуха,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вредные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воздействия).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Территории,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садоводства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дачного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размещаемые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состав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инфраструктуры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возможности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постоянного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проживания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помимо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озелененные;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линейные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инженерного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(трансформаторные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распределительные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подстанции,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тепловые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насосные,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трубопроводы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пр.).</w:t>
      </w:r>
    </w:p>
    <w:p w:rsidR="000D4FD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.1.7.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оказывающих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вредное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воздействие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человека,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r:id="rId18" w:history="1">
        <w:r w:rsidR="00B224CE" w:rsidRPr="00CC5220">
          <w:rPr>
            <w:rFonts w:ascii="Times New Roman" w:hAnsi="Times New Roman"/>
            <w:szCs w:val="26"/>
          </w:rPr>
          <w:t>СНиП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31-01-2003</w:t>
        </w:r>
      </w:hyperlink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="000D4FDE" w:rsidRPr="00CC5220">
        <w:rPr>
          <w:rFonts w:ascii="Times New Roman" w:hAnsi="Times New Roman"/>
          <w:szCs w:val="26"/>
        </w:rPr>
        <w:t>СанПиН</w:t>
      </w:r>
      <w:r w:rsidR="00A65A35">
        <w:rPr>
          <w:rFonts w:ascii="Times New Roman" w:hAnsi="Times New Roman"/>
          <w:szCs w:val="26"/>
        </w:rPr>
        <w:t xml:space="preserve"> </w:t>
      </w:r>
      <w:r w:rsidR="000D4FDE" w:rsidRPr="00CC5220">
        <w:rPr>
          <w:rFonts w:ascii="Times New Roman" w:hAnsi="Times New Roman"/>
          <w:szCs w:val="26"/>
        </w:rPr>
        <w:t>2.1.3684-21.</w:t>
      </w:r>
    </w:p>
    <w:p w:rsidR="00E50B6F" w:rsidRPr="00CC5220" w:rsidRDefault="00E50B6F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Планировочную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структуру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формировать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взаимосвязи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зонированием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планировочной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структурой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городских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особенностей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оптимизировать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улично-дорожной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выделяются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следующие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структурные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элементы: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квартал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(микрорайон)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планировочный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элемент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красных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размер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которого,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60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квартале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(микрорайоне)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выделяться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(домовладений)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групп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межевания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территории;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E50B6F" w:rsidRPr="00CC5220">
        <w:rPr>
          <w:rFonts w:ascii="Times New Roman" w:hAnsi="Times New Roman"/>
          <w:szCs w:val="26"/>
        </w:rPr>
        <w:t>.1.10.</w:t>
      </w:r>
      <w:r w:rsidR="00A65A35">
        <w:rPr>
          <w:rFonts w:ascii="Times New Roman" w:hAnsi="Times New Roman"/>
          <w:szCs w:val="26"/>
        </w:rPr>
        <w:t xml:space="preserve"> </w:t>
      </w:r>
      <w:r w:rsidR="00E50B6F" w:rsidRPr="00CC5220">
        <w:rPr>
          <w:rFonts w:ascii="Times New Roman" w:hAnsi="Times New Roman"/>
          <w:szCs w:val="26"/>
        </w:rPr>
        <w:t>П</w:t>
      </w:r>
      <w:r w:rsidR="00B224CE" w:rsidRPr="00CC5220">
        <w:rPr>
          <w:rFonts w:ascii="Times New Roman" w:hAnsi="Times New Roman"/>
          <w:szCs w:val="26"/>
        </w:rPr>
        <w:t>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компактной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планировочной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структуре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может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формироваться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виде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единого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района.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случае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расчлененности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естественными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искусственными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рубежами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может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подразделяться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гектаров.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.1.11.</w:t>
      </w:r>
      <w:r w:rsidR="00A65A35">
        <w:rPr>
          <w:rFonts w:ascii="Times New Roman" w:hAnsi="Times New Roman"/>
          <w:szCs w:val="26"/>
        </w:rPr>
        <w:t xml:space="preserve"> </w:t>
      </w:r>
      <w:r w:rsidR="00E50B6F" w:rsidRPr="00CC5220">
        <w:rPr>
          <w:rFonts w:ascii="Times New Roman" w:hAnsi="Times New Roman"/>
          <w:szCs w:val="26"/>
        </w:rPr>
        <w:t>П</w:t>
      </w:r>
      <w:r w:rsidR="00B224CE" w:rsidRPr="00CC5220">
        <w:rPr>
          <w:rFonts w:ascii="Times New Roman" w:hAnsi="Times New Roman"/>
          <w:szCs w:val="26"/>
        </w:rPr>
        <w:t>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новом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(или)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планировочных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элементов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структура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исходить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сложившейся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морфологии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.1.12.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комплексе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ограниченных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виде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группы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смешанной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Участок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смешанной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размером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1,5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гектара,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(дома)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придомовой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территорией.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землепользования.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.1.13.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разработке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документов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отдельный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занимающий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часть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обеспечить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совместимость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окружающей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требуемый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уровень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культурно-бытового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целом.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.1.14.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(микрорайонах)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городского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устройство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транзитных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проездов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групп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общим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пространством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(двором).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.1.15.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исторической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планировочными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элементами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являются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группы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ансамбли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улиц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площадей.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.1.16.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(микрорайонов)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обосновывается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тип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отвечающий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предпочтительным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условиям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развития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сложившихся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условиях,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особенно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реконструкции,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смешанная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типам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.1.17.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усадебными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индивидуального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</w:t>
      </w:r>
      <w:r w:rsidR="0045325C" w:rsidRPr="00CC5220">
        <w:rPr>
          <w:rFonts w:ascii="Times New Roman" w:hAnsi="Times New Roman"/>
          <w:szCs w:val="26"/>
        </w:rPr>
        <w:t>оительства</w:t>
      </w:r>
      <w:r w:rsidR="00A65A35">
        <w:rPr>
          <w:rFonts w:ascii="Times New Roman" w:hAnsi="Times New Roman"/>
          <w:szCs w:val="26"/>
        </w:rPr>
        <w:t xml:space="preserve">  </w:t>
      </w:r>
      <w:r w:rsidR="00B224CE" w:rsidRPr="00CC5220">
        <w:rPr>
          <w:rFonts w:ascii="Times New Roman" w:hAnsi="Times New Roman"/>
          <w:szCs w:val="26"/>
        </w:rPr>
        <w:t>размещают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свободных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реконструируемой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(существующей)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усадебными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индивидуального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.1.18.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инженерного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располагают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компактно,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выходя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улиц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магистралей,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обеспечивая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выполнение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гигиенические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прочих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установленных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нормативными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документами.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Подъезды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таким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вспомогательного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внутриквартальных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проездов.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.1.19.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отводимая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должна: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находиться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промышленно-коммунальных,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предприятий,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первого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пояса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источников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водоснабжения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водопроводов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питьевого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соответствовать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предъявляемым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состоянию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окружающей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среды,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содержанию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потенциально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опасных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человека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химических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биологических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веществ,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биологических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микробиологических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организмов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почве,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качеству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атмосферного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воздуха,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ионизирующего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излучения,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физических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факторов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(шум,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инфразвук,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вибрация,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электромагнитные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поля)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законодательством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.1.20.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многоквартирных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домах,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находящихся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совместной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собственности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членов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товарищества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собственников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многоквартирных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домах,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документацией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микрорайона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(квартала).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.1.21.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Обязательному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соблюдению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подлежат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приведенные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hyperlink w:anchor="Par2235" w:history="1">
        <w:r w:rsidR="00B224CE" w:rsidRPr="00CC5220">
          <w:rPr>
            <w:rFonts w:ascii="Times New Roman" w:hAnsi="Times New Roman"/>
            <w:szCs w:val="26"/>
          </w:rPr>
          <w:t>таблице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27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раздела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12.1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настоящих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МНГП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этажности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1E6EC2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1E6EC2" w:rsidRPr="00CC5220">
        <w:rPr>
          <w:rFonts w:ascii="Times New Roman" w:hAnsi="Times New Roman"/>
          <w:szCs w:val="26"/>
        </w:rPr>
        <w:t>смешанной</w:t>
      </w:r>
      <w:r w:rsidR="00A65A35">
        <w:rPr>
          <w:rFonts w:ascii="Times New Roman" w:hAnsi="Times New Roman"/>
          <w:szCs w:val="26"/>
        </w:rPr>
        <w:t xml:space="preserve"> </w:t>
      </w:r>
      <w:r w:rsidR="001E6EC2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.1.22.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жилищный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фонд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подразделяется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индивидуальный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специализированный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.1.23.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Все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жилищного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фонда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подразделяются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уровню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комфортности,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который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задании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перечнем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габаритам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помещений,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жилья,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инженерно-техническому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оснащению,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обеспечивающему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возможность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регулирования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процессе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эксплуатации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санитарно-гигиенических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параметров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воздушной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среды,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имеет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следующую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классификацию: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индивидуальный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комфортное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(бизнес-класс);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массовое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(эконом-класс).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Норма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комфорта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предоставляемого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договорам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найма,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устанавливается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законодательно;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3)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специализированный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специализированного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(согласно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Жилищному</w:t>
      </w:r>
      <w:r w:rsidR="00A65A35">
        <w:rPr>
          <w:rFonts w:ascii="Times New Roman" w:hAnsi="Times New Roman"/>
          <w:szCs w:val="26"/>
        </w:rPr>
        <w:t xml:space="preserve"> </w:t>
      </w:r>
      <w:hyperlink r:id="rId19" w:history="1">
        <w:r w:rsidRPr="00CC5220">
          <w:rPr>
            <w:rFonts w:ascii="Times New Roman" w:hAnsi="Times New Roman"/>
            <w:szCs w:val="26"/>
          </w:rPr>
          <w:t>кодексу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РФ)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относятся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служебные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общежитиях;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маневренного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фонда;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системы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населения;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категорий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граждан.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Объем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специализированного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фактической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потребностью.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.1.24.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жилищной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содержат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квартир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комнатами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человека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типов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уровню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комфорта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D62418" w:rsidRPr="00CC5220">
        <w:rPr>
          <w:rFonts w:ascii="Times New Roman" w:hAnsi="Times New Roman"/>
          <w:szCs w:val="26"/>
        </w:rPr>
        <w:t>таблицей</w:t>
      </w:r>
      <w:r w:rsidR="00A65A35">
        <w:rPr>
          <w:rFonts w:ascii="Times New Roman" w:hAnsi="Times New Roman"/>
          <w:szCs w:val="26"/>
        </w:rPr>
        <w:t xml:space="preserve"> </w:t>
      </w:r>
      <w:r w:rsidR="00EB27F9" w:rsidRPr="00CC5220">
        <w:rPr>
          <w:rFonts w:ascii="Times New Roman" w:hAnsi="Times New Roman"/>
          <w:szCs w:val="26"/>
        </w:rPr>
        <w:t>4</w:t>
      </w:r>
      <w:r w:rsidR="00D62418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bookmarkStart w:id="33" w:name="Par417"/>
      <w:bookmarkEnd w:id="33"/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EB27F9" w:rsidRPr="00CC5220">
        <w:rPr>
          <w:rFonts w:ascii="Times New Roman" w:hAnsi="Times New Roman"/>
          <w:b/>
          <w:szCs w:val="26"/>
        </w:rPr>
        <w:t>4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5494"/>
      </w:tblGrid>
      <w:tr w:rsidR="00B224CE" w:rsidRPr="009322DC" w:rsidTr="00B224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комфортности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жилья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Расчетный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обеспеченности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площадью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помещений,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человека</w:t>
            </w:r>
          </w:p>
        </w:tc>
      </w:tr>
      <w:tr w:rsidR="00B224CE" w:rsidRPr="009322DC" w:rsidTr="00B224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Комфортное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B224CE" w:rsidRPr="009322DC" w:rsidTr="00B224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Массовое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25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B224CE" w:rsidRPr="009322DC" w:rsidTr="00B224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Социальное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B224CE" w:rsidRPr="009322DC" w:rsidTr="00B224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Специализированное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соответствии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специальными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нормами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правилами</w:t>
            </w:r>
          </w:p>
        </w:tc>
      </w:tr>
    </w:tbl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szCs w:val="26"/>
        </w:rPr>
      </w:pPr>
      <w:bookmarkStart w:id="34" w:name="Par432"/>
      <w:bookmarkStart w:id="35" w:name="_Hlk73686431"/>
      <w:bookmarkEnd w:id="34"/>
      <w:r w:rsidRPr="00CC5220">
        <w:rPr>
          <w:rFonts w:ascii="Times New Roman" w:hAnsi="Times New Roman"/>
          <w:b/>
          <w:szCs w:val="26"/>
        </w:rPr>
        <w:t>4</w:t>
      </w:r>
      <w:r w:rsidR="00B224CE" w:rsidRPr="00CC5220">
        <w:rPr>
          <w:rFonts w:ascii="Times New Roman" w:hAnsi="Times New Roman"/>
          <w:b/>
          <w:szCs w:val="26"/>
        </w:rPr>
        <w:t>.2.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Нормативные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параметры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застройки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жилых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</w:t>
      </w:r>
    </w:p>
    <w:bookmarkEnd w:id="35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интен</w:t>
      </w:r>
      <w:r w:rsidR="0045325C" w:rsidRPr="00CC5220">
        <w:rPr>
          <w:rFonts w:ascii="Times New Roman" w:hAnsi="Times New Roman"/>
          <w:szCs w:val="26"/>
        </w:rPr>
        <w:t>сивности</w:t>
      </w:r>
      <w:r w:rsidR="00A65A35">
        <w:rPr>
          <w:rFonts w:ascii="Times New Roman" w:hAnsi="Times New Roman"/>
          <w:szCs w:val="26"/>
        </w:rPr>
        <w:t xml:space="preserve"> </w:t>
      </w:r>
      <w:r w:rsidR="0045325C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45325C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45325C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45325C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(коэффициент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коэффициент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плотности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согласно</w:t>
      </w:r>
      <w:r w:rsidR="00A65A35">
        <w:rPr>
          <w:rFonts w:ascii="Times New Roman" w:hAnsi="Times New Roman"/>
          <w:szCs w:val="26"/>
        </w:rPr>
        <w:t xml:space="preserve"> </w:t>
      </w:r>
      <w:r w:rsidR="0071501B" w:rsidRPr="00CC5220">
        <w:rPr>
          <w:rFonts w:ascii="Times New Roman" w:hAnsi="Times New Roman"/>
          <w:szCs w:val="26"/>
        </w:rPr>
        <w:t>таблице</w:t>
      </w:r>
      <w:r w:rsidR="00A65A35">
        <w:rPr>
          <w:rFonts w:ascii="Times New Roman" w:hAnsi="Times New Roman"/>
          <w:szCs w:val="26"/>
        </w:rPr>
        <w:t xml:space="preserve"> </w:t>
      </w:r>
      <w:r w:rsidR="00C72074" w:rsidRPr="00CC5220">
        <w:rPr>
          <w:rFonts w:ascii="Times New Roman" w:hAnsi="Times New Roman"/>
          <w:szCs w:val="26"/>
        </w:rPr>
        <w:t>5</w:t>
      </w:r>
    </w:p>
    <w:p w:rsidR="0071501B" w:rsidRPr="00CC5220" w:rsidRDefault="00C72074" w:rsidP="00F11F5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5</w:t>
      </w:r>
    </w:p>
    <w:tbl>
      <w:tblPr>
        <w:tblW w:w="942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2595"/>
        <w:gridCol w:w="2415"/>
      </w:tblGrid>
      <w:tr w:rsidR="0071501B" w:rsidRPr="009322DC" w:rsidTr="0071501B">
        <w:trPr>
          <w:trHeight w:val="456"/>
        </w:trPr>
        <w:tc>
          <w:tcPr>
            <w:tcW w:w="4410" w:type="dxa"/>
          </w:tcPr>
          <w:p w:rsidR="0071501B" w:rsidRPr="009322DC" w:rsidRDefault="0071501B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Территориальные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зоны</w:t>
            </w:r>
          </w:p>
        </w:tc>
        <w:tc>
          <w:tcPr>
            <w:tcW w:w="2595" w:type="dxa"/>
          </w:tcPr>
          <w:p w:rsidR="0071501B" w:rsidRPr="009322DC" w:rsidRDefault="0071501B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Коэффициент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застройки</w:t>
            </w:r>
          </w:p>
        </w:tc>
        <w:tc>
          <w:tcPr>
            <w:tcW w:w="2415" w:type="dxa"/>
          </w:tcPr>
          <w:p w:rsidR="0071501B" w:rsidRPr="009322DC" w:rsidRDefault="0071501B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Коэффициент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плотности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застройки</w:t>
            </w:r>
          </w:p>
        </w:tc>
      </w:tr>
      <w:tr w:rsidR="0071501B" w:rsidRPr="009322DC" w:rsidTr="0071501B">
        <w:trPr>
          <w:trHeight w:val="360"/>
        </w:trPr>
        <w:tc>
          <w:tcPr>
            <w:tcW w:w="4410" w:type="dxa"/>
          </w:tcPr>
          <w:p w:rsidR="0071501B" w:rsidRPr="009322DC" w:rsidRDefault="0071501B" w:rsidP="00F11F50">
            <w:pPr>
              <w:widowControl w:val="0"/>
              <w:autoSpaceDE w:val="0"/>
              <w:autoSpaceDN w:val="0"/>
              <w:adjustRightInd w:val="0"/>
              <w:ind w:left="-97" w:firstLine="54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Застройка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многоквартирными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малой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средней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этажности</w:t>
            </w:r>
          </w:p>
        </w:tc>
        <w:tc>
          <w:tcPr>
            <w:tcW w:w="2595" w:type="dxa"/>
          </w:tcPr>
          <w:p w:rsidR="0071501B" w:rsidRPr="009322DC" w:rsidRDefault="0071501B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415" w:type="dxa"/>
          </w:tcPr>
          <w:p w:rsidR="0071501B" w:rsidRPr="009322DC" w:rsidRDefault="0071501B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71501B" w:rsidRPr="009322DC" w:rsidTr="0071501B">
        <w:trPr>
          <w:trHeight w:val="255"/>
        </w:trPr>
        <w:tc>
          <w:tcPr>
            <w:tcW w:w="4410" w:type="dxa"/>
          </w:tcPr>
          <w:p w:rsidR="0071501B" w:rsidRPr="009322DC" w:rsidRDefault="0071501B" w:rsidP="00F11F50">
            <w:pPr>
              <w:widowControl w:val="0"/>
              <w:autoSpaceDE w:val="0"/>
              <w:autoSpaceDN w:val="0"/>
              <w:adjustRightInd w:val="0"/>
              <w:ind w:left="-97" w:firstLine="54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Застройка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блокированными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домами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приквартирными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участками</w:t>
            </w:r>
          </w:p>
        </w:tc>
        <w:tc>
          <w:tcPr>
            <w:tcW w:w="2595" w:type="dxa"/>
          </w:tcPr>
          <w:p w:rsidR="0071501B" w:rsidRPr="009322DC" w:rsidRDefault="0071501B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2415" w:type="dxa"/>
          </w:tcPr>
          <w:p w:rsidR="0071501B" w:rsidRPr="009322DC" w:rsidRDefault="0071501B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</w:tr>
      <w:tr w:rsidR="0071501B" w:rsidRPr="009322DC" w:rsidTr="0071501B">
        <w:trPr>
          <w:trHeight w:val="195"/>
        </w:trPr>
        <w:tc>
          <w:tcPr>
            <w:tcW w:w="4410" w:type="dxa"/>
          </w:tcPr>
          <w:p w:rsidR="0071501B" w:rsidRPr="009322DC" w:rsidRDefault="0071501B" w:rsidP="00F11F50">
            <w:pPr>
              <w:widowControl w:val="0"/>
              <w:autoSpaceDE w:val="0"/>
              <w:autoSpaceDN w:val="0"/>
              <w:adjustRightInd w:val="0"/>
              <w:ind w:left="-97" w:firstLine="54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Застройка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одно-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двухквартирными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домамит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приусадебными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земельными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участками</w:t>
            </w:r>
          </w:p>
        </w:tc>
        <w:tc>
          <w:tcPr>
            <w:tcW w:w="2595" w:type="dxa"/>
          </w:tcPr>
          <w:p w:rsidR="0071501B" w:rsidRPr="009322DC" w:rsidRDefault="0071501B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2415" w:type="dxa"/>
          </w:tcPr>
          <w:p w:rsidR="0071501B" w:rsidRPr="009322DC" w:rsidRDefault="0071501B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</w:tr>
    </w:tbl>
    <w:p w:rsidR="0071501B" w:rsidRPr="00CC5220" w:rsidRDefault="0071501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микрорайона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(квартала)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выделяются: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повседневного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обслуживания;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пешеходные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коммуникации,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инфраструктуры,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зеленые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насаждения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спортивные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индивидуального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автотранспорта.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допустимые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приусадебных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(приквартирных)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</w:t>
      </w:r>
      <w:r w:rsidR="00D33393" w:rsidRPr="00CC5220">
        <w:rPr>
          <w:rFonts w:ascii="Times New Roman" w:hAnsi="Times New Roman"/>
          <w:szCs w:val="26"/>
        </w:rPr>
        <w:t>х</w:t>
      </w:r>
      <w:r w:rsidR="00A65A35">
        <w:rPr>
          <w:rFonts w:ascii="Times New Roman" w:hAnsi="Times New Roman"/>
          <w:szCs w:val="26"/>
        </w:rPr>
        <w:t xml:space="preserve"> </w:t>
      </w:r>
      <w:r w:rsidR="00D33393" w:rsidRPr="00CC5220">
        <w:rPr>
          <w:rFonts w:ascii="Times New Roman" w:hAnsi="Times New Roman"/>
          <w:szCs w:val="26"/>
        </w:rPr>
        <w:t>участков,</w:t>
      </w:r>
      <w:r w:rsidR="00A65A35">
        <w:rPr>
          <w:rFonts w:ascii="Times New Roman" w:hAnsi="Times New Roman"/>
          <w:szCs w:val="26"/>
        </w:rPr>
        <w:t xml:space="preserve"> </w:t>
      </w:r>
      <w:r w:rsidR="00D33393" w:rsidRPr="00CC5220">
        <w:rPr>
          <w:rFonts w:ascii="Times New Roman" w:hAnsi="Times New Roman"/>
          <w:szCs w:val="26"/>
        </w:rPr>
        <w:t>предоставляемых</w:t>
      </w:r>
      <w:r w:rsidR="00A65A35">
        <w:rPr>
          <w:rFonts w:ascii="Times New Roman" w:hAnsi="Times New Roman"/>
          <w:szCs w:val="26"/>
        </w:rPr>
        <w:t xml:space="preserve"> </w:t>
      </w:r>
      <w:r w:rsidR="00D33393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5325C" w:rsidRPr="00CC5220">
        <w:rPr>
          <w:rFonts w:ascii="Times New Roman" w:hAnsi="Times New Roman"/>
          <w:szCs w:val="26"/>
        </w:rPr>
        <w:t>поселении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индивидуальный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одну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квартиру,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самоуправления.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приусадебных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приквартирных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особенностей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</w:t>
      </w:r>
      <w:r w:rsidR="00D33393" w:rsidRPr="00CC5220">
        <w:rPr>
          <w:rFonts w:ascii="Times New Roman" w:hAnsi="Times New Roman"/>
          <w:szCs w:val="26"/>
        </w:rPr>
        <w:t>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="00D33393" w:rsidRPr="00CC5220">
        <w:rPr>
          <w:rFonts w:ascii="Times New Roman" w:hAnsi="Times New Roman"/>
          <w:szCs w:val="26"/>
        </w:rPr>
        <w:t>ситуации</w:t>
      </w:r>
      <w:r w:rsidR="00A65A35">
        <w:rPr>
          <w:rFonts w:ascii="Times New Roman" w:hAnsi="Times New Roman"/>
          <w:szCs w:val="26"/>
        </w:rPr>
        <w:t xml:space="preserve"> </w:t>
      </w:r>
      <w:r w:rsidR="00D33393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45325C" w:rsidRPr="00CC5220">
        <w:rPr>
          <w:rFonts w:ascii="Times New Roman" w:hAnsi="Times New Roman"/>
          <w:szCs w:val="26"/>
        </w:rPr>
        <w:t>поселении</w:t>
      </w:r>
      <w:r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характера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сложившейся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формируемой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(среды),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структурном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элементе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многоэтажной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рекомендуется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рассчитывать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hyperlink r:id="rId20" w:history="1">
        <w:r w:rsidR="00B224CE" w:rsidRPr="00CC5220">
          <w:rPr>
            <w:rFonts w:ascii="Times New Roman" w:hAnsi="Times New Roman"/>
            <w:szCs w:val="26"/>
          </w:rPr>
          <w:t>СП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30-101-98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типа,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этажности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повседневного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периодического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42.13330</w:t>
      </w:r>
      <w:r w:rsidR="00A65A35">
        <w:rPr>
          <w:rFonts w:ascii="Times New Roman" w:hAnsi="Times New Roman"/>
          <w:szCs w:val="26"/>
        </w:rPr>
        <w:t xml:space="preserve"> </w:t>
      </w:r>
      <w:hyperlink r:id="rId21" w:history="1">
        <w:r w:rsidR="00B224CE" w:rsidRPr="00CC5220">
          <w:rPr>
            <w:rFonts w:ascii="Times New Roman" w:hAnsi="Times New Roman"/>
            <w:szCs w:val="26"/>
          </w:rPr>
          <w:t>(приложение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Ж)</w:t>
        </w:r>
      </w:hyperlink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многоэтажной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многоквартирной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квартирами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этажах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располагать,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отступом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красной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магистральных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улиц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6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улиц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проездов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красной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встроенными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пристроенными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(кроме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детских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дошкольных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учреждений),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сложившейся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улицах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квартирами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этажах.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.2.7.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усадебной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блок</w:t>
      </w:r>
      <w:r w:rsidR="0045325C" w:rsidRPr="00CC5220">
        <w:rPr>
          <w:rFonts w:ascii="Times New Roman" w:hAnsi="Times New Roman"/>
          <w:szCs w:val="26"/>
        </w:rPr>
        <w:t>ированной</w:t>
      </w:r>
      <w:r w:rsidR="00A65A35">
        <w:rPr>
          <w:rFonts w:ascii="Times New Roman" w:hAnsi="Times New Roman"/>
          <w:szCs w:val="26"/>
        </w:rPr>
        <w:t xml:space="preserve"> </w:t>
      </w:r>
      <w:r w:rsidR="0045325C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соседнего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приусадебного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(приквартирного)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санитарно-бытовым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условиям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степени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огнестойкости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hyperlink w:anchor="Par447" w:history="1">
        <w:r w:rsidR="00B224CE" w:rsidRPr="00CC5220">
          <w:rPr>
            <w:rFonts w:ascii="Times New Roman" w:hAnsi="Times New Roman"/>
            <w:szCs w:val="26"/>
          </w:rPr>
          <w:t>таблице</w:t>
        </w:r>
        <w:r w:rsidR="00A65A35">
          <w:rPr>
            <w:rFonts w:ascii="Times New Roman" w:hAnsi="Times New Roman"/>
            <w:szCs w:val="26"/>
          </w:rPr>
          <w:t xml:space="preserve"> </w:t>
        </w:r>
      </w:hyperlink>
      <w:r w:rsidR="00C72074"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</w:t>
      </w:r>
    </w:p>
    <w:p w:rsidR="00D5580D" w:rsidRPr="00CC5220" w:rsidRDefault="00D5580D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bookmarkStart w:id="36" w:name="Par447"/>
      <w:bookmarkEnd w:id="36"/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C72074" w:rsidRPr="00CC5220">
        <w:rPr>
          <w:rFonts w:ascii="Times New Roman" w:hAnsi="Times New Roman"/>
          <w:b/>
          <w:szCs w:val="26"/>
        </w:rPr>
        <w:t>6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96"/>
        <w:gridCol w:w="2375"/>
      </w:tblGrid>
      <w:tr w:rsidR="00B224CE" w:rsidRPr="009322DC" w:rsidTr="00B224C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Нормируемые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разрывы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Минимальное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расстояние,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</w:tr>
      <w:tr w:rsidR="00B224CE" w:rsidRPr="009322DC" w:rsidTr="00B224C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красных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линий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улиц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проездов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хозяйственных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построек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B224CE" w:rsidRPr="009322DC" w:rsidTr="00B224C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границ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соседнего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CE" w:rsidRPr="009322DC" w:rsidTr="00B224C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основного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строения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индивидуального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224CE" w:rsidRPr="009322DC" w:rsidTr="00B224C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бани,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гаража,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сарая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другого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224CE" w:rsidRPr="009322DC" w:rsidTr="00B224C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постройки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содержания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скота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птицы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224CE" w:rsidRPr="009322DC" w:rsidTr="00B224C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стволов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высокорослых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деревьев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224CE" w:rsidRPr="009322DC" w:rsidTr="00B224C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стволов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среднерослых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деревьев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224CE" w:rsidRPr="009322DC" w:rsidTr="00B224C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кустарника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224CE" w:rsidRPr="009322DC" w:rsidTr="00B224C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окон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комнат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стен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соседнего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дома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хозяйственных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построек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(бани,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гаража,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сарая),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расположенных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соседних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участках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EB27F9" w:rsidRPr="00CC5220" w:rsidRDefault="00EB27F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пристройка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сарая,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гаража,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бани,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теплицы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усадебному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соблюдением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="00F05D11" w:rsidRPr="00CC5220">
        <w:rPr>
          <w:rFonts w:ascii="Times New Roman" w:hAnsi="Times New Roman"/>
          <w:szCs w:val="26"/>
          <w:shd w:val="clear" w:color="auto" w:fill="FFFFFF"/>
        </w:rPr>
        <w:t>СП</w:t>
      </w:r>
      <w:r w:rsidR="00A65A35">
        <w:rPr>
          <w:rFonts w:ascii="Times New Roman" w:hAnsi="Times New Roman"/>
          <w:szCs w:val="26"/>
          <w:shd w:val="clear" w:color="auto" w:fill="FFFFFF"/>
        </w:rPr>
        <w:t xml:space="preserve"> </w:t>
      </w:r>
      <w:r w:rsidR="00F05D11" w:rsidRPr="00CC5220">
        <w:rPr>
          <w:rFonts w:ascii="Times New Roman" w:hAnsi="Times New Roman"/>
          <w:szCs w:val="26"/>
          <w:shd w:val="clear" w:color="auto" w:fill="FFFFFF"/>
        </w:rPr>
        <w:t>55.13330.2016</w:t>
      </w:r>
      <w:hyperlink r:id="rId22" w:history="1"/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блокировка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построек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соседних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обоюдному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согласию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владельцев.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разрешенного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индивидуальной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предусматривающие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построек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содержания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птицы,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кормов,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инвентаря,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топлива,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бани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нужд,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подъезды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скотопрогоны)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регламентами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землепользования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образования.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.2.10.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содержания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птицы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пристраивать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усадебным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домам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изоляции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комнат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тремя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подсобными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помещениями;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птицы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иметь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изолированный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наружный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вход,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расположенный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ближе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7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входа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.2.11.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малоэтажной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многоквартирными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птицы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выделяться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образований.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устройство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встроенных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стоящих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коллективных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хранилищ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продуктов,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.2.12.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Приусадебные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огорожены.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Конструкция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массивных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ограждений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(железобетонных,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кирпичных,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каменных),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толщина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превышает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застройщика.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Перечень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применяемых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ограждения,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ограничивается,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запрещается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применение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ограждения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колючей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проволоки,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нефугованных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досок,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промышленного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потенциально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опасных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пешеходов.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Иные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параметрам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ограждения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(включая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параметрам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ограждения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стороны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главного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фасада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дома)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устанавливаться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регламентами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правилах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землепользования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.2.13.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размещаемыми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зданиями)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основе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инсоляции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освещенности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согласно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</w:t>
      </w:r>
      <w:r w:rsidR="00A65A35">
        <w:rPr>
          <w:rFonts w:ascii="Times New Roman" w:hAnsi="Times New Roman"/>
          <w:szCs w:val="26"/>
        </w:rPr>
        <w:t xml:space="preserve"> </w:t>
      </w:r>
      <w:r w:rsidR="00B14C51" w:rsidRPr="00CC5220">
        <w:rPr>
          <w:rFonts w:ascii="Times New Roman" w:hAnsi="Times New Roman"/>
          <w:color w:val="242424"/>
          <w:szCs w:val="26"/>
          <w:shd w:val="clear" w:color="auto" w:fill="F8F8F8"/>
        </w:rPr>
        <w:t>СанПиН</w:t>
      </w:r>
      <w:r w:rsidR="00A65A35">
        <w:rPr>
          <w:rFonts w:ascii="Times New Roman" w:hAnsi="Times New Roman"/>
          <w:color w:val="242424"/>
          <w:szCs w:val="26"/>
          <w:shd w:val="clear" w:color="auto" w:fill="F8F8F8"/>
        </w:rPr>
        <w:t xml:space="preserve"> </w:t>
      </w:r>
      <w:r w:rsidR="00B14C51" w:rsidRPr="00CC5220">
        <w:rPr>
          <w:rFonts w:ascii="Times New Roman" w:hAnsi="Times New Roman"/>
          <w:color w:val="242424"/>
          <w:szCs w:val="26"/>
          <w:shd w:val="clear" w:color="auto" w:fill="F8F8F8"/>
        </w:rPr>
        <w:t>2.1.3684-21</w:t>
      </w:r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длинными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сторонами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высотой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два-три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(бытовые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разрывы)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высотой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четыре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длинными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сторонами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торцами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комнат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метров.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градостроительных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сокращены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соблюдении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инсоляции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освещенности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недопущении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взаимного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просматривания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соседних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"из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окно".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.2.14.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придомовых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="00B14C51" w:rsidRPr="00CC5220">
        <w:rPr>
          <w:rFonts w:ascii="Times New Roman" w:hAnsi="Times New Roman"/>
          <w:szCs w:val="26"/>
        </w:rPr>
        <w:t>СанПиН</w:t>
      </w:r>
      <w:r w:rsidR="00A65A35">
        <w:rPr>
          <w:rFonts w:ascii="Times New Roman" w:hAnsi="Times New Roman"/>
          <w:szCs w:val="26"/>
        </w:rPr>
        <w:t xml:space="preserve"> </w:t>
      </w:r>
      <w:r w:rsidR="00B14C51" w:rsidRPr="00CC5220">
        <w:rPr>
          <w:rFonts w:ascii="Times New Roman" w:hAnsi="Times New Roman"/>
          <w:szCs w:val="26"/>
        </w:rPr>
        <w:t>2.1.3684-21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открытые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(гостевые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автостоянки)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парковки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легковых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автомобилей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посетителей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40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машино-мест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1000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жителей),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удаленные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подъездов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.2.15.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Автостоянки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смешанной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(встроенные,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встроенно-пристроенные,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подземные)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автомобилей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проживающего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Подъезды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автостоянкам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изолированы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игр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детей,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спортивных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площадок.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</w:t>
      </w:r>
      <w:r w:rsidR="00B467DB" w:rsidRPr="00CC5220">
        <w:rPr>
          <w:rFonts w:ascii="Times New Roman" w:hAnsi="Times New Roman"/>
          <w:szCs w:val="26"/>
        </w:rPr>
        <w:t>2.16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многоквартирной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6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м/чел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(без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школ,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детских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дошкольных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учреждений).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озелененных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квартала,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кроме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учреждений,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проездов,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стоянок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физкультурных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467DB" w:rsidRPr="00CC5220">
        <w:rPr>
          <w:rFonts w:ascii="Times New Roman" w:hAnsi="Times New Roman"/>
          <w:szCs w:val="26"/>
        </w:rPr>
        <w:t>.2.17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случае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примыкания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общегородским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зеленым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массивам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возможно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сокращение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жителей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зеленых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насаждений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25%.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проектируемой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линией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ближним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краем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лесопаркового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массива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467DB" w:rsidRPr="00CC5220">
        <w:rPr>
          <w:rFonts w:ascii="Times New Roman" w:hAnsi="Times New Roman"/>
          <w:szCs w:val="26"/>
        </w:rPr>
        <w:t>.2.18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Минимальная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микрорайона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(квартала)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максимально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возможной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человека).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суммирование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общепоселенческих.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B467DB" w:rsidRPr="00CC5220">
        <w:rPr>
          <w:rFonts w:ascii="Times New Roman" w:hAnsi="Times New Roman"/>
          <w:szCs w:val="26"/>
        </w:rPr>
        <w:t>.2.19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подготовке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документации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многоквартирного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отдельном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существующей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удельных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различного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функционального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установленных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hyperlink w:anchor="Par496" w:history="1">
        <w:r w:rsidR="00B224CE" w:rsidRPr="00CC5220">
          <w:rPr>
            <w:rFonts w:ascii="Times New Roman" w:hAnsi="Times New Roman"/>
            <w:szCs w:val="26"/>
          </w:rPr>
          <w:t>таблице</w:t>
        </w:r>
        <w:r w:rsidR="00A65A35">
          <w:rPr>
            <w:rFonts w:ascii="Times New Roman" w:hAnsi="Times New Roman"/>
            <w:szCs w:val="26"/>
          </w:rPr>
          <w:t xml:space="preserve"> </w:t>
        </w:r>
      </w:hyperlink>
      <w:r w:rsidR="00C72074"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bookmarkStart w:id="37" w:name="Par496"/>
      <w:bookmarkEnd w:id="37"/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C72074" w:rsidRPr="00CC5220">
        <w:rPr>
          <w:rFonts w:ascii="Times New Roman" w:hAnsi="Times New Roman"/>
          <w:b/>
          <w:szCs w:val="26"/>
        </w:rPr>
        <w:t>7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13"/>
        <w:gridCol w:w="2690"/>
      </w:tblGrid>
      <w:tr w:rsidR="00B224CE" w:rsidRPr="009322DC" w:rsidTr="00B224C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Удельные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площадок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м/человека</w:t>
            </w:r>
          </w:p>
        </w:tc>
      </w:tr>
      <w:tr w:rsidR="00B224CE" w:rsidRPr="009322DC" w:rsidTr="00B224C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игр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детей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дошкольного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младшего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школьного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возраста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B224CE" w:rsidRPr="009322DC" w:rsidTr="00B224C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отдыха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взрослого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B224CE" w:rsidRPr="009322DC" w:rsidTr="00B224C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занятий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физической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культурой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B224CE" w:rsidRPr="009322DC" w:rsidTr="00B224C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хозяйственных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целей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выгула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собак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B224CE" w:rsidRPr="009322DC" w:rsidTr="00B224C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озеленения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</w:tr>
      <w:tr w:rsidR="00B224CE" w:rsidRPr="009322DC" w:rsidTr="00B224C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Гостевые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стоянки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временного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пребывания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(парковки)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автотранспорта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</w:tbl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Примечания: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уменьшать,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50%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удельные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площадок: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9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выше;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занятий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физкультурой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формировании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единого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физкультурно-оздоровительного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комплекса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микрорайона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школьников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населения.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автостоянки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долговременного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(постоянного)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правообладателем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застройщик,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осуществляющий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строения.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3)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открытых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автостоянок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минимальную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одного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машино-места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легковых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подъездных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маневрирования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14C51" w:rsidRPr="00CC5220">
        <w:rPr>
          <w:rFonts w:ascii="Times New Roman" w:hAnsi="Times New Roman"/>
          <w:szCs w:val="26"/>
          <w:shd w:val="clear" w:color="auto" w:fill="FFFFFF"/>
        </w:rPr>
        <w:t>СП</w:t>
      </w:r>
      <w:r w:rsidR="00A65A35">
        <w:rPr>
          <w:rFonts w:ascii="Times New Roman" w:hAnsi="Times New Roman"/>
          <w:szCs w:val="26"/>
          <w:shd w:val="clear" w:color="auto" w:fill="FFFFFF"/>
        </w:rPr>
        <w:t xml:space="preserve"> </w:t>
      </w:r>
      <w:r w:rsidR="00B14C51" w:rsidRPr="00CC5220">
        <w:rPr>
          <w:rFonts w:ascii="Times New Roman" w:hAnsi="Times New Roman"/>
          <w:szCs w:val="26"/>
          <w:shd w:val="clear" w:color="auto" w:fill="FFFFFF"/>
        </w:rPr>
        <w:t>113.13330.2016</w:t>
      </w:r>
      <w:r w:rsidR="00A65A35">
        <w:rPr>
          <w:rFonts w:ascii="Times New Roman" w:hAnsi="Times New Roman"/>
          <w:szCs w:val="26"/>
          <w:shd w:val="clear" w:color="auto" w:fill="FFFFFF"/>
        </w:rPr>
        <w:t xml:space="preserve"> </w:t>
      </w:r>
      <w:r w:rsidR="00B14C51" w:rsidRPr="00CC5220">
        <w:rPr>
          <w:rFonts w:ascii="Times New Roman" w:hAnsi="Times New Roman"/>
          <w:szCs w:val="26"/>
          <w:shd w:val="clear" w:color="auto" w:fill="FFFFFF"/>
        </w:rPr>
        <w:t>«</w:t>
      </w:r>
      <w:r w:rsidRPr="00CC5220">
        <w:rPr>
          <w:rFonts w:ascii="Times New Roman" w:hAnsi="Times New Roman"/>
          <w:szCs w:val="26"/>
        </w:rPr>
        <w:t>Стоянки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автомобилей</w:t>
      </w:r>
      <w:r w:rsidR="00B14C51" w:rsidRPr="00CC5220">
        <w:rPr>
          <w:rFonts w:ascii="Times New Roman" w:hAnsi="Times New Roman"/>
          <w:szCs w:val="26"/>
        </w:rPr>
        <w:t>»</w:t>
      </w:r>
      <w:r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перераспределение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показателя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озеленения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квартала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(микрорайона).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озеленения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придомовой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соответственно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уменьшается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(увеличивается)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сохранении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удельного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показателя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квартала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(микрорайона)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целом.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мусорных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контейнеров,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обслуживающих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смежные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согласованию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владельцами.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hyperlink r:id="rId23" w:history="1">
        <w:r w:rsidRPr="00CC5220">
          <w:rPr>
            <w:rFonts w:ascii="Times New Roman" w:hAnsi="Times New Roman"/>
            <w:szCs w:val="26"/>
          </w:rPr>
          <w:t>пунктом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7.5</w:t>
        </w:r>
      </w:hyperlink>
      <w:r w:rsidR="00B14C51" w:rsidRPr="00CC5220">
        <w:rPr>
          <w:rFonts w:ascii="Times New Roman" w:hAnsi="Times New Roman"/>
          <w:szCs w:val="26"/>
          <w:shd w:val="clear" w:color="auto" w:fill="FFFFFF"/>
        </w:rPr>
        <w:t>СП</w:t>
      </w:r>
      <w:r w:rsidR="00A65A35">
        <w:rPr>
          <w:rFonts w:ascii="Times New Roman" w:hAnsi="Times New Roman"/>
          <w:szCs w:val="26"/>
          <w:shd w:val="clear" w:color="auto" w:fill="FFFFFF"/>
        </w:rPr>
        <w:t xml:space="preserve"> </w:t>
      </w:r>
      <w:r w:rsidR="00B14C51" w:rsidRPr="00CC5220">
        <w:rPr>
          <w:rFonts w:ascii="Times New Roman" w:hAnsi="Times New Roman"/>
          <w:szCs w:val="26"/>
          <w:shd w:val="clear" w:color="auto" w:fill="FFFFFF"/>
        </w:rPr>
        <w:t>42.13330.2016</w:t>
      </w:r>
      <w:r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сушки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белья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нормируются.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мусоросборников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физкультурных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игр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взрослых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наиболее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удаленного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входа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мусоропроводами;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мусоропроводов.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Контейнеры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бытовых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размещают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ближе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дверей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входных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подъездов.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Размер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должен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обеспечить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контейнеров.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максимальное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количество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контейнеров,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одной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Площадки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контейнерами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примыкать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сквозным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проездам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маневрирования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вывозящих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мусор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машин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иметь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остановочные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движению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пешеходов.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Хозяйственные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приусадебных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(кроме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мусоросборников,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контейнер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домов),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входа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Помимо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подготовки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настоящего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применяться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подготовке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сложившихся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кварталов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(включая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договоры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развитии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территории).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открытых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автостоянках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около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учреждений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выделять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10%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одного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места)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инвалидов.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обозначаться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знаками,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принятыми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международной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практике.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выбранного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застройщиком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технического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варианта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благоустройства,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допускаемого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приводимыми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hyperlink w:anchor="Par496" w:history="1">
        <w:r w:rsidRPr="00CC5220">
          <w:rPr>
            <w:rFonts w:ascii="Times New Roman" w:hAnsi="Times New Roman"/>
            <w:szCs w:val="26"/>
          </w:rPr>
          <w:t>таблице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4</w:t>
        </w:r>
      </w:hyperlink>
      <w:r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параметры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удельных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различного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функционального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учитываются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обязательном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порядке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нормируемой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надземном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исполнении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разрывов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нормируемых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автостоянки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долговременного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(постоянного)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автотранспорта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подземном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(полуподземном)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исполнении,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встроенные,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встроенно-пристроенные.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11)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сдачи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эксплуатацию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уменьшать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количество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парковочных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предусмотренных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документацией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жилого,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общественно-делового,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социально-бытового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торгового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путем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проведения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реконструкции,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ремонта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033DBF" w:rsidRPr="00CC5220">
        <w:rPr>
          <w:rFonts w:ascii="Times New Roman" w:hAnsi="Times New Roman"/>
          <w:szCs w:val="26"/>
        </w:rPr>
        <w:t>.2.20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въездов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внутриквартальных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проездов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выполняться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w:anchor="Par1358" w:history="1">
        <w:r w:rsidR="00B224CE" w:rsidRPr="00CC5220">
          <w:rPr>
            <w:rFonts w:ascii="Times New Roman" w:hAnsi="Times New Roman"/>
            <w:szCs w:val="26"/>
          </w:rPr>
          <w:t>раздела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2</w:t>
        </w:r>
      </w:hyperlink>
      <w:r w:rsidR="00EB27F9" w:rsidRPr="00CC5220">
        <w:rPr>
          <w:rFonts w:ascii="Times New Roman" w:hAnsi="Times New Roman"/>
          <w:szCs w:val="26"/>
        </w:rPr>
        <w:t>.2.1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настоящих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МНГП.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033DBF" w:rsidRPr="00CC5220">
        <w:rPr>
          <w:rFonts w:ascii="Times New Roman" w:hAnsi="Times New Roman"/>
          <w:szCs w:val="26"/>
        </w:rPr>
        <w:t>.2.21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усадебной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блокированной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проезды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твердым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покрытием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шириной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3,5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устройством,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случае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необходимости,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разъездных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карманов.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основной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проезжей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улиц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проездов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25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0,5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предусмотрены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проезды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твердым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покрытием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каждому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сооружению,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расположенному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участке.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Тупиковые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проезды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заканчиваться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разворотными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площадками.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Сквозные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проезды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(арки)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непрерывном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фронте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блокированных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шириной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свету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3,5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высотой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4,25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располагать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через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каждые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периметральной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микрорайона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(квартала)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через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4</w:t>
      </w:r>
      <w:r w:rsidR="00033DBF" w:rsidRPr="00CC5220">
        <w:rPr>
          <w:rFonts w:ascii="Times New Roman" w:hAnsi="Times New Roman"/>
          <w:szCs w:val="26"/>
        </w:rPr>
        <w:t>.2.22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Мероприятия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созданию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полноценной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жизнедеятельности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инвалидов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малоподвижных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групп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8A7F17" w:rsidRPr="00CC5220">
        <w:rPr>
          <w:rFonts w:ascii="Times New Roman" w:hAnsi="Times New Roman"/>
          <w:szCs w:val="26"/>
          <w:shd w:val="clear" w:color="auto" w:fill="FFFFFF"/>
        </w:rPr>
        <w:t>СП</w:t>
      </w:r>
      <w:r w:rsidR="00A65A35">
        <w:rPr>
          <w:rFonts w:ascii="Times New Roman" w:hAnsi="Times New Roman"/>
          <w:szCs w:val="26"/>
          <w:shd w:val="clear" w:color="auto" w:fill="FFFFFF"/>
        </w:rPr>
        <w:t xml:space="preserve"> </w:t>
      </w:r>
      <w:r w:rsidR="008A7F17" w:rsidRPr="00CC5220">
        <w:rPr>
          <w:rFonts w:ascii="Times New Roman" w:hAnsi="Times New Roman"/>
          <w:szCs w:val="26"/>
          <w:shd w:val="clear" w:color="auto" w:fill="FFFFFF"/>
        </w:rPr>
        <w:t>59.13330.2016</w:t>
      </w:r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hyperlink r:id="rId24" w:history="1">
        <w:r w:rsidR="00B224CE" w:rsidRPr="00CC5220">
          <w:rPr>
            <w:rFonts w:ascii="Times New Roman" w:hAnsi="Times New Roman"/>
            <w:szCs w:val="26"/>
          </w:rPr>
          <w:t>СП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35-101-2001</w:t>
        </w:r>
      </w:hyperlink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hyperlink r:id="rId25" w:history="1">
        <w:r w:rsidR="00B224CE" w:rsidRPr="00CC5220">
          <w:rPr>
            <w:rFonts w:ascii="Times New Roman" w:hAnsi="Times New Roman"/>
            <w:szCs w:val="26"/>
          </w:rPr>
          <w:t>СП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35-103-2001</w:t>
        </w:r>
      </w:hyperlink>
      <w:r w:rsidR="00EB27F9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Объемы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сохраняемого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подлежащего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сносу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физического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морального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износа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исторической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ценности.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Приспособление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памятников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архитектуры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современное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согласованию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памятников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bookmarkStart w:id="38" w:name="Par539"/>
      <w:bookmarkEnd w:id="38"/>
    </w:p>
    <w:p w:rsidR="00B224CE" w:rsidRPr="00CC5220" w:rsidRDefault="00F064D8" w:rsidP="009322DC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Cs w:val="26"/>
        </w:rPr>
      </w:pPr>
      <w:bookmarkStart w:id="39" w:name="_Hlk73686457"/>
      <w:r w:rsidRPr="00CC5220">
        <w:rPr>
          <w:rFonts w:ascii="Times New Roman" w:hAnsi="Times New Roman"/>
          <w:b/>
          <w:szCs w:val="26"/>
        </w:rPr>
        <w:t>5</w:t>
      </w:r>
      <w:r w:rsidR="00B224CE"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ОБЩЕСТВЕННО-ДЕЛОВЫЕ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</w:p>
    <w:bookmarkEnd w:id="39"/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40" w:name="Par541"/>
      <w:bookmarkStart w:id="41" w:name="_Hlk73686471"/>
      <w:bookmarkEnd w:id="40"/>
      <w:r w:rsidRPr="00CC5220">
        <w:rPr>
          <w:rFonts w:ascii="Times New Roman" w:hAnsi="Times New Roman"/>
          <w:b/>
          <w:szCs w:val="26"/>
        </w:rPr>
        <w:t>5</w:t>
      </w:r>
      <w:r w:rsidR="00B224CE" w:rsidRPr="00CC5220">
        <w:rPr>
          <w:rFonts w:ascii="Times New Roman" w:hAnsi="Times New Roman"/>
          <w:b/>
          <w:szCs w:val="26"/>
        </w:rPr>
        <w:t>.1.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Общие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положения</w:t>
      </w:r>
    </w:p>
    <w:bookmarkEnd w:id="41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.1.1.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здравоохранения,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торговли,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питания,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коммунально-бытового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среднего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профессионального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высшего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профессионального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образования,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административных,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научно-исследовательских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учреждений,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делового,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финансового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стоянок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автомобильного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жизнедеятельности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граждан.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гостиницы,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подземные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многоэтажные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автостоянки,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коммунальные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обслуживание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кв.м,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встроенные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занимающие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экологически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безопасные,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индустрии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развлечений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отсутствии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ограничений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самоуправления.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Градостроительные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регламенты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конкретных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правилами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землепользования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образования.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.1.2.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подразделяться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многофункциональные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(общегородские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центры)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специализированной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.1.3.</w:t>
      </w:r>
      <w:r w:rsidR="00A65A35">
        <w:rPr>
          <w:rFonts w:ascii="Times New Roman" w:hAnsi="Times New Roman"/>
          <w:szCs w:val="26"/>
        </w:rPr>
        <w:t xml:space="preserve"> </w:t>
      </w:r>
      <w:r w:rsidR="002B5FDA" w:rsidRPr="00CC5220">
        <w:rPr>
          <w:rFonts w:ascii="Times New Roman" w:hAnsi="Times New Roman"/>
          <w:szCs w:val="26"/>
        </w:rPr>
        <w:t>Общественные</w:t>
      </w:r>
      <w:r w:rsidR="00A65A35">
        <w:rPr>
          <w:rFonts w:ascii="Times New Roman" w:hAnsi="Times New Roman"/>
          <w:szCs w:val="26"/>
        </w:rPr>
        <w:t xml:space="preserve"> </w:t>
      </w:r>
      <w:r w:rsidR="002B5FDA" w:rsidRPr="00CC5220">
        <w:rPr>
          <w:rFonts w:ascii="Times New Roman" w:hAnsi="Times New Roman"/>
          <w:szCs w:val="26"/>
        </w:rPr>
        <w:t>центры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являющихся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административными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формируют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.1.</w:t>
      </w:r>
      <w:r w:rsidR="00E66D97"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поселенческая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являющаяся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формируется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дополняемая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повседневного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застройке.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E66D97" w:rsidRPr="00CC5220">
        <w:rPr>
          <w:rFonts w:ascii="Times New Roman" w:hAnsi="Times New Roman"/>
          <w:szCs w:val="26"/>
        </w:rPr>
        <w:t>.1.5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Многофункциональные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рационально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решать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взаимосвязанных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пространств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(главных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улиц,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площадей,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пешеходных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характером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планировочной</w:t>
      </w:r>
      <w:r w:rsidR="00A65A35">
        <w:rPr>
          <w:rFonts w:ascii="Times New Roman" w:hAnsi="Times New Roman"/>
          <w:szCs w:val="26"/>
        </w:rPr>
        <w:t xml:space="preserve"> 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E66D97" w:rsidRPr="00CC5220">
        <w:rPr>
          <w:rFonts w:ascii="Times New Roman" w:hAnsi="Times New Roman"/>
          <w:szCs w:val="26"/>
        </w:rPr>
        <w:t>.1.6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величины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роли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системе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функционально-планировочной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E66D97" w:rsidRPr="00CC5220">
        <w:rPr>
          <w:rFonts w:ascii="Times New Roman" w:hAnsi="Times New Roman"/>
          <w:szCs w:val="26"/>
        </w:rPr>
        <w:t>.1.7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специализированной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специализированные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общегородского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медицинские,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учебные,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спортивные,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выставочные,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торговые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ярмарки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вещевые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рынки)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другие.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(между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пунктами).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потребность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специализированных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центров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обуславливается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особенностями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функционирования,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потребностью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характером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воздействия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прилегающую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застройку.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F732EB" w:rsidRPr="00CC5220" w:rsidRDefault="00F732EB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szCs w:val="26"/>
        </w:rPr>
      </w:pPr>
      <w:bookmarkStart w:id="42" w:name="Par559"/>
      <w:bookmarkStart w:id="43" w:name="_Hlk73686508"/>
      <w:bookmarkEnd w:id="42"/>
      <w:r w:rsidRPr="00CC5220">
        <w:rPr>
          <w:rFonts w:ascii="Times New Roman" w:hAnsi="Times New Roman"/>
          <w:b/>
          <w:szCs w:val="26"/>
        </w:rPr>
        <w:t>5</w:t>
      </w:r>
      <w:r w:rsidR="00B224CE" w:rsidRPr="00CC5220">
        <w:rPr>
          <w:rFonts w:ascii="Times New Roman" w:hAnsi="Times New Roman"/>
          <w:b/>
          <w:szCs w:val="26"/>
        </w:rPr>
        <w:t>.2.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Нормативные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параметры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застройки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общественно-деловой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</w:p>
    <w:bookmarkEnd w:id="43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различного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функционального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производится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раздела,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hyperlink w:anchor="Par356" w:history="1">
        <w:r w:rsidR="00B224CE" w:rsidRPr="00CC5220">
          <w:rPr>
            <w:rFonts w:ascii="Times New Roman" w:hAnsi="Times New Roman"/>
            <w:szCs w:val="26"/>
          </w:rPr>
          <w:t>раздела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3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МНГП.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деловой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пешеходных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стоянок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автотранспорта.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многофункциональной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рекомендуется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40%,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20%,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25%.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Плотность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кварталов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многофункциональной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регламентами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правил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землепользования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параметры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плотности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hyperlink w:anchor="Par2314" w:history="1">
        <w:r w:rsidRPr="00CC5220">
          <w:rPr>
            <w:rFonts w:ascii="Times New Roman" w:hAnsi="Times New Roman"/>
            <w:szCs w:val="26"/>
          </w:rPr>
          <w:t>таблицей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31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раздела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12.2</w:t>
        </w:r>
      </w:hyperlink>
      <w:r w:rsidRPr="00CC5220">
        <w:rPr>
          <w:rFonts w:ascii="Times New Roman" w:hAnsi="Times New Roman"/>
          <w:szCs w:val="26"/>
        </w:rPr>
        <w:t>настоящих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МНГП.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Длина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пешеходного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перехода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любой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точки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многофункциональной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остановки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массового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пассажирского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превышать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250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Длина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перехода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любой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точки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ближайшей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временного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пребывания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автомобилей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превышать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400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отступом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красных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линий.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красной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условиях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сложившейся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соответствующем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обосновании.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.2.7.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планировочной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система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взаимосвязанных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пространств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(главные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улицы,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пешеходные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составляющая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ядро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центра.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формируется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единая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пешеходная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обеспечивающая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удобство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подхода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центра,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остановкам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озелененным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рекреационным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площадкам.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комплексного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благоустройства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обеспечивать: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открытость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визуального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восприятия,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условия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беспрепятственного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передвижения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максимальное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сохранение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исторически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сложившейся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планировочной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структуры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масштабности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достижение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стилевого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единства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элементов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благоустройства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окружающей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застройкой.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Комплексное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благоустройство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специализированных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закрытым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ограниченным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режимом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(органы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управления,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учреждения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здравоохранения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др.)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заданием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отраслевой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спецификой.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.2.10.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инфраструктуры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увязку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единой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системой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улично-дорожной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обеспечивающую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удобные,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быстрые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безопасные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связи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всеми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функциональными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городских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поселений.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.2.1</w:t>
      </w:r>
      <w:r w:rsidR="000F3D4D" w:rsidRPr="00CC5220">
        <w:rPr>
          <w:rFonts w:ascii="Times New Roman" w:hAnsi="Times New Roman"/>
          <w:szCs w:val="26"/>
        </w:rPr>
        <w:t>1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Минимальные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основе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инсоляции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освещенности,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разрывов.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.2.1</w:t>
      </w:r>
      <w:r w:rsidR="000F3D4D" w:rsidRPr="00CC5220">
        <w:rPr>
          <w:rFonts w:ascii="Times New Roman" w:hAnsi="Times New Roman"/>
          <w:szCs w:val="26"/>
        </w:rPr>
        <w:t>2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нераспространение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пожара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соседние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hyperlink r:id="rId26" w:history="1">
        <w:r w:rsidR="00B224CE" w:rsidRPr="00CC5220">
          <w:rPr>
            <w:rFonts w:ascii="Times New Roman" w:hAnsi="Times New Roman"/>
            <w:szCs w:val="26"/>
          </w:rPr>
          <w:t>закона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22.07.2008</w:t>
      </w:r>
      <w:r w:rsidR="00A65A35">
        <w:rPr>
          <w:rFonts w:ascii="Times New Roman" w:hAnsi="Times New Roman"/>
          <w:szCs w:val="26"/>
        </w:rPr>
        <w:t xml:space="preserve"> </w:t>
      </w:r>
      <w:r w:rsidR="008A7F17"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123-ФЗ</w:t>
      </w:r>
      <w:r w:rsidR="00A65A35">
        <w:rPr>
          <w:rFonts w:ascii="Times New Roman" w:hAnsi="Times New Roman"/>
          <w:szCs w:val="26"/>
        </w:rPr>
        <w:t xml:space="preserve"> </w:t>
      </w:r>
      <w:r w:rsidR="008A7F17" w:rsidRPr="00CC5220">
        <w:rPr>
          <w:rFonts w:ascii="Times New Roman" w:hAnsi="Times New Roman"/>
          <w:szCs w:val="26"/>
        </w:rPr>
        <w:t>«</w:t>
      </w:r>
      <w:r w:rsidR="00B224CE" w:rsidRPr="00CC5220">
        <w:rPr>
          <w:rFonts w:ascii="Times New Roman" w:hAnsi="Times New Roman"/>
          <w:szCs w:val="26"/>
        </w:rPr>
        <w:t>Технический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регламент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пожарной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безопасности</w:t>
      </w:r>
      <w:r w:rsidR="008A7F17" w:rsidRPr="00CC5220">
        <w:rPr>
          <w:rFonts w:ascii="Times New Roman" w:hAnsi="Times New Roman"/>
          <w:szCs w:val="26"/>
        </w:rPr>
        <w:t>»</w:t>
      </w:r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9322DC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Cs w:val="26"/>
        </w:rPr>
      </w:pPr>
      <w:bookmarkStart w:id="44" w:name="Par578"/>
      <w:bookmarkStart w:id="45" w:name="_Hlk73686582"/>
      <w:bookmarkEnd w:id="44"/>
      <w:r w:rsidRPr="00CC5220">
        <w:rPr>
          <w:rFonts w:ascii="Times New Roman" w:hAnsi="Times New Roman"/>
          <w:b/>
          <w:szCs w:val="26"/>
        </w:rPr>
        <w:t>6</w:t>
      </w:r>
      <w:r w:rsidR="00B224CE"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ПРОИЗВОДСТВЕННЫЕ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szCs w:val="26"/>
        </w:rPr>
      </w:pPr>
      <w:bookmarkStart w:id="46" w:name="Par580"/>
      <w:bookmarkEnd w:id="46"/>
      <w:r w:rsidRPr="00CC5220">
        <w:rPr>
          <w:rFonts w:ascii="Times New Roman" w:hAnsi="Times New Roman"/>
          <w:b/>
          <w:szCs w:val="26"/>
        </w:rPr>
        <w:t>6</w:t>
      </w:r>
      <w:r w:rsidR="00B224CE" w:rsidRPr="00CC5220">
        <w:rPr>
          <w:rFonts w:ascii="Times New Roman" w:hAnsi="Times New Roman"/>
          <w:b/>
          <w:szCs w:val="26"/>
        </w:rPr>
        <w:t>.1.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Общие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положения</w:t>
      </w:r>
    </w:p>
    <w:bookmarkEnd w:id="45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включаться: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коммунальные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коммунальных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складских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жилищно-коммунального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оптовой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торговли;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различными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воздействия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окружающую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среду,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требующие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шириной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железнодорожных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подъездных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путей;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виды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(научно-производственные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зоны).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аварийно-спасательных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служб,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обслуживающих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расположенные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предприятия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Развитие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планируемого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предложений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имеющихся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документах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уровней.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сосредоточенного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формируется,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вдоль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магистральных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инженерных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коммуникаций,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благоприятных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инженерно-геологическом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отношении,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природоохранных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ограничений.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Организацию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сосредоточенного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капитального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целесообразно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виде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комплексных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узлов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единой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системой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транспортно-инженерных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коммуникаций,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коммунально-складского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социально-бытовой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инфраструктуры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единой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нефти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нефтепродуктов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группы,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перевалочные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нефти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нефтепродуктов,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сжиженных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газов,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взрывчатых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материалов,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базисные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взрывчатых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веществ,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базисные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продовольствия,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фуража,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сырья,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материалов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располагать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рассредоточено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обособленных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районах,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соблюдением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безопасности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процессе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эксплуатации,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случае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аварии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одном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защиту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прилегающих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опасных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воздействий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безопасности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функционирования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Степень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опасности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установленном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законодательством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порядке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техническими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регламентами.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сложившейся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являющихся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памятниками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сохранению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исторического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облика.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.1.7.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(СЗЗ)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8A7F17" w:rsidRPr="00CC5220">
        <w:rPr>
          <w:rFonts w:ascii="Times New Roman" w:hAnsi="Times New Roman"/>
          <w:szCs w:val="26"/>
          <w:shd w:val="clear" w:color="auto" w:fill="F8F8F8"/>
        </w:rPr>
        <w:t>СанПиН</w:t>
      </w:r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  <w:r w:rsidR="008A7F17" w:rsidRPr="00CC5220">
        <w:rPr>
          <w:rFonts w:ascii="Times New Roman" w:hAnsi="Times New Roman"/>
          <w:szCs w:val="26"/>
          <w:shd w:val="clear" w:color="auto" w:fill="F8F8F8"/>
        </w:rPr>
        <w:t>2.1.3684-21</w:t>
      </w:r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подтверждаются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рассеивания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вредных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веществ,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содержащихся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выбросах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уровней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физического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воздействия.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I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II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класса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классификации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дополнительно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оценке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риска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здоровья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существующей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возможно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одного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(зоны)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сочетание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застроек.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допустимо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бизнеса,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сферы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досуга,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учебных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заведений,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научных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организаций.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Параметры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ограничиваются: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отсутствием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потребности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подъездных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железнодорожных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путях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потоке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грузовых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автомобилей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машин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сутки;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процессами,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обеспечивающими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отсутствие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загрязнения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атмосферного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воздуха,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поверхностных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подземных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шума,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вибрации,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электромагнитных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ионизирующих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излучений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свыше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являющихся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непожаро-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невзрывоопасными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(размер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м).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.1.11.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разрабатывается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8A7F17" w:rsidRPr="00CC5220">
        <w:rPr>
          <w:rFonts w:ascii="Times New Roman" w:hAnsi="Times New Roman"/>
          <w:szCs w:val="26"/>
          <w:shd w:val="clear" w:color="auto" w:fill="FFFFFF"/>
        </w:rPr>
        <w:t>СП</w:t>
      </w:r>
      <w:r w:rsidR="00A65A35">
        <w:rPr>
          <w:rFonts w:ascii="Times New Roman" w:hAnsi="Times New Roman"/>
          <w:szCs w:val="26"/>
          <w:shd w:val="clear" w:color="auto" w:fill="FFFFFF"/>
        </w:rPr>
        <w:t xml:space="preserve"> </w:t>
      </w:r>
      <w:r w:rsidR="008A7F17" w:rsidRPr="00CC5220">
        <w:rPr>
          <w:rFonts w:ascii="Times New Roman" w:hAnsi="Times New Roman"/>
          <w:szCs w:val="26"/>
          <w:shd w:val="clear" w:color="auto" w:fill="FFFFFF"/>
        </w:rPr>
        <w:t>18.13330.2019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решение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вопросов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функционального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коммунально-складских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выделяя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качестве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основных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функциональные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административно-общественных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центров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предприятия);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вспомогательных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подсобных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.1.12.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Зонирование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классификации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выполняется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снижения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влияния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вредных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выбросов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путем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последовательного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многорядного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групп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удаляя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наиболее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неблагоприятные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отношении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.1.13.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hyperlink r:id="rId27" w:history="1">
        <w:r w:rsidR="00B224CE" w:rsidRPr="00CC5220">
          <w:rPr>
            <w:rFonts w:ascii="Times New Roman" w:hAnsi="Times New Roman"/>
            <w:szCs w:val="26"/>
          </w:rPr>
          <w:t>СП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18.13330</w:t>
        </w:r>
      </w:hyperlink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hyperlink r:id="rId28" w:history="1">
        <w:r w:rsidR="00B224CE" w:rsidRPr="00CC5220">
          <w:rPr>
            <w:rFonts w:ascii="Times New Roman" w:hAnsi="Times New Roman"/>
            <w:szCs w:val="26"/>
          </w:rPr>
          <w:t>СП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44.13330</w:t>
        </w:r>
      </w:hyperlink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hyperlink r:id="rId29" w:history="1">
        <w:r w:rsidR="00B224CE" w:rsidRPr="00CC5220">
          <w:rPr>
            <w:rFonts w:ascii="Times New Roman" w:hAnsi="Times New Roman"/>
            <w:szCs w:val="26"/>
          </w:rPr>
          <w:t>СП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43.13330</w:t>
        </w:r>
      </w:hyperlink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hyperlink r:id="rId30" w:history="1">
        <w:r w:rsidR="00B224CE" w:rsidRPr="00CC5220">
          <w:rPr>
            <w:rFonts w:ascii="Times New Roman" w:hAnsi="Times New Roman"/>
            <w:szCs w:val="26"/>
          </w:rPr>
          <w:t>СП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19.13330</w:t>
        </w:r>
      </w:hyperlink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4.13330.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47" w:name="Par608"/>
      <w:bookmarkStart w:id="48" w:name="_Hlk73686648"/>
      <w:bookmarkEnd w:id="47"/>
      <w:r w:rsidRPr="00CC5220">
        <w:rPr>
          <w:rFonts w:ascii="Times New Roman" w:hAnsi="Times New Roman"/>
          <w:b/>
          <w:szCs w:val="26"/>
        </w:rPr>
        <w:t>6</w:t>
      </w:r>
      <w:r w:rsidR="00B224CE" w:rsidRPr="00CC5220">
        <w:rPr>
          <w:rFonts w:ascii="Times New Roman" w:hAnsi="Times New Roman"/>
          <w:b/>
          <w:szCs w:val="26"/>
        </w:rPr>
        <w:t>.2.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Промышленная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зона</w:t>
      </w:r>
      <w:bookmarkEnd w:id="48"/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.2.1.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</w:t>
      </w:r>
      <w:r w:rsidR="002B5FDA" w:rsidRPr="00CC5220">
        <w:rPr>
          <w:rFonts w:ascii="Times New Roman" w:hAnsi="Times New Roman"/>
          <w:szCs w:val="26"/>
        </w:rPr>
        <w:t>ых</w:t>
      </w:r>
      <w:r w:rsidR="00A65A35">
        <w:rPr>
          <w:rFonts w:ascii="Times New Roman" w:hAnsi="Times New Roman"/>
          <w:szCs w:val="26"/>
        </w:rPr>
        <w:t xml:space="preserve"> </w:t>
      </w:r>
      <w:r w:rsidR="002B5FDA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формироваться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преимущественно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классификации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.2.2.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пищевой,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медицинской,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фармацевтической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отраслей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(районов)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металлургической,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химической,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нефтехимической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отраслей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вредными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производствами,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.2.3.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Функционально-планировочную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виде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красных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линий),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основные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вспомогательные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санитарно-гигиенических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размещению,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грузооборота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очередности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строительства.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Территория,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занимаемая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промышленных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учреждениями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предприятиями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обслуживания,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составлять,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60%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промышленной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.2.4.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Нормативный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равным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отношению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показателю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нормативной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плотности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hyperlink r:id="rId31" w:history="1">
        <w:r w:rsidR="00B224CE" w:rsidRPr="00CC5220">
          <w:rPr>
            <w:rFonts w:ascii="Times New Roman" w:hAnsi="Times New Roman"/>
            <w:szCs w:val="26"/>
          </w:rPr>
          <w:t>СП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18.13330</w:t>
        </w:r>
      </w:hyperlink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4E2B36" w:rsidRPr="00CC5220">
        <w:rPr>
          <w:rFonts w:ascii="Times New Roman" w:hAnsi="Times New Roman"/>
          <w:szCs w:val="26"/>
        </w:rPr>
        <w:t>.2.5.</w:t>
      </w:r>
      <w:r w:rsidR="00A65A35">
        <w:rPr>
          <w:rFonts w:ascii="Times New Roman" w:hAnsi="Times New Roman"/>
          <w:szCs w:val="26"/>
        </w:rPr>
        <w:t xml:space="preserve"> </w:t>
      </w:r>
      <w:r w:rsidR="004E2B36" w:rsidRPr="00CC5220">
        <w:rPr>
          <w:rFonts w:ascii="Times New Roman" w:hAnsi="Times New Roman"/>
          <w:szCs w:val="26"/>
        </w:rPr>
        <w:t>Коэффициент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кварталов,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занимаемых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промышленным</w:t>
      </w:r>
      <w:r w:rsidR="004E2B36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4E2B36" w:rsidRPr="00CC5220">
        <w:rPr>
          <w:rFonts w:ascii="Times New Roman" w:hAnsi="Times New Roman"/>
          <w:szCs w:val="26"/>
        </w:rPr>
        <w:t>предприятиями</w:t>
      </w:r>
      <w:r w:rsidR="00A65A35">
        <w:rPr>
          <w:rFonts w:ascii="Times New Roman" w:hAnsi="Times New Roman"/>
          <w:szCs w:val="26"/>
        </w:rPr>
        <w:t xml:space="preserve"> </w:t>
      </w:r>
      <w:r w:rsidR="004E2B36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4E2B36" w:rsidRPr="00CC5220">
        <w:rPr>
          <w:rFonts w:ascii="Times New Roman" w:hAnsi="Times New Roman"/>
          <w:szCs w:val="26"/>
        </w:rPr>
        <w:t>должен</w:t>
      </w:r>
      <w:r w:rsidR="00A65A35">
        <w:rPr>
          <w:rFonts w:ascii="Times New Roman" w:hAnsi="Times New Roman"/>
          <w:szCs w:val="26"/>
        </w:rPr>
        <w:t xml:space="preserve"> </w:t>
      </w:r>
      <w:r w:rsidR="004E2B36" w:rsidRPr="00CC5220">
        <w:rPr>
          <w:rFonts w:ascii="Times New Roman" w:hAnsi="Times New Roman"/>
          <w:szCs w:val="26"/>
        </w:rPr>
        <w:t>превышать</w:t>
      </w:r>
      <w:r w:rsidR="00A65A35">
        <w:rPr>
          <w:rFonts w:ascii="Times New Roman" w:hAnsi="Times New Roman"/>
          <w:szCs w:val="26"/>
        </w:rPr>
        <w:t xml:space="preserve"> </w:t>
      </w:r>
      <w:r w:rsidR="004E2B36" w:rsidRPr="00CC5220">
        <w:rPr>
          <w:rFonts w:ascii="Times New Roman" w:hAnsi="Times New Roman"/>
          <w:szCs w:val="26"/>
        </w:rPr>
        <w:t>0,8.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.2.6.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исключению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загрязнения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почв,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поверхностных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подземных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поверхностных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водосборов,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водоемов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атмосферного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воздуха.</w:t>
      </w:r>
      <w:r w:rsidR="00A65A35">
        <w:rPr>
          <w:rFonts w:ascii="Times New Roman" w:hAnsi="Times New Roman"/>
          <w:szCs w:val="26"/>
        </w:rPr>
        <w:t xml:space="preserve"> 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.2.7.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установления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(СЗЗ)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разрабатывается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отдельный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котором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СЗЗ,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обосновывается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достаточность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размера.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выполняется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основе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утвержденных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установленном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порядке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методик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расчета: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рассеивания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выбросов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атмосфере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всех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загрязняющих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веществ,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распространения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шума,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вибрации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электромагнитных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фонового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загрязнения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среды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каждому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факторов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счет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вклада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действующих,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намеченных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проектируемых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СЗЗ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должен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согласован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Управлением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Федеральной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службы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надзору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сфере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защиты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потребителей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благополучия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человека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области.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СЗЗ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должен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подтвержден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лабораторных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исследований.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класса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классификации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достаточность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СЗЗ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обосновывается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дополнительно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риска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здоровья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.2.8.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Оздоровительные,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санитарно-гигиенические,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мероприятия,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связанные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окружающей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среды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прилегающей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загрязненной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включая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благоустройство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осуществляются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счет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имеющего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вредные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выбросы.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состав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предприятий.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Минимальную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озеленения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зависимость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ширины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(%):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60;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3000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40;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свыше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3000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стороны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полосу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древесно-кустарниковых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насаждений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шириной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ширине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Озеленение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озеленение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СЗЗ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входит.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.2.9.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СЗЗ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какая-либо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часть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рассматриваться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резервная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расширения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.2.10.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СЗЗ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возможно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коммунально-складских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хранилищ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пищевых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продуктов.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Расположение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СЗЗ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жилищно-гражданского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садоводств,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лечебно-профилактических,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оздоровительных,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спортивных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учреждений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разрешается.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Перечень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которые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СЗЗ,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указан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8A7F17" w:rsidRPr="00CC5220">
        <w:rPr>
          <w:rFonts w:ascii="Times New Roman" w:hAnsi="Times New Roman"/>
          <w:szCs w:val="26"/>
          <w:shd w:val="clear" w:color="auto" w:fill="F8F8F8"/>
        </w:rPr>
        <w:t>СанПиН</w:t>
      </w:r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  <w:r w:rsidR="008A7F17" w:rsidRPr="00CC5220">
        <w:rPr>
          <w:rFonts w:ascii="Times New Roman" w:hAnsi="Times New Roman"/>
          <w:szCs w:val="26"/>
          <w:shd w:val="clear" w:color="auto" w:fill="F8F8F8"/>
        </w:rPr>
        <w:t>2.1.3684-21</w:t>
      </w:r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6"/>
        </w:rPr>
      </w:pPr>
      <w:bookmarkStart w:id="49" w:name="Par630"/>
      <w:bookmarkEnd w:id="49"/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50" w:name="_Hlk73686676"/>
      <w:r w:rsidRPr="00CC5220">
        <w:rPr>
          <w:rFonts w:ascii="Times New Roman" w:hAnsi="Times New Roman"/>
          <w:b/>
          <w:szCs w:val="26"/>
        </w:rPr>
        <w:t>6</w:t>
      </w:r>
      <w:r w:rsidR="00B224CE" w:rsidRPr="00CC5220">
        <w:rPr>
          <w:rFonts w:ascii="Times New Roman" w:hAnsi="Times New Roman"/>
          <w:b/>
          <w:szCs w:val="26"/>
        </w:rPr>
        <w:t>.3.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Коммунально-складская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зона</w:t>
      </w:r>
    </w:p>
    <w:bookmarkEnd w:id="50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.3.1.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Коммунально-складские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коммунально-бытового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общетоварных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специализированных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пищевой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промышленности.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.3.2.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предусматриваются,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централизованные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располагаемые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муниципальных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образований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пристанционных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поселениях.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.3.3.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коммунально-складских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(районов)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пищевой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(пищевкусовой,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мясной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молочной)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промышленности,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общетоварные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(продовольственные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непродовольственные),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специализированные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(холодильники,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картофеле-,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овоще-,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фруктохранилища),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города.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.3.4.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Систему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комплексов,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непосредственным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повседневным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формировать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крупнейших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городов,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приближая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узлам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внешнего,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преимущественно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железнодорожного,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логистическим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комплексам.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.3.5.</w:t>
      </w:r>
      <w:r w:rsidR="007B4394" w:rsidRPr="00CC5220">
        <w:rPr>
          <w:rFonts w:ascii="Times New Roman" w:hAnsi="Times New Roman"/>
          <w:szCs w:val="26"/>
        </w:rPr>
        <w:t>З</w:t>
      </w:r>
      <w:r w:rsidR="0071501B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71501B"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="0071501B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71501B" w:rsidRPr="00CC5220">
        <w:rPr>
          <w:rFonts w:ascii="Times New Roman" w:hAnsi="Times New Roman"/>
          <w:szCs w:val="26"/>
        </w:rPr>
        <w:t>поселения</w:t>
      </w:r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обособленных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соблюдением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рассредоточенное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государственных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резервов,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нефти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нефтепродуктов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группы,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перевалочных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нефти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нефтепродуктов,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сжиженных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газов,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взрывчатых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материалов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базисных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сильнодействующих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ядовитых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веществ,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базисных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продовольствия,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фуража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сырья,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лесоперевалочных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базисных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лесных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материалов.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.3.6.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Рекомендуемые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вместимость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нормативами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основе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расчета.</w:t>
      </w:r>
      <w:r w:rsidR="00A65A35">
        <w:rPr>
          <w:rFonts w:ascii="Times New Roman" w:hAnsi="Times New Roman"/>
          <w:szCs w:val="26"/>
        </w:rPr>
        <w:t xml:space="preserve"> 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.3.7.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многопрофильных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каждого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500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м).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Этажность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многопрофильных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спецификой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процесса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значимости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застраиваемого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.3.8.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многоэтажных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многопрофильных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полезными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нагрузками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перекрытия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1000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кг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мастерские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ремонту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эксплуатации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электрорадиоприборов,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торгового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оборудования,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небольшие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топографии,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сервиса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подобное.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.3.9.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(прачечные,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фабрики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химчистки)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рекомендуется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зданиях.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.3.10.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перечисленных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учитываться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</w:t>
      </w:r>
      <w:r w:rsidR="00A65A35">
        <w:rPr>
          <w:rFonts w:ascii="Times New Roman" w:hAnsi="Times New Roman"/>
          <w:szCs w:val="26"/>
        </w:rPr>
        <w:t xml:space="preserve"> </w:t>
      </w:r>
      <w:hyperlink r:id="rId32" w:history="1">
        <w:r w:rsidR="00B224CE" w:rsidRPr="00CC5220">
          <w:rPr>
            <w:rFonts w:ascii="Times New Roman" w:hAnsi="Times New Roman"/>
            <w:szCs w:val="26"/>
          </w:rPr>
          <w:t>СП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42-13330</w:t>
        </w:r>
      </w:hyperlink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="008A7F17" w:rsidRPr="00CC5220">
        <w:rPr>
          <w:rFonts w:ascii="Times New Roman" w:hAnsi="Times New Roman"/>
          <w:szCs w:val="26"/>
          <w:shd w:val="clear" w:color="auto" w:fill="F8F8F8"/>
        </w:rPr>
        <w:t>СанПиН</w:t>
      </w:r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  <w:r w:rsidR="008A7F17" w:rsidRPr="00CC5220">
        <w:rPr>
          <w:rFonts w:ascii="Times New Roman" w:hAnsi="Times New Roman"/>
          <w:szCs w:val="26"/>
          <w:shd w:val="clear" w:color="auto" w:fill="F8F8F8"/>
        </w:rPr>
        <w:t>2.1.3684-21</w:t>
      </w:r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="008A7F17" w:rsidRPr="00CC5220">
        <w:rPr>
          <w:rFonts w:ascii="Times New Roman" w:hAnsi="Times New Roman"/>
          <w:szCs w:val="26"/>
          <w:shd w:val="clear" w:color="auto" w:fill="F8F8F8"/>
        </w:rPr>
        <w:t>СанПиН</w:t>
      </w:r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  <w:r w:rsidR="008A7F17" w:rsidRPr="00CC5220">
        <w:rPr>
          <w:rFonts w:ascii="Times New Roman" w:hAnsi="Times New Roman"/>
          <w:szCs w:val="26"/>
          <w:shd w:val="clear" w:color="auto" w:fill="F8F8F8"/>
        </w:rPr>
        <w:t>2.1.3684-21</w:t>
      </w:r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hyperlink r:id="rId33" w:history="1">
        <w:r w:rsidR="00B224CE" w:rsidRPr="00CC5220">
          <w:rPr>
            <w:rFonts w:ascii="Times New Roman" w:hAnsi="Times New Roman"/>
            <w:szCs w:val="26"/>
          </w:rPr>
          <w:t>ПБ-03-428</w:t>
        </w:r>
      </w:hyperlink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51" w:name="Par643"/>
      <w:bookmarkStart w:id="52" w:name="_Hlk73686854"/>
      <w:bookmarkEnd w:id="51"/>
      <w:r w:rsidRPr="00CC5220">
        <w:rPr>
          <w:rFonts w:ascii="Times New Roman" w:hAnsi="Times New Roman"/>
          <w:b/>
          <w:szCs w:val="26"/>
        </w:rPr>
        <w:t>6</w:t>
      </w:r>
      <w:r w:rsidR="00B224CE" w:rsidRPr="00CC5220">
        <w:rPr>
          <w:rFonts w:ascii="Times New Roman" w:hAnsi="Times New Roman"/>
          <w:b/>
          <w:szCs w:val="26"/>
        </w:rPr>
        <w:t>.4.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Производственная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сельского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населенного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пункта</w:t>
      </w:r>
      <w:bookmarkEnd w:id="52"/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решения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формированию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основываются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анализе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сложившейся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предложений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рационального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имеющихся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угодий,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вовлечения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фонда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перераспределения,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землеустройства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экономических,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экологических,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социально-демографических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факторов,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влияющих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территориально-пространственную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(территориальную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структуру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хозяйства).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Предложения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территориальной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учитывать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потребности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коллективных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кооперативов,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субъектов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малого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предпринимательства.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коммунально-складская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совмещаются.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может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формироваться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самостоятельная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конкретного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создаваться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несколько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входящих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связи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территориально-пространственной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рассредоточенностью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санитарно-гигиеническими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комплексы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обособленных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защите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общественно-деловых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неблагоприятного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влияния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комплексов,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самих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комплексов,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если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они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связаны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пищевых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продуктов,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загрязнений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вредных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воздействий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исключению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загрязнения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почв,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поверхностных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подземных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поверхностных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водосборов,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водоемов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атмосферного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воздуха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соответствовать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нормам.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.4.7.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формировании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минимально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допустимые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исходя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ветеринарных,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технологического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животноводческих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комплексов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ферм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переработке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продукции,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питания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ним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приравненные.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свыше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обособленных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.4.10.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электропередачи,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связи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линейных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границам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севооборотов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вдоль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дорог,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лесополос,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существующих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трасс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таким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расчетом,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чтобы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обеспечивался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свободный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доступ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коммуникациям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занятых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угодьями.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.4.11.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разделены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обособленные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железными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автомобильными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дорогами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сети.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.4.12.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заданием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проектирование.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.4.13.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hyperlink r:id="rId34" w:anchor="7D20K3" w:history="1">
        <w:r w:rsidR="00B42EE6" w:rsidRPr="00CC5220">
          <w:rPr>
            <w:rStyle w:val="ab"/>
            <w:rFonts w:ascii="Times New Roman" w:hAnsi="Times New Roman"/>
            <w:bCs/>
            <w:color w:val="auto"/>
            <w:szCs w:val="26"/>
            <w:u w:val="none"/>
            <w:shd w:val="clear" w:color="auto" w:fill="FFFFFF"/>
          </w:rPr>
          <w:t>СП</w:t>
        </w:r>
        <w:r w:rsidR="00A65A35">
          <w:rPr>
            <w:rStyle w:val="ab"/>
            <w:rFonts w:ascii="Times New Roman" w:hAnsi="Times New Roman"/>
            <w:bCs/>
            <w:color w:val="auto"/>
            <w:szCs w:val="26"/>
            <w:u w:val="none"/>
            <w:shd w:val="clear" w:color="auto" w:fill="FFFFFF"/>
          </w:rPr>
          <w:t xml:space="preserve"> </w:t>
        </w:r>
        <w:r w:rsidR="00B42EE6" w:rsidRPr="00CC5220">
          <w:rPr>
            <w:rStyle w:val="ab"/>
            <w:rFonts w:ascii="Times New Roman" w:hAnsi="Times New Roman"/>
            <w:bCs/>
            <w:color w:val="auto"/>
            <w:szCs w:val="26"/>
            <w:u w:val="none"/>
            <w:shd w:val="clear" w:color="auto" w:fill="FFFFFF"/>
          </w:rPr>
          <w:t>19.13330.2019</w:t>
        </w:r>
      </w:hyperlink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.4.14.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соблюдении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санитарно-гигиенических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зооветеринарных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разрывов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построек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крестьянско-фермерские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различной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специализации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животноводческие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фермы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превышающими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переработке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сырья,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техники,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мастерские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традиционных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промыслов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9322DC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Cs w:val="26"/>
        </w:rPr>
      </w:pPr>
      <w:bookmarkStart w:id="53" w:name="Par661"/>
      <w:bookmarkStart w:id="54" w:name="Par679"/>
      <w:bookmarkStart w:id="55" w:name="_Hlk73686875"/>
      <w:bookmarkEnd w:id="53"/>
      <w:bookmarkEnd w:id="54"/>
      <w:r w:rsidRPr="00CC5220">
        <w:rPr>
          <w:rFonts w:ascii="Times New Roman" w:hAnsi="Times New Roman"/>
          <w:b/>
          <w:szCs w:val="26"/>
        </w:rPr>
        <w:t>7</w:t>
      </w:r>
      <w:r w:rsidR="00B224CE"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СПЕЦИАЛЬНОГО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НАЗНАЧЕНИЯ</w:t>
      </w:r>
      <w:bookmarkEnd w:id="55"/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56" w:name="Par681"/>
      <w:bookmarkStart w:id="57" w:name="_Hlk73686881"/>
      <w:bookmarkEnd w:id="56"/>
      <w:r w:rsidRPr="00CC5220">
        <w:rPr>
          <w:rFonts w:ascii="Times New Roman" w:hAnsi="Times New Roman"/>
          <w:b/>
          <w:szCs w:val="26"/>
        </w:rPr>
        <w:t>7</w:t>
      </w:r>
      <w:r w:rsidR="00B224CE" w:rsidRPr="00CC5220">
        <w:rPr>
          <w:rFonts w:ascii="Times New Roman" w:hAnsi="Times New Roman"/>
          <w:b/>
          <w:szCs w:val="26"/>
        </w:rPr>
        <w:t>.1.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Общие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положения</w:t>
      </w:r>
    </w:p>
    <w:bookmarkEnd w:id="57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.1.1.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включаться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занятые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кладбищами,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крематориями,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скотомогильниками,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потребления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может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только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путем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выделения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недопустимо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зонах.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.1.2.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расположенных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мощности,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характера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количества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выделяемых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окружающую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среду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загрязняющих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веществ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вредных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физических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факторов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основании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классификации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B42EE6" w:rsidRPr="00CC5220">
        <w:rPr>
          <w:rFonts w:ascii="Times New Roman" w:hAnsi="Times New Roman"/>
          <w:szCs w:val="26"/>
          <w:shd w:val="clear" w:color="auto" w:fill="F8F8F8"/>
        </w:rPr>
        <w:t>СанПиН</w:t>
      </w:r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  <w:r w:rsidR="00B42EE6" w:rsidRPr="00CC5220">
        <w:rPr>
          <w:rFonts w:ascii="Times New Roman" w:hAnsi="Times New Roman"/>
          <w:szCs w:val="26"/>
          <w:shd w:val="clear" w:color="auto" w:fill="F8F8F8"/>
        </w:rPr>
        <w:t>2.1.3684-21</w:t>
      </w:r>
      <w:hyperlink r:id="rId35" w:history="1"/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58" w:name="Par686"/>
      <w:bookmarkStart w:id="59" w:name="_Hlk73686886"/>
      <w:bookmarkEnd w:id="58"/>
      <w:r w:rsidRPr="00CC5220">
        <w:rPr>
          <w:rFonts w:ascii="Times New Roman" w:hAnsi="Times New Roman"/>
          <w:b/>
          <w:szCs w:val="26"/>
        </w:rPr>
        <w:t>7</w:t>
      </w:r>
      <w:r w:rsidR="00B224CE" w:rsidRPr="00CC5220">
        <w:rPr>
          <w:rFonts w:ascii="Times New Roman" w:hAnsi="Times New Roman"/>
          <w:b/>
          <w:szCs w:val="26"/>
        </w:rPr>
        <w:t>.2.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размещения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кладбищ.</w:t>
      </w:r>
    </w:p>
    <w:bookmarkEnd w:id="59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.2.</w:t>
      </w:r>
      <w:r w:rsidR="00C8612D" w:rsidRPr="00CC5220">
        <w:rPr>
          <w:rFonts w:ascii="Times New Roman" w:hAnsi="Times New Roman"/>
          <w:szCs w:val="26"/>
        </w:rPr>
        <w:t>1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кладбищ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B42EE6" w:rsidRPr="00CC5220">
        <w:rPr>
          <w:rFonts w:ascii="Times New Roman" w:hAnsi="Times New Roman"/>
          <w:szCs w:val="26"/>
          <w:shd w:val="clear" w:color="auto" w:fill="F8F8F8"/>
        </w:rPr>
        <w:t>СанПиН</w:t>
      </w:r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  <w:r w:rsidR="00B42EE6" w:rsidRPr="00CC5220">
        <w:rPr>
          <w:rFonts w:ascii="Times New Roman" w:hAnsi="Times New Roman"/>
          <w:szCs w:val="26"/>
          <w:shd w:val="clear" w:color="auto" w:fill="F8F8F8"/>
        </w:rPr>
        <w:t>2.1.3684-21</w:t>
      </w:r>
      <w:hyperlink r:id="rId36" w:history="1"/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.2.</w:t>
      </w:r>
      <w:r w:rsidR="00C8612D" w:rsidRPr="00CC5220">
        <w:rPr>
          <w:rFonts w:ascii="Times New Roman" w:hAnsi="Times New Roman"/>
          <w:szCs w:val="26"/>
        </w:rPr>
        <w:t>2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кладбищ,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похоронного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разрешается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обрядовых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Территория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спланирована,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благоустроена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озеленена,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иметь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коридоры.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.2.</w:t>
      </w:r>
      <w:r w:rsidR="00C8612D" w:rsidRPr="00CC5220">
        <w:rPr>
          <w:rFonts w:ascii="Times New Roman" w:hAnsi="Times New Roman"/>
          <w:szCs w:val="26"/>
        </w:rPr>
        <w:t>3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имеющих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своем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тел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умерших,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подготовки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похоронам,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проведения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церемонии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прощания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детских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(дошкольных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общеобразовательных),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спортивно-оздоровительных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культурно-просветительных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учреждений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учреждений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составлять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.2.</w:t>
      </w:r>
      <w:r w:rsidR="00C8612D" w:rsidRPr="00CC5220">
        <w:rPr>
          <w:rFonts w:ascii="Times New Roman" w:hAnsi="Times New Roman"/>
          <w:szCs w:val="26"/>
        </w:rPr>
        <w:t>4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переносе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кладбищ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захоронений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проводить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рекультивацию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грунтов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ликвидируемых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захоронений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.2.</w:t>
      </w:r>
      <w:r w:rsidR="00C8612D" w:rsidRPr="00CC5220">
        <w:rPr>
          <w:rFonts w:ascii="Times New Roman" w:hAnsi="Times New Roman"/>
          <w:szCs w:val="26"/>
        </w:rPr>
        <w:t>5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погребения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разрешается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истечении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двадцати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момента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переноса.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погребения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случаях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может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только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зеленые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насаждения.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.2.</w:t>
      </w:r>
      <w:r w:rsidR="00C8612D" w:rsidRPr="00CC5220">
        <w:rPr>
          <w:rFonts w:ascii="Times New Roman" w:hAnsi="Times New Roman"/>
          <w:szCs w:val="26"/>
        </w:rPr>
        <w:t>6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Минимально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допустимый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уровень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кладбищами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hyperlink w:anchor="Par697" w:history="1">
        <w:r w:rsidR="00B224CE" w:rsidRPr="00CC5220">
          <w:rPr>
            <w:rFonts w:ascii="Times New Roman" w:hAnsi="Times New Roman"/>
            <w:szCs w:val="26"/>
          </w:rPr>
          <w:t>таблицей</w:t>
        </w:r>
        <w:r w:rsidR="00A65A35">
          <w:rPr>
            <w:rFonts w:ascii="Times New Roman" w:hAnsi="Times New Roman"/>
            <w:szCs w:val="26"/>
          </w:rPr>
          <w:t xml:space="preserve"> </w:t>
        </w:r>
      </w:hyperlink>
      <w:r w:rsidR="00C72074" w:rsidRPr="00CC5220">
        <w:rPr>
          <w:rFonts w:ascii="Times New Roman" w:hAnsi="Times New Roman"/>
          <w:szCs w:val="26"/>
        </w:rPr>
        <w:t>8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bookmarkStart w:id="60" w:name="Par697"/>
      <w:bookmarkEnd w:id="60"/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C72074" w:rsidRPr="00CC5220">
        <w:rPr>
          <w:rFonts w:ascii="Times New Roman" w:hAnsi="Times New Roman"/>
          <w:b/>
          <w:szCs w:val="26"/>
        </w:rPr>
        <w:t>8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68"/>
        <w:gridCol w:w="1666"/>
      </w:tblGrid>
      <w:tr w:rsidR="00B224CE" w:rsidRPr="009322DC" w:rsidTr="00B22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N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Единица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Величина</w:t>
            </w:r>
          </w:p>
        </w:tc>
      </w:tr>
      <w:tr w:rsidR="00B224CE" w:rsidRPr="009322DC" w:rsidTr="00B22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Кладбище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традиционного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га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</w:tbl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.2.8.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кладбища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количества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жителей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конкретного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может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превышать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40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га.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учитывается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перспективный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рост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коэффициент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смертности,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наличие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действующих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похоронного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принятая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схема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способы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захоронения,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вероисповедания,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одно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захоронение.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.2.9.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кладбища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традиционного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захоронения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приниматься: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спортивно-оздоровительных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санаторно-курортных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комплексов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hyperlink r:id="rId37" w:history="1">
        <w:r w:rsidRPr="00CC5220">
          <w:rPr>
            <w:rFonts w:ascii="Times New Roman" w:hAnsi="Times New Roman"/>
            <w:szCs w:val="26"/>
          </w:rPr>
          <w:t>СанПиН</w:t>
        </w:r>
        <w:r w:rsidR="00A65A35">
          <w:rPr>
            <w:rFonts w:ascii="Times New Roman" w:hAnsi="Times New Roman"/>
            <w:szCs w:val="26"/>
          </w:rPr>
          <w:t xml:space="preserve"> </w:t>
        </w:r>
      </w:hyperlink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  <w:r w:rsidR="001B140F" w:rsidRPr="00CC5220">
        <w:rPr>
          <w:rFonts w:ascii="Times New Roman" w:hAnsi="Times New Roman"/>
          <w:szCs w:val="26"/>
          <w:shd w:val="clear" w:color="auto" w:fill="F8F8F8"/>
        </w:rPr>
        <w:t>2.1.3684-21</w:t>
      </w:r>
      <w:r w:rsidRPr="00CC5220">
        <w:rPr>
          <w:rFonts w:ascii="Times New Roman" w:hAnsi="Times New Roman"/>
          <w:szCs w:val="26"/>
        </w:rPr>
        <w:t>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водозаборных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централизованного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источника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водоснабжения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1000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подтверждением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достаточности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поясов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водоисточника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времени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фильтрации).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кладбищ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располагать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подветренной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стороны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отношению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.2.10.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истечении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25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последнего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захоронения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кладбища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традиционного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захоронения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сокращены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.2.11.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Устройство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кладбища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осуществляется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утвержденным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установленном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порядке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проектом.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.2.12.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кладбищенских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комплексов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учитываться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зонирования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(зоны: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входная,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ритуальная,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административно-хозяйственная,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захоронений,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зеленой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периметру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кладбища);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подъездных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автостоянок;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водоснабжения,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канализования,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теплоэлектроснабжения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благоустройства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захоронения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составлять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65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70%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кладбища.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61" w:name="Par725"/>
      <w:bookmarkStart w:id="62" w:name="_Hlk73686949"/>
      <w:bookmarkEnd w:id="61"/>
      <w:r w:rsidRPr="00CC5220">
        <w:rPr>
          <w:rFonts w:ascii="Times New Roman" w:hAnsi="Times New Roman"/>
          <w:b/>
          <w:szCs w:val="26"/>
        </w:rPr>
        <w:t>7</w:t>
      </w:r>
      <w:r w:rsidR="00B224CE" w:rsidRPr="00CC5220">
        <w:rPr>
          <w:rFonts w:ascii="Times New Roman" w:hAnsi="Times New Roman"/>
          <w:b/>
          <w:szCs w:val="26"/>
        </w:rPr>
        <w:t>.3.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размещения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скотомогильников</w:t>
      </w:r>
    </w:p>
    <w:bookmarkEnd w:id="62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.3.1.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Скотомогильники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(биотермические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ямы)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.3.2.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Скотомогильники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(биотермические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ямы)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обеззараживания,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уничтожения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сжиганием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захоронения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биологических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.3.3.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Выбор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отвод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скотомогильника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стоящей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биотермической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ямы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проводят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самоуправления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представлению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санитарно-эпидемиологического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надзора.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.3.4.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Скотомогильники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(биотермические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ямы)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размещают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сухом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возвышенном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600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Уровень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грунтовых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должен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поверхности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.3.5.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F146F2" w:rsidRPr="00CC5220">
        <w:rPr>
          <w:rFonts w:ascii="Times New Roman" w:hAnsi="Times New Roman"/>
          <w:szCs w:val="26"/>
          <w:shd w:val="clear" w:color="auto" w:fill="F8F8F8"/>
        </w:rPr>
        <w:t>СанПиН</w:t>
      </w:r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  <w:r w:rsidR="00F146F2" w:rsidRPr="00CC5220">
        <w:rPr>
          <w:rFonts w:ascii="Times New Roman" w:hAnsi="Times New Roman"/>
          <w:szCs w:val="26"/>
          <w:shd w:val="clear" w:color="auto" w:fill="F8F8F8"/>
        </w:rPr>
        <w:t>2.1.3684-21</w:t>
      </w:r>
      <w:hyperlink r:id="rId38" w:history="1"/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.3.6.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Минимальные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скотомогильников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скотопрогонов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пастбищ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м,</w:t>
      </w:r>
      <w:r w:rsidR="00A65A35">
        <w:rPr>
          <w:rFonts w:ascii="Times New Roman" w:hAnsi="Times New Roman"/>
          <w:szCs w:val="26"/>
        </w:rPr>
        <w:t xml:space="preserve"> </w:t>
      </w:r>
      <w:r w:rsidR="0071501B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71501B" w:rsidRPr="00CC5220">
        <w:rPr>
          <w:rFonts w:ascii="Times New Roman" w:hAnsi="Times New Roman"/>
          <w:szCs w:val="26"/>
        </w:rPr>
        <w:t>автомобильных</w:t>
      </w:r>
      <w:r w:rsidR="00A65A35">
        <w:rPr>
          <w:rFonts w:ascii="Times New Roman" w:hAnsi="Times New Roman"/>
          <w:szCs w:val="26"/>
        </w:rPr>
        <w:t xml:space="preserve"> </w:t>
      </w:r>
      <w:r w:rsidR="0071501B" w:rsidRPr="00CC5220">
        <w:rPr>
          <w:rFonts w:ascii="Times New Roman" w:hAnsi="Times New Roman"/>
          <w:szCs w:val="26"/>
        </w:rPr>
        <w:t>дорог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категории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.3.7.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скотомогильников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(биотермических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ям)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водоохранных,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пригородных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источников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водоснабжения)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категорически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запрещается.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63" w:name="Par735"/>
      <w:bookmarkStart w:id="64" w:name="_Hlk73686955"/>
      <w:bookmarkEnd w:id="63"/>
      <w:r w:rsidRPr="00CC5220">
        <w:rPr>
          <w:rFonts w:ascii="Times New Roman" w:hAnsi="Times New Roman"/>
          <w:b/>
          <w:szCs w:val="26"/>
        </w:rPr>
        <w:t>7</w:t>
      </w:r>
      <w:r w:rsidR="00B224CE" w:rsidRPr="00CC5220">
        <w:rPr>
          <w:rFonts w:ascii="Times New Roman" w:hAnsi="Times New Roman"/>
          <w:b/>
          <w:szCs w:val="26"/>
        </w:rPr>
        <w:t>.4.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размещения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объектов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сферы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обращения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с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отходами</w:t>
      </w:r>
    </w:p>
    <w:bookmarkEnd w:id="64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.4.1.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Полигоны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твердых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(ТБО)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являются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специальными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сооружениями,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изоляции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обезвреживания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ТБО,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гарантировать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санитарно-эпидемиологическую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безопасность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.4.2.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Полигоны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проектируются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hyperlink r:id="rId39" w:history="1">
        <w:r w:rsidR="00B224CE" w:rsidRPr="00CC5220">
          <w:rPr>
            <w:rFonts w:ascii="Times New Roman" w:hAnsi="Times New Roman"/>
            <w:szCs w:val="26"/>
          </w:rPr>
          <w:t>закона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24.06.1998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N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89-ФЗ</w:t>
      </w:r>
      <w:r w:rsidR="00A65A35">
        <w:rPr>
          <w:rFonts w:ascii="Times New Roman" w:hAnsi="Times New Roman"/>
          <w:szCs w:val="26"/>
        </w:rPr>
        <w:t xml:space="preserve"> </w:t>
      </w:r>
      <w:r w:rsidR="00F146F2" w:rsidRPr="00CC5220">
        <w:rPr>
          <w:rFonts w:ascii="Times New Roman" w:hAnsi="Times New Roman"/>
          <w:szCs w:val="26"/>
        </w:rPr>
        <w:t>«</w:t>
      </w:r>
      <w:r w:rsidR="00B224CE" w:rsidRPr="00CC5220">
        <w:rPr>
          <w:rFonts w:ascii="Times New Roman" w:hAnsi="Times New Roman"/>
          <w:szCs w:val="26"/>
        </w:rPr>
        <w:t>Об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потребления</w:t>
      </w:r>
      <w:r w:rsidR="00F146F2" w:rsidRPr="00CC5220">
        <w:rPr>
          <w:rFonts w:ascii="Times New Roman" w:hAnsi="Times New Roman"/>
          <w:szCs w:val="26"/>
        </w:rPr>
        <w:t>»</w:t>
      </w:r>
      <w:r w:rsidR="00B224CE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="00F146F2" w:rsidRPr="00CC5220">
        <w:rPr>
          <w:rFonts w:ascii="Times New Roman" w:hAnsi="Times New Roman"/>
          <w:szCs w:val="26"/>
          <w:shd w:val="clear" w:color="auto" w:fill="F8F8F8"/>
        </w:rPr>
        <w:t>СанПиН</w:t>
      </w:r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  <w:r w:rsidR="00F146F2" w:rsidRPr="00CC5220">
        <w:rPr>
          <w:rFonts w:ascii="Times New Roman" w:hAnsi="Times New Roman"/>
          <w:szCs w:val="26"/>
          <w:shd w:val="clear" w:color="auto" w:fill="F8F8F8"/>
        </w:rPr>
        <w:t>2.1.3684-21.</w:t>
      </w:r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.4.3.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утилизации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лесопарковых,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курортных,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лечебно-оздоровительных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рекреационных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обособленных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нормативных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полигона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составляет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500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Выбор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специальных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(геологических,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гидрологических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иных)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исследований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порядке,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установленном</w:t>
      </w:r>
      <w:r w:rsidR="00A65A35">
        <w:rPr>
          <w:rFonts w:ascii="Times New Roman" w:hAnsi="Times New Roman"/>
          <w:szCs w:val="26"/>
        </w:rPr>
        <w:t xml:space="preserve"> </w:t>
      </w:r>
      <w:hyperlink r:id="rId40" w:history="1">
        <w:r w:rsidRPr="00CC5220">
          <w:rPr>
            <w:rFonts w:ascii="Times New Roman" w:hAnsi="Times New Roman"/>
            <w:szCs w:val="26"/>
          </w:rPr>
          <w:t>СанПиН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2.1.</w:t>
        </w:r>
        <w:r w:rsidR="00F146F2" w:rsidRPr="00CC5220">
          <w:rPr>
            <w:rFonts w:ascii="Times New Roman" w:hAnsi="Times New Roman"/>
            <w:szCs w:val="26"/>
          </w:rPr>
          <w:t>384</w:t>
        </w:r>
        <w:r w:rsidRPr="00CC5220">
          <w:rPr>
            <w:rFonts w:ascii="Times New Roman" w:hAnsi="Times New Roman"/>
            <w:szCs w:val="26"/>
          </w:rPr>
          <w:t>-</w:t>
        </w:r>
      </w:hyperlink>
      <w:r w:rsidR="00F146F2" w:rsidRPr="00CC5220">
        <w:rPr>
          <w:rFonts w:ascii="Times New Roman" w:hAnsi="Times New Roman"/>
          <w:szCs w:val="26"/>
        </w:rPr>
        <w:t>21</w:t>
      </w:r>
      <w:r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наличии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положительного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заключения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экологической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экспертизы.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.4.4.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должен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уточнен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рассеивания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атмосфере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вредных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выбросов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последующим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проведением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натурных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исследований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измерений.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изолинии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ПДК,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если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выходит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нормативной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.4.5.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отводе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эксплуатации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полигона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мероприятия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возвращению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отведенной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состояние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пригодное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(рекультивация).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.4.6.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переработке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(утилизации)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осуществлять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hyperlink r:id="rId41" w:history="1">
        <w:r w:rsidR="00F146F2" w:rsidRPr="00CC5220">
          <w:rPr>
            <w:rFonts w:ascii="Times New Roman" w:hAnsi="Times New Roman"/>
            <w:szCs w:val="26"/>
          </w:rPr>
          <w:t>СанПиН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F146F2" w:rsidRPr="00CC5220">
          <w:rPr>
            <w:rFonts w:ascii="Times New Roman" w:hAnsi="Times New Roman"/>
            <w:szCs w:val="26"/>
          </w:rPr>
          <w:t>2.1.384-</w:t>
        </w:r>
      </w:hyperlink>
      <w:r w:rsidR="00F146F2" w:rsidRPr="00CC5220">
        <w:rPr>
          <w:rFonts w:ascii="Times New Roman" w:hAnsi="Times New Roman"/>
          <w:szCs w:val="26"/>
        </w:rPr>
        <w:t>21.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Ориентировочное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количество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расчету.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накопления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отражены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hyperlink w:anchor="Par750" w:history="1">
        <w:r w:rsidR="00B224CE" w:rsidRPr="00CC5220">
          <w:rPr>
            <w:rFonts w:ascii="Times New Roman" w:hAnsi="Times New Roman"/>
            <w:szCs w:val="26"/>
          </w:rPr>
          <w:t>таблице</w:t>
        </w:r>
        <w:r w:rsidR="00A65A35">
          <w:rPr>
            <w:rFonts w:ascii="Times New Roman" w:hAnsi="Times New Roman"/>
            <w:szCs w:val="26"/>
          </w:rPr>
          <w:t xml:space="preserve"> </w:t>
        </w:r>
      </w:hyperlink>
      <w:r w:rsidR="00C72074" w:rsidRPr="00CC5220">
        <w:rPr>
          <w:rFonts w:ascii="Times New Roman" w:hAnsi="Times New Roman"/>
          <w:szCs w:val="26"/>
        </w:rPr>
        <w:t>9</w:t>
      </w:r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jc w:val="right"/>
        <w:rPr>
          <w:rFonts w:ascii="Times New Roman" w:hAnsi="Times New Roman"/>
          <w:szCs w:val="26"/>
        </w:rPr>
      </w:pPr>
    </w:p>
    <w:p w:rsidR="00C2020A" w:rsidRPr="00CC5220" w:rsidRDefault="00C2020A" w:rsidP="00F11F50">
      <w:pPr>
        <w:jc w:val="right"/>
        <w:rPr>
          <w:rFonts w:ascii="Times New Roman" w:hAnsi="Times New Roman"/>
          <w:b/>
          <w:szCs w:val="26"/>
        </w:rPr>
      </w:pPr>
    </w:p>
    <w:p w:rsidR="00B224CE" w:rsidRPr="00CC5220" w:rsidRDefault="00C72074" w:rsidP="00F11F50">
      <w:pPr>
        <w:jc w:val="right"/>
        <w:rPr>
          <w:rFonts w:ascii="Times New Roman" w:hAnsi="Times New Roman"/>
          <w:b/>
          <w:color w:val="FF0000"/>
          <w:szCs w:val="26"/>
        </w:rPr>
      </w:pPr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9</w:t>
      </w:r>
    </w:p>
    <w:p w:rsidR="00B224CE" w:rsidRPr="00CC5220" w:rsidRDefault="00B224CE" w:rsidP="00F11F50">
      <w:pPr>
        <w:jc w:val="right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2410"/>
        <w:gridCol w:w="2233"/>
      </w:tblGrid>
      <w:tr w:rsidR="00B224CE" w:rsidRPr="009322DC" w:rsidTr="00B224CE">
        <w:tc>
          <w:tcPr>
            <w:tcW w:w="4928" w:type="dxa"/>
            <w:vMerge w:val="restar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Бытовые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отходы</w:t>
            </w:r>
          </w:p>
        </w:tc>
        <w:tc>
          <w:tcPr>
            <w:tcW w:w="4643" w:type="dxa"/>
            <w:gridSpan w:val="2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бытовых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чел./год</w:t>
            </w:r>
          </w:p>
        </w:tc>
      </w:tr>
      <w:tr w:rsidR="00B224CE" w:rsidRPr="009322DC" w:rsidTr="00B224CE">
        <w:tc>
          <w:tcPr>
            <w:tcW w:w="4928" w:type="dxa"/>
            <w:vMerge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кг</w:t>
            </w:r>
          </w:p>
        </w:tc>
        <w:tc>
          <w:tcPr>
            <w:tcW w:w="2233" w:type="dxa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л</w:t>
            </w:r>
          </w:p>
        </w:tc>
      </w:tr>
      <w:tr w:rsidR="00B224CE" w:rsidRPr="009322DC" w:rsidTr="00B224CE">
        <w:tc>
          <w:tcPr>
            <w:tcW w:w="9571" w:type="dxa"/>
            <w:gridSpan w:val="3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Твердые:</w:t>
            </w:r>
          </w:p>
        </w:tc>
      </w:tr>
      <w:tr w:rsidR="00B224CE" w:rsidRPr="009322DC" w:rsidTr="00B224CE">
        <w:tc>
          <w:tcPr>
            <w:tcW w:w="4928" w:type="dxa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оборудованных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водопроводом,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канализацией,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центральным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отоплением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газом</w:t>
            </w:r>
          </w:p>
        </w:tc>
        <w:tc>
          <w:tcPr>
            <w:tcW w:w="2410" w:type="dxa"/>
          </w:tcPr>
          <w:p w:rsidR="00B224CE" w:rsidRPr="009322DC" w:rsidRDefault="00B224CE" w:rsidP="009322DC">
            <w:pPr>
              <w:pStyle w:val="Default"/>
              <w:jc w:val="center"/>
              <w:rPr>
                <w:sz w:val="22"/>
                <w:szCs w:val="22"/>
              </w:rPr>
            </w:pPr>
            <w:r w:rsidRPr="009322DC">
              <w:rPr>
                <w:sz w:val="22"/>
                <w:szCs w:val="22"/>
              </w:rPr>
              <w:t>190</w:t>
            </w:r>
          </w:p>
        </w:tc>
        <w:tc>
          <w:tcPr>
            <w:tcW w:w="2233" w:type="dxa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B224CE" w:rsidRPr="009322DC" w:rsidTr="00B224CE">
        <w:tc>
          <w:tcPr>
            <w:tcW w:w="4928" w:type="dxa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прочих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зданий</w:t>
            </w:r>
          </w:p>
        </w:tc>
        <w:tc>
          <w:tcPr>
            <w:tcW w:w="2410" w:type="dxa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233" w:type="dxa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B224CE" w:rsidRPr="009322DC" w:rsidTr="00B224CE">
        <w:tc>
          <w:tcPr>
            <w:tcW w:w="4928" w:type="dxa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Общее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населенному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учетом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общественных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зданий</w:t>
            </w:r>
          </w:p>
        </w:tc>
        <w:tc>
          <w:tcPr>
            <w:tcW w:w="2410" w:type="dxa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2233" w:type="dxa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B224CE" w:rsidRPr="009322DC" w:rsidTr="00B224CE">
        <w:tc>
          <w:tcPr>
            <w:tcW w:w="4928" w:type="dxa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Жидкие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из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выгребов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отсутствии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канализации)</w:t>
            </w:r>
          </w:p>
        </w:tc>
        <w:tc>
          <w:tcPr>
            <w:tcW w:w="2410" w:type="dxa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33" w:type="dxa"/>
          </w:tcPr>
          <w:p w:rsidR="00B224CE" w:rsidRPr="009322DC" w:rsidRDefault="00B224CE" w:rsidP="009322DC">
            <w:pPr>
              <w:pStyle w:val="Default"/>
              <w:jc w:val="center"/>
              <w:rPr>
                <w:sz w:val="22"/>
                <w:szCs w:val="22"/>
              </w:rPr>
            </w:pPr>
            <w:r w:rsidRPr="009322DC">
              <w:rPr>
                <w:sz w:val="22"/>
                <w:szCs w:val="22"/>
              </w:rPr>
              <w:t>2000</w:t>
            </w:r>
          </w:p>
        </w:tc>
      </w:tr>
      <w:tr w:rsidR="00B224CE" w:rsidRPr="009322DC" w:rsidTr="00B224CE">
        <w:tc>
          <w:tcPr>
            <w:tcW w:w="4928" w:type="dxa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Смет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  <w:r w:rsidRPr="009322D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твердых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покрытий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улиц,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парков</w:t>
            </w:r>
          </w:p>
        </w:tc>
        <w:tc>
          <w:tcPr>
            <w:tcW w:w="2410" w:type="dxa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33" w:type="dxa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</w:tbl>
    <w:p w:rsidR="00D5580D" w:rsidRPr="00CC5220" w:rsidRDefault="00D5580D" w:rsidP="00F11F50">
      <w:pPr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.4.8.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предприятий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обезвреживанию,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транспортировке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переработке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таблице</w:t>
      </w:r>
      <w:r w:rsidR="00A65A35">
        <w:rPr>
          <w:rFonts w:ascii="Times New Roman" w:hAnsi="Times New Roman"/>
          <w:szCs w:val="26"/>
        </w:rPr>
        <w:t xml:space="preserve"> </w:t>
      </w:r>
      <w:r w:rsidR="00C72074" w:rsidRPr="00CC5220">
        <w:rPr>
          <w:rFonts w:ascii="Times New Roman" w:hAnsi="Times New Roman"/>
          <w:szCs w:val="26"/>
        </w:rPr>
        <w:t>10</w:t>
      </w:r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ind w:left="567"/>
        <w:jc w:val="right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 </w:t>
      </w:r>
      <w:r w:rsidR="00C72074" w:rsidRPr="00CC5220">
        <w:rPr>
          <w:rFonts w:ascii="Times New Roman" w:hAnsi="Times New Roman"/>
          <w:b/>
          <w:szCs w:val="26"/>
        </w:rPr>
        <w:t>10</w:t>
      </w:r>
    </w:p>
    <w:p w:rsidR="00B224CE" w:rsidRPr="00CC5220" w:rsidRDefault="00B224CE" w:rsidP="00F11F50">
      <w:pPr>
        <w:ind w:left="567"/>
        <w:jc w:val="right"/>
        <w:rPr>
          <w:rFonts w:ascii="Times New Roman" w:hAnsi="Times New Roman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402"/>
        <w:gridCol w:w="2517"/>
      </w:tblGrid>
      <w:tr w:rsidR="00B224CE" w:rsidRPr="009322DC" w:rsidTr="00B224CE">
        <w:tc>
          <w:tcPr>
            <w:tcW w:w="1908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Предприятия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сооружения</w:t>
            </w:r>
          </w:p>
        </w:tc>
        <w:tc>
          <w:tcPr>
            <w:tcW w:w="1777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Площади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земельных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участков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1000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бытовых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отходов,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1315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санитарно-защитных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зон,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</w:tr>
      <w:tr w:rsidR="00B224CE" w:rsidRPr="009322DC" w:rsidTr="00B224CE">
        <w:tc>
          <w:tcPr>
            <w:tcW w:w="1908" w:type="pct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Склады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компоста</w:t>
            </w:r>
          </w:p>
        </w:tc>
        <w:tc>
          <w:tcPr>
            <w:tcW w:w="1777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315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B224CE" w:rsidRPr="009322DC" w:rsidTr="00B224CE">
        <w:tc>
          <w:tcPr>
            <w:tcW w:w="1908" w:type="pct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Полигоны*</w:t>
            </w:r>
          </w:p>
        </w:tc>
        <w:tc>
          <w:tcPr>
            <w:tcW w:w="1777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0,02-0,05</w:t>
            </w:r>
          </w:p>
        </w:tc>
        <w:tc>
          <w:tcPr>
            <w:tcW w:w="1315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B224CE" w:rsidRPr="009322DC" w:rsidTr="00B224CE">
        <w:tc>
          <w:tcPr>
            <w:tcW w:w="1908" w:type="pct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компостирования</w:t>
            </w:r>
          </w:p>
        </w:tc>
        <w:tc>
          <w:tcPr>
            <w:tcW w:w="1777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0,5-1</w:t>
            </w:r>
          </w:p>
        </w:tc>
        <w:tc>
          <w:tcPr>
            <w:tcW w:w="1315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B224CE" w:rsidRPr="009322DC" w:rsidTr="00B224CE">
        <w:tc>
          <w:tcPr>
            <w:tcW w:w="1908" w:type="pct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Мусороперегрузочные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станции</w:t>
            </w:r>
          </w:p>
        </w:tc>
        <w:tc>
          <w:tcPr>
            <w:tcW w:w="1777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315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224CE" w:rsidRPr="009322DC" w:rsidTr="00B224CE">
        <w:tc>
          <w:tcPr>
            <w:tcW w:w="1908" w:type="pct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Сливные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станции</w:t>
            </w:r>
          </w:p>
        </w:tc>
        <w:tc>
          <w:tcPr>
            <w:tcW w:w="1777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315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B224CE" w:rsidRPr="009322DC" w:rsidTr="00B224CE">
        <w:tc>
          <w:tcPr>
            <w:tcW w:w="1908" w:type="pct"/>
          </w:tcPr>
          <w:p w:rsidR="00B224CE" w:rsidRPr="009322DC" w:rsidRDefault="00B224CE" w:rsidP="00F11F50">
            <w:pPr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Поля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складирования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захоронения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обезвреженных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осадков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(по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сухому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веществу)</w:t>
            </w:r>
          </w:p>
        </w:tc>
        <w:tc>
          <w:tcPr>
            <w:tcW w:w="1777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315" w:type="pct"/>
          </w:tcPr>
          <w:p w:rsidR="00B224CE" w:rsidRPr="009322DC" w:rsidRDefault="00B224CE" w:rsidP="009322D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</w:tbl>
    <w:p w:rsidR="00B224CE" w:rsidRPr="00CC5220" w:rsidRDefault="00B224CE" w:rsidP="00F11F50">
      <w:pPr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*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наименьшие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полигонов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относятся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размещаемым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песчаных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грунтах.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bookmarkStart w:id="65" w:name="Par750"/>
      <w:bookmarkEnd w:id="65"/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.4.9.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утилизации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захоронения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условии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санитарно-эпидемиологической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безопасности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весь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период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эксплуатации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закрытия.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.4.1</w:t>
      </w:r>
      <w:r w:rsidR="00F146F2" w:rsidRPr="00CC5220">
        <w:rPr>
          <w:rFonts w:ascii="Times New Roman" w:hAnsi="Times New Roman"/>
          <w:szCs w:val="26"/>
        </w:rPr>
        <w:t>0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утилизации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обособленных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нормативных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.4.1</w:t>
      </w:r>
      <w:r w:rsidR="00F146F2" w:rsidRPr="00CC5220">
        <w:rPr>
          <w:rFonts w:ascii="Times New Roman" w:hAnsi="Times New Roman"/>
          <w:szCs w:val="26"/>
        </w:rPr>
        <w:t>1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производительностью,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видом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классом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опасности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технологией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переработки,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сроком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эксплуатации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25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последующей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возможностью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.4.1</w:t>
      </w:r>
      <w:r w:rsidR="00F146F2" w:rsidRPr="00CC5220">
        <w:rPr>
          <w:rFonts w:ascii="Times New Roman" w:hAnsi="Times New Roman"/>
          <w:szCs w:val="26"/>
        </w:rPr>
        <w:t>2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централизованными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сетями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водоснабжения,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канализации,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очистными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(локальными),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очистки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поверхностного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стока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дренажных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szCs w:val="26"/>
        </w:rPr>
      </w:pPr>
      <w:bookmarkStart w:id="66" w:name="Par832"/>
      <w:bookmarkStart w:id="67" w:name="_Hlk73687004"/>
      <w:bookmarkEnd w:id="66"/>
      <w:r w:rsidRPr="00CC5220">
        <w:rPr>
          <w:rFonts w:ascii="Times New Roman" w:hAnsi="Times New Roman"/>
          <w:b/>
          <w:szCs w:val="26"/>
        </w:rPr>
        <w:t>7</w:t>
      </w:r>
      <w:r w:rsidR="00B224CE" w:rsidRPr="00CC5220">
        <w:rPr>
          <w:rFonts w:ascii="Times New Roman" w:hAnsi="Times New Roman"/>
          <w:b/>
          <w:szCs w:val="26"/>
        </w:rPr>
        <w:t>.5.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военных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режимных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объектов</w:t>
      </w:r>
    </w:p>
    <w:bookmarkEnd w:id="67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.5.1.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отношении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режим,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подготовки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поддержания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готовности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Вооруженных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Сил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воинских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формирований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организаций,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учреждений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дислокация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войск,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проведение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мероприятий);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разработки,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ремонта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вооружения,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военной,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специальной,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космической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боеприпасов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(испытательных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полигонов,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уничтожения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оружия,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химического,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захоронения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отходов);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запасов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ценностей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резерва.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(территорий)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проведения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мероприятий,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нуждами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обороны,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собственников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землепользователей,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землевладельцев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арендаторов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изымаются.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Использование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применительно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порядку,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установленному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проведения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изыскательских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работ,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Порядок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устанавливается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исполнительной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либо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исполнительной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согласованию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самоуправления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образований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специальных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правил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землепользования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Режим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проектированию,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прилегающих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ним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регламентируется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ограничениями,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накладываемыми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деятельностью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r:id="rId42" w:history="1"/>
      <w:r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кодекса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.5.2.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безопасности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техники,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имущества,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защиты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социально-бытового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окружающей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среды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возникновении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чрезвычайных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ситуаций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техногенного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характера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прилегающих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арсеналам,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базам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складам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Вооруженных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Сил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войск,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воинских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формирований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запретные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запретные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районы.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</w:t>
      </w:r>
      <w:r w:rsidR="00B224CE" w:rsidRPr="00CC5220">
        <w:rPr>
          <w:rFonts w:ascii="Times New Roman" w:hAnsi="Times New Roman"/>
          <w:szCs w:val="26"/>
        </w:rPr>
        <w:t>.5.3.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режимных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ограниченного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доступа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отношении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режим.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bookmarkStart w:id="68" w:name="Par845"/>
      <w:bookmarkStart w:id="69" w:name="_Hlk73687025"/>
      <w:bookmarkEnd w:id="68"/>
      <w:r w:rsidRPr="00CC5220">
        <w:rPr>
          <w:rFonts w:ascii="Times New Roman" w:hAnsi="Times New Roman"/>
          <w:b/>
          <w:szCs w:val="26"/>
        </w:rPr>
        <w:t>8</w:t>
      </w:r>
      <w:r w:rsidR="00B224CE"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СЕЛЬСКОХОЗЯЙСТВЕННОГО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ИСПОЛЬЗОВАНИЯ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</w:p>
    <w:p w:rsidR="00B224CE" w:rsidRPr="00CC5220" w:rsidRDefault="00F064D8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szCs w:val="26"/>
        </w:rPr>
      </w:pPr>
      <w:bookmarkStart w:id="70" w:name="Par847"/>
      <w:bookmarkEnd w:id="70"/>
      <w:r w:rsidRPr="00CC5220">
        <w:rPr>
          <w:rFonts w:ascii="Times New Roman" w:hAnsi="Times New Roman"/>
          <w:b/>
          <w:szCs w:val="26"/>
        </w:rPr>
        <w:t>8</w:t>
      </w:r>
      <w:r w:rsidR="00B224CE" w:rsidRPr="00CC5220">
        <w:rPr>
          <w:rFonts w:ascii="Times New Roman" w:hAnsi="Times New Roman"/>
          <w:b/>
          <w:szCs w:val="26"/>
        </w:rPr>
        <w:t>.1.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Общие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положения</w:t>
      </w:r>
    </w:p>
    <w:bookmarkEnd w:id="69"/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.1.1.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включаться: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сельскохозяйственных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угодий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(пашни,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сенокосы,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пастбища,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залежи,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занятые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многолетними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насаждениями);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занятые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дачного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садоводства,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личного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подсобного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развития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формироваться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пунктов.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.1.2.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осуществляется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видами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разрешенного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установленными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землепользования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.1.3.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предоставленных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нужд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целей.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.1.4.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угодий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составе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обосновыв</w:t>
      </w:r>
      <w:r w:rsidR="00C72074" w:rsidRPr="00CC5220">
        <w:rPr>
          <w:rFonts w:ascii="Times New Roman" w:hAnsi="Times New Roman"/>
          <w:szCs w:val="26"/>
        </w:rPr>
        <w:t>аются</w:t>
      </w:r>
      <w:r w:rsidR="00A65A35">
        <w:rPr>
          <w:rFonts w:ascii="Times New Roman" w:hAnsi="Times New Roman"/>
          <w:szCs w:val="26"/>
        </w:rPr>
        <w:t xml:space="preserve"> </w:t>
      </w:r>
      <w:r w:rsidR="00C72074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C72074" w:rsidRPr="00CC5220">
        <w:rPr>
          <w:rFonts w:ascii="Times New Roman" w:hAnsi="Times New Roman"/>
          <w:szCs w:val="26"/>
        </w:rPr>
        <w:t>документах</w:t>
      </w:r>
      <w:r w:rsidR="00A65A35">
        <w:rPr>
          <w:rFonts w:ascii="Times New Roman" w:hAnsi="Times New Roman"/>
          <w:szCs w:val="26"/>
        </w:rPr>
        <w:t xml:space="preserve"> </w:t>
      </w:r>
      <w:r w:rsidR="00C72074"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C72074" w:rsidRPr="00CC5220">
        <w:rPr>
          <w:rFonts w:ascii="Times New Roman" w:hAnsi="Times New Roman"/>
          <w:szCs w:val="26"/>
        </w:rPr>
        <w:t>планирования.</w:t>
      </w:r>
    </w:p>
    <w:p w:rsidR="00B224CE" w:rsidRPr="00CC5220" w:rsidRDefault="00F064D8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.1.5.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Перевод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угодий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категорию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предоставления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нужд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исключительных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случаях,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обязательным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соблюдением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государственных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интересов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порядке,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предусмотренном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федеральным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законодательством.</w:t>
      </w:r>
    </w:p>
    <w:p w:rsidR="00D5580D" w:rsidRPr="00CC5220" w:rsidRDefault="00D5580D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B224CE" w:rsidRPr="00CC5220" w:rsidRDefault="005C5BDB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szCs w:val="26"/>
        </w:rPr>
      </w:pPr>
      <w:bookmarkStart w:id="71" w:name="Par858"/>
      <w:bookmarkStart w:id="72" w:name="_Hlk73687101"/>
      <w:bookmarkEnd w:id="71"/>
      <w:r w:rsidRPr="00CC5220">
        <w:rPr>
          <w:rFonts w:ascii="Times New Roman" w:hAnsi="Times New Roman"/>
          <w:b/>
          <w:szCs w:val="26"/>
        </w:rPr>
        <w:t>8</w:t>
      </w:r>
      <w:r w:rsidR="00B224CE" w:rsidRPr="00CC5220">
        <w:rPr>
          <w:rFonts w:ascii="Times New Roman" w:hAnsi="Times New Roman"/>
          <w:b/>
          <w:szCs w:val="26"/>
        </w:rPr>
        <w:t>.2.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Зоны,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предназначенные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для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ведения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садоводства,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огородничества,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дачного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хозяйства</w:t>
      </w:r>
    </w:p>
    <w:bookmarkEnd w:id="72"/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граждан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перспективного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развития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городских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резервных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индивидуального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жилищного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доступности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проживания,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1,5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ч.</w:t>
      </w:r>
      <w:r w:rsidR="00A65A35">
        <w:rPr>
          <w:rFonts w:ascii="Times New Roman" w:hAnsi="Times New Roman"/>
          <w:szCs w:val="26"/>
        </w:rPr>
        <w:t xml:space="preserve"> 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осуществляется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</w:t>
      </w:r>
      <w:r w:rsidR="00C72074" w:rsidRPr="00CC5220">
        <w:rPr>
          <w:rFonts w:ascii="Times New Roman" w:hAnsi="Times New Roman"/>
          <w:szCs w:val="26"/>
        </w:rPr>
        <w:t>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C72074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C72074" w:rsidRPr="00CC5220">
        <w:rPr>
          <w:rFonts w:ascii="Times New Roman" w:hAnsi="Times New Roman"/>
          <w:szCs w:val="26"/>
        </w:rPr>
        <w:t>утвержденным</w:t>
      </w:r>
      <w:r w:rsidR="00A65A35">
        <w:rPr>
          <w:rFonts w:ascii="Times New Roman" w:hAnsi="Times New Roman"/>
          <w:szCs w:val="26"/>
        </w:rPr>
        <w:t xml:space="preserve"> </w:t>
      </w:r>
      <w:r w:rsidR="00C72074" w:rsidRPr="00CC5220">
        <w:rPr>
          <w:rFonts w:ascii="Times New Roman" w:hAnsi="Times New Roman"/>
          <w:szCs w:val="26"/>
        </w:rPr>
        <w:t>органом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самоуправления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Проект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может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разрабатываться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одной,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группы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(массива)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рядом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расположенных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садоводческих,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огороднических,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объединений.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группы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(массива)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объединений,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занимающих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разрабатывается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концепция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генерального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предшествующая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разработке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объединений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содержащая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положения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развитию: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внешн</w:t>
      </w:r>
      <w:r w:rsidR="00C72074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C72074" w:rsidRPr="00CC5220">
        <w:rPr>
          <w:rFonts w:ascii="Times New Roman" w:hAnsi="Times New Roman"/>
          <w:szCs w:val="26"/>
        </w:rPr>
        <w:t>связей</w:t>
      </w:r>
      <w:r w:rsidR="00A65A35">
        <w:rPr>
          <w:rFonts w:ascii="Times New Roman" w:hAnsi="Times New Roman"/>
          <w:szCs w:val="26"/>
        </w:rPr>
        <w:t xml:space="preserve"> </w:t>
      </w:r>
      <w:r w:rsidR="00C72074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 </w:t>
      </w:r>
      <w:r w:rsidR="00B6205D" w:rsidRPr="00CC5220">
        <w:rPr>
          <w:rFonts w:ascii="Times New Roman" w:hAnsi="Times New Roman"/>
          <w:szCs w:val="26"/>
        </w:rPr>
        <w:t>сельским</w:t>
      </w:r>
      <w:r w:rsidR="00A65A35">
        <w:rPr>
          <w:rFonts w:ascii="Times New Roman" w:hAnsi="Times New Roman"/>
          <w:szCs w:val="26"/>
        </w:rPr>
        <w:t xml:space="preserve"> </w:t>
      </w:r>
      <w:r w:rsidR="00B6205D" w:rsidRPr="00CC5220">
        <w:rPr>
          <w:rFonts w:ascii="Times New Roman" w:hAnsi="Times New Roman"/>
          <w:szCs w:val="26"/>
        </w:rPr>
        <w:t>поселением</w:t>
      </w:r>
      <w:r w:rsidRPr="00CC5220">
        <w:rPr>
          <w:rFonts w:ascii="Times New Roman" w:hAnsi="Times New Roman"/>
          <w:szCs w:val="26"/>
        </w:rPr>
        <w:t>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транспортных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коммуникаций;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инфраструктуры.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Запрещается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индивидуальных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садово-огородных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промышленных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территориях;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зарегистрированными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залежами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полезных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ископаемых;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сельскохозяйственных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угодьях;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резервных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развития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городского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округа,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поселения;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развитыми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карстовыми,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оползневыми,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селевыми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природными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процессами,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представляющими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угрозу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жизни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здоровью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граждан,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угрозу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сохранности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имущества.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отделять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железных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дорог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любых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категорий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автодорог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I,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II,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III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категорий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шириной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автодорог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IV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категории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25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лесополосы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шириной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Запрещается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землях,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расположенных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электропередачи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напряжением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35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выше,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пересечением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магистральными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газо-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нефтепроводами.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7.2.6.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садоводческого,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огороднического,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дачного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объединения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садовых,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огородных,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отстоять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крайней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нити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нефтепродуктопровода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сокращать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соответствующем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технико-экономическом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обосновании,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30%.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Размер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санитарно-защитной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каждом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конкретном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рассеивания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загрязнений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атмосферного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воздуха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физических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факторов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(шума,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вибрации,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ЭМП)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последующим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проведением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натурных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исследований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измерений.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.2.7.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пересечении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инженерными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коммуникациями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надлежит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санитарно-защитные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лесных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массивов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15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обеспечивать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нераспространение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пожара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соседние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hyperlink r:id="rId43" w:history="1">
        <w:r w:rsidR="00B224CE" w:rsidRPr="00CC5220">
          <w:rPr>
            <w:rFonts w:ascii="Times New Roman" w:hAnsi="Times New Roman"/>
            <w:szCs w:val="26"/>
          </w:rPr>
          <w:t>закона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22.07.2008</w:t>
      </w:r>
      <w:r w:rsidR="00A65A35">
        <w:rPr>
          <w:rFonts w:ascii="Times New Roman" w:hAnsi="Times New Roman"/>
          <w:szCs w:val="26"/>
        </w:rPr>
        <w:t xml:space="preserve"> </w:t>
      </w:r>
      <w:r w:rsidR="00F146F2"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123-ФЗ</w:t>
      </w:r>
      <w:r w:rsidR="00A65A35">
        <w:rPr>
          <w:rFonts w:ascii="Times New Roman" w:hAnsi="Times New Roman"/>
          <w:szCs w:val="26"/>
        </w:rPr>
        <w:t xml:space="preserve"> </w:t>
      </w:r>
      <w:r w:rsidR="00F146F2" w:rsidRPr="00CC5220">
        <w:rPr>
          <w:rFonts w:ascii="Times New Roman" w:hAnsi="Times New Roman"/>
          <w:szCs w:val="26"/>
        </w:rPr>
        <w:t>«</w:t>
      </w:r>
      <w:r w:rsidR="00B224CE" w:rsidRPr="00CC5220">
        <w:rPr>
          <w:rFonts w:ascii="Times New Roman" w:hAnsi="Times New Roman"/>
          <w:szCs w:val="26"/>
        </w:rPr>
        <w:t>Технический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регламент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пожарной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безопасности</w:t>
      </w:r>
      <w:r w:rsidR="00F146F2" w:rsidRPr="00CC5220">
        <w:rPr>
          <w:rFonts w:ascii="Times New Roman" w:hAnsi="Times New Roman"/>
          <w:szCs w:val="26"/>
        </w:rPr>
        <w:t>»</w:t>
      </w:r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.2.10.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пожаротушения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водоемы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резервуары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вместимостью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25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куб.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60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куб.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(каждый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площадками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пожарной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техники,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возможностью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забора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насосами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подъезда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пожарных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автомобилей).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.2.11.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предусмотрены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источники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питьевой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воды.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Вокруг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каждого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источника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организованы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hyperlink r:id="rId44" w:history="1">
        <w:r w:rsidR="00B224CE" w:rsidRPr="00CC5220">
          <w:rPr>
            <w:rFonts w:ascii="Times New Roman" w:hAnsi="Times New Roman"/>
            <w:szCs w:val="26"/>
          </w:rPr>
          <w:t>СанПиН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2.1.4.1110-02</w:t>
        </w:r>
      </w:hyperlink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.2.12.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Сбор,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удаление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обезвреживание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нечистот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неканализованных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осуществляется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4858AF" w:rsidRPr="00CC5220">
        <w:rPr>
          <w:rFonts w:ascii="Times New Roman" w:hAnsi="Times New Roman"/>
          <w:szCs w:val="26"/>
          <w:shd w:val="clear" w:color="auto" w:fill="F8F8F8"/>
        </w:rPr>
        <w:t>СанПиН</w:t>
      </w:r>
      <w:r w:rsidR="00A65A35">
        <w:rPr>
          <w:rFonts w:ascii="Times New Roman" w:hAnsi="Times New Roman"/>
          <w:szCs w:val="26"/>
          <w:shd w:val="clear" w:color="auto" w:fill="F8F8F8"/>
        </w:rPr>
        <w:t xml:space="preserve"> </w:t>
      </w:r>
      <w:r w:rsidR="004858AF" w:rsidRPr="00CC5220">
        <w:rPr>
          <w:rFonts w:ascii="Times New Roman" w:hAnsi="Times New Roman"/>
          <w:szCs w:val="26"/>
          <w:shd w:val="clear" w:color="auto" w:fill="F8F8F8"/>
        </w:rPr>
        <w:t>2.1.3684-21.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.2.13.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Отвод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поверхностных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стоков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дренажных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кюветы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канавы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осуществляется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огороднического,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объединения.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.2.14.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запрещается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свалок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Бытовые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утилизироваться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индивидуальных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участках.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неутилизируемых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отходов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(стекло,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металл,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полиэтилен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др.)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предусмотрены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контейнеров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мусора.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мусорных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контейнеров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.2.15.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огороднических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дачных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объединений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учитывать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</w:t>
      </w:r>
      <w:r w:rsidR="00A65A35">
        <w:rPr>
          <w:rFonts w:ascii="Times New Roman" w:hAnsi="Times New Roman"/>
          <w:szCs w:val="26"/>
        </w:rPr>
        <w:t xml:space="preserve"> </w:t>
      </w:r>
      <w:r w:rsidR="0034313F" w:rsidRPr="00CC5220">
        <w:rPr>
          <w:rFonts w:ascii="Times New Roman" w:hAnsi="Times New Roman"/>
          <w:bCs/>
          <w:szCs w:val="26"/>
          <w:bdr w:val="none" w:sz="0" w:space="0" w:color="auto" w:frame="1"/>
          <w:shd w:val="clear" w:color="auto" w:fill="FFFFFF"/>
        </w:rPr>
        <w:t>СП</w:t>
      </w:r>
      <w:r w:rsidR="00A65A35">
        <w:rPr>
          <w:rFonts w:ascii="Times New Roman" w:hAnsi="Times New Roman"/>
          <w:bCs/>
          <w:szCs w:val="26"/>
          <w:bdr w:val="none" w:sz="0" w:space="0" w:color="auto" w:frame="1"/>
          <w:shd w:val="clear" w:color="auto" w:fill="FFFFFF"/>
        </w:rPr>
        <w:t xml:space="preserve"> </w:t>
      </w:r>
      <w:r w:rsidR="0034313F" w:rsidRPr="00CC5220">
        <w:rPr>
          <w:rFonts w:ascii="Times New Roman" w:hAnsi="Times New Roman"/>
          <w:bCs/>
          <w:szCs w:val="26"/>
          <w:bdr w:val="none" w:sz="0" w:space="0" w:color="auto" w:frame="1"/>
          <w:shd w:val="clear" w:color="auto" w:fill="FFFFFF"/>
        </w:rPr>
        <w:t>53.13330.2010</w:t>
      </w:r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5C5BDB" w:rsidP="009322D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szCs w:val="26"/>
        </w:rPr>
      </w:pPr>
      <w:bookmarkStart w:id="73" w:name="Par889"/>
      <w:bookmarkStart w:id="74" w:name="_Hlk73687125"/>
      <w:bookmarkEnd w:id="73"/>
      <w:r w:rsidRPr="00CC5220">
        <w:rPr>
          <w:rFonts w:ascii="Times New Roman" w:hAnsi="Times New Roman"/>
          <w:b/>
          <w:szCs w:val="26"/>
        </w:rPr>
        <w:t>8</w:t>
      </w:r>
      <w:r w:rsidR="00B224CE" w:rsidRPr="00CC5220">
        <w:rPr>
          <w:rFonts w:ascii="Times New Roman" w:hAnsi="Times New Roman"/>
          <w:b/>
          <w:szCs w:val="26"/>
        </w:rPr>
        <w:t>.3.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Зоны,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предназначенные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для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ведения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личного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подсобного,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фермерского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хозяйства</w:t>
      </w:r>
      <w:bookmarkEnd w:id="74"/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.3.1.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Личное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подсобное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непредпринимательской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граждан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переработке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продукции.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личного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подсобного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(приусадебный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участок)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(полевой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участок).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.3.2.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Приусадебный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используется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продукции,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возведения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соблюдением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регламентов,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экологических,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санитарно-гигиенических,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противопожарных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нормативов.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.3.3.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Полевой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используется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исключительно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продукции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возведения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строений.</w:t>
      </w:r>
    </w:p>
    <w:p w:rsidR="00B224CE" w:rsidRPr="00CC5220" w:rsidRDefault="00683D51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.3.4.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Ведение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гражданами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подсобного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осуществляется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hyperlink r:id="rId45" w:history="1">
        <w:r w:rsidR="00B224CE" w:rsidRPr="00CC5220">
          <w:rPr>
            <w:rFonts w:ascii="Times New Roman" w:hAnsi="Times New Roman"/>
            <w:szCs w:val="26"/>
          </w:rPr>
          <w:t>закона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07.07.2003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N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112-ФЗ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"О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личном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подсобном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хозяйстве"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положений</w:t>
      </w:r>
      <w:r w:rsidR="00A65A35">
        <w:rPr>
          <w:rFonts w:ascii="Times New Roman" w:hAnsi="Times New Roman"/>
          <w:szCs w:val="26"/>
        </w:rPr>
        <w:t xml:space="preserve"> </w:t>
      </w:r>
      <w:hyperlink w:anchor="Par356" w:history="1">
        <w:r w:rsidR="00B224CE" w:rsidRPr="00CC5220">
          <w:rPr>
            <w:rFonts w:ascii="Times New Roman" w:hAnsi="Times New Roman"/>
            <w:szCs w:val="26"/>
          </w:rPr>
          <w:t>раздела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3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настоящих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МНГП.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.3.5.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осуществления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крестьянского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(фермерского)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категорий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законодательством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области.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8</w:t>
      </w:r>
      <w:r w:rsidR="00B224CE" w:rsidRPr="00CC5220">
        <w:rPr>
          <w:rFonts w:ascii="Times New Roman" w:hAnsi="Times New Roman"/>
          <w:szCs w:val="26"/>
        </w:rPr>
        <w:t>.3.6.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крестьянских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(фермерских)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руководствоваться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нормативными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r:id="rId46" w:history="1">
        <w:r w:rsidR="00B224CE" w:rsidRPr="00CC5220">
          <w:rPr>
            <w:rFonts w:ascii="Times New Roman" w:hAnsi="Times New Roman"/>
            <w:szCs w:val="26"/>
          </w:rPr>
          <w:t>СП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19.13330.2011</w:t>
        </w:r>
      </w:hyperlink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5C5BDB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bookmarkStart w:id="75" w:name="Par900"/>
      <w:bookmarkStart w:id="76" w:name="_Hlk73687145"/>
      <w:bookmarkEnd w:id="75"/>
      <w:r w:rsidRPr="00CC5220">
        <w:rPr>
          <w:rFonts w:ascii="Times New Roman" w:hAnsi="Times New Roman"/>
          <w:b/>
          <w:szCs w:val="26"/>
        </w:rPr>
        <w:t>9</w:t>
      </w:r>
      <w:r w:rsidR="00B224CE"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РЕКРЕАЦИОННЫЕ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</w:p>
    <w:p w:rsidR="00B224CE" w:rsidRPr="00CC5220" w:rsidRDefault="005C5BDB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77" w:name="Par902"/>
      <w:bookmarkStart w:id="78" w:name="_Hlk73687162"/>
      <w:bookmarkEnd w:id="76"/>
      <w:bookmarkEnd w:id="77"/>
      <w:r w:rsidRPr="00CC5220">
        <w:rPr>
          <w:rFonts w:ascii="Times New Roman" w:hAnsi="Times New Roman"/>
          <w:b/>
          <w:szCs w:val="26"/>
        </w:rPr>
        <w:t>9</w:t>
      </w:r>
      <w:r w:rsidR="00B224CE" w:rsidRPr="00CC5220">
        <w:rPr>
          <w:rFonts w:ascii="Times New Roman" w:hAnsi="Times New Roman"/>
          <w:b/>
          <w:szCs w:val="26"/>
        </w:rPr>
        <w:t>.1.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Общие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требования</w:t>
      </w:r>
    </w:p>
    <w:bookmarkEnd w:id="78"/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B224CE" w:rsidRPr="00CC5220">
        <w:rPr>
          <w:rFonts w:ascii="Times New Roman" w:hAnsi="Times New Roman"/>
          <w:szCs w:val="26"/>
        </w:rPr>
        <w:t>.1.1.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Рекреационные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предназначены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массового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улучшения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экологической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обстановки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городских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включают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парки,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городские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скверы,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городские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леса,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лесопарки,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пляжи,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водоемы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используемые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рекреационных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формирующие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систему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открытых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пространств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городских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поселений.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B224CE" w:rsidRPr="00CC5220">
        <w:rPr>
          <w:rFonts w:ascii="Times New Roman" w:hAnsi="Times New Roman"/>
          <w:szCs w:val="26"/>
        </w:rPr>
        <w:t>.1.2.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Рекреационные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B224CE" w:rsidRPr="00CC5220">
        <w:rPr>
          <w:rFonts w:ascii="Times New Roman" w:hAnsi="Times New Roman"/>
          <w:szCs w:val="26"/>
        </w:rPr>
        <w:t>.1.3.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рекреационных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расширение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действующих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промышленных,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коммунально-складских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непосредственно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эксплуатацией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B224CE" w:rsidRPr="00CC5220">
        <w:rPr>
          <w:rFonts w:ascii="Times New Roman" w:hAnsi="Times New Roman"/>
          <w:szCs w:val="26"/>
        </w:rPr>
        <w:t>.1.4.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Рекреационные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формировать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взаимосвя</w:t>
      </w:r>
      <w:r w:rsidR="007E7D06" w:rsidRPr="00CC5220">
        <w:rPr>
          <w:rFonts w:ascii="Times New Roman" w:hAnsi="Times New Roman"/>
          <w:szCs w:val="26"/>
        </w:rPr>
        <w:t>зи</w:t>
      </w:r>
      <w:r w:rsidR="00A65A35">
        <w:rPr>
          <w:rFonts w:ascii="Times New Roman" w:hAnsi="Times New Roman"/>
          <w:szCs w:val="26"/>
        </w:rPr>
        <w:t xml:space="preserve"> </w:t>
      </w:r>
      <w:r w:rsidR="007E7D06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7E7D06" w:rsidRPr="00CC5220">
        <w:rPr>
          <w:rFonts w:ascii="Times New Roman" w:hAnsi="Times New Roman"/>
          <w:szCs w:val="26"/>
        </w:rPr>
        <w:t>зелеными</w:t>
      </w:r>
      <w:r w:rsidR="00A65A35">
        <w:rPr>
          <w:rFonts w:ascii="Times New Roman" w:hAnsi="Times New Roman"/>
          <w:szCs w:val="26"/>
        </w:rPr>
        <w:t xml:space="preserve"> </w:t>
      </w:r>
      <w:r w:rsidR="007E7D06" w:rsidRPr="00CC5220">
        <w:rPr>
          <w:rFonts w:ascii="Times New Roman" w:hAnsi="Times New Roman"/>
          <w:szCs w:val="26"/>
        </w:rPr>
        <w:t>зонами</w:t>
      </w:r>
      <w:r w:rsidR="00A65A35">
        <w:rPr>
          <w:rFonts w:ascii="Times New Roman" w:hAnsi="Times New Roman"/>
          <w:szCs w:val="26"/>
        </w:rPr>
        <w:t xml:space="preserve"> 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сельскохозяйственного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создавая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взаимоувязанный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каркас.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5C5BDB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szCs w:val="26"/>
        </w:rPr>
      </w:pPr>
      <w:bookmarkStart w:id="79" w:name="Par911"/>
      <w:bookmarkStart w:id="80" w:name="Par945"/>
      <w:bookmarkStart w:id="81" w:name="_Hlk73687212"/>
      <w:bookmarkEnd w:id="79"/>
      <w:bookmarkEnd w:id="80"/>
      <w:r w:rsidRPr="00CC5220">
        <w:rPr>
          <w:rFonts w:ascii="Times New Roman" w:hAnsi="Times New Roman"/>
          <w:b/>
          <w:szCs w:val="26"/>
        </w:rPr>
        <w:t>9</w:t>
      </w:r>
      <w:r w:rsidR="000A22A9" w:rsidRPr="00CC5220">
        <w:rPr>
          <w:rFonts w:ascii="Times New Roman" w:hAnsi="Times New Roman"/>
          <w:b/>
          <w:szCs w:val="26"/>
        </w:rPr>
        <w:t>.2</w:t>
      </w:r>
      <w:r w:rsidR="00B224CE"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Озелененные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территории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общего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пользования</w:t>
      </w:r>
    </w:p>
    <w:bookmarkEnd w:id="81"/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0A22A9" w:rsidRPr="00CC5220">
        <w:rPr>
          <w:rFonts w:ascii="Times New Roman" w:hAnsi="Times New Roman"/>
          <w:szCs w:val="26"/>
        </w:rPr>
        <w:t>.2</w:t>
      </w:r>
      <w:r w:rsidR="00B224CE" w:rsidRPr="00CC5220">
        <w:rPr>
          <w:rFonts w:ascii="Times New Roman" w:hAnsi="Times New Roman"/>
          <w:szCs w:val="26"/>
        </w:rPr>
        <w:t>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включают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парки,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скверы,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бульвары,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</w:t>
      </w:r>
      <w:r w:rsidR="000A22A9" w:rsidRPr="00CC5220">
        <w:rPr>
          <w:rFonts w:ascii="Times New Roman" w:hAnsi="Times New Roman"/>
          <w:szCs w:val="26"/>
        </w:rPr>
        <w:t>еленых</w:t>
      </w:r>
      <w:r w:rsidR="00A65A35">
        <w:rPr>
          <w:rFonts w:ascii="Times New Roman" w:hAnsi="Times New Roman"/>
          <w:szCs w:val="26"/>
        </w:rPr>
        <w:t xml:space="preserve"> </w:t>
      </w:r>
      <w:r w:rsidR="000A22A9" w:rsidRPr="00CC5220">
        <w:rPr>
          <w:rFonts w:ascii="Times New Roman" w:hAnsi="Times New Roman"/>
          <w:szCs w:val="26"/>
        </w:rPr>
        <w:t>насаждений.</w:t>
      </w:r>
      <w:r w:rsidR="00A65A35">
        <w:rPr>
          <w:rFonts w:ascii="Times New Roman" w:hAnsi="Times New Roman"/>
          <w:szCs w:val="26"/>
        </w:rPr>
        <w:t xml:space="preserve"> </w:t>
      </w:r>
      <w:r w:rsidR="000A22A9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 </w:t>
      </w:r>
      <w:r w:rsidR="00B224CE" w:rsidRPr="00CC5220">
        <w:rPr>
          <w:rFonts w:ascii="Times New Roman" w:hAnsi="Times New Roman"/>
          <w:szCs w:val="26"/>
        </w:rPr>
        <w:t>сельских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предусматривать,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непрерывную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систему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открытых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пространств.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B224CE" w:rsidRPr="00CC5220">
        <w:rPr>
          <w:rFonts w:ascii="Times New Roman" w:hAnsi="Times New Roman"/>
          <w:szCs w:val="26"/>
        </w:rPr>
        <w:t>.</w:t>
      </w:r>
      <w:r w:rsidR="000A22A9" w:rsidRPr="00CC5220">
        <w:rPr>
          <w:rFonts w:ascii="Times New Roman" w:hAnsi="Times New Roman"/>
          <w:szCs w:val="26"/>
        </w:rPr>
        <w:t>2</w:t>
      </w:r>
      <w:r w:rsidR="00B224CE" w:rsidRPr="00CC5220">
        <w:rPr>
          <w:rFonts w:ascii="Times New Roman" w:hAnsi="Times New Roman"/>
          <w:szCs w:val="26"/>
        </w:rPr>
        <w:t>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34313F" w:rsidRPr="00CC5220">
        <w:rPr>
          <w:rFonts w:ascii="Times New Roman" w:hAnsi="Times New Roman"/>
          <w:szCs w:val="26"/>
          <w:shd w:val="clear" w:color="auto" w:fill="FFFFFF"/>
        </w:rPr>
        <w:t>СП</w:t>
      </w:r>
      <w:r w:rsidR="00A65A35">
        <w:rPr>
          <w:rFonts w:ascii="Times New Roman" w:hAnsi="Times New Roman"/>
          <w:szCs w:val="26"/>
          <w:shd w:val="clear" w:color="auto" w:fill="FFFFFF"/>
        </w:rPr>
        <w:t xml:space="preserve"> </w:t>
      </w:r>
      <w:r w:rsidR="0034313F" w:rsidRPr="00CC5220">
        <w:rPr>
          <w:rFonts w:ascii="Times New Roman" w:hAnsi="Times New Roman"/>
          <w:szCs w:val="26"/>
          <w:shd w:val="clear" w:color="auto" w:fill="FFFFFF"/>
        </w:rPr>
        <w:t>42.13330.2016</w:t>
      </w:r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B224CE" w:rsidRPr="00CC5220">
        <w:rPr>
          <w:rFonts w:ascii="Times New Roman" w:hAnsi="Times New Roman"/>
          <w:szCs w:val="26"/>
        </w:rPr>
        <w:t>.</w:t>
      </w:r>
      <w:r w:rsidR="000A22A9" w:rsidRPr="00CC5220">
        <w:rPr>
          <w:rFonts w:ascii="Times New Roman" w:hAnsi="Times New Roman"/>
          <w:szCs w:val="26"/>
        </w:rPr>
        <w:t>2</w:t>
      </w:r>
      <w:r w:rsidR="00B224CE" w:rsidRPr="00CC5220">
        <w:rPr>
          <w:rFonts w:ascii="Times New Roman" w:hAnsi="Times New Roman"/>
          <w:szCs w:val="26"/>
        </w:rPr>
        <w:t>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Суммарную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(парков,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скверов,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бульваров,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683D51" w:rsidRPr="00CC5220">
        <w:rPr>
          <w:rFonts w:ascii="Times New Roman" w:hAnsi="Times New Roman"/>
          <w:szCs w:val="26"/>
        </w:rPr>
        <w:t>е)</w:t>
      </w:r>
      <w:r w:rsidR="00A65A35">
        <w:rPr>
          <w:rFonts w:ascii="Times New Roman" w:hAnsi="Times New Roman"/>
          <w:szCs w:val="26"/>
        </w:rPr>
        <w:t xml:space="preserve"> </w:t>
      </w:r>
      <w:r w:rsidR="00683D51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683D51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683D51" w:rsidRPr="00CC5220">
        <w:rPr>
          <w:rFonts w:ascii="Times New Roman" w:hAnsi="Times New Roman"/>
          <w:szCs w:val="26"/>
        </w:rPr>
        <w:t>пунктов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указанной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hyperlink w:anchor="Par951" w:history="1">
        <w:r w:rsidR="00B224CE" w:rsidRPr="00CC5220">
          <w:rPr>
            <w:rFonts w:ascii="Times New Roman" w:hAnsi="Times New Roman"/>
            <w:szCs w:val="26"/>
          </w:rPr>
          <w:t>таблице</w:t>
        </w:r>
        <w:r w:rsidR="00A65A35">
          <w:rPr>
            <w:rFonts w:ascii="Times New Roman" w:hAnsi="Times New Roman"/>
            <w:szCs w:val="26"/>
          </w:rPr>
          <w:t xml:space="preserve"> </w:t>
        </w:r>
      </w:hyperlink>
      <w:r w:rsidR="00683D51" w:rsidRPr="00CC5220">
        <w:rPr>
          <w:rFonts w:ascii="Times New Roman" w:hAnsi="Times New Roman"/>
          <w:szCs w:val="26"/>
        </w:rPr>
        <w:t>11</w:t>
      </w:r>
      <w:r w:rsidR="00B224CE" w:rsidRPr="00CC5220">
        <w:rPr>
          <w:rFonts w:ascii="Times New Roman" w:hAnsi="Times New Roman"/>
          <w:szCs w:val="26"/>
        </w:rPr>
        <w:t>.</w:t>
      </w:r>
    </w:p>
    <w:p w:rsidR="00A637F5" w:rsidRDefault="00A637F5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bookmarkStart w:id="82" w:name="Par951"/>
      <w:bookmarkEnd w:id="82"/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683D51" w:rsidRPr="00CC5220">
        <w:rPr>
          <w:rFonts w:ascii="Times New Roman" w:hAnsi="Times New Roman"/>
          <w:b/>
          <w:szCs w:val="26"/>
        </w:rPr>
        <w:t>11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tbl>
      <w:tblPr>
        <w:tblW w:w="95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4309"/>
      </w:tblGrid>
      <w:tr w:rsidR="00B224CE" w:rsidRPr="009322DC" w:rsidTr="000A22A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Размер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Суммарная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площадь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озелененных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территорий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пользования,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м/чел</w:t>
            </w:r>
          </w:p>
        </w:tc>
      </w:tr>
      <w:tr w:rsidR="00B224CE" w:rsidRPr="009322DC" w:rsidTr="000A22A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Сельский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населенный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пункт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224CE" w:rsidRPr="009322DC" w:rsidTr="000A22A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Жилой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22DC">
              <w:rPr>
                <w:rFonts w:ascii="Times New Roman" w:hAnsi="Times New Roman"/>
                <w:sz w:val="22"/>
                <w:szCs w:val="22"/>
              </w:rPr>
              <w:t>район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9322DC" w:rsidRDefault="00B224CE" w:rsidP="00932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2D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0A22A9" w:rsidRPr="00CC5220">
        <w:rPr>
          <w:rFonts w:ascii="Times New Roman" w:hAnsi="Times New Roman"/>
          <w:szCs w:val="26"/>
        </w:rPr>
        <w:t>.2</w:t>
      </w:r>
      <w:r w:rsidR="00B224CE" w:rsidRPr="00CC5220">
        <w:rPr>
          <w:rFonts w:ascii="Times New Roman" w:hAnsi="Times New Roman"/>
          <w:szCs w:val="26"/>
        </w:rPr>
        <w:t>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Удельный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вес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различного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="000A22A9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0A22A9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0A22A9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 </w:t>
      </w:r>
      <w:r w:rsidR="00B224CE" w:rsidRPr="00CC5220">
        <w:rPr>
          <w:rFonts w:ascii="Times New Roman" w:hAnsi="Times New Roman"/>
          <w:szCs w:val="26"/>
        </w:rPr>
        <w:t>(уровень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должен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40%,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25%,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включая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суммарную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микрорайона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(квартала).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0A22A9" w:rsidRPr="00CC5220">
        <w:rPr>
          <w:rFonts w:ascii="Times New Roman" w:hAnsi="Times New Roman"/>
          <w:szCs w:val="26"/>
        </w:rPr>
        <w:t>.2</w:t>
      </w:r>
      <w:r w:rsidR="00B224CE" w:rsidRPr="00CC5220">
        <w:rPr>
          <w:rFonts w:ascii="Times New Roman" w:hAnsi="Times New Roman"/>
          <w:szCs w:val="26"/>
        </w:rPr>
        <w:t>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элементов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рекреационной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разрабатывается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бульваров,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парков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населенных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пунктов.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Зонирование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многофункционального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рекомендуется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ориентировочно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hyperlink w:anchor="Par971" w:history="1">
        <w:r w:rsidR="00683D51" w:rsidRPr="00CC5220">
          <w:rPr>
            <w:rFonts w:ascii="Times New Roman" w:hAnsi="Times New Roman"/>
            <w:szCs w:val="26"/>
          </w:rPr>
          <w:t>12</w:t>
        </w:r>
      </w:hyperlink>
      <w:r w:rsidRPr="00CC5220">
        <w:rPr>
          <w:rFonts w:ascii="Times New Roman" w:hAnsi="Times New Roman"/>
          <w:szCs w:val="26"/>
        </w:rPr>
        <w:t>.</w:t>
      </w:r>
    </w:p>
    <w:p w:rsidR="00D5580D" w:rsidRPr="00CC5220" w:rsidRDefault="00D5580D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bookmarkStart w:id="83" w:name="Par971"/>
      <w:bookmarkEnd w:id="83"/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EB27F9" w:rsidRPr="00CC5220">
        <w:rPr>
          <w:rFonts w:ascii="Times New Roman" w:hAnsi="Times New Roman"/>
          <w:b/>
          <w:szCs w:val="26"/>
        </w:rPr>
        <w:t>1</w:t>
      </w:r>
      <w:r w:rsidR="00683D51" w:rsidRPr="00CC5220">
        <w:rPr>
          <w:rFonts w:ascii="Times New Roman" w:hAnsi="Times New Roman"/>
          <w:b/>
          <w:szCs w:val="26"/>
        </w:rPr>
        <w:t>2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3"/>
        <w:gridCol w:w="2778"/>
      </w:tblGrid>
      <w:tr w:rsidR="00B224CE" w:rsidRPr="00A637F5" w:rsidTr="00B224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Функциональные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зоны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Доля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общей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площади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парка,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B224CE" w:rsidRPr="00A637F5" w:rsidTr="00B224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Культурно-просветительных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224CE" w:rsidRPr="00A637F5" w:rsidTr="00B224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Отдыха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детей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224CE" w:rsidRPr="00A637F5" w:rsidTr="00B224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Массовых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мероприятий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(зрелища,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аттракционы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пр.)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224CE" w:rsidRPr="00A637F5" w:rsidTr="00B224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Физкультурно-оздоровительных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B224CE" w:rsidRPr="00A637F5" w:rsidTr="00B224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Прогулочная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75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B224CE" w:rsidRPr="00A637F5" w:rsidTr="00B224C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Хозяйственная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</w:tbl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0A22A9" w:rsidRPr="00CC5220">
        <w:rPr>
          <w:rFonts w:ascii="Times New Roman" w:hAnsi="Times New Roman"/>
          <w:szCs w:val="26"/>
        </w:rPr>
        <w:t>.2.6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Соотношение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элементов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садах,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скверах,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бульварах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допустимо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hyperlink w:anchor="Par991" w:history="1">
        <w:r w:rsidR="00B224CE" w:rsidRPr="00CC5220">
          <w:rPr>
            <w:rFonts w:ascii="Times New Roman" w:hAnsi="Times New Roman"/>
            <w:szCs w:val="26"/>
          </w:rPr>
          <w:t>таблице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1</w:t>
        </w:r>
      </w:hyperlink>
      <w:r w:rsidR="00683D51" w:rsidRPr="00CC5220">
        <w:rPr>
          <w:rFonts w:ascii="Times New Roman" w:hAnsi="Times New Roman"/>
          <w:szCs w:val="26"/>
        </w:rPr>
        <w:t>3</w:t>
      </w:r>
      <w:r w:rsidR="00B224CE" w:rsidRPr="00CC5220">
        <w:rPr>
          <w:rFonts w:ascii="Times New Roman" w:hAnsi="Times New Roman"/>
          <w:szCs w:val="26"/>
        </w:rPr>
        <w:t>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bookmarkStart w:id="84" w:name="Par991"/>
      <w:bookmarkEnd w:id="84"/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1</w:t>
      </w:r>
      <w:r w:rsidR="00683D51" w:rsidRPr="00CC5220">
        <w:rPr>
          <w:rFonts w:ascii="Times New Roman" w:hAnsi="Times New Roman"/>
          <w:b/>
          <w:szCs w:val="26"/>
        </w:rPr>
        <w:t>3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B224CE" w:rsidRPr="00A637F5" w:rsidTr="00B224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Объект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нормирования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Элементы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(%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общей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площади)</w:t>
            </w:r>
          </w:p>
        </w:tc>
      </w:tr>
      <w:tr w:rsidR="00B224CE" w:rsidRPr="00A637F5" w:rsidTr="00B224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Зеленые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насаждения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водоемы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Аллеи,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дорожки,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площадки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Капитальные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сооружения</w:t>
            </w:r>
          </w:p>
        </w:tc>
      </w:tr>
      <w:tr w:rsidR="00B224CE" w:rsidRPr="00A637F5" w:rsidTr="00B224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Сад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80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224CE" w:rsidRPr="00A637F5" w:rsidTr="00B224CE"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Бульвар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шириной: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224CE" w:rsidRPr="00A637F5" w:rsidTr="00B224CE"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20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70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30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CE" w:rsidRPr="00A637F5" w:rsidTr="00B224CE"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20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75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0A22A9" w:rsidRPr="00CC5220">
        <w:rPr>
          <w:rFonts w:ascii="Times New Roman" w:hAnsi="Times New Roman"/>
          <w:szCs w:val="26"/>
        </w:rPr>
        <w:t>.2.7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Дорожную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парковых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(дороги,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аллеи,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тропы)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организуется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возможности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минимальными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уклонами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направлениями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основных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путей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движения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пешеходов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кратчайших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остановочным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пунктам,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игровым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спортивным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площадкам.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Ширина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дорожки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кратной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0,75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(ширина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полосы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движения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одного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человека)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возможности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проезда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детской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инвалидной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коляски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направлениях.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пешеходных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аллеях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устраивать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кратковременного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отдыха.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Покрытия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площадок,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дорожно-тропиночной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рекреационных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применять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плиток,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щебня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прочных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минеральных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применение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асфальтового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покрытия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исключительных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случаях.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0A22A9" w:rsidRPr="00CC5220">
        <w:rPr>
          <w:rFonts w:ascii="Times New Roman" w:hAnsi="Times New Roman"/>
          <w:szCs w:val="26"/>
        </w:rPr>
        <w:t>.2.8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благоустроены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оборудованы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малыми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архитектурными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формами: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фонтанами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бассейнами,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лестницами,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беседками,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пандусами,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подпорными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стенками,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светильниками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светильников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нормам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освещенности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0A22A9" w:rsidRPr="00CC5220">
        <w:rPr>
          <w:rFonts w:ascii="Times New Roman" w:hAnsi="Times New Roman"/>
          <w:szCs w:val="26"/>
        </w:rPr>
        <w:t>.2.9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зеленых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насаждений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hyperlink w:anchor="Par1024" w:history="1">
        <w:r w:rsidR="00B224CE" w:rsidRPr="00CC5220">
          <w:rPr>
            <w:rFonts w:ascii="Times New Roman" w:hAnsi="Times New Roman"/>
            <w:szCs w:val="26"/>
          </w:rPr>
          <w:t>таблицей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1</w:t>
        </w:r>
      </w:hyperlink>
      <w:r w:rsidR="00683D51" w:rsidRPr="00CC5220">
        <w:rPr>
          <w:rFonts w:ascii="Times New Roman" w:hAnsi="Times New Roman"/>
          <w:szCs w:val="26"/>
        </w:rPr>
        <w:t>4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условии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беспрепятственного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подъезда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работы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пожарного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автотранспорта;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воздушных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электропередачи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ПУЭ.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bookmarkStart w:id="85" w:name="Par1024"/>
      <w:bookmarkEnd w:id="85"/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1</w:t>
      </w:r>
      <w:r w:rsidR="00683D51" w:rsidRPr="00CC5220">
        <w:rPr>
          <w:rFonts w:ascii="Times New Roman" w:hAnsi="Times New Roman"/>
          <w:b/>
          <w:szCs w:val="26"/>
        </w:rPr>
        <w:t>4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65"/>
        <w:gridCol w:w="1028"/>
        <w:gridCol w:w="1412"/>
      </w:tblGrid>
      <w:tr w:rsidR="00B224CE" w:rsidRPr="00A637F5" w:rsidTr="00B224CE">
        <w:tc>
          <w:tcPr>
            <w:tcW w:w="7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Здание,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сооружение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Расстояния,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м,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здания,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сооружения,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оси</w:t>
            </w:r>
          </w:p>
        </w:tc>
      </w:tr>
      <w:tr w:rsidR="00B224CE" w:rsidRPr="00A637F5" w:rsidTr="00B224CE">
        <w:tc>
          <w:tcPr>
            <w:tcW w:w="7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ствола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дерева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кустарника</w:t>
            </w:r>
          </w:p>
        </w:tc>
      </w:tr>
      <w:tr w:rsidR="00B224CE" w:rsidRPr="00A637F5" w:rsidTr="00B224CE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Наружная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стена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здания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сооружения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B224CE" w:rsidRPr="00A637F5" w:rsidTr="00B224CE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Край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тротуара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садовой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дорожки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B224CE" w:rsidRPr="00A637F5" w:rsidTr="00B224CE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Край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проезжей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части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улиц,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кромка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укрепленной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полосы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обочины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дороги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или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бровка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канавы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B224CE" w:rsidRPr="00A637F5" w:rsidTr="00B224CE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Мачта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опора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осветительной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сети,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мостовая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опора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эстакада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224CE" w:rsidRPr="00A637F5" w:rsidTr="00B224CE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Подошва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откоса,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террасы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др.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B224CE" w:rsidRPr="00A637F5" w:rsidTr="00B224CE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Подошва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или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внутренняя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грань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подпорной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стенки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B224CE" w:rsidRPr="00A637F5" w:rsidTr="00B224CE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Подземные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сети: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CE" w:rsidRPr="00A637F5" w:rsidTr="00B224CE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газопровод,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224CE" w:rsidRPr="00A637F5" w:rsidTr="00B224CE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канализация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тепловая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сеть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(стенка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канала,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тоннеля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или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оболочка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при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бесканальной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прокладке)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водопровод,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B224CE" w:rsidRPr="00A637F5" w:rsidTr="00B224CE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дренаж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силовой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кабель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224CE" w:rsidRPr="00A637F5" w:rsidTr="00B224CE"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кабель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связи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</w:tbl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Приведенные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относятся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деревьям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диаметром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увеличены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деревьев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кроной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большего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диаметра.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0A22A9" w:rsidRPr="00CC5220">
        <w:rPr>
          <w:rFonts w:ascii="Times New Roman" w:hAnsi="Times New Roman"/>
          <w:szCs w:val="26"/>
        </w:rPr>
        <w:t>.2.11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Деревья,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высаживаемые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препятствовать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инсоляции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освещенности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помещений.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односторонней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юго-западной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южной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ориентации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дополнительное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озеленение,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препятствующее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перегреву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помещений.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5C5BDB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bookmarkStart w:id="86" w:name="Par1068"/>
      <w:bookmarkStart w:id="87" w:name="_Hlk73687244"/>
      <w:bookmarkEnd w:id="86"/>
      <w:r w:rsidRPr="00CC5220">
        <w:rPr>
          <w:rFonts w:ascii="Times New Roman" w:hAnsi="Times New Roman"/>
          <w:b/>
          <w:szCs w:val="26"/>
        </w:rPr>
        <w:t>9</w:t>
      </w:r>
      <w:r w:rsidR="000A22A9" w:rsidRPr="00CC5220">
        <w:rPr>
          <w:rFonts w:ascii="Times New Roman" w:hAnsi="Times New Roman"/>
          <w:b/>
          <w:szCs w:val="26"/>
        </w:rPr>
        <w:t>.3</w:t>
      </w:r>
      <w:r w:rsidR="00B224CE"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Зоны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размещения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мест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массового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отдыха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населения</w:t>
      </w:r>
    </w:p>
    <w:bookmarkEnd w:id="87"/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0A22A9" w:rsidRPr="00CC5220">
        <w:rPr>
          <w:rFonts w:ascii="Times New Roman" w:hAnsi="Times New Roman"/>
          <w:szCs w:val="26"/>
        </w:rPr>
        <w:t>.3.1.</w:t>
      </w:r>
      <w:r w:rsidR="00A65A35">
        <w:rPr>
          <w:rFonts w:ascii="Times New Roman" w:hAnsi="Times New Roman"/>
          <w:szCs w:val="26"/>
        </w:rPr>
        <w:t xml:space="preserve"> </w:t>
      </w:r>
      <w:r w:rsidR="000A22A9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0A22A9"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 </w:t>
      </w:r>
      <w:r w:rsidR="00683D51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поселени</w:t>
      </w:r>
      <w:r w:rsidR="00683D51" w:rsidRPr="00CC5220">
        <w:rPr>
          <w:rFonts w:ascii="Times New Roman" w:hAnsi="Times New Roman"/>
          <w:szCs w:val="26"/>
        </w:rPr>
        <w:t>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формируются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озелененных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искусственных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водоемов,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0A22A9" w:rsidRPr="00CC5220">
        <w:rPr>
          <w:rFonts w:ascii="Times New Roman" w:hAnsi="Times New Roman"/>
          <w:szCs w:val="26"/>
        </w:rPr>
        <w:t>.3</w:t>
      </w:r>
      <w:r w:rsidR="00B224CE" w:rsidRPr="00CC5220">
        <w:rPr>
          <w:rFonts w:ascii="Times New Roman" w:hAnsi="Times New Roman"/>
          <w:szCs w:val="26"/>
        </w:rPr>
        <w:t>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расстоянии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санаториев,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детских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оздоровительных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лагерей,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детских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оздоровительных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образовательных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организаций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санаторного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типа,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садоводческих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товариществ,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автомобильных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дорог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железных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дорог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500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0A22A9" w:rsidRPr="00CC5220">
        <w:rPr>
          <w:rFonts w:ascii="Times New Roman" w:hAnsi="Times New Roman"/>
          <w:szCs w:val="26"/>
        </w:rPr>
        <w:t>.3</w:t>
      </w:r>
      <w:r w:rsidR="00B224CE" w:rsidRPr="00CC5220">
        <w:rPr>
          <w:rFonts w:ascii="Times New Roman" w:hAnsi="Times New Roman"/>
          <w:szCs w:val="26"/>
        </w:rPr>
        <w:t>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рекреационной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численностью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пиковый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период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наличием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рекреационных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ресурсов,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транспортной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доступностью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проживания.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805CC1" w:rsidRPr="00CC5220">
        <w:rPr>
          <w:rFonts w:ascii="Times New Roman" w:hAnsi="Times New Roman"/>
          <w:szCs w:val="26"/>
        </w:rPr>
        <w:t>.3</w:t>
      </w:r>
      <w:r w:rsidR="00B224CE" w:rsidRPr="00CC5220">
        <w:rPr>
          <w:rFonts w:ascii="Times New Roman" w:hAnsi="Times New Roman"/>
          <w:szCs w:val="26"/>
        </w:rPr>
        <w:t>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выделяются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длительного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кратковременного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805CC1" w:rsidRPr="00CC5220">
        <w:rPr>
          <w:rFonts w:ascii="Times New Roman" w:hAnsi="Times New Roman"/>
          <w:szCs w:val="26"/>
        </w:rPr>
        <w:t>.3.5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массового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кратковременного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ориентировочно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расчета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500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1000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кв.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м/посетителя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30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га.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805CC1" w:rsidRPr="00CC5220">
        <w:rPr>
          <w:rFonts w:ascii="Times New Roman" w:hAnsi="Times New Roman"/>
          <w:szCs w:val="26"/>
        </w:rPr>
        <w:t>.3.6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выделении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рекреационной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необходимо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учитывать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допустимые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нагрузки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комплекс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типа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ландшафта,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состояния.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805CC1" w:rsidRPr="00CC5220">
        <w:rPr>
          <w:rFonts w:ascii="Times New Roman" w:hAnsi="Times New Roman"/>
          <w:szCs w:val="26"/>
        </w:rPr>
        <w:t>.3.7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строительство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непосредственно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рекреационной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деятельностью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(пансионаты,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кемпинги,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базы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пляжи,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спортивные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игровые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площадки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др.)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(загородные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рестораны,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кафе,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центры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развлечения,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пункты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проката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др.).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9</w:t>
      </w:r>
      <w:r w:rsidR="00805CC1" w:rsidRPr="00CC5220">
        <w:rPr>
          <w:rFonts w:ascii="Times New Roman" w:hAnsi="Times New Roman"/>
          <w:szCs w:val="26"/>
        </w:rPr>
        <w:t>.3.8</w:t>
      </w:r>
      <w:r w:rsidR="00B224CE"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(нормы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открытой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сети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районов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загородного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кратковременного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отдыха)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рекомендуется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hyperlink w:anchor="Par1080" w:history="1">
        <w:r w:rsidR="00683D51" w:rsidRPr="00CC5220">
          <w:rPr>
            <w:rFonts w:ascii="Times New Roman" w:hAnsi="Times New Roman"/>
            <w:szCs w:val="26"/>
          </w:rPr>
          <w:t>15</w:t>
        </w:r>
      </w:hyperlink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bookmarkStart w:id="88" w:name="Par1080"/>
      <w:bookmarkEnd w:id="88"/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1</w:t>
      </w:r>
      <w:r w:rsidR="00683D51" w:rsidRPr="00CC5220">
        <w:rPr>
          <w:rFonts w:ascii="Times New Roman" w:hAnsi="Times New Roman"/>
          <w:b/>
          <w:szCs w:val="26"/>
        </w:rPr>
        <w:t>5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2977"/>
        <w:gridCol w:w="2800"/>
      </w:tblGrid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Учреждения,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предприятия,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сооружения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Единица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Обеспеченность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1000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отдыхающих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Предприятия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общественного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питания: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посадочное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кафе,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закусочные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столовые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рестораны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Очаги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самостоятельного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приготовления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Магазины: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рабочее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непродовольственные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0,5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Пункты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проката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рабочее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Киноплощадки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зрительное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Танцевальные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площадки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Спортгородки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800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4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Лодочные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лодки,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Бассейн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кв.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водного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зеркала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Велолыжные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Автостоянки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224CE" w:rsidRPr="00A637F5" w:rsidTr="00B224CE">
        <w:trPr>
          <w:trHeight w:val="2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Пляжи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пользования: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4CE" w:rsidRPr="00A637F5" w:rsidTr="00B224CE">
        <w:trPr>
          <w:trHeight w:val="17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пляж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0,8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224CE" w:rsidRPr="00A637F5" w:rsidTr="00B224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F11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акватория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4CE" w:rsidRPr="00A637F5" w:rsidRDefault="00B224CE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-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5580D" w:rsidRPr="00CC5220" w:rsidRDefault="00D5580D" w:rsidP="00F11F5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6"/>
        </w:rPr>
      </w:pPr>
      <w:bookmarkStart w:id="89" w:name="Par1139"/>
      <w:bookmarkEnd w:id="89"/>
    </w:p>
    <w:p w:rsidR="00B224CE" w:rsidRPr="00CC5220" w:rsidRDefault="005C5BDB" w:rsidP="00F11F5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6"/>
        </w:rPr>
      </w:pPr>
      <w:bookmarkStart w:id="90" w:name="_Hlk73687268"/>
      <w:r w:rsidRPr="00CC5220">
        <w:rPr>
          <w:rFonts w:ascii="Times New Roman" w:hAnsi="Times New Roman"/>
          <w:b/>
          <w:szCs w:val="26"/>
        </w:rPr>
        <w:t>10</w:t>
      </w:r>
      <w:r w:rsidR="00B224CE"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ЗОНЫ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ОСОБООХРАНЯЕМЫХ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ТЕРРИТОРИЙ</w:t>
      </w:r>
    </w:p>
    <w:p w:rsidR="005C5BDB" w:rsidRPr="00CC5220" w:rsidRDefault="005C5BDB" w:rsidP="00F11F50">
      <w:pPr>
        <w:widowControl w:val="0"/>
        <w:autoSpaceDE w:val="0"/>
        <w:autoSpaceDN w:val="0"/>
        <w:adjustRightInd w:val="0"/>
        <w:jc w:val="left"/>
        <w:outlineLvl w:val="3"/>
        <w:rPr>
          <w:rFonts w:ascii="Times New Roman" w:hAnsi="Times New Roman"/>
          <w:b/>
          <w:szCs w:val="26"/>
        </w:rPr>
      </w:pPr>
      <w:bookmarkStart w:id="91" w:name="Par1141"/>
      <w:bookmarkEnd w:id="91"/>
    </w:p>
    <w:p w:rsidR="00B224CE" w:rsidRPr="00CC5220" w:rsidRDefault="005C5BDB" w:rsidP="00F11F50">
      <w:pPr>
        <w:widowControl w:val="0"/>
        <w:autoSpaceDE w:val="0"/>
        <w:autoSpaceDN w:val="0"/>
        <w:adjustRightInd w:val="0"/>
        <w:jc w:val="left"/>
        <w:outlineLvl w:val="3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10</w:t>
      </w:r>
      <w:r w:rsidR="00B224CE" w:rsidRPr="00CC5220">
        <w:rPr>
          <w:rFonts w:ascii="Times New Roman" w:hAnsi="Times New Roman"/>
          <w:b/>
          <w:szCs w:val="26"/>
        </w:rPr>
        <w:t>.1.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Общие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требования</w:t>
      </w:r>
    </w:p>
    <w:bookmarkEnd w:id="90"/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5C5BDB" w:rsidRPr="00CC5220">
        <w:rPr>
          <w:rFonts w:ascii="Times New Roman" w:hAnsi="Times New Roman"/>
          <w:szCs w:val="26"/>
        </w:rPr>
        <w:t>0</w:t>
      </w:r>
      <w:r w:rsidRPr="00CC5220">
        <w:rPr>
          <w:rFonts w:ascii="Times New Roman" w:hAnsi="Times New Roman"/>
          <w:szCs w:val="26"/>
        </w:rPr>
        <w:t>.1.</w:t>
      </w:r>
      <w:r w:rsidR="005C5BDB" w:rsidRPr="00CC5220">
        <w:rPr>
          <w:rFonts w:ascii="Times New Roman" w:hAnsi="Times New Roman"/>
          <w:szCs w:val="26"/>
        </w:rPr>
        <w:t>1.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состав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имеющие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природоохранное,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научное,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историко-культурное,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эстетическое,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рекреационное,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оздоровительное.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5C5BDB" w:rsidRPr="00CC5220">
        <w:rPr>
          <w:rFonts w:ascii="Times New Roman" w:hAnsi="Times New Roman"/>
          <w:szCs w:val="26"/>
        </w:rPr>
        <w:t>0</w:t>
      </w:r>
      <w:r w:rsidRPr="00CC5220">
        <w:rPr>
          <w:rFonts w:ascii="Times New Roman" w:hAnsi="Times New Roman"/>
          <w:szCs w:val="26"/>
        </w:rPr>
        <w:t>.</w:t>
      </w:r>
      <w:r w:rsidR="005C5BDB" w:rsidRPr="00CC5220">
        <w:rPr>
          <w:rFonts w:ascii="Times New Roman" w:hAnsi="Times New Roman"/>
          <w:szCs w:val="26"/>
        </w:rPr>
        <w:t>1.</w:t>
      </w:r>
      <w:r w:rsidRPr="00CC5220">
        <w:rPr>
          <w:rFonts w:ascii="Times New Roman" w:hAnsi="Times New Roman"/>
          <w:szCs w:val="26"/>
        </w:rPr>
        <w:t>2.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Состав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порядок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отнесения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землям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r:id="rId47" w:history="1">
        <w:r w:rsidRPr="00CC5220">
          <w:rPr>
            <w:rFonts w:ascii="Times New Roman" w:hAnsi="Times New Roman"/>
            <w:szCs w:val="26"/>
          </w:rPr>
          <w:t>статьи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94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кодекса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5C5BDB" w:rsidRPr="00CC5220">
        <w:rPr>
          <w:rFonts w:ascii="Times New Roman" w:hAnsi="Times New Roman"/>
          <w:szCs w:val="26"/>
        </w:rPr>
        <w:t>0</w:t>
      </w:r>
      <w:r w:rsidRPr="00CC5220">
        <w:rPr>
          <w:rFonts w:ascii="Times New Roman" w:hAnsi="Times New Roman"/>
          <w:szCs w:val="26"/>
        </w:rPr>
        <w:t>.</w:t>
      </w:r>
      <w:r w:rsidR="005C5BDB" w:rsidRPr="00CC5220">
        <w:rPr>
          <w:rFonts w:ascii="Times New Roman" w:hAnsi="Times New Roman"/>
          <w:szCs w:val="26"/>
        </w:rPr>
        <w:t>1.</w:t>
      </w:r>
      <w:r w:rsidRPr="00CC5220">
        <w:rPr>
          <w:rFonts w:ascii="Times New Roman" w:hAnsi="Times New Roman"/>
          <w:szCs w:val="26"/>
        </w:rPr>
        <w:t>3.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Категории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природоохранного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режимы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r:id="rId48" w:history="1">
        <w:r w:rsidRPr="00CC5220">
          <w:rPr>
            <w:rFonts w:ascii="Times New Roman" w:hAnsi="Times New Roman"/>
            <w:szCs w:val="26"/>
          </w:rPr>
          <w:t>статьи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97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кодекса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5C5BDB" w:rsidRPr="00CC5220">
        <w:rPr>
          <w:rFonts w:ascii="Times New Roman" w:hAnsi="Times New Roman"/>
          <w:szCs w:val="26"/>
        </w:rPr>
        <w:t>0</w:t>
      </w:r>
      <w:r w:rsidRPr="00CC5220">
        <w:rPr>
          <w:rFonts w:ascii="Times New Roman" w:hAnsi="Times New Roman"/>
          <w:szCs w:val="26"/>
        </w:rPr>
        <w:t>.</w:t>
      </w:r>
      <w:r w:rsidR="005C5BDB" w:rsidRPr="00CC5220">
        <w:rPr>
          <w:rFonts w:ascii="Times New Roman" w:hAnsi="Times New Roman"/>
          <w:szCs w:val="26"/>
        </w:rPr>
        <w:t>1.</w:t>
      </w:r>
      <w:r w:rsidRPr="00CC5220">
        <w:rPr>
          <w:rFonts w:ascii="Times New Roman" w:hAnsi="Times New Roman"/>
          <w:szCs w:val="26"/>
        </w:rPr>
        <w:t>4.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Подразделение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лесов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целевому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назначению,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отнесение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лесам,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r:id="rId49" w:history="1">
        <w:r w:rsidRPr="00CC5220">
          <w:rPr>
            <w:rFonts w:ascii="Times New Roman" w:hAnsi="Times New Roman"/>
            <w:szCs w:val="26"/>
          </w:rPr>
          <w:t>статей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10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hyperlink r:id="rId50" w:history="1">
        <w:r w:rsidRPr="00CC5220">
          <w:rPr>
            <w:rFonts w:ascii="Times New Roman" w:hAnsi="Times New Roman"/>
            <w:szCs w:val="26"/>
          </w:rPr>
          <w:t>102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Лесного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кодекса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5C5BDB" w:rsidRPr="00CC5220">
        <w:rPr>
          <w:rFonts w:ascii="Times New Roman" w:hAnsi="Times New Roman"/>
          <w:szCs w:val="26"/>
        </w:rPr>
        <w:t>0</w:t>
      </w:r>
      <w:r w:rsidRPr="00CC5220">
        <w:rPr>
          <w:rFonts w:ascii="Times New Roman" w:hAnsi="Times New Roman"/>
          <w:szCs w:val="26"/>
        </w:rPr>
        <w:t>.</w:t>
      </w:r>
      <w:r w:rsidR="005C5BDB" w:rsidRPr="00CC5220">
        <w:rPr>
          <w:rFonts w:ascii="Times New Roman" w:hAnsi="Times New Roman"/>
          <w:szCs w:val="26"/>
        </w:rPr>
        <w:t>1.</w:t>
      </w:r>
      <w:r w:rsidRPr="00CC5220">
        <w:rPr>
          <w:rFonts w:ascii="Times New Roman" w:hAnsi="Times New Roman"/>
          <w:szCs w:val="26"/>
        </w:rPr>
        <w:t>5.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Режимы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лесов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r:id="rId51" w:history="1">
        <w:r w:rsidRPr="00CC5220">
          <w:rPr>
            <w:rFonts w:ascii="Times New Roman" w:hAnsi="Times New Roman"/>
            <w:szCs w:val="26"/>
          </w:rPr>
          <w:t>статей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103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hyperlink r:id="rId52" w:history="1">
        <w:r w:rsidRPr="00CC5220">
          <w:rPr>
            <w:rFonts w:ascii="Times New Roman" w:hAnsi="Times New Roman"/>
            <w:szCs w:val="26"/>
          </w:rPr>
          <w:t>107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Лесного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кодекса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5C5BDB" w:rsidRPr="00CC5220">
        <w:rPr>
          <w:rFonts w:ascii="Times New Roman" w:hAnsi="Times New Roman"/>
          <w:szCs w:val="26"/>
        </w:rPr>
        <w:t>0</w:t>
      </w:r>
      <w:r w:rsidRPr="00CC5220">
        <w:rPr>
          <w:rFonts w:ascii="Times New Roman" w:hAnsi="Times New Roman"/>
          <w:szCs w:val="26"/>
        </w:rPr>
        <w:t>.</w:t>
      </w:r>
      <w:r w:rsidR="005C5BDB" w:rsidRPr="00CC5220">
        <w:rPr>
          <w:rFonts w:ascii="Times New Roman" w:hAnsi="Times New Roman"/>
          <w:szCs w:val="26"/>
        </w:rPr>
        <w:t>1.</w:t>
      </w:r>
      <w:r w:rsidRPr="00CC5220">
        <w:rPr>
          <w:rFonts w:ascii="Times New Roman" w:hAnsi="Times New Roman"/>
          <w:szCs w:val="26"/>
        </w:rPr>
        <w:t>6.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Ширина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водоохранных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прибрежных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полос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ручьев,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каналов,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озер,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водохранилищ,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режим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r:id="rId53" w:history="1">
        <w:r w:rsidRPr="00CC5220">
          <w:rPr>
            <w:rFonts w:ascii="Times New Roman" w:hAnsi="Times New Roman"/>
            <w:szCs w:val="26"/>
          </w:rPr>
          <w:t>статьи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65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кодекса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5C5BDB" w:rsidRPr="00CC5220">
        <w:rPr>
          <w:rFonts w:ascii="Times New Roman" w:hAnsi="Times New Roman"/>
          <w:szCs w:val="26"/>
        </w:rPr>
        <w:t>0</w:t>
      </w:r>
      <w:r w:rsidRPr="00CC5220">
        <w:rPr>
          <w:rFonts w:ascii="Times New Roman" w:hAnsi="Times New Roman"/>
          <w:szCs w:val="26"/>
        </w:rPr>
        <w:t>.</w:t>
      </w:r>
      <w:r w:rsidR="005C5BDB" w:rsidRPr="00CC5220">
        <w:rPr>
          <w:rFonts w:ascii="Times New Roman" w:hAnsi="Times New Roman"/>
          <w:szCs w:val="26"/>
        </w:rPr>
        <w:t>1.</w:t>
      </w:r>
      <w:r w:rsidRPr="00CC5220">
        <w:rPr>
          <w:rFonts w:ascii="Times New Roman" w:hAnsi="Times New Roman"/>
          <w:szCs w:val="26"/>
        </w:rPr>
        <w:t>7.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Категории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рекреационного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режимы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r:id="rId54" w:history="1">
        <w:r w:rsidRPr="00CC5220">
          <w:rPr>
            <w:rFonts w:ascii="Times New Roman" w:hAnsi="Times New Roman"/>
            <w:szCs w:val="26"/>
          </w:rPr>
          <w:t>статьи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98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кодекса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5C5BDB" w:rsidRPr="00CC5220">
        <w:rPr>
          <w:rFonts w:ascii="Times New Roman" w:hAnsi="Times New Roman"/>
          <w:szCs w:val="26"/>
        </w:rPr>
        <w:t>0</w:t>
      </w:r>
      <w:r w:rsidRPr="00CC5220">
        <w:rPr>
          <w:rFonts w:ascii="Times New Roman" w:hAnsi="Times New Roman"/>
          <w:szCs w:val="26"/>
        </w:rPr>
        <w:t>.</w:t>
      </w:r>
      <w:r w:rsidR="005C5BDB" w:rsidRPr="00CC5220">
        <w:rPr>
          <w:rFonts w:ascii="Times New Roman" w:hAnsi="Times New Roman"/>
          <w:szCs w:val="26"/>
        </w:rPr>
        <w:t>1.</w:t>
      </w:r>
      <w:r w:rsidRPr="00CC5220">
        <w:rPr>
          <w:rFonts w:ascii="Times New Roman" w:hAnsi="Times New Roman"/>
          <w:szCs w:val="26"/>
        </w:rPr>
        <w:t>8.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Категории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историко-культурного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режимы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r:id="rId55" w:history="1">
        <w:r w:rsidRPr="00CC5220">
          <w:rPr>
            <w:rFonts w:ascii="Times New Roman" w:hAnsi="Times New Roman"/>
            <w:szCs w:val="26"/>
          </w:rPr>
          <w:t>статьи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99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кодекса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5C5BDB" w:rsidRPr="00CC5220">
        <w:rPr>
          <w:rFonts w:ascii="Times New Roman" w:hAnsi="Times New Roman"/>
          <w:szCs w:val="26"/>
        </w:rPr>
        <w:t>0</w:t>
      </w:r>
      <w:r w:rsidRPr="00CC5220">
        <w:rPr>
          <w:rFonts w:ascii="Times New Roman" w:hAnsi="Times New Roman"/>
          <w:szCs w:val="26"/>
        </w:rPr>
        <w:t>.</w:t>
      </w:r>
      <w:r w:rsidR="005C5BDB" w:rsidRPr="00CC5220">
        <w:rPr>
          <w:rFonts w:ascii="Times New Roman" w:hAnsi="Times New Roman"/>
          <w:szCs w:val="26"/>
        </w:rPr>
        <w:t>1.</w:t>
      </w:r>
      <w:r w:rsidRPr="00CC5220">
        <w:rPr>
          <w:rFonts w:ascii="Times New Roman" w:hAnsi="Times New Roman"/>
          <w:szCs w:val="26"/>
        </w:rPr>
        <w:t>9.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Регулирование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(памятников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достопримечательных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осуществляется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hyperlink r:id="rId56" w:history="1">
        <w:r w:rsidRPr="00CC5220">
          <w:rPr>
            <w:rFonts w:ascii="Times New Roman" w:hAnsi="Times New Roman"/>
            <w:szCs w:val="26"/>
          </w:rPr>
          <w:t>закона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25.06.2002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N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73-ФЗ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"Об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(памятниках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народов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Федерации"</w:t>
      </w:r>
      <w:r w:rsidR="00A65A35">
        <w:rPr>
          <w:rFonts w:ascii="Times New Roman" w:hAnsi="Times New Roman"/>
          <w:szCs w:val="26"/>
        </w:rPr>
        <w:t xml:space="preserve"> </w:t>
      </w:r>
      <w:r w:rsidR="00683D51" w:rsidRPr="00CC5220">
        <w:rPr>
          <w:rFonts w:ascii="Times New Roman" w:hAnsi="Times New Roman"/>
          <w:szCs w:val="26"/>
        </w:rPr>
        <w:t>(с</w:t>
      </w:r>
      <w:r w:rsidR="00A65A35">
        <w:rPr>
          <w:rFonts w:ascii="Times New Roman" w:hAnsi="Times New Roman"/>
          <w:szCs w:val="26"/>
        </w:rPr>
        <w:t xml:space="preserve"> </w:t>
      </w:r>
      <w:r w:rsidR="00683D51" w:rsidRPr="00CC5220">
        <w:rPr>
          <w:rFonts w:ascii="Times New Roman" w:hAnsi="Times New Roman"/>
          <w:szCs w:val="26"/>
        </w:rPr>
        <w:t>последующими</w:t>
      </w:r>
      <w:r w:rsidR="00A65A35">
        <w:rPr>
          <w:rFonts w:ascii="Times New Roman" w:hAnsi="Times New Roman"/>
          <w:szCs w:val="26"/>
        </w:rPr>
        <w:t xml:space="preserve"> </w:t>
      </w:r>
      <w:r w:rsidR="00683D51" w:rsidRPr="00CC5220">
        <w:rPr>
          <w:rFonts w:ascii="Times New Roman" w:hAnsi="Times New Roman"/>
          <w:szCs w:val="26"/>
        </w:rPr>
        <w:t>изменениями).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5C5BDB" w:rsidP="00F11F50">
      <w:pPr>
        <w:widowControl w:val="0"/>
        <w:autoSpaceDE w:val="0"/>
        <w:autoSpaceDN w:val="0"/>
        <w:adjustRightInd w:val="0"/>
        <w:jc w:val="left"/>
        <w:outlineLvl w:val="3"/>
        <w:rPr>
          <w:rFonts w:ascii="Times New Roman" w:hAnsi="Times New Roman"/>
          <w:b/>
          <w:szCs w:val="26"/>
        </w:rPr>
      </w:pPr>
      <w:bookmarkStart w:id="92" w:name="Par1153"/>
      <w:bookmarkStart w:id="93" w:name="_Hlk73687292"/>
      <w:bookmarkEnd w:id="92"/>
      <w:r w:rsidRPr="00CC5220">
        <w:rPr>
          <w:rFonts w:ascii="Times New Roman" w:hAnsi="Times New Roman"/>
          <w:b/>
          <w:szCs w:val="26"/>
        </w:rPr>
        <w:t>10</w:t>
      </w:r>
      <w:r w:rsidR="00B224CE" w:rsidRPr="00CC5220">
        <w:rPr>
          <w:rFonts w:ascii="Times New Roman" w:hAnsi="Times New Roman"/>
          <w:b/>
          <w:szCs w:val="26"/>
        </w:rPr>
        <w:t>.2.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Особо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охраняемые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природные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территории</w:t>
      </w:r>
    </w:p>
    <w:bookmarkEnd w:id="93"/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</w:t>
      </w:r>
      <w:r w:rsidR="00B224CE" w:rsidRPr="00CC5220">
        <w:rPr>
          <w:rFonts w:ascii="Times New Roman" w:hAnsi="Times New Roman"/>
          <w:szCs w:val="26"/>
        </w:rPr>
        <w:t>.2.1.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Категории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hyperlink r:id="rId57" w:history="1">
        <w:r w:rsidR="00B224CE" w:rsidRPr="00CC5220">
          <w:rPr>
            <w:rFonts w:ascii="Times New Roman" w:hAnsi="Times New Roman"/>
            <w:szCs w:val="26"/>
          </w:rPr>
          <w:t>статьи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="00B224CE" w:rsidRPr="00CC5220">
          <w:rPr>
            <w:rFonts w:ascii="Times New Roman" w:hAnsi="Times New Roman"/>
            <w:szCs w:val="26"/>
          </w:rPr>
          <w:t>2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закона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14.03.1995</w:t>
      </w:r>
      <w:r w:rsidR="00A65A35">
        <w:rPr>
          <w:rFonts w:ascii="Times New Roman" w:hAnsi="Times New Roman"/>
          <w:szCs w:val="26"/>
        </w:rPr>
        <w:t xml:space="preserve"> </w:t>
      </w:r>
      <w:r w:rsidR="0081487A"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33-ФЗ</w:t>
      </w:r>
      <w:r w:rsidR="00A65A35">
        <w:rPr>
          <w:rFonts w:ascii="Times New Roman" w:hAnsi="Times New Roman"/>
          <w:szCs w:val="26"/>
        </w:rPr>
        <w:t xml:space="preserve"> </w:t>
      </w:r>
      <w:r w:rsidR="0081487A" w:rsidRPr="00CC5220">
        <w:rPr>
          <w:rFonts w:ascii="Times New Roman" w:hAnsi="Times New Roman"/>
          <w:szCs w:val="26"/>
        </w:rPr>
        <w:t>«</w:t>
      </w:r>
      <w:r w:rsidR="00B224CE" w:rsidRPr="00CC5220">
        <w:rPr>
          <w:rFonts w:ascii="Times New Roman" w:hAnsi="Times New Roman"/>
          <w:szCs w:val="26"/>
        </w:rPr>
        <w:t>Об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территориях</w:t>
      </w:r>
      <w:r w:rsidR="0081487A" w:rsidRPr="00CC5220">
        <w:rPr>
          <w:rFonts w:ascii="Times New Roman" w:hAnsi="Times New Roman"/>
          <w:szCs w:val="26"/>
        </w:rPr>
        <w:t>»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последующими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изменениями).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</w:t>
      </w:r>
      <w:r w:rsidR="00B224CE" w:rsidRPr="00CC5220">
        <w:rPr>
          <w:rFonts w:ascii="Times New Roman" w:hAnsi="Times New Roman"/>
          <w:szCs w:val="26"/>
        </w:rPr>
        <w:t>.2.2.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землям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относятся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государственных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заповедников,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государственных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заказников,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памятников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национальных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парков,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парков,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дендрологических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парков,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лечебно-оздоровительных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местностей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курортов.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</w:t>
      </w:r>
      <w:r w:rsidR="00B224CE" w:rsidRPr="00CC5220">
        <w:rPr>
          <w:rFonts w:ascii="Times New Roman" w:hAnsi="Times New Roman"/>
          <w:szCs w:val="26"/>
        </w:rPr>
        <w:t>.2.3.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изъятие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прекращение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нужд,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противоречащих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целевому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назначению,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</w:t>
      </w:r>
      <w:r w:rsidR="00B224CE" w:rsidRPr="00CC5220">
        <w:rPr>
          <w:rFonts w:ascii="Times New Roman" w:hAnsi="Times New Roman"/>
          <w:szCs w:val="26"/>
        </w:rPr>
        <w:t>.2.4.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Все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охраняемые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учитываются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разработке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документов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территориального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документации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</w:t>
      </w:r>
      <w:r w:rsidR="00B224CE" w:rsidRPr="00CC5220">
        <w:rPr>
          <w:rFonts w:ascii="Times New Roman" w:hAnsi="Times New Roman"/>
          <w:szCs w:val="26"/>
        </w:rPr>
        <w:t>.2.5.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защиты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неблагоприятных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антропогенных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воздействий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прилегающих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ним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пространства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создаваться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округа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регулируемым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режимом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деятельности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требованиями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природоохранного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законодательства.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B224CE" w:rsidRPr="00CC5220" w:rsidRDefault="005C5BDB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szCs w:val="26"/>
        </w:rPr>
      </w:pPr>
      <w:bookmarkStart w:id="94" w:name="Par1161"/>
      <w:bookmarkStart w:id="95" w:name="Par1201"/>
      <w:bookmarkStart w:id="96" w:name="_Hlk73687336"/>
      <w:bookmarkEnd w:id="94"/>
      <w:bookmarkEnd w:id="95"/>
      <w:r w:rsidRPr="00CC5220">
        <w:rPr>
          <w:rFonts w:ascii="Times New Roman" w:hAnsi="Times New Roman"/>
          <w:b/>
          <w:szCs w:val="26"/>
        </w:rPr>
        <w:t>10</w:t>
      </w:r>
      <w:r w:rsidR="00B224CE" w:rsidRPr="00CC5220">
        <w:rPr>
          <w:rFonts w:ascii="Times New Roman" w:hAnsi="Times New Roman"/>
          <w:b/>
          <w:szCs w:val="26"/>
        </w:rPr>
        <w:t>.</w:t>
      </w:r>
      <w:r w:rsidRPr="00CC5220">
        <w:rPr>
          <w:rFonts w:ascii="Times New Roman" w:hAnsi="Times New Roman"/>
          <w:b/>
          <w:szCs w:val="26"/>
        </w:rPr>
        <w:t>3</w:t>
      </w:r>
      <w:r w:rsidR="00B224CE"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Охрана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памятников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истории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B224CE" w:rsidRPr="00CC5220">
        <w:rPr>
          <w:rFonts w:ascii="Times New Roman" w:hAnsi="Times New Roman"/>
          <w:b/>
          <w:szCs w:val="26"/>
        </w:rPr>
        <w:t>культуры</w:t>
      </w:r>
    </w:p>
    <w:bookmarkEnd w:id="96"/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</w:t>
      </w:r>
      <w:r w:rsidR="00B224CE" w:rsidRPr="00CC5220">
        <w:rPr>
          <w:rFonts w:ascii="Times New Roman" w:hAnsi="Times New Roman"/>
          <w:szCs w:val="26"/>
        </w:rPr>
        <w:t>.</w:t>
      </w:r>
      <w:r w:rsidRPr="00CC5220">
        <w:rPr>
          <w:rFonts w:ascii="Times New Roman" w:hAnsi="Times New Roman"/>
          <w:szCs w:val="26"/>
        </w:rPr>
        <w:t>3.</w:t>
      </w:r>
      <w:r w:rsidR="00B224CE" w:rsidRPr="00CC5220">
        <w:rPr>
          <w:rFonts w:ascii="Times New Roman" w:hAnsi="Times New Roman"/>
          <w:szCs w:val="26"/>
        </w:rPr>
        <w:t>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относятся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категории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народов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включают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памятники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археологического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наследия);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достопримечательные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места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бытования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народных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художественных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промыслов,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ремесел),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гражданские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захоронения.</w:t>
      </w:r>
    </w:p>
    <w:p w:rsidR="00B224CE" w:rsidRPr="00CC5220" w:rsidRDefault="005C5BDB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10.3</w:t>
      </w:r>
      <w:r w:rsidR="00B224CE" w:rsidRPr="00CC5220">
        <w:rPr>
          <w:rFonts w:ascii="Times New Roman" w:hAnsi="Times New Roman"/>
          <w:szCs w:val="26"/>
        </w:rPr>
        <w:t>.2.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Правовые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аспекты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сохранения,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государственной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связанные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деятельностью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землепользованием,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регулируются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Градостроительным</w:t>
      </w:r>
      <w:r w:rsidR="00A65A35">
        <w:rPr>
          <w:rFonts w:ascii="Times New Roman" w:hAnsi="Times New Roman"/>
          <w:szCs w:val="26"/>
        </w:rPr>
        <w:t xml:space="preserve"> </w:t>
      </w:r>
      <w:hyperlink r:id="rId58" w:history="1">
        <w:r w:rsidR="00B224CE" w:rsidRPr="00CC5220">
          <w:rPr>
            <w:rFonts w:ascii="Times New Roman" w:hAnsi="Times New Roman"/>
            <w:szCs w:val="26"/>
          </w:rPr>
          <w:t>кодексом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Земельным</w:t>
      </w:r>
      <w:r w:rsidR="00A65A35">
        <w:rPr>
          <w:rFonts w:ascii="Times New Roman" w:hAnsi="Times New Roman"/>
          <w:szCs w:val="26"/>
        </w:rPr>
        <w:t xml:space="preserve"> </w:t>
      </w:r>
      <w:hyperlink r:id="rId59" w:history="1">
        <w:r w:rsidR="00B224CE" w:rsidRPr="00CC5220">
          <w:rPr>
            <w:rFonts w:ascii="Times New Roman" w:hAnsi="Times New Roman"/>
            <w:szCs w:val="26"/>
          </w:rPr>
          <w:t>кодексом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федеральными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законами: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25.06.2002</w:t>
      </w:r>
      <w:r w:rsidR="00A65A35">
        <w:rPr>
          <w:rFonts w:ascii="Times New Roman" w:hAnsi="Times New Roman"/>
          <w:szCs w:val="26"/>
        </w:rPr>
        <w:t xml:space="preserve"> </w:t>
      </w:r>
      <w:hyperlink r:id="rId60" w:history="1">
        <w:r w:rsidR="005C5BDB" w:rsidRPr="00CC5220">
          <w:rPr>
            <w:rFonts w:ascii="Times New Roman" w:hAnsi="Times New Roman"/>
            <w:szCs w:val="26"/>
          </w:rPr>
          <w:t>№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73-ФЗ</w:t>
        </w:r>
      </w:hyperlink>
      <w:r w:rsidR="00BF43D8" w:rsidRPr="00CC5220">
        <w:rPr>
          <w:rFonts w:ascii="Times New Roman" w:hAnsi="Times New Roman"/>
          <w:szCs w:val="26"/>
        </w:rPr>
        <w:t>«</w:t>
      </w:r>
      <w:r w:rsidRPr="00CC5220">
        <w:rPr>
          <w:rFonts w:ascii="Times New Roman" w:hAnsi="Times New Roman"/>
          <w:szCs w:val="26"/>
        </w:rPr>
        <w:t>Об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(памятниках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народов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BF43D8" w:rsidRPr="00CC5220">
        <w:rPr>
          <w:rFonts w:ascii="Times New Roman" w:hAnsi="Times New Roman"/>
          <w:szCs w:val="26"/>
        </w:rPr>
        <w:t>»</w:t>
      </w:r>
      <w:r w:rsidRPr="00CC5220">
        <w:rPr>
          <w:rFonts w:ascii="Times New Roman" w:hAnsi="Times New Roman"/>
          <w:szCs w:val="26"/>
        </w:rPr>
        <w:t>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21.12.2001</w:t>
      </w:r>
      <w:r w:rsidR="00A65A35">
        <w:rPr>
          <w:rFonts w:ascii="Times New Roman" w:hAnsi="Times New Roman"/>
          <w:szCs w:val="26"/>
        </w:rPr>
        <w:t xml:space="preserve"> </w:t>
      </w:r>
      <w:hyperlink r:id="rId61" w:history="1">
        <w:r w:rsidR="005C5BDB" w:rsidRPr="00CC5220">
          <w:rPr>
            <w:rFonts w:ascii="Times New Roman" w:hAnsi="Times New Roman"/>
            <w:szCs w:val="26"/>
          </w:rPr>
          <w:t>№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178-ФЗ</w:t>
        </w:r>
      </w:hyperlink>
      <w:r w:rsidR="00BF43D8" w:rsidRPr="00CC5220">
        <w:rPr>
          <w:rFonts w:ascii="Times New Roman" w:hAnsi="Times New Roman"/>
          <w:szCs w:val="26"/>
        </w:rPr>
        <w:t>«</w:t>
      </w:r>
      <w:r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приватизации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имущества</w:t>
      </w:r>
      <w:r w:rsidR="00BF43D8" w:rsidRPr="00CC5220">
        <w:rPr>
          <w:rFonts w:ascii="Times New Roman" w:hAnsi="Times New Roman"/>
          <w:szCs w:val="26"/>
        </w:rPr>
        <w:t>»</w:t>
      </w:r>
      <w:r w:rsidRPr="00CC5220">
        <w:rPr>
          <w:rFonts w:ascii="Times New Roman" w:hAnsi="Times New Roman"/>
          <w:szCs w:val="26"/>
        </w:rPr>
        <w:t>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14.03.1995</w:t>
      </w:r>
      <w:r w:rsidR="00A65A35">
        <w:rPr>
          <w:rFonts w:ascii="Times New Roman" w:hAnsi="Times New Roman"/>
          <w:szCs w:val="26"/>
        </w:rPr>
        <w:t xml:space="preserve"> </w:t>
      </w:r>
      <w:hyperlink r:id="rId62" w:history="1">
        <w:r w:rsidR="005C5BDB" w:rsidRPr="00CC5220">
          <w:rPr>
            <w:rFonts w:ascii="Times New Roman" w:hAnsi="Times New Roman"/>
            <w:szCs w:val="26"/>
          </w:rPr>
          <w:t>№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33-ФЗ</w:t>
        </w:r>
      </w:hyperlink>
      <w:r w:rsidR="00BF43D8" w:rsidRPr="00CC5220">
        <w:rPr>
          <w:rFonts w:ascii="Times New Roman" w:hAnsi="Times New Roman"/>
          <w:szCs w:val="26"/>
        </w:rPr>
        <w:t>«</w:t>
      </w:r>
      <w:r w:rsidRPr="00CC5220">
        <w:rPr>
          <w:rFonts w:ascii="Times New Roman" w:hAnsi="Times New Roman"/>
          <w:szCs w:val="26"/>
        </w:rPr>
        <w:t>Об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охраняемых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природных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территориях</w:t>
      </w:r>
      <w:r w:rsidR="00BF43D8" w:rsidRPr="00CC5220">
        <w:rPr>
          <w:rFonts w:ascii="Times New Roman" w:hAnsi="Times New Roman"/>
          <w:szCs w:val="26"/>
        </w:rPr>
        <w:t>»</w:t>
      </w:r>
      <w:r w:rsidRPr="00CC5220">
        <w:rPr>
          <w:rFonts w:ascii="Times New Roman" w:hAnsi="Times New Roman"/>
          <w:szCs w:val="26"/>
        </w:rPr>
        <w:t>.</w:t>
      </w:r>
    </w:p>
    <w:p w:rsidR="00B224CE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10.3</w:t>
      </w:r>
      <w:r w:rsidR="00B224CE" w:rsidRPr="00CC5220">
        <w:rPr>
          <w:rFonts w:ascii="Times New Roman" w:hAnsi="Times New Roman"/>
          <w:szCs w:val="26"/>
        </w:rPr>
        <w:t>.3.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(памятники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культуры)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народов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(далее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находящиеся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области,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подразделяются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историко-культурному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значению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категории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обладающие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историко-архитектурной,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художественной,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научной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мемориальной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ценностью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имеющие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археологического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обладающие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историко-архитектурной,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художественной,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научной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мемориальной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ценностью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имеющие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области;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(муниципального)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имеющие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муниципального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образования.</w:t>
      </w:r>
    </w:p>
    <w:p w:rsidR="00B224CE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</w:t>
      </w:r>
      <w:r w:rsidR="00B224CE" w:rsidRPr="00CC5220">
        <w:rPr>
          <w:rFonts w:ascii="Times New Roman" w:hAnsi="Times New Roman"/>
          <w:szCs w:val="26"/>
        </w:rPr>
        <w:t>.</w:t>
      </w:r>
      <w:r w:rsidRPr="00CC5220">
        <w:rPr>
          <w:rFonts w:ascii="Times New Roman" w:hAnsi="Times New Roman"/>
          <w:szCs w:val="26"/>
        </w:rPr>
        <w:t>3.</w:t>
      </w:r>
      <w:r w:rsidR="00B224CE" w:rsidRPr="00CC5220">
        <w:rPr>
          <w:rFonts w:ascii="Times New Roman" w:hAnsi="Times New Roman"/>
          <w:szCs w:val="26"/>
        </w:rPr>
        <w:t>4.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наследия: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охранная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регулирования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деятельности,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охраняемого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ландшафта,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различающиеся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режимами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целях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сохранности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исторической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среде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сопряженной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природно-ландшафтной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ситуации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может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иметь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все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виды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названных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только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некоторые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них.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Состав,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параметры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регламенты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разработка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обязательной.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Примечания: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Разработка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основывается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hyperlink r:id="rId63" w:history="1">
        <w:r w:rsidRPr="00CC5220">
          <w:rPr>
            <w:rFonts w:ascii="Times New Roman" w:hAnsi="Times New Roman"/>
            <w:szCs w:val="26"/>
          </w:rPr>
          <w:t>Положением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(памятников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народов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утвержденным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Постановлением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26.04.2008</w:t>
      </w:r>
      <w:r w:rsidR="00A65A35">
        <w:rPr>
          <w:rFonts w:ascii="Times New Roman" w:hAnsi="Times New Roman"/>
          <w:szCs w:val="26"/>
        </w:rPr>
        <w:t xml:space="preserve"> </w:t>
      </w:r>
      <w:r w:rsidR="0081487A"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315.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подлежит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государственной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историко-культурной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экспертизе.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3.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совпадать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границами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существующих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(или)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существовавших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землевладений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землепользований.</w:t>
      </w:r>
    </w:p>
    <w:p w:rsidR="00B224CE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10.3</w:t>
      </w:r>
      <w:r w:rsidR="00B224CE" w:rsidRPr="00CC5220">
        <w:rPr>
          <w:rFonts w:ascii="Times New Roman" w:hAnsi="Times New Roman"/>
          <w:szCs w:val="26"/>
        </w:rPr>
        <w:t>.5.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устанавливаются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режимы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регламенты,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которые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обеспечить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сохранение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планировки,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композиции,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ландшафта,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объемно-пространственной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структуры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сооружений,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соотношение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природным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созданным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человеком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окружением.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установленных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режимах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регламентах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включаются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землепользования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муниципальных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образований.</w:t>
      </w:r>
    </w:p>
    <w:p w:rsidR="00B224CE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10.3</w:t>
      </w:r>
      <w:r w:rsidR="00B224CE" w:rsidRPr="00CC5220">
        <w:rPr>
          <w:rFonts w:ascii="Times New Roman" w:hAnsi="Times New Roman"/>
          <w:szCs w:val="26"/>
        </w:rPr>
        <w:t>.6.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(за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границ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особо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народов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включенных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Список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временного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наследия),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режимы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регламенты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утверждаются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правительством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Воронежской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области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основании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отношении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согласованию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отношении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регионального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(муниципального)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представлению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областного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наследия.</w:t>
      </w:r>
    </w:p>
    <w:p w:rsidR="00B224CE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10.3</w:t>
      </w:r>
      <w:r w:rsidR="00B224CE" w:rsidRPr="00CC5220">
        <w:rPr>
          <w:rFonts w:ascii="Times New Roman" w:hAnsi="Times New Roman"/>
          <w:szCs w:val="26"/>
        </w:rPr>
        <w:t>.7.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Сведения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наличии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установленных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режимах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регламентах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включаются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правила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землепользования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муниципальных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образований,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кадастр,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муниципальные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системы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информационного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градостроительной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деятельности,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единый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государственный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реестр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народов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Федерации.</w:t>
      </w:r>
    </w:p>
    <w:p w:rsidR="00B224CE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10.3</w:t>
      </w:r>
      <w:r w:rsidR="00B224CE" w:rsidRPr="00CC5220">
        <w:rPr>
          <w:rFonts w:ascii="Times New Roman" w:hAnsi="Times New Roman"/>
          <w:szCs w:val="26"/>
        </w:rPr>
        <w:t>.8.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памятника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ансамбля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запрещается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проведение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землеустроительных,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земляных,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мелиоративных,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работ,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работ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сохранению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данного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памятника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установленных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видов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деятельности,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нарушающих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целостности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памятника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ансамбля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создающих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угрозы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повреждения,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разрушения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уничтожения.</w:t>
      </w:r>
    </w:p>
    <w:p w:rsidR="00B224CE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10.3</w:t>
      </w:r>
      <w:r w:rsidR="00B224CE" w:rsidRPr="00CC5220">
        <w:rPr>
          <w:rFonts w:ascii="Times New Roman" w:hAnsi="Times New Roman"/>
          <w:szCs w:val="26"/>
        </w:rPr>
        <w:t>.9.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Проектирование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проведение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землеустроительных,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земляных,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строительных,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мелиоративных,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хозяйственных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работ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либо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земельном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участке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водном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располагаются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археологического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осуществляются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согласованию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органами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наследия.</w:t>
      </w:r>
    </w:p>
    <w:p w:rsidR="00B224CE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10.3</w:t>
      </w:r>
      <w:r w:rsidR="00B224CE" w:rsidRPr="00CC5220">
        <w:rPr>
          <w:rFonts w:ascii="Times New Roman" w:hAnsi="Times New Roman"/>
          <w:szCs w:val="26"/>
        </w:rPr>
        <w:t>.10.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допускаются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ремонтно-реставрационные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работы,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направленные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обеспечение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физической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сохранности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консервация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ремонт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памятника,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реставрация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памятника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ансамбля,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приспособление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современного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научно-исследовательские,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изыскательские,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проектные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производственные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работы,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научно-методическое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руководство,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технический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авторский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надзор.</w:t>
      </w:r>
    </w:p>
    <w:p w:rsidR="00B224CE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10.3</w:t>
      </w:r>
      <w:r w:rsidR="00B224CE" w:rsidRPr="00CC5220">
        <w:rPr>
          <w:rFonts w:ascii="Times New Roman" w:hAnsi="Times New Roman"/>
          <w:szCs w:val="26"/>
        </w:rPr>
        <w:t>.11.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различное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целевое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использование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наследия,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если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ухудшает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состояние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объектов,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наносит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вреда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окружающей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историко-культурной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среде,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нарушает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права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законные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интересы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лиц.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этом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обязательно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выполнение</w:t>
      </w:r>
      <w:r w:rsidR="00A65A35">
        <w:rPr>
          <w:rFonts w:ascii="Times New Roman" w:hAnsi="Times New Roman"/>
          <w:szCs w:val="26"/>
        </w:rPr>
        <w:t xml:space="preserve"> </w:t>
      </w:r>
      <w:r w:rsidR="00B224CE" w:rsidRPr="00CC5220">
        <w:rPr>
          <w:rFonts w:ascii="Times New Roman" w:hAnsi="Times New Roman"/>
          <w:szCs w:val="26"/>
        </w:rPr>
        <w:t>требований: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режима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содержания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историко-культурного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неизменности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облика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интерьера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особенностями,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послужившими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основанием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реестр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являющимися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предметом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описанным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паспорте;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согласования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порядке,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Федеральным</w:t>
      </w:r>
      <w:r w:rsidR="00A65A35">
        <w:rPr>
          <w:rFonts w:ascii="Times New Roman" w:hAnsi="Times New Roman"/>
          <w:szCs w:val="26"/>
        </w:rPr>
        <w:t xml:space="preserve"> </w:t>
      </w:r>
      <w:hyperlink r:id="rId64" w:history="1">
        <w:r w:rsidRPr="00CC5220">
          <w:rPr>
            <w:rFonts w:ascii="Times New Roman" w:hAnsi="Times New Roman"/>
            <w:szCs w:val="26"/>
          </w:rPr>
          <w:t>законом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25.06.2002</w:t>
      </w:r>
      <w:r w:rsidR="00A65A35">
        <w:rPr>
          <w:rFonts w:ascii="Times New Roman" w:hAnsi="Times New Roman"/>
          <w:szCs w:val="26"/>
        </w:rPr>
        <w:t xml:space="preserve"> </w:t>
      </w:r>
      <w:r w:rsidR="00BF43D8"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73-ФЗ</w:t>
      </w:r>
      <w:r w:rsidR="00A65A35">
        <w:rPr>
          <w:rFonts w:ascii="Times New Roman" w:hAnsi="Times New Roman"/>
          <w:szCs w:val="26"/>
        </w:rPr>
        <w:t xml:space="preserve"> </w:t>
      </w:r>
      <w:r w:rsidR="0081487A" w:rsidRPr="00CC5220">
        <w:rPr>
          <w:rFonts w:ascii="Times New Roman" w:hAnsi="Times New Roman"/>
          <w:szCs w:val="26"/>
        </w:rPr>
        <w:t>«</w:t>
      </w:r>
      <w:r w:rsidRPr="00CC5220">
        <w:rPr>
          <w:rFonts w:ascii="Times New Roman" w:hAnsi="Times New Roman"/>
          <w:szCs w:val="26"/>
        </w:rPr>
        <w:t>Об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(памятников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истории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народов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81487A" w:rsidRPr="00CC5220">
        <w:rPr>
          <w:rFonts w:ascii="Times New Roman" w:hAnsi="Times New Roman"/>
          <w:szCs w:val="26"/>
        </w:rPr>
        <w:t>»</w:t>
      </w:r>
      <w:r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проведении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работ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участке;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доступа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объекту,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собственником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согласованию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органами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охраны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наследия.</w:t>
      </w:r>
    </w:p>
    <w:p w:rsidR="00B224CE" w:rsidRPr="00CC5220" w:rsidRDefault="00B224CE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573269" w:rsidRPr="00CC5220" w:rsidRDefault="00573269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</w:p>
    <w:p w:rsidR="00573269" w:rsidRPr="00CC5220" w:rsidRDefault="00573269" w:rsidP="00A65A3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Cs w:val="26"/>
        </w:rPr>
      </w:pPr>
      <w:bookmarkStart w:id="97" w:name="_Hlk73687358"/>
      <w:r w:rsidRPr="00CC5220">
        <w:rPr>
          <w:rFonts w:ascii="Times New Roman" w:hAnsi="Times New Roman"/>
          <w:b/>
          <w:szCs w:val="26"/>
        </w:rPr>
        <w:t>11.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ИНЖЕНЕРНО-ТЕХНИЧЕСКИЕ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МЕРОПРИЯТИЯГРАЖДАНСКОЙ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ОБОРОНЫ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МЕРОПРИЯТИЯ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ПО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ПРЕДУПРЕЖДЕНИЮ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ЧРЕЗ</w:t>
      </w:r>
      <w:r w:rsidR="006901AD" w:rsidRPr="00CC5220">
        <w:rPr>
          <w:rFonts w:ascii="Times New Roman" w:hAnsi="Times New Roman"/>
          <w:b/>
          <w:szCs w:val="26"/>
        </w:rPr>
        <w:t>ВЫЧАЙНЫХ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6901AD" w:rsidRPr="00CC5220">
        <w:rPr>
          <w:rFonts w:ascii="Times New Roman" w:hAnsi="Times New Roman"/>
          <w:b/>
          <w:szCs w:val="26"/>
        </w:rPr>
        <w:t>СИТУАЦИЙ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6901AD" w:rsidRPr="00CC5220">
        <w:rPr>
          <w:rFonts w:ascii="Times New Roman" w:hAnsi="Times New Roman"/>
          <w:b/>
          <w:szCs w:val="26"/>
        </w:rPr>
        <w:t>ПРИ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6901AD" w:rsidRPr="00CC5220">
        <w:rPr>
          <w:rFonts w:ascii="Times New Roman" w:hAnsi="Times New Roman"/>
          <w:b/>
          <w:szCs w:val="26"/>
        </w:rPr>
        <w:t>ГРАДОСТРОИ</w:t>
      </w:r>
      <w:r w:rsidRPr="00CC5220">
        <w:rPr>
          <w:rFonts w:ascii="Times New Roman" w:hAnsi="Times New Roman"/>
          <w:b/>
          <w:szCs w:val="26"/>
        </w:rPr>
        <w:t>ТЕЛЬНОМ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ПРОЕКТИРОВАНИИ</w:t>
      </w:r>
    </w:p>
    <w:bookmarkEnd w:id="97"/>
    <w:p w:rsidR="00573269" w:rsidRPr="00CC5220" w:rsidRDefault="00573269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bookmarkStart w:id="98" w:name="Par1232"/>
      <w:bookmarkEnd w:id="98"/>
      <w:r w:rsidRPr="00CC5220">
        <w:rPr>
          <w:rFonts w:ascii="Times New Roman" w:hAnsi="Times New Roman"/>
          <w:szCs w:val="26"/>
        </w:rPr>
        <w:t>11.1.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Перечень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гражданской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обороны,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предупреждения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чрезвычайных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ситуаций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различного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характера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регламентируется</w:t>
      </w:r>
      <w:r w:rsidR="00A65A35">
        <w:rPr>
          <w:rFonts w:ascii="Times New Roman" w:hAnsi="Times New Roman"/>
          <w:szCs w:val="26"/>
        </w:rPr>
        <w:t xml:space="preserve"> </w:t>
      </w:r>
      <w:hyperlink r:id="rId65" w:history="1">
        <w:r w:rsidRPr="00CC5220">
          <w:rPr>
            <w:rFonts w:ascii="Times New Roman" w:hAnsi="Times New Roman"/>
            <w:szCs w:val="26"/>
          </w:rPr>
          <w:t>Постановлением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Российской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Федерации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№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1309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29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ноября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1999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hyperlink r:id="rId66" w:history="1">
        <w:r w:rsidRPr="00CC5220">
          <w:rPr>
            <w:rFonts w:ascii="Times New Roman" w:hAnsi="Times New Roman"/>
            <w:szCs w:val="26"/>
          </w:rPr>
          <w:t>СНиП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2.01.51-90</w:t>
        </w:r>
      </w:hyperlink>
      <w:r w:rsidRPr="00CC5220">
        <w:rPr>
          <w:rFonts w:ascii="Times New Roman" w:hAnsi="Times New Roman"/>
          <w:szCs w:val="26"/>
        </w:rPr>
        <w:t>.</w:t>
      </w:r>
    </w:p>
    <w:p w:rsidR="001B140F" w:rsidRPr="00CC5220" w:rsidRDefault="001B140F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</w:p>
    <w:p w:rsidR="00573269" w:rsidRPr="00CC5220" w:rsidRDefault="00573269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b/>
          <w:szCs w:val="26"/>
        </w:rPr>
      </w:pPr>
      <w:bookmarkStart w:id="99" w:name="_Hlk73687440"/>
      <w:r w:rsidRPr="00CC5220">
        <w:rPr>
          <w:rFonts w:ascii="Times New Roman" w:hAnsi="Times New Roman"/>
          <w:b/>
          <w:szCs w:val="26"/>
        </w:rPr>
        <w:t>11.</w:t>
      </w:r>
      <w:r w:rsidR="00F75572" w:rsidRPr="00CC5220">
        <w:rPr>
          <w:rFonts w:ascii="Times New Roman" w:hAnsi="Times New Roman"/>
          <w:b/>
          <w:szCs w:val="26"/>
        </w:rPr>
        <w:t>2</w:t>
      </w:r>
      <w:r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Защитные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сооружения</w:t>
      </w:r>
      <w:bookmarkEnd w:id="99"/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Убежища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подвальных,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цокольных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разрешения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министерств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ведомств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соответствующем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технико-экономическом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обосновании.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стоящих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заглубленных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возвышающихся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заглублением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1,5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планировочной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отметки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земли)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невозможности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встроенных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возведении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сложных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гидрогеологических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соответствующем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обосновании.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помещения: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вспомогательных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предприятий,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лечебных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учреждений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зданий;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школ,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библиотек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назначения;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кинотеатров,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культуры,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клубов,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пансионатов,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пионерских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лагерей,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баз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отдыха;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складов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сезонного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хранения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топлива,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овощей,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продуктов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инвентаря.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приспосабливаемых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наиболее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экономичные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объемно-планировочные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конструктивные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решения.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Габариты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минимальными,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обеспечивающими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соблюдение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эффективному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мирное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нужд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народного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хозяйства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военное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время.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эффективной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экономической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целесообразности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конкретной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порядке,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предусмотренном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техническими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правилами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экономному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расходованию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материалов.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Вместимость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суммой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сидения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ярусе)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лежания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втором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третьем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ярусах)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принимается,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правило,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чел.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меньшей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вместимости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исключительных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разрешения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министерств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ведомств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соответствующем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обосновании.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Вместимость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предусматривать: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чел.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оборудуемых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существующих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сооружениях;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чел.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вновь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строящихся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укрытиями.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больниц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нетранспортабельных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группу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близлежащих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больниц.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Убежище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располагать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наибольшего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сосредоточения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укрываемого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персонала.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случаях,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когда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радиуса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сбора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оказываются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группы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укрываемых,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близлежащее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имеющее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тамбур-шлюз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входе.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Убежища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возможности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размещать: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встроенные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наименьшей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строящихся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данной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площадке;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стоящие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равном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высоте.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наличии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напорных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обильного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притока,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скальных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пород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основания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густой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коммуникаций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технико-экономическом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обосновании,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затопления,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стоящих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возвышающихся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Прокладка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транзитных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водопровода,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канализации,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отопления,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электроснабжения,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трубо-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газопроводов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через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встроенных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прокладка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коммуникаций,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системами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(сооружений),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встроены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отключающих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исключающих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возможность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нарушения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свойств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Сети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водоснабжения,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отопления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канализации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проходящие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покрытием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встроенного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прокладываться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специальных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коллекторах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(бетонных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железобетонных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каналах),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доступных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осмотра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ремонтных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работ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эксплуатации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мирное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время.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встроенных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подсыпку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покрытию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слоем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прокладку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коммуникаций.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Подсыпку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покрытию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производить,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если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обеспечивает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требуемую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проникающей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радиации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высоких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температур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пожарах.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стоящих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предусматривать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поверх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покрытия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подсыпку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слоем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0,5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отношением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откоса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заложению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1:2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выносом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бровки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откоса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возвышающихся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величины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слоя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покрытием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расположенных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северной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строительно-климатической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зоне,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производить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проверочный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недопущение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мирное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промерзания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покрытия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конденсации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влаги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кроме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случаев,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когда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условиям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эксплуатации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мирное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время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предъявляются.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Убежища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защищены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возможного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затопления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дождевыми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водами,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жидкостями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разрушении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емкостей,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расположенных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поверхности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вышележащих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Убежища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располагать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свету)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водоснабжения,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теплоснабжения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напорной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канализации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диаметром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мм.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диаметре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расстояние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водоснабжения,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теплоснабжения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напорных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канализационных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магистралей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приспосабливаемым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предъявляются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требования: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наружные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ограждающие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конструкции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обеспечивать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необходимую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кратность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ослабления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гамма-излучения;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располагаться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вблизи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пребывания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большинства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укрываемых.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Уровень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должен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выше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наивысшего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0,2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Противорадиационные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подвальных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возведенных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расположен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ниже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наличии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надежной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гидроизоляции.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Проектирование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вновь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строящихся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подвальных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наличии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грунтовых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выше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уровня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разрешения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министерств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ведомств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устройстве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надежной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гидроизоляции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исключительных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случаях,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когда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отсутствуют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приемлемые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решения: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оборудование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первом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цокольном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приспособление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близлежащих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радиуса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сбора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укрываемых.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Прокладка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транзитных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системой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газовых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сетей,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паропроводов,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трубопроводов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перегретой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сжатым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воздухом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через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Прокладка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транзитных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трубопроводов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отопления,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водопровода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канализации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через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условии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коридорах,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стенами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пределом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огнестойкости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0,75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Трубопроводы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отопления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вентиляции,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водоснабжения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канализации,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связанные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системой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инженерного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оборудования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прокладывать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через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укрытий.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Убежища,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размещаемые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возможного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затопления,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удовлетворять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требованиям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настоящих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воздействия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гидравлического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потока,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обусловленного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гравитационными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прорывными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волнами.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Защитные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подвальных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категорий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пожарной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опасности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допускается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подвальных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категорий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изоляции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подвалов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надземной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необходимой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входов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(выходов)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снижения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нагрузки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возможного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взрыва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80%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сравнению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эквивалентной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нагрузкой.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573269" w:rsidRPr="00CC5220" w:rsidRDefault="00573269" w:rsidP="00F11F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bookmarkStart w:id="100" w:name="Par2197"/>
      <w:bookmarkEnd w:id="100"/>
      <w:r w:rsidRPr="00CC5220">
        <w:rPr>
          <w:rFonts w:ascii="Times New Roman" w:hAnsi="Times New Roman"/>
          <w:b/>
          <w:szCs w:val="26"/>
        </w:rPr>
        <w:t>Вместимость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защитных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сооружений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Таблица</w:t>
      </w:r>
      <w:r w:rsidR="00A65A35">
        <w:rPr>
          <w:rFonts w:ascii="Times New Roman" w:hAnsi="Times New Roman"/>
          <w:b/>
          <w:szCs w:val="26"/>
        </w:rPr>
        <w:t xml:space="preserve"> </w:t>
      </w:r>
      <w:r w:rsidR="006901AD" w:rsidRPr="00CC5220">
        <w:rPr>
          <w:rFonts w:ascii="Times New Roman" w:hAnsi="Times New Roman"/>
          <w:b/>
          <w:szCs w:val="26"/>
        </w:rPr>
        <w:t>16</w:t>
      </w: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580"/>
        <w:gridCol w:w="3769"/>
      </w:tblGrid>
      <w:tr w:rsidR="00573269" w:rsidRPr="00A637F5" w:rsidTr="00A637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N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Тип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защитного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сооружения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Предназначение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Вместимость</w:t>
            </w:r>
          </w:p>
        </w:tc>
      </w:tr>
      <w:tr w:rsidR="00573269" w:rsidRPr="00A637F5" w:rsidTr="00A637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1</w:t>
            </w:r>
            <w:r w:rsidR="0081487A" w:rsidRPr="00A63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Убежище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нетранспортабельных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больных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более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10%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общей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проектной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вместимости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лечебных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учреждений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мирное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время</w:t>
            </w:r>
          </w:p>
        </w:tc>
      </w:tr>
      <w:tr w:rsidR="00573269" w:rsidRPr="00A637F5" w:rsidTr="00A637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</w:t>
            </w:r>
            <w:r w:rsidR="0081487A" w:rsidRPr="00A63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Убежище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Медицинского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персонала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AF0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врача,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3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дежурные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медицинские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сестры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(фельдшеры),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4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санитарки,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2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медицинские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сестры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операционно-перевязочной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одна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медицинская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сестра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процедур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50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нетранспортабельных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больных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w:anchor="Par2219" w:history="1">
              <w:r w:rsidRPr="00A637F5">
                <w:rPr>
                  <w:rFonts w:ascii="Times New Roman" w:hAnsi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573269" w:rsidRPr="00A637F5" w:rsidTr="00A637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3</w:t>
            </w:r>
            <w:r w:rsidR="0081487A" w:rsidRPr="00A63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Противорадиационное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укрытие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269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Медицинского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персонала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больных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AF0" w:rsidRPr="00A637F5" w:rsidRDefault="00573269" w:rsidP="00A637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637F5">
              <w:rPr>
                <w:rFonts w:ascii="Times New Roman" w:hAnsi="Times New Roman"/>
                <w:sz w:val="22"/>
                <w:szCs w:val="22"/>
              </w:rPr>
              <w:t>Полный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численный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состав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больных,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медицинского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обслуживающего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персонала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учреждениях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здравоохранения,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имеющих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в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своем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составе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коечный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фонд,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штатная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численность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медицинского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учреждения,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не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имеющего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коечного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фонда,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на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полную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численность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расчетного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состава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плану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использования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лечебно-оздоровительного</w:t>
            </w:r>
            <w:r w:rsidR="00A65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/>
                <w:sz w:val="22"/>
                <w:szCs w:val="22"/>
              </w:rPr>
              <w:t>учреждения</w:t>
            </w:r>
          </w:p>
        </w:tc>
      </w:tr>
    </w:tbl>
    <w:p w:rsidR="004C0AF0" w:rsidRPr="00CC5220" w:rsidRDefault="004C0AF0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--------------------------------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bookmarkStart w:id="101" w:name="Par2219"/>
      <w:bookmarkEnd w:id="101"/>
      <w:r w:rsidRPr="00CC5220">
        <w:rPr>
          <w:rFonts w:ascii="Times New Roman" w:hAnsi="Times New Roman"/>
          <w:szCs w:val="26"/>
        </w:rPr>
        <w:t>&lt;*&gt;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каждые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последующие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больных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50%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указанного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количества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медицинского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персонала.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учреждениями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здравоохранения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понимаются: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имеющие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коечный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фонд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больницы,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клиники,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госпитали,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медсанчасти,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родильные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диспансеры,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профилактории,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научно-исследовательские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институты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без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клиник,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медицинские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учебные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заведения,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поликлиники,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аптеки,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химико-фармацевтические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производства,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санитарно-эпидемиологические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дезинфекционные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станции;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лечебно-оздоровительные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учреждения: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пансионаты,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базы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отдыха,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пионерские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лагеря.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проектировании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гражданской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обороны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должна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производиться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оценка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пожарной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обстановки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загазованности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массовых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пожарах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районе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расположения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убежища.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возможности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возвышенных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местности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увеличением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обоснованных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случаях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радиуса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сбора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укрываемых.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Расстояния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между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приспосабливаемыми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убежища,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емкостями,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технологическими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установками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взрывоопасными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продуктами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принимать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противопожарных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разрывов,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нормируемых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главами</w:t>
      </w:r>
      <w:r w:rsidR="00A65A35">
        <w:rPr>
          <w:rFonts w:ascii="Times New Roman" w:hAnsi="Times New Roman"/>
          <w:szCs w:val="26"/>
        </w:rPr>
        <w:t xml:space="preserve"> </w:t>
      </w:r>
      <w:hyperlink r:id="rId67" w:history="1">
        <w:r w:rsidRPr="00CC5220">
          <w:rPr>
            <w:rFonts w:ascii="Times New Roman" w:hAnsi="Times New Roman"/>
            <w:szCs w:val="26"/>
          </w:rPr>
          <w:t>СНиП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II-11-77*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другими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нормативными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документами.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Состав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оборудования,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конструкция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защитного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противорадиационного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укрытия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регламентируется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зависимости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назначения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сооружения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</w:t>
      </w:r>
      <w:r w:rsidR="00A65A35">
        <w:rPr>
          <w:rFonts w:ascii="Times New Roman" w:hAnsi="Times New Roman"/>
          <w:szCs w:val="26"/>
        </w:rPr>
        <w:t xml:space="preserve"> </w:t>
      </w:r>
      <w:hyperlink r:id="rId68" w:history="1">
        <w:r w:rsidRPr="00CC5220">
          <w:rPr>
            <w:rFonts w:ascii="Times New Roman" w:hAnsi="Times New Roman"/>
            <w:szCs w:val="26"/>
          </w:rPr>
          <w:t>СНиП</w:t>
        </w:r>
        <w:r w:rsidR="00A65A35">
          <w:rPr>
            <w:rFonts w:ascii="Times New Roman" w:hAnsi="Times New Roman"/>
            <w:szCs w:val="26"/>
          </w:rPr>
          <w:t xml:space="preserve"> </w:t>
        </w:r>
        <w:r w:rsidRPr="00CC5220">
          <w:rPr>
            <w:rFonts w:ascii="Times New Roman" w:hAnsi="Times New Roman"/>
            <w:szCs w:val="26"/>
          </w:rPr>
          <w:t>II-11-77*</w:t>
        </w:r>
      </w:hyperlink>
      <w:r w:rsidR="00F75572" w:rsidRPr="00CC5220">
        <w:rPr>
          <w:rFonts w:ascii="Times New Roman" w:hAnsi="Times New Roman"/>
          <w:szCs w:val="26"/>
        </w:rPr>
        <w:t>.</w:t>
      </w:r>
    </w:p>
    <w:p w:rsidR="00573269" w:rsidRPr="00CC5220" w:rsidRDefault="00573269" w:rsidP="00F11F5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</w:p>
    <w:p w:rsidR="004C0AF0" w:rsidRPr="00CC5220" w:rsidRDefault="004C0AF0" w:rsidP="00F11F5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6"/>
        </w:rPr>
      </w:pPr>
      <w:bookmarkStart w:id="102" w:name="_Hlk73687464"/>
    </w:p>
    <w:p w:rsidR="004C48E9" w:rsidRPr="00CC5220" w:rsidRDefault="000C425D" w:rsidP="00F11F5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6"/>
        </w:rPr>
      </w:pPr>
      <w:r w:rsidRPr="00CC5220">
        <w:rPr>
          <w:rFonts w:ascii="Times New Roman" w:hAnsi="Times New Roman"/>
          <w:b/>
          <w:szCs w:val="26"/>
        </w:rPr>
        <w:t>12.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РАСЧЕТНЫЕ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ПОКАЗАТЕЛИ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ИНТЕНСИВНОСТИ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ИСПОЛЬЗОВАНИЯ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ЖИЛЫХ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ТЕРРИТОРИЙ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НАСЕЛЕННЫХ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ПУНКТОВ</w:t>
      </w:r>
      <w:bookmarkEnd w:id="102"/>
    </w:p>
    <w:p w:rsidR="00805CC1" w:rsidRPr="00CC5220" w:rsidRDefault="00805CC1" w:rsidP="00F11F5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6"/>
        </w:rPr>
      </w:pPr>
    </w:p>
    <w:p w:rsidR="00776614" w:rsidRPr="00CC5220" w:rsidRDefault="000C425D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szCs w:val="26"/>
        </w:rPr>
      </w:pPr>
      <w:bookmarkStart w:id="103" w:name="_Hlk73687488"/>
      <w:bookmarkStart w:id="104" w:name="_Hlk73687700"/>
      <w:r w:rsidRPr="00CC5220">
        <w:rPr>
          <w:rFonts w:ascii="Times New Roman" w:hAnsi="Times New Roman"/>
          <w:b/>
          <w:szCs w:val="26"/>
        </w:rPr>
        <w:t>12.1.</w:t>
      </w:r>
      <w:bookmarkStart w:id="105" w:name="_Hlk73687733"/>
      <w:r w:rsidRPr="00CC5220">
        <w:rPr>
          <w:rFonts w:ascii="Times New Roman" w:hAnsi="Times New Roman"/>
          <w:b/>
          <w:szCs w:val="26"/>
        </w:rPr>
        <w:t>Нормативные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параметры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застройки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жилых</w:t>
      </w:r>
      <w:r w:rsidR="00A65A35">
        <w:rPr>
          <w:rFonts w:ascii="Times New Roman" w:hAnsi="Times New Roman"/>
          <w:b/>
          <w:szCs w:val="26"/>
        </w:rPr>
        <w:t xml:space="preserve"> </w:t>
      </w:r>
      <w:r w:rsidRPr="00CC5220">
        <w:rPr>
          <w:rFonts w:ascii="Times New Roman" w:hAnsi="Times New Roman"/>
          <w:b/>
          <w:szCs w:val="26"/>
        </w:rPr>
        <w:t>зон</w:t>
      </w:r>
      <w:bookmarkEnd w:id="105"/>
      <w:r w:rsidRPr="00CC5220">
        <w:rPr>
          <w:rFonts w:ascii="Times New Roman" w:hAnsi="Times New Roman"/>
          <w:b/>
          <w:szCs w:val="26"/>
        </w:rPr>
        <w:t>.</w:t>
      </w:r>
      <w:r w:rsidR="00A65A35">
        <w:rPr>
          <w:rFonts w:ascii="Times New Roman" w:hAnsi="Times New Roman"/>
          <w:b/>
          <w:szCs w:val="26"/>
        </w:rPr>
        <w:t xml:space="preserve"> </w:t>
      </w:r>
      <w:bookmarkEnd w:id="103"/>
    </w:p>
    <w:bookmarkEnd w:id="104"/>
    <w:p w:rsidR="00776614" w:rsidRPr="00CC5220" w:rsidRDefault="000C425D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4C48E9" w:rsidRPr="00CC5220">
        <w:rPr>
          <w:rFonts w:ascii="Times New Roman" w:hAnsi="Times New Roman"/>
          <w:szCs w:val="26"/>
        </w:rPr>
        <w:t>2</w:t>
      </w:r>
      <w:r w:rsidRPr="00CC5220">
        <w:rPr>
          <w:rFonts w:ascii="Times New Roman" w:hAnsi="Times New Roman"/>
          <w:szCs w:val="26"/>
        </w:rPr>
        <w:t>.</w:t>
      </w:r>
      <w:r w:rsidR="004C48E9" w:rsidRPr="00CC5220">
        <w:rPr>
          <w:rFonts w:ascii="Times New Roman" w:hAnsi="Times New Roman"/>
          <w:szCs w:val="26"/>
        </w:rPr>
        <w:t>1</w:t>
      </w:r>
      <w:r w:rsidRPr="00CC5220">
        <w:rPr>
          <w:rFonts w:ascii="Times New Roman" w:hAnsi="Times New Roman"/>
          <w:szCs w:val="26"/>
        </w:rPr>
        <w:t>.</w:t>
      </w:r>
      <w:r w:rsidR="003D4784" w:rsidRPr="00CC5220">
        <w:rPr>
          <w:rFonts w:ascii="Times New Roman" w:hAnsi="Times New Roman"/>
          <w:szCs w:val="26"/>
        </w:rPr>
        <w:t>1</w:t>
      </w:r>
      <w:r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показатель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нового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строительства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устанавливается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м2/чел.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общей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социального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жилья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20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м2/чел.;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показатели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жилищной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обеспеченности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индивидуальной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нормируются.</w:t>
      </w:r>
    </w:p>
    <w:p w:rsidR="003D4784" w:rsidRPr="00CC5220" w:rsidRDefault="000C425D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Общая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hyperlink r:id="rId69" w:anchor="7D20K3" w:history="1">
        <w:r w:rsidRPr="00CC5220">
          <w:rPr>
            <w:rStyle w:val="ab"/>
            <w:rFonts w:ascii="Times New Roman" w:hAnsi="Times New Roman"/>
            <w:color w:val="auto"/>
            <w:szCs w:val="26"/>
            <w:u w:val="none"/>
          </w:rPr>
          <w:t>Жилищным</w:t>
        </w:r>
        <w:r w:rsidR="00A65A35">
          <w:rPr>
            <w:rStyle w:val="ab"/>
            <w:rFonts w:ascii="Times New Roman" w:hAnsi="Times New Roman"/>
            <w:color w:val="auto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/>
            <w:color w:val="auto"/>
            <w:szCs w:val="26"/>
            <w:u w:val="none"/>
          </w:rPr>
          <w:t>кодексом</w:t>
        </w:r>
        <w:r w:rsidR="00A65A35">
          <w:rPr>
            <w:rStyle w:val="ab"/>
            <w:rFonts w:ascii="Times New Roman" w:hAnsi="Times New Roman"/>
            <w:color w:val="auto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/>
            <w:color w:val="auto"/>
            <w:szCs w:val="26"/>
            <w:u w:val="none"/>
          </w:rPr>
          <w:t>РФ</w:t>
        </w:r>
      </w:hyperlink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сумма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всех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вспомогательного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использования,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предназначенных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удовлетворения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гражданами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бытовых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нужд,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связанных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проживанием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помещении,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исключением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балконов,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лоджий,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веранд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террас.</w:t>
      </w:r>
    </w:p>
    <w:p w:rsidR="003D4784" w:rsidRPr="00CC5220" w:rsidRDefault="000C425D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3D4784" w:rsidRPr="00CC5220">
        <w:rPr>
          <w:rFonts w:ascii="Times New Roman" w:hAnsi="Times New Roman"/>
          <w:szCs w:val="26"/>
        </w:rPr>
        <w:t>2</w:t>
      </w:r>
      <w:r w:rsidRPr="00CC5220">
        <w:rPr>
          <w:rFonts w:ascii="Times New Roman" w:hAnsi="Times New Roman"/>
          <w:szCs w:val="26"/>
        </w:rPr>
        <w:t>.1.</w:t>
      </w:r>
      <w:r w:rsidR="003D4784" w:rsidRPr="00CC5220">
        <w:rPr>
          <w:rFonts w:ascii="Times New Roman" w:hAnsi="Times New Roman"/>
          <w:szCs w:val="26"/>
        </w:rPr>
        <w:t>2</w:t>
      </w:r>
      <w:r w:rsidRPr="00CC5220">
        <w:rPr>
          <w:rFonts w:ascii="Times New Roman" w:hAnsi="Times New Roman"/>
          <w:szCs w:val="26"/>
        </w:rPr>
        <w:t>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составе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</w:t>
      </w:r>
      <w:r w:rsidR="00A65A35">
        <w:rPr>
          <w:rFonts w:ascii="Times New Roman" w:hAnsi="Times New Roman"/>
          <w:szCs w:val="26"/>
        </w:rPr>
        <w:t xml:space="preserve"> </w:t>
      </w:r>
      <w:r w:rsidR="00805CC1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805CC1" w:rsidRPr="00CC5220">
        <w:rPr>
          <w:rFonts w:ascii="Times New Roman" w:hAnsi="Times New Roman"/>
          <w:szCs w:val="26"/>
        </w:rPr>
        <w:t>терр</w:t>
      </w:r>
      <w:r w:rsidR="006901AD" w:rsidRPr="00CC5220">
        <w:rPr>
          <w:rFonts w:ascii="Times New Roman" w:hAnsi="Times New Roman"/>
          <w:szCs w:val="26"/>
        </w:rPr>
        <w:t>итории</w:t>
      </w:r>
      <w:r w:rsidR="00A65A35">
        <w:rPr>
          <w:rFonts w:ascii="Times New Roman" w:hAnsi="Times New Roman"/>
          <w:szCs w:val="26"/>
        </w:rPr>
        <w:t xml:space="preserve"> </w:t>
      </w:r>
      <w:r w:rsidR="006901AD" w:rsidRPr="00CC5220">
        <w:rPr>
          <w:rFonts w:ascii="Times New Roman" w:hAnsi="Times New Roman"/>
          <w:szCs w:val="26"/>
        </w:rPr>
        <w:t>сельского</w:t>
      </w:r>
      <w:r w:rsidR="00A65A35">
        <w:rPr>
          <w:rFonts w:ascii="Times New Roman" w:hAnsi="Times New Roman"/>
          <w:szCs w:val="26"/>
        </w:rPr>
        <w:t xml:space="preserve"> </w:t>
      </w:r>
      <w:r w:rsidR="006901AD" w:rsidRPr="00CC5220">
        <w:rPr>
          <w:rFonts w:ascii="Times New Roman" w:hAnsi="Times New Roman"/>
          <w:szCs w:val="26"/>
        </w:rPr>
        <w:t>поселения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зоны:</w:t>
      </w:r>
    </w:p>
    <w:p w:rsidR="003D4784" w:rsidRPr="00CC5220" w:rsidRDefault="000C425D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блокированными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(этажностью*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этажей);</w:t>
      </w:r>
    </w:p>
    <w:p w:rsidR="003D4784" w:rsidRPr="00CC5220" w:rsidRDefault="000C425D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индивидуальными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стоящими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домами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(этажностью*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3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этажей)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приусадебными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земельными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участками.</w:t>
      </w:r>
    </w:p>
    <w:p w:rsidR="003D4784" w:rsidRPr="00CC5220" w:rsidRDefault="000C425D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Этажность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все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надземные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технический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мансардный,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цокольный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если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верх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перекрытия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находится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выше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средней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планировочной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отметки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земли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2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подполье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под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зданием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независимо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его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высоты,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междуэтажное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пространство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технический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чердак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высотой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менее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1,8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машинные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отделения,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технологические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выходы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кровлю,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крышные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котельные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надземных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включаются;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различном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этажей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разных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частях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также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размещении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участке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уклоном,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когда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счет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уклона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увеличивается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этажей,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этажность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определяется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отдельно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каждой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части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здания;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при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определении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этажности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расчета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числа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лифтов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технический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расположенный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над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верхним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этажом,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учитывается.</w:t>
      </w:r>
      <w:r w:rsidR="00A65A35">
        <w:rPr>
          <w:rFonts w:ascii="Times New Roman" w:hAnsi="Times New Roman"/>
          <w:szCs w:val="26"/>
        </w:rPr>
        <w:t xml:space="preserve"> </w:t>
      </w:r>
    </w:p>
    <w:p w:rsidR="003D4784" w:rsidRPr="00CC5220" w:rsidRDefault="003D4784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П</w:t>
      </w:r>
      <w:r w:rsidR="000C425D" w:rsidRPr="00CC5220">
        <w:rPr>
          <w:rFonts w:ascii="Times New Roman" w:hAnsi="Times New Roman"/>
          <w:szCs w:val="26"/>
        </w:rPr>
        <w:t>ри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размещении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здания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на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участке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уклоном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первым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надземным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следует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считать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этаж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отметкой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пола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помещений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выше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наиболее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низкой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планировочной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отметки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земли.</w:t>
      </w:r>
    </w:p>
    <w:p w:rsidR="003D4784" w:rsidRPr="00CC5220" w:rsidRDefault="000C425D" w:rsidP="00F11F50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3D4784" w:rsidRPr="00CC5220">
        <w:rPr>
          <w:rFonts w:ascii="Times New Roman" w:hAnsi="Times New Roman"/>
          <w:szCs w:val="26"/>
        </w:rPr>
        <w:t>2</w:t>
      </w:r>
      <w:r w:rsidRPr="00CC5220">
        <w:rPr>
          <w:rFonts w:ascii="Times New Roman" w:hAnsi="Times New Roman"/>
          <w:szCs w:val="26"/>
        </w:rPr>
        <w:t>.</w:t>
      </w:r>
      <w:r w:rsidR="003D4784" w:rsidRPr="00CC5220">
        <w:rPr>
          <w:rFonts w:ascii="Times New Roman" w:hAnsi="Times New Roman"/>
          <w:szCs w:val="26"/>
        </w:rPr>
        <w:t>1</w:t>
      </w:r>
      <w:r w:rsidRPr="00CC5220">
        <w:rPr>
          <w:rFonts w:ascii="Times New Roman" w:hAnsi="Times New Roman"/>
          <w:szCs w:val="26"/>
        </w:rPr>
        <w:t>.3.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зонах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выделяются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следующие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структурные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элементы:</w:t>
      </w:r>
    </w:p>
    <w:p w:rsidR="003D4784" w:rsidRPr="00CC5220" w:rsidRDefault="00B7130D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1</w:t>
      </w:r>
      <w:r w:rsidR="000C425D" w:rsidRPr="00CC5220">
        <w:rPr>
          <w:rFonts w:ascii="Times New Roman" w:hAnsi="Times New Roman"/>
          <w:szCs w:val="26"/>
        </w:rPr>
        <w:t>)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Квартал,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микрорайон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основные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элементы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планировочной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структуры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застройки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границах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красных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линий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или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других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границ,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размеры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территорий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которых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составляют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5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га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до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60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га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соответственно.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микрорайоне,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квартале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соответствии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планом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межевания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могут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выделяться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земельные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участки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для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групп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жилых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домов.</w:t>
      </w:r>
      <w:r w:rsidR="000C425D" w:rsidRPr="00CC5220">
        <w:rPr>
          <w:rFonts w:ascii="Times New Roman" w:hAnsi="Times New Roman"/>
          <w:szCs w:val="26"/>
        </w:rPr>
        <w:br/>
        <w:t>Территория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квартала,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микрорайона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должна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быть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обеспечена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комплексом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объектов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социальной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инфраструктуры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повседневного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обслуживания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нормативной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емкости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нормативной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доступности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с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учетом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требований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настоящ</w:t>
      </w:r>
      <w:r w:rsidR="003D4784" w:rsidRPr="00CC5220">
        <w:rPr>
          <w:rFonts w:ascii="Times New Roman" w:hAnsi="Times New Roman"/>
          <w:szCs w:val="26"/>
        </w:rPr>
        <w:t>егоМ</w:t>
      </w:r>
      <w:r w:rsidR="000C425D" w:rsidRPr="00CC5220">
        <w:rPr>
          <w:rFonts w:ascii="Times New Roman" w:hAnsi="Times New Roman"/>
          <w:szCs w:val="26"/>
        </w:rPr>
        <w:t>НГП.</w:t>
      </w:r>
    </w:p>
    <w:p w:rsidR="00694D44" w:rsidRPr="00CC5220" w:rsidRDefault="00694D44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Cs w:val="26"/>
        </w:rPr>
      </w:pPr>
    </w:p>
    <w:p w:rsidR="003D4784" w:rsidRPr="00CC5220" w:rsidRDefault="00B7130D" w:rsidP="00F11F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Cs w:val="26"/>
        </w:rPr>
      </w:pPr>
      <w:r w:rsidRPr="00CC5220">
        <w:rPr>
          <w:rFonts w:ascii="Times New Roman" w:hAnsi="Times New Roman"/>
          <w:szCs w:val="26"/>
        </w:rPr>
        <w:t>2</w:t>
      </w:r>
      <w:r w:rsidR="000C425D" w:rsidRPr="00CC5220">
        <w:rPr>
          <w:rFonts w:ascii="Times New Roman" w:hAnsi="Times New Roman"/>
          <w:szCs w:val="26"/>
        </w:rPr>
        <w:t>)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Жилой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район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-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формируется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как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группа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кварталов,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микрорайонов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в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пределах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тер</w:t>
      </w:r>
      <w:r w:rsidRPr="00CC5220">
        <w:rPr>
          <w:rFonts w:ascii="Times New Roman" w:hAnsi="Times New Roman"/>
          <w:szCs w:val="26"/>
        </w:rPr>
        <w:t>ритории,</w:t>
      </w:r>
      <w:r w:rsidR="00A65A35">
        <w:rPr>
          <w:rFonts w:ascii="Times New Roman" w:hAnsi="Times New Roman"/>
          <w:szCs w:val="26"/>
        </w:rPr>
        <w:t xml:space="preserve"> </w:t>
      </w:r>
      <w:r w:rsidRPr="00CC5220">
        <w:rPr>
          <w:rFonts w:ascii="Times New Roman" w:hAnsi="Times New Roman"/>
          <w:szCs w:val="26"/>
        </w:rPr>
        <w:t>ограниченной</w:t>
      </w:r>
      <w:r w:rsidR="00A65A35">
        <w:rPr>
          <w:rFonts w:ascii="Times New Roman" w:hAnsi="Times New Roman"/>
          <w:szCs w:val="26"/>
        </w:rPr>
        <w:t xml:space="preserve">  </w:t>
      </w:r>
      <w:r w:rsidR="000C425D" w:rsidRPr="00CC5220">
        <w:rPr>
          <w:rFonts w:ascii="Times New Roman" w:hAnsi="Times New Roman"/>
          <w:szCs w:val="26"/>
        </w:rPr>
        <w:t>маг</w:t>
      </w:r>
      <w:r w:rsidRPr="00CC5220">
        <w:rPr>
          <w:rFonts w:ascii="Times New Roman" w:hAnsi="Times New Roman"/>
          <w:szCs w:val="26"/>
        </w:rPr>
        <w:t>истралям</w:t>
      </w:r>
      <w:r w:rsidR="000C425D" w:rsidRPr="00CC5220">
        <w:rPr>
          <w:rFonts w:ascii="Times New Roman" w:hAnsi="Times New Roman"/>
          <w:szCs w:val="26"/>
        </w:rPr>
        <w:t>,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естественными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рубежами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(река,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лес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др.).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Площадь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территории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района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не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должна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превышать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250</w:t>
      </w:r>
      <w:r w:rsidR="00A65A35">
        <w:rPr>
          <w:rFonts w:ascii="Times New Roman" w:hAnsi="Times New Roman"/>
          <w:szCs w:val="26"/>
        </w:rPr>
        <w:t xml:space="preserve"> </w:t>
      </w:r>
      <w:r w:rsidR="000C425D" w:rsidRPr="00CC5220">
        <w:rPr>
          <w:rFonts w:ascii="Times New Roman" w:hAnsi="Times New Roman"/>
          <w:szCs w:val="26"/>
        </w:rPr>
        <w:t>га.</w:t>
      </w:r>
    </w:p>
    <w:p w:rsidR="00703A54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Разрыв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сооружений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паркования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хранения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легкового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автотранспорта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объектов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застройки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76614" w:rsidRPr="00CC5220">
        <w:rPr>
          <w:rFonts w:ascii="Times New Roman" w:hAnsi="Times New Roman" w:cs="Times New Roman"/>
          <w:color w:val="auto"/>
          <w:sz w:val="26"/>
          <w:szCs w:val="26"/>
        </w:rPr>
        <w:t>принимать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76614" w:rsidRPr="00CC5220">
        <w:rPr>
          <w:rFonts w:ascii="Times New Roman" w:hAnsi="Times New Roman" w:cs="Times New Roman"/>
          <w:color w:val="auto"/>
          <w:sz w:val="26"/>
          <w:szCs w:val="26"/>
        </w:rPr>
        <w:t>согласно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76614" w:rsidRPr="00CC5220">
        <w:rPr>
          <w:rFonts w:ascii="Times New Roman" w:hAnsi="Times New Roman" w:cs="Times New Roman"/>
          <w:color w:val="auto"/>
          <w:sz w:val="26"/>
          <w:szCs w:val="26"/>
        </w:rPr>
        <w:t>таблице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76614"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B7130D" w:rsidRPr="00CC522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776614" w:rsidRPr="00CC522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C0AF0" w:rsidRPr="00CC5220" w:rsidRDefault="004C0AF0" w:rsidP="00F11F50">
      <w:pPr>
        <w:pStyle w:val="a6"/>
        <w:ind w:firstLine="709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03A54" w:rsidRDefault="00776614" w:rsidP="00F11F50">
      <w:pPr>
        <w:pStyle w:val="a6"/>
        <w:ind w:firstLine="709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Таблица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 w:rsidR="00B7130D" w:rsidRPr="00CC5220"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</w:p>
    <w:p w:rsidR="00A637F5" w:rsidRPr="00CC5220" w:rsidRDefault="00A637F5" w:rsidP="00F11F50">
      <w:pPr>
        <w:pStyle w:val="a6"/>
        <w:ind w:firstLine="709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W w:w="9652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222"/>
        <w:gridCol w:w="993"/>
        <w:gridCol w:w="1134"/>
        <w:gridCol w:w="1275"/>
        <w:gridCol w:w="1147"/>
      </w:tblGrid>
      <w:tr w:rsidR="00A637F5" w:rsidRPr="00A637F5" w:rsidTr="00A65A35">
        <w:tc>
          <w:tcPr>
            <w:tcW w:w="3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7F5" w:rsidRPr="00A637F5" w:rsidRDefault="00A637F5" w:rsidP="00A637F5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Объекты,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которых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исчисляется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разрыв</w:t>
            </w:r>
          </w:p>
        </w:tc>
        <w:tc>
          <w:tcPr>
            <w:tcW w:w="57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7F5" w:rsidRPr="00A637F5" w:rsidRDefault="00A637F5" w:rsidP="00A637F5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Расстояние,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</w:p>
        </w:tc>
      </w:tr>
      <w:tr w:rsidR="00A637F5" w:rsidRPr="00A637F5" w:rsidTr="00A65A35">
        <w:tc>
          <w:tcPr>
            <w:tcW w:w="38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7F5" w:rsidRPr="00A637F5" w:rsidRDefault="00A637F5" w:rsidP="00A637F5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7F5" w:rsidRPr="00A637F5" w:rsidRDefault="00A637F5" w:rsidP="00A65A35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Открытые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автостоянки,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гаражи-автостоянки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кинги вместимостью, машино-мест</w:t>
            </w:r>
          </w:p>
        </w:tc>
      </w:tr>
      <w:tr w:rsidR="00A637F5" w:rsidRPr="00A637F5" w:rsidTr="00A65A35">
        <w:tc>
          <w:tcPr>
            <w:tcW w:w="3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7F5" w:rsidRPr="00A637F5" w:rsidRDefault="00A637F5" w:rsidP="00A637F5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7F5" w:rsidRPr="00A637F5" w:rsidRDefault="00A637F5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менее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7F5" w:rsidRPr="00A637F5" w:rsidRDefault="00A637F5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11-50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7F5" w:rsidRPr="00A637F5" w:rsidRDefault="00A637F5" w:rsidP="00A637F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51-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7F5" w:rsidRPr="00A637F5" w:rsidRDefault="00A637F5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101-300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7F5" w:rsidRPr="00A637F5" w:rsidRDefault="00A65A35" w:rsidP="00A65A3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300</w:t>
            </w:r>
          </w:p>
        </w:tc>
      </w:tr>
      <w:tr w:rsidR="00703A54" w:rsidRPr="00A637F5" w:rsidTr="00A65A35">
        <w:trPr>
          <w:trHeight w:val="187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AF0" w:rsidRPr="00A637F5" w:rsidRDefault="00703A54" w:rsidP="00A637F5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Фаса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ды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домов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торцы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окнами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03A54" w:rsidRPr="00A637F5" w:rsidTr="00A65A35">
        <w:trPr>
          <w:trHeight w:val="95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AF0" w:rsidRPr="00A637F5" w:rsidRDefault="00A637F5" w:rsidP="00A637F5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Торцы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жилых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домов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окон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703A54" w:rsidRPr="00A637F5" w:rsidTr="00A65A35">
        <w:trPr>
          <w:trHeight w:val="552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AF0" w:rsidRPr="00A637F5" w:rsidRDefault="00703A54" w:rsidP="00A637F5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дошкольных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образовательных,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общеобразовательных,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профессиональных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образовательных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организаций,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ощадок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для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отдыха,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игр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спорта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03A54" w:rsidRPr="00A637F5" w:rsidTr="00A65A35">
        <w:trPr>
          <w:trHeight w:val="1118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AF0" w:rsidRPr="00A637F5" w:rsidRDefault="00703A54" w:rsidP="00A637F5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Территории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лечебных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учреждений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стационарного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типа,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открытые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спортивные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сооружения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общего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пользования,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места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отдыха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населения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(сады,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скверы,</w:t>
            </w:r>
            <w:r w:rsidR="00A65A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парки)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расчетам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расчетам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A54" w:rsidRPr="00A637F5" w:rsidRDefault="00703A54" w:rsidP="00A637F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A65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7F5">
              <w:rPr>
                <w:rFonts w:ascii="Times New Roman" w:hAnsi="Times New Roman" w:cs="Times New Roman"/>
                <w:sz w:val="22"/>
                <w:szCs w:val="22"/>
              </w:rPr>
              <w:t>расчетам</w:t>
            </w:r>
          </w:p>
        </w:tc>
      </w:tr>
    </w:tbl>
    <w:p w:rsidR="00F75572" w:rsidRPr="00CC5220" w:rsidRDefault="00F75572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:rsidR="00185F49" w:rsidRPr="00CC5220" w:rsidRDefault="00185F49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06" w:name="_Hlk75870747"/>
      <w:r w:rsidRPr="00CC5220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1.6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Размещение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площадок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необходимо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предусматривать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расстоянии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окон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жилых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общественных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зданий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менее,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м:</w:t>
      </w:r>
    </w:p>
    <w:p w:rsidR="00185F49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игр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детей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дошкольного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младшего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школьного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возраста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85F49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отдыха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взрослого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населения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85F49" w:rsidRPr="00CC5220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10</w:t>
      </w:r>
    </w:p>
    <w:p w:rsidR="00185F49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занятий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физкультурой*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40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85F49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*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Принимается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зависимости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шумовых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характеристик;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наибольшие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значения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хоккейных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футбольных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площадок,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наименьшие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площадок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настольного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тенниса.</w:t>
      </w:r>
    </w:p>
    <w:p w:rsidR="00703A54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хозяйственных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целей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20.</w:t>
      </w:r>
    </w:p>
    <w:bookmarkEnd w:id="106"/>
    <w:p w:rsidR="00D0793E" w:rsidRPr="00CC5220" w:rsidRDefault="00D0793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03A54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07" w:name="_Hlk75880444"/>
      <w:r w:rsidRPr="00CC5220">
        <w:rPr>
          <w:rFonts w:ascii="Times New Roman" w:hAnsi="Times New Roman" w:cs="Times New Roman"/>
          <w:color w:val="auto"/>
          <w:sz w:val="26"/>
          <w:szCs w:val="26"/>
        </w:rPr>
        <w:t>Площадки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должны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соответствовать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параметрам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доступности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МГН.</w:t>
      </w:r>
    </w:p>
    <w:bookmarkEnd w:id="107"/>
    <w:p w:rsidR="00185F49" w:rsidRPr="00CC5220" w:rsidRDefault="00185F49" w:rsidP="00F11F50">
      <w:pPr>
        <w:pStyle w:val="a6"/>
        <w:ind w:firstLine="709"/>
        <w:jc w:val="both"/>
        <w:rPr>
          <w:rFonts w:ascii="Times New Roman" w:hAnsi="Times New Roman" w:cs="Times New Roman"/>
          <w:strike/>
          <w:color w:val="auto"/>
          <w:sz w:val="26"/>
          <w:szCs w:val="26"/>
        </w:rPr>
      </w:pPr>
    </w:p>
    <w:p w:rsidR="00703A54" w:rsidRPr="00CC5220" w:rsidRDefault="00E859E5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08" w:name="_Hlk73687841"/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12</w:t>
      </w:r>
      <w:r w:rsidR="00703A54" w:rsidRPr="00CC5220">
        <w:rPr>
          <w:rFonts w:ascii="Times New Roman" w:hAnsi="Times New Roman" w:cs="Times New Roman"/>
          <w:b/>
          <w:color w:val="auto"/>
          <w:sz w:val="26"/>
          <w:szCs w:val="26"/>
        </w:rPr>
        <w:t>.3.Нормы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b/>
          <w:color w:val="auto"/>
          <w:sz w:val="26"/>
          <w:szCs w:val="26"/>
        </w:rPr>
        <w:t>расчета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b/>
          <w:color w:val="auto"/>
          <w:sz w:val="26"/>
          <w:szCs w:val="26"/>
        </w:rPr>
        <w:t>приобъектных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b/>
          <w:color w:val="auto"/>
          <w:sz w:val="26"/>
          <w:szCs w:val="26"/>
        </w:rPr>
        <w:t>стоянок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b/>
          <w:color w:val="auto"/>
          <w:sz w:val="26"/>
          <w:szCs w:val="26"/>
        </w:rPr>
        <w:t>легковых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b/>
          <w:color w:val="auto"/>
          <w:sz w:val="26"/>
          <w:szCs w:val="26"/>
        </w:rPr>
        <w:t>автомобилей</w:t>
      </w:r>
      <w:bookmarkEnd w:id="108"/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703A54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паркования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легковых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автомобилей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работников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посетителей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объектов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различного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функционального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назначения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следует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предусматривать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приобъектные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стоянки.</w:t>
      </w:r>
    </w:p>
    <w:p w:rsidR="00703A54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Расчетное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количество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машино-мест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парковки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объектов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различного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назначения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(приобъектных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стоянок)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следует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принимать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соответствии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42.13330.2016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учетом,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что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группы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объектов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различным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режимом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суточного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функционирования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допускается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снижение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расчетного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количества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машино-мест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каждому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объекту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отдельности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15%.</w:t>
      </w:r>
    </w:p>
    <w:p w:rsidR="00E859E5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При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расчете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приобъектны</w:t>
      </w:r>
      <w:r w:rsidR="00391A59" w:rsidRPr="00CC5220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91A59" w:rsidRPr="00CC5220">
        <w:rPr>
          <w:rFonts w:ascii="Times New Roman" w:hAnsi="Times New Roman" w:cs="Times New Roman"/>
          <w:color w:val="auto"/>
          <w:sz w:val="26"/>
          <w:szCs w:val="26"/>
        </w:rPr>
        <w:t>стоянок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допускается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нормы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42.13330.2016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сокращать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(увеличива</w:t>
      </w:r>
      <w:r w:rsidR="008536B6" w:rsidRPr="00CC5220">
        <w:rPr>
          <w:rFonts w:ascii="Times New Roman" w:hAnsi="Times New Roman" w:cs="Times New Roman"/>
          <w:color w:val="auto"/>
          <w:sz w:val="26"/>
          <w:szCs w:val="26"/>
        </w:rPr>
        <w:t>ть).</w:t>
      </w:r>
    </w:p>
    <w:p w:rsidR="00703A54" w:rsidRPr="00CC5220" w:rsidRDefault="00A65A35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дошкольных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образовательных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общеобразовательных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организаций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расчетное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количество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машино-мест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принимается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по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заданию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на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проектирование,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но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не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менее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машино-мест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на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54" w:rsidRPr="00CC5220">
        <w:rPr>
          <w:rFonts w:ascii="Times New Roman" w:hAnsi="Times New Roman" w:cs="Times New Roman"/>
          <w:color w:val="auto"/>
          <w:sz w:val="26"/>
          <w:szCs w:val="26"/>
        </w:rPr>
        <w:t>объект.</w:t>
      </w:r>
    </w:p>
    <w:p w:rsidR="00703A54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Приобъектные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стоянки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проектируются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расстоянии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объектов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застройки,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территорий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дошкольных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образовательных,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общеобразовательных,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медицинских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организаций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соответствии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1.3.10.5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настоящих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РНГП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исходя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из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количества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машино-мест.</w:t>
      </w:r>
    </w:p>
    <w:p w:rsidR="00E859E5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случаях,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когда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существующие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сооружения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реконструируются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без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изменения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внешних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габаритов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целью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перепрофилирования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иной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вид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использования,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допускается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количество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парковочных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мест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принимать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фактическому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положению.</w:t>
      </w:r>
    </w:p>
    <w:p w:rsidR="00703A54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открытых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автостоянках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около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учреждений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обслуживания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следует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выделять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менее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10%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мест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(но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менее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одного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места)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автотранспортных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средств,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принадлежащих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инвалидам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другим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маломобильным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группам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населения.</w:t>
      </w:r>
    </w:p>
    <w:p w:rsidR="00703A54" w:rsidRPr="00CC5220" w:rsidRDefault="00703A54" w:rsidP="00F11F50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D5580D" w:rsidRPr="00CC5220" w:rsidRDefault="00D5580D" w:rsidP="00F11F50">
      <w:pPr>
        <w:pStyle w:val="a6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E859E5" w:rsidRPr="00CC5220" w:rsidRDefault="00C341AF" w:rsidP="00A65A35">
      <w:pPr>
        <w:pStyle w:val="a6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09" w:name="_Hlk73687856"/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13.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859E5" w:rsidRPr="00CC5220">
        <w:rPr>
          <w:rFonts w:ascii="Times New Roman" w:hAnsi="Times New Roman" w:cs="Times New Roman"/>
          <w:b/>
          <w:color w:val="auto"/>
          <w:sz w:val="26"/>
          <w:szCs w:val="26"/>
        </w:rPr>
        <w:t>НОРМАТИВНЫЕ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859E5" w:rsidRPr="00CC5220">
        <w:rPr>
          <w:rFonts w:ascii="Times New Roman" w:hAnsi="Times New Roman" w:cs="Times New Roman"/>
          <w:b/>
          <w:color w:val="auto"/>
          <w:sz w:val="26"/>
          <w:szCs w:val="26"/>
        </w:rPr>
        <w:t>ССЫЛКИ</w:t>
      </w:r>
    </w:p>
    <w:p w:rsidR="00E859E5" w:rsidRPr="00CC5220" w:rsidRDefault="00E859E5" w:rsidP="00F11F50">
      <w:pPr>
        <w:pStyle w:val="a6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C562E" w:rsidRPr="00CC5220" w:rsidRDefault="00C341AF" w:rsidP="00F11F50">
      <w:pPr>
        <w:pStyle w:val="a6"/>
        <w:ind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13.1.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Федеральные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законы:</w:t>
      </w:r>
    </w:p>
    <w:bookmarkEnd w:id="109"/>
    <w:p w:rsidR="00C341AF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0" w:anchor="64U0IK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Градостроительный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29.12.2004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190-ФЗ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341AF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1" w:anchor="64U0IK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Земельный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25.10.2001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136-ФЗ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341AF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2" w:anchor="7D20K3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Жилищный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29.12.2004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188-ФЗ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341AF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3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Водный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03.06.2006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74-ФЗ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341AF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5)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4" w:anchor="64U0IK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Лесной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04.12.2006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200-ФЗ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341AF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6)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5" w:anchor="7D20K3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Воздушный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19.03.1997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60-ФЗ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341AF" w:rsidRPr="00CC5220" w:rsidRDefault="00C341AF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6" w:history="1"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21.12.1994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68-ФЗ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защите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населения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территорий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чрезвычайных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ситуаций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природного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техногенного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характера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341AF" w:rsidRPr="00CC5220" w:rsidRDefault="00C341AF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7" w:anchor="64U0IK" w:history="1"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12.02.1998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28-ФЗ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гражданской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обороне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341AF" w:rsidRPr="00CC5220" w:rsidRDefault="00C341AF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8" w:anchor="7D20K3" w:history="1"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22.07.2008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123-ФЗ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Технический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регламент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требованиях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пожарной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безопасности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341AF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9" w:anchor="7D20K3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24.11.1995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181-ФЗ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социальной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защите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инвалидов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</w:hyperlink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341AF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0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14.03.1995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33-ФЗ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особо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охраняемых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природных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территориях</w:t>
        </w:r>
      </w:hyperlink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C341AF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1" w:anchor="7D20K3" w:history="1"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21.02.1992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2395-1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недрах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2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10.01.2002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7-ФЗ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охране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окружающей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среды</w:t>
        </w:r>
      </w:hyperlink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3" w:anchor="7D20K3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30.03.1999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52-ФЗ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санитарно-эпидемиологическом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благополучии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населения</w:t>
        </w:r>
      </w:hyperlink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4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25.06.2002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73-ФЗ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объектах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культурного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наследия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(памятниках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истории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культуры)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народов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</w:hyperlink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C341AF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16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5" w:history="1"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30.12.2009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384-ФЗ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Технический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регламент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безопасности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зданий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сооружений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6" w:anchor="7D20K3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26.03.2003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35-ФЗ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электроэнергетике</w:t>
        </w:r>
      </w:hyperlink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C341AF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18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7" w:anchor="7D20K3" w:history="1"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31.03.1999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69-ФЗ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газоснабжении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C341AF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8" w:anchor="64U0IK" w:history="1"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27.07.2010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190-ФЗ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теплоснабжении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9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21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июля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2011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года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256-ФЗ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безопасности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объектов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топливно-энергетического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комплекса</w:t>
        </w:r>
      </w:hyperlink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0" w:anchor="7D20K3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07.12.2011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416-ФЗ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водоснабжении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водоотведении</w:t>
        </w:r>
      </w:hyperlink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1" w:anchor="7D20K3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08.11.2007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257-ФЗ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341AF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автомобильных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дорогах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дорожной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деятельности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внесении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изменений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отдельные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законодательные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акты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</w:hyperlink>
      <w:r w:rsidR="00C341AF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341AF" w:rsidRPr="00CC5220" w:rsidRDefault="00C341AF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C562E" w:rsidRPr="00CC5220" w:rsidRDefault="00C341AF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10" w:name="_Hlk73687900"/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13.2.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Иные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нормативные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правовые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акты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Российской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Федерации</w:t>
      </w:r>
      <w:bookmarkEnd w:id="110"/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:rsidR="008D4E59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2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Правительства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12.09.2015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972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утверждении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Положения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зонах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охраны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объектов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культурного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наследия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(памятников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истории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культуры)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народов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признании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утратившими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силу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отдельных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нормативных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правовых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актов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Правительства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</w:hyperlink>
      <w:r w:rsidR="008D4E59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3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Правительства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30.12.2003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794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государственной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системе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предупреждения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ликвидации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чрезвычайных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ситуаций</w:t>
        </w:r>
      </w:hyperlink>
      <w:r w:rsidR="008D4E59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4" w:anchor="7D20K3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Правительства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25.04.2012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390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противопожарном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режиме</w:t>
        </w:r>
      </w:hyperlink>
      <w:r w:rsidR="008D4E59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D4E59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5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Правительства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24.02.2009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160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установления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охранных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объектов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электросетевого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хозяйства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особых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условий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использования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земельных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участков,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расположенных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границах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таких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зон</w:t>
        </w:r>
      </w:hyperlink>
      <w:r w:rsidR="008D4E59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5)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6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Правительства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20.11.2000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878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утверждении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охраны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газораспределительных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сетей</w:t>
        </w:r>
      </w:hyperlink>
      <w:r w:rsidR="008D4E59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6)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7" w:anchor="64U0IK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Правительства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16.02.2008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87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составе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разделов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проектной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документации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требованиях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содержанию</w:t>
        </w:r>
      </w:hyperlink>
      <w:r w:rsidR="008D4E59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7)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8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Правительства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19.01.2006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20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инженерных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изысканиях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для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подготовки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проектной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документации,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строительства,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реконструкции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объектов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капитального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строительства</w:t>
        </w:r>
      </w:hyperlink>
      <w:r w:rsidR="008D4E59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9" w:history="1"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Правительства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28.09.2009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767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классификации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автомобильных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дорог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Российской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Федерации</w:t>
        </w:r>
      </w:hyperlink>
      <w:r w:rsidR="008D4E59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C562E" w:rsidRPr="00CC5220" w:rsidRDefault="008D4E59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11" w:name="_Hlk73687918"/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13.3.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Нормативные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правовые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акты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Воронежской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области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bookmarkEnd w:id="111"/>
    <w:p w:rsidR="001C562E" w:rsidRPr="00CC5220" w:rsidRDefault="008D4E59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100" w:history="1"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Воронежской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области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07.07.2006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61-ОЗ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регулировании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градостроительной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деятельности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Воронежской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62E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области</w:t>
        </w:r>
      </w:hyperlink>
      <w:r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101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Воронежской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области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13.05.2008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25-ОЗ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регулировании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земельных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отношений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территории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Воронежской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области</w:t>
        </w:r>
      </w:hyperlink>
      <w:r w:rsidR="008D4E59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102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Воронежской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области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27.05.2014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68-ОЗ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регулировании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отдельных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отношений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сфере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особо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охраняемых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природных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территорий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Воронежской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области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признании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утратившими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силу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некоторых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актов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(положений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некоторых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актов)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Воронежской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области</w:t>
        </w:r>
      </w:hyperlink>
      <w:r w:rsidR="008D4E59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103" w:history="1"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Воронежской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области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05.05.2015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46-ОЗ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8D4E59"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особенностях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правового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регулирования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отношений,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связанных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сохранением,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использованием,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популяризацией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государственной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охраной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объектов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культурного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наследия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на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территории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Воронежской</w:t>
        </w:r>
        <w:r w:rsidR="00A65A3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C522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области</w:t>
        </w:r>
      </w:hyperlink>
      <w:r w:rsidR="008D4E59" w:rsidRPr="00CC522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D4E59" w:rsidRPr="00CC5220" w:rsidRDefault="008D4E59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E3267" w:rsidRPr="00CC5220" w:rsidRDefault="008D4E59" w:rsidP="00F11F50">
      <w:pPr>
        <w:pStyle w:val="a6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12" w:name="_Hlk73687954"/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13.4.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Санитарные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правила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(СП),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санитарные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нормы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(СН),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санитарные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нормы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правила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(СанПиН)</w:t>
      </w:r>
    </w:p>
    <w:bookmarkEnd w:id="112"/>
    <w:p w:rsidR="001C562E" w:rsidRPr="00CC5220" w:rsidRDefault="00CE326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31.13330.2012.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Водоснабжение.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Наружные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сети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сооружения.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2.04.02-84*;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31-115-2006.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правил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проектированию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строительству.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Открытые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плоскостные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физкультурно-спортивные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сооружения;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32.13330.2012.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Канализация.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Наружные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сети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сооружения.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2.04.03-85;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32.13330.2018.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Канализация.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Наружные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сети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сооружения.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2.04.03-85;</w:t>
      </w:r>
    </w:p>
    <w:p w:rsidR="00513CE7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5)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35-101-2001.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правил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проектированию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строительству.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зданий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сооружений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учетом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доступности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маломобильных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групп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населения.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Общие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положения;</w:t>
      </w:r>
    </w:p>
    <w:p w:rsidR="00513CE7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6)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35-102-2001.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Жилая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среда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планировочными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элементами,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доступными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инвалидам;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7)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35-103-2001.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Общественные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сооружения,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доступные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маломобильным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посетителям;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8)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35-105-2002.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Реконструкция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городской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застройки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учетом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доступности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инвалидов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других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маломобильных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групп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населения;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9)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35-106-2003.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Расчет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размещение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учреждений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социального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обслуживания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пожилых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людей;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34.13330.2012.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Автомобильные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дороги.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2.05.02-85*;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11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42.13330.2016.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Градостроительство.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Планировка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застройка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городских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сельских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поселений.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2.07.01-89*;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42.13330.2011.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Градостроительство.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Планировка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застройка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городских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сельских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поселений.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2.07.01-89*;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3)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53.13330.2019.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Планировка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застройка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территории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ведения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гражданами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садоводства.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сооружения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(СНиП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30-02-97*.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Планировка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застройка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территорий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садоводческих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(дачных)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объединений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граждан,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сооружения);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54.13330.2016.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жилые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многоквартирные.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31-01-2003;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5)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54.13330.2011.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жилые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многоквартирные.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31-01-2003;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16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59.13330.2016.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Доступность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сооружений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маломобильных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групп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населения.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35-01-2001;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59.13330.2012.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Доступность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сооружений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маломобильных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групп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населения.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35-01-2001;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513CE7" w:rsidRPr="00CC5220"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82.13330.2016.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Благоустройство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территорий.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III-10-75;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88.13330.2014.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Защитные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сооружения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гражданской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обороны.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sz w:val="26"/>
          <w:szCs w:val="26"/>
        </w:rPr>
        <w:t>СНиП</w:t>
      </w:r>
      <w:r w:rsidR="00A65A35">
        <w:rPr>
          <w:rFonts w:ascii="Times New Roman" w:hAnsi="Times New Roman" w:cs="Times New Roman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sz w:val="26"/>
          <w:szCs w:val="26"/>
        </w:rPr>
        <w:t>II-11-77*;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104.13330.2016.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Инженерная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защита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территории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затопления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подтопления.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2.06.15-85;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113.13330.2016.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Стоянки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автомобилей.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21-02-99*;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22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118.13330.2012*.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Общественные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сооружения.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31-06-2009;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23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140.13330.2012.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Городская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среда.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маломобильных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групп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населения;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24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141.13330.2012.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Учреждения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социального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обслуживания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населения.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расчета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размещения;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25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158.13330.2014.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помещения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медицинских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организаций.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проектирования;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26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160.1325800.2014.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комплексы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многофункциональные.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проектирования;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27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165.1325800.2014.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Инженерно-технические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мероприятия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гражданской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обороне.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Актуализированная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редакция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СНиП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2.01.51-90;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28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243.1326000.2015.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строительство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автомобильных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дорог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низкой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интенсивностью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движения;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29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251.1325800.2016.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общеобразовательных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организаций.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проектирования;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30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252.1325800.2016.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дошкольных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образовательных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организаций.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проектирования;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31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СП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396.1325800.2018.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Свод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Улицы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дороги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населенных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пунктов.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градостроительного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проектирования.</w:t>
      </w:r>
    </w:p>
    <w:p w:rsidR="00513CE7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32)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СанПиН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2.1.2882-11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Гигиенические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требования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размещению,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устройству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содержанию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кладбищ,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зданий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сооружений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похоронного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назначения;</w:t>
      </w:r>
    </w:p>
    <w:p w:rsidR="00513CE7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33)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СанПиН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2.1.4.1110-02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Зоны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санитарной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охраны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источников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водоснабжения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водопроводов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питьевого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назначения;</w:t>
      </w:r>
    </w:p>
    <w:p w:rsidR="00513CE7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34)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СанПиН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42-128-4690-88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Санитарные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правила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содержания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территорий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населенных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мест;</w:t>
      </w:r>
    </w:p>
    <w:p w:rsidR="00513CE7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35)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СанПиН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2.1.2.2645-10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Санитарно-эпидемиологические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требования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условиям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проживания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жилых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зданиях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помещениях;</w:t>
      </w:r>
    </w:p>
    <w:p w:rsidR="00513CE7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36)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СанПиН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2.2.1/2.1.1.1076-01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Гигиенические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требования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инсоляции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солнцезащите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помещений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жилых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общественных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зданий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территорий;</w:t>
      </w:r>
    </w:p>
    <w:p w:rsidR="00CE3267" w:rsidRPr="00CC5220" w:rsidRDefault="00CE326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13" w:name="_Hlk73687988"/>
      <w:r w:rsidRPr="00CC5220">
        <w:rPr>
          <w:rFonts w:ascii="Times New Roman" w:hAnsi="Times New Roman" w:cs="Times New Roman"/>
          <w:b/>
          <w:color w:val="auto"/>
          <w:sz w:val="26"/>
          <w:szCs w:val="26"/>
        </w:rPr>
        <w:t>13.5.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Государственные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стандарты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Российской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Федерации</w:t>
      </w:r>
      <w:r w:rsidR="00A65A3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b/>
          <w:color w:val="auto"/>
          <w:sz w:val="26"/>
          <w:szCs w:val="26"/>
        </w:rPr>
        <w:t>(ГОСТ)</w:t>
      </w:r>
    </w:p>
    <w:bookmarkEnd w:id="113"/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1)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ГОСТ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17.5.1.02-85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Охрана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природы.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Земли.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Классификация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нарушенных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земель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рекультивации;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ГОСТ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51232-98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Вода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питьевая.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Общие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требования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организации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методам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контроля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качества;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ГОСТ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2761-84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Источники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централизованного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хозяйственно-питьевого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водоснабжения.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Гигиенические,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технические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требования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правила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выбора;</w:t>
      </w:r>
    </w:p>
    <w:p w:rsidR="00CE3267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ГОСТ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52398-2005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Классификация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автомобильных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дорог.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Основные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параметры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требования;</w:t>
      </w:r>
    </w:p>
    <w:p w:rsidR="008D4E59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ГОСТ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33150-2014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Дороги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автомобильные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общего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пользования.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Проектирование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пешеходных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велосипедных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дорожек.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Общие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требования;</w:t>
      </w:r>
    </w:p>
    <w:p w:rsidR="001C562E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ГОСТ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52498-2005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Социальное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обслуживание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населения.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Классификация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учреждений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социального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обслуживания;</w:t>
      </w:r>
    </w:p>
    <w:p w:rsidR="001C562E" w:rsidRPr="00CC5220" w:rsidRDefault="001C562E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7)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ГОСТ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22.1.12-2005.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Безопасность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чрезвычайных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ситуациях.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Структурированная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система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мониторинга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управления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инженерными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системами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зданий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сооружений.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Общие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220">
        <w:rPr>
          <w:rFonts w:ascii="Times New Roman" w:hAnsi="Times New Roman" w:cs="Times New Roman"/>
          <w:color w:val="auto"/>
          <w:sz w:val="26"/>
          <w:szCs w:val="26"/>
        </w:rPr>
        <w:t>требования;</w:t>
      </w:r>
    </w:p>
    <w:p w:rsidR="00EB4C1F" w:rsidRPr="00CC5220" w:rsidRDefault="00513CE7" w:rsidP="00F11F50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5220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ГОСТ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57795-2017.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Национальный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стандарт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Российской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Федерации.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Здания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сооружения.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Методы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расчета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продолжительности</w:t>
      </w:r>
      <w:r w:rsidR="00A65A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562E" w:rsidRPr="00CC5220">
        <w:rPr>
          <w:rFonts w:ascii="Times New Roman" w:hAnsi="Times New Roman" w:cs="Times New Roman"/>
          <w:color w:val="auto"/>
          <w:sz w:val="26"/>
          <w:szCs w:val="26"/>
        </w:rPr>
        <w:t>инсоляции.</w:t>
      </w:r>
      <w:bookmarkStart w:id="114" w:name="_GoBack"/>
      <w:bookmarkEnd w:id="114"/>
    </w:p>
    <w:sectPr w:rsidR="00EB4C1F" w:rsidRPr="00CC5220" w:rsidSect="00A65A35">
      <w:footerReference w:type="default" r:id="rId104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8E" w:rsidRDefault="008F0F8E" w:rsidP="00921060">
      <w:r>
        <w:separator/>
      </w:r>
    </w:p>
  </w:endnote>
  <w:endnote w:type="continuationSeparator" w:id="0">
    <w:p w:rsidR="008F0F8E" w:rsidRDefault="008F0F8E" w:rsidP="0092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096050"/>
      <w:docPartObj>
        <w:docPartGallery w:val="Page Numbers (Bottom of Page)"/>
        <w:docPartUnique/>
      </w:docPartObj>
    </w:sdtPr>
    <w:sdtContent>
      <w:p w:rsidR="00A65A35" w:rsidRDefault="00A65A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F8E">
          <w:rPr>
            <w:noProof/>
          </w:rPr>
          <w:t>1</w:t>
        </w:r>
        <w:r>
          <w:fldChar w:fldCharType="end"/>
        </w:r>
      </w:p>
    </w:sdtContent>
  </w:sdt>
  <w:p w:rsidR="00A65A35" w:rsidRDefault="00A65A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8E" w:rsidRDefault="008F0F8E" w:rsidP="00921060">
      <w:r>
        <w:separator/>
      </w:r>
    </w:p>
  </w:footnote>
  <w:footnote w:type="continuationSeparator" w:id="0">
    <w:p w:rsidR="008F0F8E" w:rsidRDefault="008F0F8E" w:rsidP="00921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2E8A"/>
    <w:multiLevelType w:val="hybridMultilevel"/>
    <w:tmpl w:val="3DFE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2">
    <w:nsid w:val="429C1BFF"/>
    <w:multiLevelType w:val="multilevel"/>
    <w:tmpl w:val="6BC6253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2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4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3A53004"/>
    <w:multiLevelType w:val="hybridMultilevel"/>
    <w:tmpl w:val="FFAE67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9"/>
    <w:rsid w:val="00002833"/>
    <w:rsid w:val="00003D2B"/>
    <w:rsid w:val="0001771A"/>
    <w:rsid w:val="0002000D"/>
    <w:rsid w:val="00032E1A"/>
    <w:rsid w:val="00033DBF"/>
    <w:rsid w:val="00036E97"/>
    <w:rsid w:val="00044D02"/>
    <w:rsid w:val="00053B8D"/>
    <w:rsid w:val="000947A9"/>
    <w:rsid w:val="000A22A9"/>
    <w:rsid w:val="000A5415"/>
    <w:rsid w:val="000A642B"/>
    <w:rsid w:val="000B10C2"/>
    <w:rsid w:val="000B2460"/>
    <w:rsid w:val="000B6C16"/>
    <w:rsid w:val="000C3682"/>
    <w:rsid w:val="000C425D"/>
    <w:rsid w:val="000D0FD0"/>
    <w:rsid w:val="000D4FDE"/>
    <w:rsid w:val="000D70E3"/>
    <w:rsid w:val="000D7459"/>
    <w:rsid w:val="000E4F4A"/>
    <w:rsid w:val="000E5D71"/>
    <w:rsid w:val="000F28E3"/>
    <w:rsid w:val="000F3D4D"/>
    <w:rsid w:val="000F7694"/>
    <w:rsid w:val="00113C3F"/>
    <w:rsid w:val="00113E6B"/>
    <w:rsid w:val="00124B7B"/>
    <w:rsid w:val="001262E5"/>
    <w:rsid w:val="001317F2"/>
    <w:rsid w:val="00155DF0"/>
    <w:rsid w:val="00160637"/>
    <w:rsid w:val="0016742C"/>
    <w:rsid w:val="00175648"/>
    <w:rsid w:val="00185F49"/>
    <w:rsid w:val="0018704F"/>
    <w:rsid w:val="001876E2"/>
    <w:rsid w:val="00192858"/>
    <w:rsid w:val="00193722"/>
    <w:rsid w:val="00196B01"/>
    <w:rsid w:val="001A1E81"/>
    <w:rsid w:val="001A433E"/>
    <w:rsid w:val="001A47C1"/>
    <w:rsid w:val="001A50B5"/>
    <w:rsid w:val="001B140F"/>
    <w:rsid w:val="001C562E"/>
    <w:rsid w:val="001D5B03"/>
    <w:rsid w:val="001E2624"/>
    <w:rsid w:val="001E6EC2"/>
    <w:rsid w:val="001F74E6"/>
    <w:rsid w:val="00200571"/>
    <w:rsid w:val="00206E59"/>
    <w:rsid w:val="00214947"/>
    <w:rsid w:val="00224488"/>
    <w:rsid w:val="00224DFC"/>
    <w:rsid w:val="00230107"/>
    <w:rsid w:val="002305A4"/>
    <w:rsid w:val="00230C83"/>
    <w:rsid w:val="00230F23"/>
    <w:rsid w:val="00233E48"/>
    <w:rsid w:val="00243E9F"/>
    <w:rsid w:val="002552C5"/>
    <w:rsid w:val="00257138"/>
    <w:rsid w:val="00260532"/>
    <w:rsid w:val="002913A5"/>
    <w:rsid w:val="002938ED"/>
    <w:rsid w:val="002A6F64"/>
    <w:rsid w:val="002B5FDA"/>
    <w:rsid w:val="002C328F"/>
    <w:rsid w:val="002C5E72"/>
    <w:rsid w:val="002C715E"/>
    <w:rsid w:val="002E1B77"/>
    <w:rsid w:val="002E5967"/>
    <w:rsid w:val="002F064D"/>
    <w:rsid w:val="002F3055"/>
    <w:rsid w:val="002F7744"/>
    <w:rsid w:val="00326040"/>
    <w:rsid w:val="00337238"/>
    <w:rsid w:val="00337797"/>
    <w:rsid w:val="0034313F"/>
    <w:rsid w:val="00345CAE"/>
    <w:rsid w:val="00351D97"/>
    <w:rsid w:val="00362860"/>
    <w:rsid w:val="003728ED"/>
    <w:rsid w:val="00372FFB"/>
    <w:rsid w:val="00375EE0"/>
    <w:rsid w:val="00376941"/>
    <w:rsid w:val="00391362"/>
    <w:rsid w:val="00391A59"/>
    <w:rsid w:val="003957E1"/>
    <w:rsid w:val="003977A2"/>
    <w:rsid w:val="003A2608"/>
    <w:rsid w:val="003A5601"/>
    <w:rsid w:val="003B274C"/>
    <w:rsid w:val="003B57E4"/>
    <w:rsid w:val="003D0A0D"/>
    <w:rsid w:val="003D4784"/>
    <w:rsid w:val="003D69D4"/>
    <w:rsid w:val="003E4534"/>
    <w:rsid w:val="003E5CE2"/>
    <w:rsid w:val="003E7B87"/>
    <w:rsid w:val="003F6362"/>
    <w:rsid w:val="004045C2"/>
    <w:rsid w:val="00415314"/>
    <w:rsid w:val="00422216"/>
    <w:rsid w:val="00431837"/>
    <w:rsid w:val="0043478C"/>
    <w:rsid w:val="00435AE6"/>
    <w:rsid w:val="00441621"/>
    <w:rsid w:val="00443C47"/>
    <w:rsid w:val="0045325C"/>
    <w:rsid w:val="00453524"/>
    <w:rsid w:val="004569FA"/>
    <w:rsid w:val="00461D14"/>
    <w:rsid w:val="0046371C"/>
    <w:rsid w:val="004645D4"/>
    <w:rsid w:val="0046693A"/>
    <w:rsid w:val="00476C5E"/>
    <w:rsid w:val="004811DD"/>
    <w:rsid w:val="004858AF"/>
    <w:rsid w:val="00492172"/>
    <w:rsid w:val="004A2E3C"/>
    <w:rsid w:val="004B1FE0"/>
    <w:rsid w:val="004B1FE7"/>
    <w:rsid w:val="004B4613"/>
    <w:rsid w:val="004B630F"/>
    <w:rsid w:val="004C0AF0"/>
    <w:rsid w:val="004C48E9"/>
    <w:rsid w:val="004C4DC9"/>
    <w:rsid w:val="004E2B36"/>
    <w:rsid w:val="004E3315"/>
    <w:rsid w:val="00504D37"/>
    <w:rsid w:val="005114D1"/>
    <w:rsid w:val="00513CE7"/>
    <w:rsid w:val="00515300"/>
    <w:rsid w:val="00516480"/>
    <w:rsid w:val="005257C6"/>
    <w:rsid w:val="005347AF"/>
    <w:rsid w:val="00535FA3"/>
    <w:rsid w:val="005516D9"/>
    <w:rsid w:val="0055557C"/>
    <w:rsid w:val="0055751C"/>
    <w:rsid w:val="005727D4"/>
    <w:rsid w:val="00572A8A"/>
    <w:rsid w:val="00573269"/>
    <w:rsid w:val="00583D90"/>
    <w:rsid w:val="00593552"/>
    <w:rsid w:val="005A3D9C"/>
    <w:rsid w:val="005A787B"/>
    <w:rsid w:val="005C471C"/>
    <w:rsid w:val="005C5BDB"/>
    <w:rsid w:val="005D0C1B"/>
    <w:rsid w:val="005E3693"/>
    <w:rsid w:val="00602D7B"/>
    <w:rsid w:val="0060430E"/>
    <w:rsid w:val="006206C3"/>
    <w:rsid w:val="0062399B"/>
    <w:rsid w:val="00625F86"/>
    <w:rsid w:val="00626DFA"/>
    <w:rsid w:val="00654691"/>
    <w:rsid w:val="00660C2D"/>
    <w:rsid w:val="00683D51"/>
    <w:rsid w:val="006901AD"/>
    <w:rsid w:val="006940C8"/>
    <w:rsid w:val="00694D44"/>
    <w:rsid w:val="00697C58"/>
    <w:rsid w:val="006A6D85"/>
    <w:rsid w:val="006A7657"/>
    <w:rsid w:val="006A7C54"/>
    <w:rsid w:val="006B7C9D"/>
    <w:rsid w:val="006C4039"/>
    <w:rsid w:val="006C4181"/>
    <w:rsid w:val="006D071E"/>
    <w:rsid w:val="006D4E12"/>
    <w:rsid w:val="006E5364"/>
    <w:rsid w:val="006F3668"/>
    <w:rsid w:val="00703A54"/>
    <w:rsid w:val="00713B85"/>
    <w:rsid w:val="00714267"/>
    <w:rsid w:val="0071501B"/>
    <w:rsid w:val="00725A51"/>
    <w:rsid w:val="00732D12"/>
    <w:rsid w:val="0073609B"/>
    <w:rsid w:val="007408D6"/>
    <w:rsid w:val="00751569"/>
    <w:rsid w:val="007555CC"/>
    <w:rsid w:val="00760E42"/>
    <w:rsid w:val="00774500"/>
    <w:rsid w:val="00776614"/>
    <w:rsid w:val="007776BB"/>
    <w:rsid w:val="0078135A"/>
    <w:rsid w:val="00791E1A"/>
    <w:rsid w:val="00796EC7"/>
    <w:rsid w:val="007B16CB"/>
    <w:rsid w:val="007B4394"/>
    <w:rsid w:val="007D1CE1"/>
    <w:rsid w:val="007D77EE"/>
    <w:rsid w:val="007E524A"/>
    <w:rsid w:val="007E7D06"/>
    <w:rsid w:val="007F73B1"/>
    <w:rsid w:val="00800A93"/>
    <w:rsid w:val="00805CC1"/>
    <w:rsid w:val="008065BF"/>
    <w:rsid w:val="0081487A"/>
    <w:rsid w:val="00817970"/>
    <w:rsid w:val="008220C7"/>
    <w:rsid w:val="00835966"/>
    <w:rsid w:val="0084202C"/>
    <w:rsid w:val="0084420F"/>
    <w:rsid w:val="008454C4"/>
    <w:rsid w:val="00850CC2"/>
    <w:rsid w:val="008536B6"/>
    <w:rsid w:val="00856055"/>
    <w:rsid w:val="00860414"/>
    <w:rsid w:val="00860630"/>
    <w:rsid w:val="008658E5"/>
    <w:rsid w:val="008674DA"/>
    <w:rsid w:val="0088343D"/>
    <w:rsid w:val="008948AD"/>
    <w:rsid w:val="008A7B83"/>
    <w:rsid w:val="008A7F17"/>
    <w:rsid w:val="008C2B8E"/>
    <w:rsid w:val="008D4043"/>
    <w:rsid w:val="008D4E59"/>
    <w:rsid w:val="008D688E"/>
    <w:rsid w:val="008E537E"/>
    <w:rsid w:val="008E6CD0"/>
    <w:rsid w:val="008F020D"/>
    <w:rsid w:val="008F0F8E"/>
    <w:rsid w:val="00902600"/>
    <w:rsid w:val="00912359"/>
    <w:rsid w:val="009162DD"/>
    <w:rsid w:val="00917B8C"/>
    <w:rsid w:val="00921060"/>
    <w:rsid w:val="009322DC"/>
    <w:rsid w:val="009350B7"/>
    <w:rsid w:val="00946D49"/>
    <w:rsid w:val="00966F2A"/>
    <w:rsid w:val="00971451"/>
    <w:rsid w:val="00976629"/>
    <w:rsid w:val="009865AC"/>
    <w:rsid w:val="009952E9"/>
    <w:rsid w:val="009A27BD"/>
    <w:rsid w:val="009A75A1"/>
    <w:rsid w:val="009B2120"/>
    <w:rsid w:val="009B23A8"/>
    <w:rsid w:val="009B5C61"/>
    <w:rsid w:val="009C7FBB"/>
    <w:rsid w:val="009D22D6"/>
    <w:rsid w:val="009D2659"/>
    <w:rsid w:val="009E2FCC"/>
    <w:rsid w:val="009F2A85"/>
    <w:rsid w:val="009F7E12"/>
    <w:rsid w:val="00A029E9"/>
    <w:rsid w:val="00A24F8E"/>
    <w:rsid w:val="00A400CE"/>
    <w:rsid w:val="00A450BA"/>
    <w:rsid w:val="00A462A6"/>
    <w:rsid w:val="00A51CAD"/>
    <w:rsid w:val="00A5569C"/>
    <w:rsid w:val="00A57228"/>
    <w:rsid w:val="00A6061C"/>
    <w:rsid w:val="00A637F5"/>
    <w:rsid w:val="00A65A35"/>
    <w:rsid w:val="00A776F8"/>
    <w:rsid w:val="00A9008B"/>
    <w:rsid w:val="00A9045A"/>
    <w:rsid w:val="00AA1833"/>
    <w:rsid w:val="00AA262F"/>
    <w:rsid w:val="00AA431F"/>
    <w:rsid w:val="00AA5504"/>
    <w:rsid w:val="00AC037A"/>
    <w:rsid w:val="00AD26B3"/>
    <w:rsid w:val="00AD5703"/>
    <w:rsid w:val="00AD58B0"/>
    <w:rsid w:val="00AF35D1"/>
    <w:rsid w:val="00AF3AE3"/>
    <w:rsid w:val="00AF4B53"/>
    <w:rsid w:val="00B03ED0"/>
    <w:rsid w:val="00B14C51"/>
    <w:rsid w:val="00B224CE"/>
    <w:rsid w:val="00B42EE6"/>
    <w:rsid w:val="00B43AAE"/>
    <w:rsid w:val="00B44009"/>
    <w:rsid w:val="00B467DB"/>
    <w:rsid w:val="00B50F28"/>
    <w:rsid w:val="00B56AC8"/>
    <w:rsid w:val="00B60C5E"/>
    <w:rsid w:val="00B6205D"/>
    <w:rsid w:val="00B631DA"/>
    <w:rsid w:val="00B656DC"/>
    <w:rsid w:val="00B7130D"/>
    <w:rsid w:val="00B75E01"/>
    <w:rsid w:val="00B83CB2"/>
    <w:rsid w:val="00B9184A"/>
    <w:rsid w:val="00B92892"/>
    <w:rsid w:val="00B94519"/>
    <w:rsid w:val="00B94DE4"/>
    <w:rsid w:val="00B97546"/>
    <w:rsid w:val="00BA6E8D"/>
    <w:rsid w:val="00BB1A94"/>
    <w:rsid w:val="00BC1845"/>
    <w:rsid w:val="00BD167B"/>
    <w:rsid w:val="00BD324C"/>
    <w:rsid w:val="00BD3A20"/>
    <w:rsid w:val="00BD4D68"/>
    <w:rsid w:val="00BE680C"/>
    <w:rsid w:val="00BF43D8"/>
    <w:rsid w:val="00C04492"/>
    <w:rsid w:val="00C05932"/>
    <w:rsid w:val="00C15E89"/>
    <w:rsid w:val="00C2020A"/>
    <w:rsid w:val="00C2528C"/>
    <w:rsid w:val="00C341AF"/>
    <w:rsid w:val="00C34A26"/>
    <w:rsid w:val="00C4331B"/>
    <w:rsid w:val="00C436ED"/>
    <w:rsid w:val="00C47E70"/>
    <w:rsid w:val="00C72074"/>
    <w:rsid w:val="00C739F6"/>
    <w:rsid w:val="00C762B8"/>
    <w:rsid w:val="00C8612D"/>
    <w:rsid w:val="00C879EF"/>
    <w:rsid w:val="00C95596"/>
    <w:rsid w:val="00CA6344"/>
    <w:rsid w:val="00CB6F31"/>
    <w:rsid w:val="00CC1759"/>
    <w:rsid w:val="00CC23C9"/>
    <w:rsid w:val="00CC5220"/>
    <w:rsid w:val="00CC72F2"/>
    <w:rsid w:val="00CD4A31"/>
    <w:rsid w:val="00CE2204"/>
    <w:rsid w:val="00CE3267"/>
    <w:rsid w:val="00CE57F7"/>
    <w:rsid w:val="00CF379B"/>
    <w:rsid w:val="00CF45C8"/>
    <w:rsid w:val="00CF76CB"/>
    <w:rsid w:val="00D0793E"/>
    <w:rsid w:val="00D10B56"/>
    <w:rsid w:val="00D33393"/>
    <w:rsid w:val="00D41DE2"/>
    <w:rsid w:val="00D50432"/>
    <w:rsid w:val="00D5580D"/>
    <w:rsid w:val="00D55EBE"/>
    <w:rsid w:val="00D61B26"/>
    <w:rsid w:val="00D62418"/>
    <w:rsid w:val="00D643F0"/>
    <w:rsid w:val="00D65D64"/>
    <w:rsid w:val="00D74E05"/>
    <w:rsid w:val="00D76F6B"/>
    <w:rsid w:val="00D818FA"/>
    <w:rsid w:val="00D83906"/>
    <w:rsid w:val="00D85A23"/>
    <w:rsid w:val="00D92938"/>
    <w:rsid w:val="00DB4A7A"/>
    <w:rsid w:val="00DC44C9"/>
    <w:rsid w:val="00DC6FF9"/>
    <w:rsid w:val="00DD4678"/>
    <w:rsid w:val="00DE67D3"/>
    <w:rsid w:val="00DE74DA"/>
    <w:rsid w:val="00DF1471"/>
    <w:rsid w:val="00E01315"/>
    <w:rsid w:val="00E037FF"/>
    <w:rsid w:val="00E12C2F"/>
    <w:rsid w:val="00E12CC2"/>
    <w:rsid w:val="00E146A0"/>
    <w:rsid w:val="00E14F73"/>
    <w:rsid w:val="00E174AA"/>
    <w:rsid w:val="00E2560E"/>
    <w:rsid w:val="00E440DD"/>
    <w:rsid w:val="00E50B6F"/>
    <w:rsid w:val="00E546A1"/>
    <w:rsid w:val="00E57296"/>
    <w:rsid w:val="00E66D97"/>
    <w:rsid w:val="00E67172"/>
    <w:rsid w:val="00E702EE"/>
    <w:rsid w:val="00E74CA5"/>
    <w:rsid w:val="00E802F6"/>
    <w:rsid w:val="00E85779"/>
    <w:rsid w:val="00E859E5"/>
    <w:rsid w:val="00E9511F"/>
    <w:rsid w:val="00EA7D18"/>
    <w:rsid w:val="00EB182E"/>
    <w:rsid w:val="00EB27F9"/>
    <w:rsid w:val="00EB4C1F"/>
    <w:rsid w:val="00EC0137"/>
    <w:rsid w:val="00EC1580"/>
    <w:rsid w:val="00EC27AE"/>
    <w:rsid w:val="00EC3F28"/>
    <w:rsid w:val="00ED04F1"/>
    <w:rsid w:val="00EE564B"/>
    <w:rsid w:val="00EF2903"/>
    <w:rsid w:val="00EF2D5C"/>
    <w:rsid w:val="00F02D2C"/>
    <w:rsid w:val="00F05BC1"/>
    <w:rsid w:val="00F05D11"/>
    <w:rsid w:val="00F064D8"/>
    <w:rsid w:val="00F11F50"/>
    <w:rsid w:val="00F13004"/>
    <w:rsid w:val="00F146F2"/>
    <w:rsid w:val="00F17CC2"/>
    <w:rsid w:val="00F30625"/>
    <w:rsid w:val="00F315BC"/>
    <w:rsid w:val="00F35DFF"/>
    <w:rsid w:val="00F416F3"/>
    <w:rsid w:val="00F475AA"/>
    <w:rsid w:val="00F50882"/>
    <w:rsid w:val="00F52995"/>
    <w:rsid w:val="00F732EB"/>
    <w:rsid w:val="00F75572"/>
    <w:rsid w:val="00F771D4"/>
    <w:rsid w:val="00F93AF6"/>
    <w:rsid w:val="00F9591A"/>
    <w:rsid w:val="00FA56A8"/>
    <w:rsid w:val="00FB1672"/>
    <w:rsid w:val="00FB351C"/>
    <w:rsid w:val="00FB3F59"/>
    <w:rsid w:val="00FB4725"/>
    <w:rsid w:val="00FB5053"/>
    <w:rsid w:val="00FC2D8C"/>
    <w:rsid w:val="00FC37DE"/>
    <w:rsid w:val="00FE276F"/>
    <w:rsid w:val="00FE6314"/>
    <w:rsid w:val="00FF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aliases w:val="!Обычный текст документа"/>
    <w:qFormat/>
    <w:rsid w:val="009952E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802F6"/>
    <w:pPr>
      <w:keepNext/>
      <w:suppressAutoHyphens/>
      <w:spacing w:before="240" w:after="60"/>
      <w:ind w:firstLine="0"/>
      <w:jc w:val="left"/>
      <w:outlineLvl w:val="1"/>
    </w:pPr>
    <w:rPr>
      <w:rFonts w:eastAsia="Calibri" w:cs="Arial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5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5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1Орган_ПР Знак"/>
    <w:link w:val="12"/>
    <w:locked/>
    <w:rsid w:val="009952E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9952E9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character" w:customStyle="1" w:styleId="21">
    <w:name w:val="2Название Знак"/>
    <w:link w:val="22"/>
    <w:locked/>
    <w:rsid w:val="009952E9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52E9"/>
    <w:pPr>
      <w:ind w:right="4536" w:firstLine="0"/>
    </w:pPr>
    <w:rPr>
      <w:rFonts w:eastAsiaTheme="minorHAnsi" w:cs="Arial"/>
      <w:b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952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4669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669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главление 2 Знак"/>
    <w:basedOn w:val="a0"/>
    <w:link w:val="26"/>
    <w:rsid w:val="0046693A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4">
    <w:name w:val="Основной текст (2)"/>
    <w:basedOn w:val="a"/>
    <w:link w:val="23"/>
    <w:rsid w:val="0046693A"/>
    <w:pPr>
      <w:widowControl w:val="0"/>
      <w:shd w:val="clear" w:color="auto" w:fill="FFFFFF"/>
      <w:spacing w:after="180" w:line="0" w:lineRule="atLeast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6693A"/>
    <w:pPr>
      <w:widowControl w:val="0"/>
      <w:shd w:val="clear" w:color="auto" w:fill="FFFFFF"/>
      <w:spacing w:before="600" w:after="420" w:line="322" w:lineRule="exact"/>
      <w:ind w:firstLine="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26">
    <w:name w:val="toc 2"/>
    <w:basedOn w:val="a"/>
    <w:link w:val="25"/>
    <w:autoRedefine/>
    <w:uiPriority w:val="99"/>
    <w:rsid w:val="0046693A"/>
    <w:pPr>
      <w:tabs>
        <w:tab w:val="left" w:pos="872"/>
      </w:tabs>
      <w:spacing w:after="200" w:line="276" w:lineRule="auto"/>
      <w:ind w:firstLine="0"/>
      <w:jc w:val="center"/>
    </w:pPr>
    <w:rPr>
      <w:rFonts w:ascii="Times New Roman" w:hAnsi="Times New Roman"/>
      <w:b/>
      <w:sz w:val="24"/>
      <w:lang w:eastAsia="en-US"/>
    </w:rPr>
  </w:style>
  <w:style w:type="table" w:styleId="a5">
    <w:name w:val="Table Grid"/>
    <w:basedOn w:val="a1"/>
    <w:uiPriority w:val="59"/>
    <w:rsid w:val="0046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6693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6693A"/>
    <w:pPr>
      <w:widowControl w:val="0"/>
      <w:tabs>
        <w:tab w:val="center" w:pos="4677"/>
        <w:tab w:val="right" w:pos="9355"/>
      </w:tabs>
      <w:ind w:firstLine="0"/>
      <w:jc w:val="left"/>
    </w:pPr>
    <w:rPr>
      <w:rFonts w:ascii="Tahoma" w:eastAsia="Tahoma" w:hAnsi="Tahoma" w:cs="Tahoma"/>
      <w:color w:val="000000"/>
      <w:sz w:val="24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6693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6693A"/>
    <w:pPr>
      <w:widowControl w:val="0"/>
      <w:tabs>
        <w:tab w:val="center" w:pos="4677"/>
        <w:tab w:val="right" w:pos="9355"/>
      </w:tabs>
      <w:ind w:firstLine="0"/>
      <w:jc w:val="left"/>
    </w:pPr>
    <w:rPr>
      <w:rFonts w:ascii="Tahoma" w:eastAsia="Tahoma" w:hAnsi="Tahoma" w:cs="Tahoma"/>
      <w:color w:val="000000"/>
      <w:sz w:val="24"/>
      <w:lang w:bidi="ru-RU"/>
    </w:rPr>
  </w:style>
  <w:style w:type="character" w:customStyle="1" w:styleId="aa">
    <w:name w:val="Нижний колонтитул Знак"/>
    <w:basedOn w:val="a0"/>
    <w:link w:val="a9"/>
    <w:uiPriority w:val="99"/>
    <w:rsid w:val="0046693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05pt">
    <w:name w:val="Колонтитул + 10;5 pt;Не полужирный"/>
    <w:basedOn w:val="a0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0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46693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rsid w:val="0046693A"/>
    <w:rPr>
      <w:color w:val="0066CC"/>
      <w:u w:val="single"/>
    </w:rPr>
  </w:style>
  <w:style w:type="character" w:customStyle="1" w:styleId="ac">
    <w:name w:val="Колонтитул_"/>
    <w:basedOn w:val="a0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4669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rsid w:val="0046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1"/>
    <w:rsid w:val="0046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46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">
    <w:name w:val="Колонтитул"/>
    <w:basedOn w:val="ac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46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3"/>
    <w:rsid w:val="004669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главление (2)_"/>
    <w:basedOn w:val="a0"/>
    <w:link w:val="2a"/>
    <w:rsid w:val="004669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46693A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13">
    <w:name w:val="Заголовок №1"/>
    <w:basedOn w:val="a"/>
    <w:link w:val="1Exact"/>
    <w:rsid w:val="0046693A"/>
    <w:pPr>
      <w:widowControl w:val="0"/>
      <w:shd w:val="clear" w:color="auto" w:fill="FFFFFF"/>
      <w:spacing w:line="0" w:lineRule="atLeast"/>
      <w:ind w:firstLine="0"/>
      <w:jc w:val="left"/>
      <w:outlineLv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2a">
    <w:name w:val="Оглавление (2)"/>
    <w:basedOn w:val="a"/>
    <w:link w:val="29"/>
    <w:rsid w:val="0046693A"/>
    <w:pPr>
      <w:widowControl w:val="0"/>
      <w:shd w:val="clear" w:color="auto" w:fill="FFFFFF"/>
      <w:spacing w:line="413" w:lineRule="exact"/>
      <w:ind w:firstLine="0"/>
    </w:pPr>
    <w:rPr>
      <w:rFonts w:ascii="Times New Roman" w:hAnsi="Times New Roman"/>
      <w:sz w:val="20"/>
      <w:szCs w:val="20"/>
      <w:lang w:eastAsia="en-US"/>
    </w:rPr>
  </w:style>
  <w:style w:type="paragraph" w:styleId="af0">
    <w:name w:val="List Paragraph"/>
    <w:basedOn w:val="a"/>
    <w:uiPriority w:val="99"/>
    <w:qFormat/>
    <w:rsid w:val="0046693A"/>
    <w:pPr>
      <w:widowControl w:val="0"/>
      <w:ind w:left="720" w:firstLine="0"/>
      <w:contextualSpacing/>
      <w:jc w:val="left"/>
    </w:pPr>
    <w:rPr>
      <w:rFonts w:ascii="Tahoma" w:eastAsia="Tahoma" w:hAnsi="Tahoma" w:cs="Tahoma"/>
      <w:color w:val="000000"/>
      <w:sz w:val="24"/>
      <w:lang w:bidi="ru-RU"/>
    </w:rPr>
  </w:style>
  <w:style w:type="paragraph" w:customStyle="1" w:styleId="ConsPlusCell">
    <w:name w:val="ConsPlusCell"/>
    <w:uiPriority w:val="99"/>
    <w:rsid w:val="00466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802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1">
    <w:name w:val="TOC Heading"/>
    <w:basedOn w:val="1"/>
    <w:next w:val="a"/>
    <w:uiPriority w:val="99"/>
    <w:unhideWhenUsed/>
    <w:qFormat/>
    <w:rsid w:val="00E802F6"/>
    <w:pPr>
      <w:outlineLvl w:val="9"/>
    </w:pPr>
  </w:style>
  <w:style w:type="character" w:customStyle="1" w:styleId="20">
    <w:name w:val="Заголовок 2 Знак"/>
    <w:basedOn w:val="a0"/>
    <w:link w:val="2"/>
    <w:uiPriority w:val="99"/>
    <w:rsid w:val="00E802F6"/>
    <w:rPr>
      <w:rFonts w:ascii="Arial" w:eastAsia="Calibri" w:hAnsi="Arial" w:cs="Arial"/>
      <w:b/>
      <w:bCs/>
      <w:i/>
      <w:iCs/>
      <w:sz w:val="28"/>
      <w:szCs w:val="28"/>
      <w:lang w:val="en-US" w:eastAsia="ar-SA"/>
    </w:rPr>
  </w:style>
  <w:style w:type="paragraph" w:customStyle="1" w:styleId="ConsPlusNonformat">
    <w:name w:val="ConsPlusNonformat"/>
    <w:uiPriority w:val="99"/>
    <w:rsid w:val="00B224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24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B22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B224CE"/>
    <w:pPr>
      <w:spacing w:after="200" w:line="276" w:lineRule="auto"/>
      <w:ind w:left="44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99"/>
    <w:rsid w:val="00B224CE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page number"/>
    <w:basedOn w:val="a0"/>
    <w:uiPriority w:val="99"/>
    <w:rsid w:val="00B224CE"/>
    <w:rPr>
      <w:rFonts w:cs="Times New Roma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B14C5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645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45D4"/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paragraph" w:customStyle="1" w:styleId="formattext">
    <w:name w:val="formattext"/>
    <w:basedOn w:val="a"/>
    <w:rsid w:val="000C425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3A5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paragraph" w:customStyle="1" w:styleId="headertext">
    <w:name w:val="headertext"/>
    <w:basedOn w:val="a"/>
    <w:rsid w:val="001C562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aliases w:val="!Обычный текст документа"/>
    <w:qFormat/>
    <w:rsid w:val="009952E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802F6"/>
    <w:pPr>
      <w:keepNext/>
      <w:suppressAutoHyphens/>
      <w:spacing w:before="240" w:after="60"/>
      <w:ind w:firstLine="0"/>
      <w:jc w:val="left"/>
      <w:outlineLvl w:val="1"/>
    </w:pPr>
    <w:rPr>
      <w:rFonts w:eastAsia="Calibri" w:cs="Arial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5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5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1Орган_ПР Знак"/>
    <w:link w:val="12"/>
    <w:locked/>
    <w:rsid w:val="009952E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9952E9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character" w:customStyle="1" w:styleId="21">
    <w:name w:val="2Название Знак"/>
    <w:link w:val="22"/>
    <w:locked/>
    <w:rsid w:val="009952E9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52E9"/>
    <w:pPr>
      <w:ind w:right="4536" w:firstLine="0"/>
    </w:pPr>
    <w:rPr>
      <w:rFonts w:eastAsiaTheme="minorHAnsi" w:cs="Arial"/>
      <w:b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952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4669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669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главление 2 Знак"/>
    <w:basedOn w:val="a0"/>
    <w:link w:val="26"/>
    <w:rsid w:val="0046693A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4">
    <w:name w:val="Основной текст (2)"/>
    <w:basedOn w:val="a"/>
    <w:link w:val="23"/>
    <w:rsid w:val="0046693A"/>
    <w:pPr>
      <w:widowControl w:val="0"/>
      <w:shd w:val="clear" w:color="auto" w:fill="FFFFFF"/>
      <w:spacing w:after="180" w:line="0" w:lineRule="atLeast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6693A"/>
    <w:pPr>
      <w:widowControl w:val="0"/>
      <w:shd w:val="clear" w:color="auto" w:fill="FFFFFF"/>
      <w:spacing w:before="600" w:after="420" w:line="322" w:lineRule="exact"/>
      <w:ind w:firstLine="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26">
    <w:name w:val="toc 2"/>
    <w:basedOn w:val="a"/>
    <w:link w:val="25"/>
    <w:autoRedefine/>
    <w:uiPriority w:val="99"/>
    <w:rsid w:val="0046693A"/>
    <w:pPr>
      <w:tabs>
        <w:tab w:val="left" w:pos="872"/>
      </w:tabs>
      <w:spacing w:after="200" w:line="276" w:lineRule="auto"/>
      <w:ind w:firstLine="0"/>
      <w:jc w:val="center"/>
    </w:pPr>
    <w:rPr>
      <w:rFonts w:ascii="Times New Roman" w:hAnsi="Times New Roman"/>
      <w:b/>
      <w:sz w:val="24"/>
      <w:lang w:eastAsia="en-US"/>
    </w:rPr>
  </w:style>
  <w:style w:type="table" w:styleId="a5">
    <w:name w:val="Table Grid"/>
    <w:basedOn w:val="a1"/>
    <w:uiPriority w:val="59"/>
    <w:rsid w:val="0046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6693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6693A"/>
    <w:pPr>
      <w:widowControl w:val="0"/>
      <w:tabs>
        <w:tab w:val="center" w:pos="4677"/>
        <w:tab w:val="right" w:pos="9355"/>
      </w:tabs>
      <w:ind w:firstLine="0"/>
      <w:jc w:val="left"/>
    </w:pPr>
    <w:rPr>
      <w:rFonts w:ascii="Tahoma" w:eastAsia="Tahoma" w:hAnsi="Tahoma" w:cs="Tahoma"/>
      <w:color w:val="000000"/>
      <w:sz w:val="24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6693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6693A"/>
    <w:pPr>
      <w:widowControl w:val="0"/>
      <w:tabs>
        <w:tab w:val="center" w:pos="4677"/>
        <w:tab w:val="right" w:pos="9355"/>
      </w:tabs>
      <w:ind w:firstLine="0"/>
      <w:jc w:val="left"/>
    </w:pPr>
    <w:rPr>
      <w:rFonts w:ascii="Tahoma" w:eastAsia="Tahoma" w:hAnsi="Tahoma" w:cs="Tahoma"/>
      <w:color w:val="000000"/>
      <w:sz w:val="24"/>
      <w:lang w:bidi="ru-RU"/>
    </w:rPr>
  </w:style>
  <w:style w:type="character" w:customStyle="1" w:styleId="aa">
    <w:name w:val="Нижний колонтитул Знак"/>
    <w:basedOn w:val="a0"/>
    <w:link w:val="a9"/>
    <w:uiPriority w:val="99"/>
    <w:rsid w:val="0046693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05pt">
    <w:name w:val="Колонтитул + 10;5 pt;Не полужирный"/>
    <w:basedOn w:val="a0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0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46693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rsid w:val="0046693A"/>
    <w:rPr>
      <w:color w:val="0066CC"/>
      <w:u w:val="single"/>
    </w:rPr>
  </w:style>
  <w:style w:type="character" w:customStyle="1" w:styleId="ac">
    <w:name w:val="Колонтитул_"/>
    <w:basedOn w:val="a0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4669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rsid w:val="0046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1"/>
    <w:rsid w:val="0046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46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">
    <w:name w:val="Колонтитул"/>
    <w:basedOn w:val="ac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46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46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3"/>
    <w:rsid w:val="004669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главление (2)_"/>
    <w:basedOn w:val="a0"/>
    <w:link w:val="2a"/>
    <w:rsid w:val="004669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46693A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13">
    <w:name w:val="Заголовок №1"/>
    <w:basedOn w:val="a"/>
    <w:link w:val="1Exact"/>
    <w:rsid w:val="0046693A"/>
    <w:pPr>
      <w:widowControl w:val="0"/>
      <w:shd w:val="clear" w:color="auto" w:fill="FFFFFF"/>
      <w:spacing w:line="0" w:lineRule="atLeast"/>
      <w:ind w:firstLine="0"/>
      <w:jc w:val="left"/>
      <w:outlineLv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2a">
    <w:name w:val="Оглавление (2)"/>
    <w:basedOn w:val="a"/>
    <w:link w:val="29"/>
    <w:rsid w:val="0046693A"/>
    <w:pPr>
      <w:widowControl w:val="0"/>
      <w:shd w:val="clear" w:color="auto" w:fill="FFFFFF"/>
      <w:spacing w:line="413" w:lineRule="exact"/>
      <w:ind w:firstLine="0"/>
    </w:pPr>
    <w:rPr>
      <w:rFonts w:ascii="Times New Roman" w:hAnsi="Times New Roman"/>
      <w:sz w:val="20"/>
      <w:szCs w:val="20"/>
      <w:lang w:eastAsia="en-US"/>
    </w:rPr>
  </w:style>
  <w:style w:type="paragraph" w:styleId="af0">
    <w:name w:val="List Paragraph"/>
    <w:basedOn w:val="a"/>
    <w:uiPriority w:val="99"/>
    <w:qFormat/>
    <w:rsid w:val="0046693A"/>
    <w:pPr>
      <w:widowControl w:val="0"/>
      <w:ind w:left="720" w:firstLine="0"/>
      <w:contextualSpacing/>
      <w:jc w:val="left"/>
    </w:pPr>
    <w:rPr>
      <w:rFonts w:ascii="Tahoma" w:eastAsia="Tahoma" w:hAnsi="Tahoma" w:cs="Tahoma"/>
      <w:color w:val="000000"/>
      <w:sz w:val="24"/>
      <w:lang w:bidi="ru-RU"/>
    </w:rPr>
  </w:style>
  <w:style w:type="paragraph" w:customStyle="1" w:styleId="ConsPlusCell">
    <w:name w:val="ConsPlusCell"/>
    <w:uiPriority w:val="99"/>
    <w:rsid w:val="00466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802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1">
    <w:name w:val="TOC Heading"/>
    <w:basedOn w:val="1"/>
    <w:next w:val="a"/>
    <w:uiPriority w:val="99"/>
    <w:unhideWhenUsed/>
    <w:qFormat/>
    <w:rsid w:val="00E802F6"/>
    <w:pPr>
      <w:outlineLvl w:val="9"/>
    </w:pPr>
  </w:style>
  <w:style w:type="character" w:customStyle="1" w:styleId="20">
    <w:name w:val="Заголовок 2 Знак"/>
    <w:basedOn w:val="a0"/>
    <w:link w:val="2"/>
    <w:uiPriority w:val="99"/>
    <w:rsid w:val="00E802F6"/>
    <w:rPr>
      <w:rFonts w:ascii="Arial" w:eastAsia="Calibri" w:hAnsi="Arial" w:cs="Arial"/>
      <w:b/>
      <w:bCs/>
      <w:i/>
      <w:iCs/>
      <w:sz w:val="28"/>
      <w:szCs w:val="28"/>
      <w:lang w:val="en-US" w:eastAsia="ar-SA"/>
    </w:rPr>
  </w:style>
  <w:style w:type="paragraph" w:customStyle="1" w:styleId="ConsPlusNonformat">
    <w:name w:val="ConsPlusNonformat"/>
    <w:uiPriority w:val="99"/>
    <w:rsid w:val="00B224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24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B22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B224CE"/>
    <w:pPr>
      <w:spacing w:after="200" w:line="276" w:lineRule="auto"/>
      <w:ind w:left="44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99"/>
    <w:rsid w:val="00B224CE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page number"/>
    <w:basedOn w:val="a0"/>
    <w:uiPriority w:val="99"/>
    <w:rsid w:val="00B224CE"/>
    <w:rPr>
      <w:rFonts w:cs="Times New Roma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B14C5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645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45D4"/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paragraph" w:customStyle="1" w:styleId="formattext">
    <w:name w:val="formattext"/>
    <w:basedOn w:val="a"/>
    <w:rsid w:val="000C425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3A5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paragraph" w:customStyle="1" w:styleId="headertext">
    <w:name w:val="headertext"/>
    <w:basedOn w:val="a"/>
    <w:rsid w:val="001C562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0CDA0029CE0189BBFB2470CE15F1626F8D3D2622D14455A1C53BD21E6B0SDI" TargetMode="External"/><Relationship Id="rId21" Type="http://schemas.openxmlformats.org/officeDocument/2006/relationships/hyperlink" Target="consultantplus://offline/ref=90CDA0029CE0189BBFB25819E45F1626F8D5D36526171850140AB123E102F53E7A178F9030324DBFS8I" TargetMode="External"/><Relationship Id="rId42" Type="http://schemas.openxmlformats.org/officeDocument/2006/relationships/hyperlink" Target="consultantplus://offline/ref=90CDA0029CE0189BBFB2470CE15F1626F8D1DB632A18455A1C53BD21E60DAA297D5E839234B3S2I" TargetMode="External"/><Relationship Id="rId47" Type="http://schemas.openxmlformats.org/officeDocument/2006/relationships/hyperlink" Target="consultantplus://offline/ref=90CDA0029CE0189BBFB2470CE15F1626F8D1DB632A18455A1C53BD21E60DAA297D5E8391313045FDB4SDI" TargetMode="External"/><Relationship Id="rId63" Type="http://schemas.openxmlformats.org/officeDocument/2006/relationships/hyperlink" Target="consultantplus://offline/ref=90CDA0029CE0189BBFB2470CE15F1626F8D7DF66261E455A1C53BD21E60DAA297D5E839131304DFDB4S4I" TargetMode="External"/><Relationship Id="rId68" Type="http://schemas.openxmlformats.org/officeDocument/2006/relationships/hyperlink" Target="consultantplus://offline/ref=90CDA0029CE0189BBFB25819E45F1626FED4DD6A244A12584D06B3B2S4I" TargetMode="External"/><Relationship Id="rId84" Type="http://schemas.openxmlformats.org/officeDocument/2006/relationships/hyperlink" Target="https://docs.cntd.ru/document/901820936" TargetMode="External"/><Relationship Id="rId89" Type="http://schemas.openxmlformats.org/officeDocument/2006/relationships/hyperlink" Target="https://docs.cntd.ru/document/90229076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ocs.cntd.ru/document/744100004" TargetMode="External"/><Relationship Id="rId92" Type="http://schemas.openxmlformats.org/officeDocument/2006/relationships/hyperlink" Target="https://docs.cntd.ru/document/4203022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potrebnadzor.ru/files/news/SP2.1.3678-20_uslugi.pdf" TargetMode="External"/><Relationship Id="rId29" Type="http://schemas.openxmlformats.org/officeDocument/2006/relationships/hyperlink" Target="consultantplus://offline/ref=90CDA0029CE0189BBFB25819E45F1626F8D3DA6B2A171850140AB123BES1I" TargetMode="External"/><Relationship Id="rId11" Type="http://schemas.openxmlformats.org/officeDocument/2006/relationships/hyperlink" Target="https://docs.cntd.ru/document/902065388" TargetMode="External"/><Relationship Id="rId24" Type="http://schemas.openxmlformats.org/officeDocument/2006/relationships/hyperlink" Target="consultantplus://offline/ref=90CDA0029CE0189BBFB25819E45F1626F8D3D266244A12584D06B3B2S4I" TargetMode="External"/><Relationship Id="rId32" Type="http://schemas.openxmlformats.org/officeDocument/2006/relationships/hyperlink" Target="consultantplus://offline/ref=90CDA0029CE0189BBFB25819E45F1626F8D5D36526171850140AB123BES1I" TargetMode="External"/><Relationship Id="rId37" Type="http://schemas.openxmlformats.org/officeDocument/2006/relationships/hyperlink" Target="consultantplus://offline/ref=90CDA0029CE0189BBFB2470CE15F1626F8D0D8672B1F455A1C53BD21E60DAA297D5E839131304DFCB4SFI" TargetMode="External"/><Relationship Id="rId40" Type="http://schemas.openxmlformats.org/officeDocument/2006/relationships/hyperlink" Target="consultantplus://offline/ref=90CDA0029CE0189BBFB2470CE15F1626FDD4D96027171850140AB123E102F53E7A178F9031304CBFS9I" TargetMode="External"/><Relationship Id="rId45" Type="http://schemas.openxmlformats.org/officeDocument/2006/relationships/hyperlink" Target="consultantplus://offline/ref=90CDA0029CE0189BBFB2470CE15F1626F8D7DE61281D455A1C53BD21E6B0SDI" TargetMode="External"/><Relationship Id="rId53" Type="http://schemas.openxmlformats.org/officeDocument/2006/relationships/hyperlink" Target="consultantplus://offline/ref=90CDA0029CE0189BBFB2470CE15F1626F8D1DB632A14455A1C53BD21E60DAA297D5E8391313048FAB4SDI" TargetMode="External"/><Relationship Id="rId58" Type="http://schemas.openxmlformats.org/officeDocument/2006/relationships/hyperlink" Target="consultantplus://offline/ref=90CDA0029CE0189BBFB2470CE15F1626F8D1DB602C1D455A1C53BD21E6B0SDI" TargetMode="External"/><Relationship Id="rId66" Type="http://schemas.openxmlformats.org/officeDocument/2006/relationships/hyperlink" Target="consultantplus://offline/ref=90CDA0029CE0189BBFB25819E45F1626F8D4DD6427171850140AB123BES1I" TargetMode="External"/><Relationship Id="rId74" Type="http://schemas.openxmlformats.org/officeDocument/2006/relationships/hyperlink" Target="https://docs.cntd.ru/document/902017047" TargetMode="External"/><Relationship Id="rId79" Type="http://schemas.openxmlformats.org/officeDocument/2006/relationships/hyperlink" Target="https://docs.cntd.ru/document/9014513" TargetMode="External"/><Relationship Id="rId87" Type="http://schemas.openxmlformats.org/officeDocument/2006/relationships/hyperlink" Target="https://docs.cntd.ru/document/901729900" TargetMode="External"/><Relationship Id="rId102" Type="http://schemas.openxmlformats.org/officeDocument/2006/relationships/hyperlink" Target="https://docs.cntd.ru/document/412307672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0CDA0029CE0189BBFB2470CE15F1626F8D0DD632B18455A1C53BD21E6B0SDI" TargetMode="External"/><Relationship Id="rId82" Type="http://schemas.openxmlformats.org/officeDocument/2006/relationships/hyperlink" Target="https://docs.cntd.ru/document/901808297" TargetMode="External"/><Relationship Id="rId90" Type="http://schemas.openxmlformats.org/officeDocument/2006/relationships/hyperlink" Target="https://docs.cntd.ru/document/902316140" TargetMode="External"/><Relationship Id="rId95" Type="http://schemas.openxmlformats.org/officeDocument/2006/relationships/hyperlink" Target="https://docs.cntd.ru/document/902145038" TargetMode="External"/><Relationship Id="rId19" Type="http://schemas.openxmlformats.org/officeDocument/2006/relationships/hyperlink" Target="consultantplus://offline/ref=90CDA0029CE0189BBFB2470CE15F1626F8D1D8602718455A1C53BD21E6B0SDI" TargetMode="External"/><Relationship Id="rId14" Type="http://schemas.openxmlformats.org/officeDocument/2006/relationships/hyperlink" Target="http://docs.cntd.ru/document/566249686" TargetMode="External"/><Relationship Id="rId22" Type="http://schemas.openxmlformats.org/officeDocument/2006/relationships/hyperlink" Target="consultantplus://offline/ref=90CDA0029CE0189BBFB25819E45F1626F8D5DD652F171850140AB123BES1I" TargetMode="External"/><Relationship Id="rId27" Type="http://schemas.openxmlformats.org/officeDocument/2006/relationships/hyperlink" Target="consultantplus://offline/ref=90CDA0029CE0189BBFB25819E45F1626F8D5DC6627171850140AB123BES1I" TargetMode="External"/><Relationship Id="rId30" Type="http://schemas.openxmlformats.org/officeDocument/2006/relationships/hyperlink" Target="consultantplus://offline/ref=90CDA0029CE0189BBFB25819E45F1626F8D5DC6528171850140AB123BES1I" TargetMode="External"/><Relationship Id="rId35" Type="http://schemas.openxmlformats.org/officeDocument/2006/relationships/hyperlink" Target="consultantplus://offline/ref=90CDA0029CE0189BBFB2470CE15F1626F8D0D8672B1F455A1C53BD21E60DAA297D5E839131304DFCB4SFI" TargetMode="External"/><Relationship Id="rId43" Type="http://schemas.openxmlformats.org/officeDocument/2006/relationships/hyperlink" Target="consultantplus://offline/ref=90CDA0029CE0189BBFB2470CE15F1626F8D3D2622D14455A1C53BD21E6B0SDI" TargetMode="External"/><Relationship Id="rId48" Type="http://schemas.openxmlformats.org/officeDocument/2006/relationships/hyperlink" Target="consultantplus://offline/ref=90CDA0029CE0189BBFB2470CE15F1626F8D1DB632A18455A1C53BD21E60DAA297D5E8391313045FEB4SFI" TargetMode="External"/><Relationship Id="rId56" Type="http://schemas.openxmlformats.org/officeDocument/2006/relationships/hyperlink" Target="consultantplus://offline/ref=90CDA0029CE0189BBFB2470CE15F1626F8D1DB632D1D455A1C53BD21E6B0SDI" TargetMode="External"/><Relationship Id="rId64" Type="http://schemas.openxmlformats.org/officeDocument/2006/relationships/hyperlink" Target="consultantplus://offline/ref=90CDA0029CE0189BBFB2470CE15F1626F8D1DB632D1D455A1C53BD21E6B0SDI" TargetMode="External"/><Relationship Id="rId69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701041" TargetMode="External"/><Relationship Id="rId100" Type="http://schemas.openxmlformats.org/officeDocument/2006/relationships/hyperlink" Target="https://docs.cntd.ru/document/802066580" TargetMode="Externa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0CDA0029CE0189BBFB2470CE15F1626F8D0D361291C455A1C53BD21E60DAA297D5E839131304AFDB4S9I" TargetMode="External"/><Relationship Id="rId72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0833" TargetMode="External"/><Relationship Id="rId85" Type="http://schemas.openxmlformats.org/officeDocument/2006/relationships/hyperlink" Target="https://docs.cntd.ru/document/902192610" TargetMode="External"/><Relationship Id="rId93" Type="http://schemas.openxmlformats.org/officeDocument/2006/relationships/hyperlink" Target="https://docs.cntd.ru/document/901884206" TargetMode="External"/><Relationship Id="rId98" Type="http://schemas.openxmlformats.org/officeDocument/2006/relationships/hyperlink" Target="https://docs.cntd.ru/document/901964137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cntd.ru/document/902065388" TargetMode="External"/><Relationship Id="rId17" Type="http://schemas.openxmlformats.org/officeDocument/2006/relationships/hyperlink" Target="https://www.rospotrebnadzor.ru/files/news/SP2.1.3678-20_uslugi.pdf" TargetMode="External"/><Relationship Id="rId25" Type="http://schemas.openxmlformats.org/officeDocument/2006/relationships/hyperlink" Target="consultantplus://offline/ref=90CDA0029CE0189BBFB25819E45F1626F8D0DA63244A12584D06B3B2S4I" TargetMode="External"/><Relationship Id="rId33" Type="http://schemas.openxmlformats.org/officeDocument/2006/relationships/hyperlink" Target="consultantplus://offline/ref=90CDA0029CE0189BBFB2470CE15F1626F0DFD3642E171850140AB123BES1I" TargetMode="External"/><Relationship Id="rId38" Type="http://schemas.openxmlformats.org/officeDocument/2006/relationships/hyperlink" Target="consultantplus://offline/ref=90CDA0029CE0189BBFB2470CE15F1626F8D0D8672B1F455A1C53BD21E60DAA297D5E839131304DFCB4SFI" TargetMode="External"/><Relationship Id="rId46" Type="http://schemas.openxmlformats.org/officeDocument/2006/relationships/hyperlink" Target="consultantplus://offline/ref=90CDA0029CE0189BBFB25819E45F1626F8D5DC6528171850140AB123BES1I" TargetMode="External"/><Relationship Id="rId59" Type="http://schemas.openxmlformats.org/officeDocument/2006/relationships/hyperlink" Target="consultantplus://offline/ref=90CDA0029CE0189BBFB2470CE15F1626F8D1DB632A18455A1C53BD21E6B0SDI" TargetMode="External"/><Relationship Id="rId67" Type="http://schemas.openxmlformats.org/officeDocument/2006/relationships/hyperlink" Target="consultantplus://offline/ref=90CDA0029CE0189BBFB25819E45F1626FED4DD6A244A12584D06B3B2S4I" TargetMode="External"/><Relationship Id="rId103" Type="http://schemas.openxmlformats.org/officeDocument/2006/relationships/hyperlink" Target="https://docs.cntd.ru/document/424090636" TargetMode="External"/><Relationship Id="rId20" Type="http://schemas.openxmlformats.org/officeDocument/2006/relationships/hyperlink" Target="consultantplus://offline/ref=90CDA0029CE0189BBFB25819E45F1626FAD2D26979401A014104BBS4I" TargetMode="External"/><Relationship Id="rId41" Type="http://schemas.openxmlformats.org/officeDocument/2006/relationships/hyperlink" Target="consultantplus://offline/ref=90CDA0029CE0189BBFB2470CE15F1626FDD4D96027171850140AB123E102F53E7A178F9031304CBFS9I" TargetMode="External"/><Relationship Id="rId54" Type="http://schemas.openxmlformats.org/officeDocument/2006/relationships/hyperlink" Target="consultantplus://offline/ref=90CDA0029CE0189BBFB2470CE15F1626F8D1DB632A18455A1C53BD21E60DAA297D5E8391313045F9B4S8I" TargetMode="External"/><Relationship Id="rId62" Type="http://schemas.openxmlformats.org/officeDocument/2006/relationships/hyperlink" Target="consultantplus://offline/ref=90CDA0029CE0189BBFB2470CE15F1626F8D1DA60261F455A1C53BD21E6B0SDI" TargetMode="External"/><Relationship Id="rId70" Type="http://schemas.openxmlformats.org/officeDocument/2006/relationships/hyperlink" Target="https://docs.cntd.ru/document/901919338" TargetMode="External"/><Relationship Id="rId75" Type="http://schemas.openxmlformats.org/officeDocument/2006/relationships/hyperlink" Target="https://docs.cntd.ru/document/9040995" TargetMode="External"/><Relationship Id="rId83" Type="http://schemas.openxmlformats.org/officeDocument/2006/relationships/hyperlink" Target="https://docs.cntd.ru/document/901729631" TargetMode="External"/><Relationship Id="rId88" Type="http://schemas.openxmlformats.org/officeDocument/2006/relationships/hyperlink" Target="https://docs.cntd.ru/document/902227764" TargetMode="External"/><Relationship Id="rId91" Type="http://schemas.openxmlformats.org/officeDocument/2006/relationships/hyperlink" Target="https://docs.cntd.ru/document/902070582" TargetMode="External"/><Relationship Id="rId96" Type="http://schemas.openxmlformats.org/officeDocument/2006/relationships/hyperlink" Target="https://docs.cntd.ru/document/9017755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012210122" TargetMode="External"/><Relationship Id="rId23" Type="http://schemas.openxmlformats.org/officeDocument/2006/relationships/hyperlink" Target="consultantplus://offline/ref=90CDA0029CE0189BBFB25819E45F1626F8D5D36526171850140AB123E102F53E7A178F90313145BFS9I" TargetMode="External"/><Relationship Id="rId28" Type="http://schemas.openxmlformats.org/officeDocument/2006/relationships/hyperlink" Target="consultantplus://offline/ref=90CDA0029CE0189BBFB25819E45F1626F8D5DC6626171850140AB123BES1I" TargetMode="External"/><Relationship Id="rId36" Type="http://schemas.openxmlformats.org/officeDocument/2006/relationships/hyperlink" Target="consultantplus://offline/ref=90CDA0029CE0189BBFB2470CE15F1626F8D0D8672B1F455A1C53BD21E60DAA297D5E839131304DFCB4SFI" TargetMode="External"/><Relationship Id="rId49" Type="http://schemas.openxmlformats.org/officeDocument/2006/relationships/hyperlink" Target="consultantplus://offline/ref=90CDA0029CE0189BBFB2470CE15F1626F8D0D361291C455A1C53BD21E60DAA297D5E839131304DF9B4SAI" TargetMode="External"/><Relationship Id="rId57" Type="http://schemas.openxmlformats.org/officeDocument/2006/relationships/hyperlink" Target="consultantplus://offline/ref=90CDA0029CE0189BBFB2470CE15F1626F8D1DA60261F455A1C53BD21E60DAA297D5E839131304EF4B4SCI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90CDA0029CE0189BBFB2470CE15F1626F8D1DB602C1D455A1C53BD21E6B0SDI" TargetMode="External"/><Relationship Id="rId31" Type="http://schemas.openxmlformats.org/officeDocument/2006/relationships/hyperlink" Target="consultantplus://offline/ref=90CDA0029CE0189BBFB25819E45F1626F8D5DC6627171850140AB123BES1I" TargetMode="External"/><Relationship Id="rId44" Type="http://schemas.openxmlformats.org/officeDocument/2006/relationships/hyperlink" Target="consultantplus://offline/ref=90CDA0029CE0189BBFB2470CE15F1626F8D5DB662F171850140AB123E102F53E7A178F9031304CBFSEI" TargetMode="External"/><Relationship Id="rId52" Type="http://schemas.openxmlformats.org/officeDocument/2006/relationships/hyperlink" Target="consultantplus://offline/ref=90CDA0029CE0189BBFB2470CE15F1626F8D0D361291C455A1C53BD21E60DAA297D5E839131304AFFB4S4I" TargetMode="External"/><Relationship Id="rId60" Type="http://schemas.openxmlformats.org/officeDocument/2006/relationships/hyperlink" Target="consultantplus://offline/ref=90CDA0029CE0189BBFB2470CE15F1626F8D1DB632D1D455A1C53BD21E6B0SDI" TargetMode="External"/><Relationship Id="rId65" Type="http://schemas.openxmlformats.org/officeDocument/2006/relationships/hyperlink" Target="consultantplus://offline/ref=90CDA0029CE0189BBFB2470CE15F1626FBD3DB6A28171850140AB123BES1I" TargetMode="External"/><Relationship Id="rId73" Type="http://schemas.openxmlformats.org/officeDocument/2006/relationships/hyperlink" Target="https://docs.cntd.ru/document/901982862" TargetMode="External"/><Relationship Id="rId78" Type="http://schemas.openxmlformats.org/officeDocument/2006/relationships/hyperlink" Target="https://docs.cntd.ru/document/902111644" TargetMode="External"/><Relationship Id="rId81" Type="http://schemas.openxmlformats.org/officeDocument/2006/relationships/hyperlink" Target="https://docs.cntd.ru/document/9003403" TargetMode="External"/><Relationship Id="rId86" Type="http://schemas.openxmlformats.org/officeDocument/2006/relationships/hyperlink" Target="https://docs.cntd.ru/document/901856089" TargetMode="External"/><Relationship Id="rId94" Type="http://schemas.openxmlformats.org/officeDocument/2006/relationships/hyperlink" Target="https://docs.cntd.ru/document/902344800" TargetMode="External"/><Relationship Id="rId99" Type="http://schemas.openxmlformats.org/officeDocument/2006/relationships/hyperlink" Target="https://docs.cntd.ru/document/902177298" TargetMode="External"/><Relationship Id="rId101" Type="http://schemas.openxmlformats.org/officeDocument/2006/relationships/hyperlink" Target="https://docs.cntd.ru/document/8190500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DA0029CE0189BBFB25901F7334923F8DD856F291E4604450CE67CB104A07E3A11DAD3753D4CFD4CFA51B4S1I" TargetMode="External"/><Relationship Id="rId13" Type="http://schemas.openxmlformats.org/officeDocument/2006/relationships/hyperlink" Target="https://docs.cntd.ru/document/573536177" TargetMode="External"/><Relationship Id="rId18" Type="http://schemas.openxmlformats.org/officeDocument/2006/relationships/hyperlink" Target="consultantplus://offline/ref=90CDA0029CE0189BBFB25819E45F1626F8D5DD6B2A171850140AB123BES1I" TargetMode="External"/><Relationship Id="rId39" Type="http://schemas.openxmlformats.org/officeDocument/2006/relationships/hyperlink" Target="consultantplus://offline/ref=90CDA0029CE0189BBFB2470CE15F1626F8D0DD662C1D455A1C53BD21E6B0SDI" TargetMode="External"/><Relationship Id="rId34" Type="http://schemas.openxmlformats.org/officeDocument/2006/relationships/hyperlink" Target="https://docs.cntd.ru/document/564376893" TargetMode="External"/><Relationship Id="rId50" Type="http://schemas.openxmlformats.org/officeDocument/2006/relationships/hyperlink" Target="consultantplus://offline/ref=90CDA0029CE0189BBFB2470CE15F1626F8D0D361291C455A1C53BD21E60DAA297D5E839131304BFAB4S9I" TargetMode="External"/><Relationship Id="rId55" Type="http://schemas.openxmlformats.org/officeDocument/2006/relationships/hyperlink" Target="consultantplus://offline/ref=90CDA0029CE0189BBFB2470CE15F1626F8D1DB632A18455A1C53BD21E60DAA297D5E8391313045F8B4SCI" TargetMode="External"/><Relationship Id="rId76" Type="http://schemas.openxmlformats.org/officeDocument/2006/relationships/hyperlink" Target="https://docs.cntd.ru/document/9009935" TargetMode="External"/><Relationship Id="rId97" Type="http://schemas.openxmlformats.org/officeDocument/2006/relationships/hyperlink" Target="https://docs.cntd.ru/document/902087949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2A3D-789C-4510-AC81-49CCE576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34180</Words>
  <Characters>194826</Characters>
  <Application>Microsoft Office Word</Application>
  <DocSecurity>0</DocSecurity>
  <Lines>1623</Lines>
  <Paragraphs>457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СОВЕТ НАРОДНЫХ ДЕПУТАТОВ</vt:lpstr>
      <vt:lpstr>    ВЕРХНЕМАМОНСКОГО МУНИЦИПАЛЬНОГО РАЙОНА</vt:lpstr>
      <vt:lpstr>    ВОРОНЕЖСКОЙ ОБЛАСТИ</vt:lpstr>
      <vt:lpstr>    </vt:lpstr>
      <vt:lpstr>    РЕШЕНИЕ</vt:lpstr>
      <vt:lpstr>    от 27 ноября 2024 г. № 22</vt:lpstr>
      <vt:lpstr>МЕСТНЫЕ НОРМАТИВЫ</vt:lpstr>
      <vt:lpstr>    </vt:lpstr>
      <vt:lpstr>    Утверждаемая часть</vt:lpstr>
      <vt:lpstr>    ВВЕДЕНИЕ</vt:lpstr>
      <vt:lpstr>    </vt:lpstr>
      <vt:lpstr>    1. ОБЛАСТЬ ПРИМЕНЕНИЯ</vt:lpstr>
      <vt:lpstr>    </vt:lpstr>
      <vt:lpstr>    Понятие местных нормативов градостроительного проектирования</vt:lpstr>
      <vt:lpstr>        1.2. Содержание местных нормативов градостроительного проектирования</vt:lpstr>
      <vt:lpstr>        1.3. Назначение и область применения</vt:lpstr>
      <vt:lpstr>        1.4. Правила применения</vt:lpstr>
      <vt:lpstr>    1.5. Термины и определения.</vt:lpstr>
      <vt:lpstr>    2. КОНЦЕПЦИЯ РАЗВИТИЯ И ПЛАНИРОВОЧНАЯ ОРГАНИЗАЦИЯ ТЕРРИТОРИИ НИЖНЕМАМОНСКОГО 1-Г</vt:lpstr>
      <vt:lpstr>        2.1. Общие положения</vt:lpstr>
      <vt:lpstr>    </vt:lpstr>
      <vt:lpstr>    2.2.2 Инженерная инфраструктура.</vt:lpstr>
      <vt:lpstr>    2.2.2.1. Проектирование новых, реконструкцию и расширение существующих инженерны</vt:lpstr>
      <vt:lpstr>    2.2.2.3. Расстояния по горизонтали (в свету) от ближайших подземных инженерных с</vt:lpstr>
      <vt:lpstr>    Таблица 3</vt:lpstr>
      <vt:lpstr>    </vt:lpstr>
    </vt:vector>
  </TitlesOfParts>
  <Company>Microsoft</Company>
  <LinksUpToDate>false</LinksUpToDate>
  <CharactersWithSpaces>228549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2024-11-27T11:11:00Z</cp:lastPrinted>
  <dcterms:created xsi:type="dcterms:W3CDTF">2024-11-27T08:16:00Z</dcterms:created>
  <dcterms:modified xsi:type="dcterms:W3CDTF">2024-11-27T11:26:00Z</dcterms:modified>
</cp:coreProperties>
</file>